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236E4" w:rsidRPr="001236E4" w:rsidRDefault="001236E4" w:rsidP="001236E4">
      <w:pPr>
        <w:spacing w:after="200" w:line="276" w:lineRule="auto"/>
        <w:jc w:val="center"/>
        <w:rPr>
          <w:rFonts w:ascii="Garamond" w:eastAsia="Calibri" w:hAnsi="Garamond" w:cs="Times New Roman"/>
          <w:b/>
          <w:sz w:val="28"/>
          <w:szCs w:val="28"/>
        </w:rPr>
      </w:pPr>
      <w:r w:rsidRPr="001236E4">
        <w:rPr>
          <w:rFonts w:ascii="Garamond" w:eastAsia="Calibri" w:hAnsi="Garamond" w:cs="Times New Roman"/>
          <w:b/>
          <w:sz w:val="28"/>
          <w:szCs w:val="28"/>
        </w:rPr>
        <w:t>ADATVÁLTOZÁS BEJELENTÉSE</w:t>
      </w:r>
    </w:p>
    <w:p w:rsidR="001236E4" w:rsidRPr="001236E4" w:rsidRDefault="001236E4" w:rsidP="001236E4">
      <w:pPr>
        <w:spacing w:after="240" w:line="276" w:lineRule="auto"/>
        <w:jc w:val="center"/>
        <w:rPr>
          <w:rFonts w:ascii="Garamond" w:eastAsia="Calibri" w:hAnsi="Garamond" w:cs="Times New Roman"/>
          <w:b/>
          <w:sz w:val="28"/>
          <w:szCs w:val="28"/>
        </w:rPr>
      </w:pPr>
      <w:r w:rsidRPr="001236E4">
        <w:rPr>
          <w:rFonts w:ascii="Garamond" w:eastAsia="Calibri" w:hAnsi="Garamond" w:cs="Times New Roman"/>
          <w:b/>
          <w:sz w:val="28"/>
          <w:szCs w:val="28"/>
        </w:rPr>
        <w:t>BEJELENTÉS-KÖTELES KERESKEDELMI TEVÉKENYSÉG FOLYTATÁSÁRÓL</w:t>
      </w:r>
    </w:p>
    <w:p w:rsidR="001236E4" w:rsidRPr="001236E4" w:rsidRDefault="001236E4" w:rsidP="001236E4">
      <w:pPr>
        <w:numPr>
          <w:ilvl w:val="0"/>
          <w:numId w:val="1"/>
        </w:numPr>
        <w:spacing w:after="0" w:line="360" w:lineRule="auto"/>
        <w:jc w:val="both"/>
        <w:rPr>
          <w:rFonts w:ascii="Garamond" w:eastAsia="Calibri" w:hAnsi="Garamond" w:cs="Times New Roman"/>
          <w:b/>
          <w:sz w:val="24"/>
          <w:u w:val="single"/>
        </w:rPr>
      </w:pPr>
      <w:r w:rsidRPr="001236E4">
        <w:rPr>
          <w:rFonts w:ascii="Garamond" w:eastAsia="Calibri" w:hAnsi="Garamond" w:cs="Times New Roman"/>
          <w:b/>
          <w:sz w:val="24"/>
          <w:u w:val="single"/>
        </w:rPr>
        <w:t>A kereskedő és a kereskedelmi tevékenység adatai:</w:t>
      </w:r>
    </w:p>
    <w:p w:rsidR="001236E4" w:rsidRPr="001236E4" w:rsidRDefault="001236E4" w:rsidP="001236E4">
      <w:pPr>
        <w:numPr>
          <w:ilvl w:val="1"/>
          <w:numId w:val="1"/>
        </w:numPr>
        <w:spacing w:after="0" w:line="360" w:lineRule="auto"/>
        <w:jc w:val="both"/>
        <w:rPr>
          <w:rFonts w:ascii="Garamond" w:eastAsia="Calibri" w:hAnsi="Garamond" w:cs="Times New Roman"/>
          <w:sz w:val="24"/>
        </w:rPr>
      </w:pPr>
      <w:r w:rsidRPr="001236E4">
        <w:rPr>
          <w:rFonts w:ascii="Garamond" w:eastAsia="Calibri" w:hAnsi="Garamond" w:cs="Times New Roman"/>
          <w:sz w:val="24"/>
        </w:rPr>
        <w:t>A kereskedő neve</w:t>
      </w:r>
      <w:proofErr w:type="gramStart"/>
      <w:r w:rsidRPr="001236E4">
        <w:rPr>
          <w:rFonts w:ascii="Garamond" w:eastAsia="Calibri" w:hAnsi="Garamond" w:cs="Times New Roman"/>
          <w:sz w:val="24"/>
        </w:rPr>
        <w:t>:…………………………………………………………………………..</w:t>
      </w:r>
      <w:proofErr w:type="gramEnd"/>
    </w:p>
    <w:p w:rsidR="001236E4" w:rsidRPr="001236E4" w:rsidRDefault="001236E4" w:rsidP="001236E4">
      <w:pPr>
        <w:numPr>
          <w:ilvl w:val="1"/>
          <w:numId w:val="1"/>
        </w:numPr>
        <w:spacing w:after="0" w:line="360" w:lineRule="auto"/>
        <w:jc w:val="both"/>
        <w:rPr>
          <w:rFonts w:ascii="Garamond" w:eastAsia="Calibri" w:hAnsi="Garamond" w:cs="Times New Roman"/>
          <w:sz w:val="24"/>
        </w:rPr>
      </w:pPr>
      <w:r w:rsidRPr="001236E4">
        <w:rPr>
          <w:rFonts w:ascii="Garamond" w:eastAsia="Calibri" w:hAnsi="Garamond" w:cs="Times New Roman"/>
          <w:sz w:val="24"/>
        </w:rPr>
        <w:t>A kereskedő címe/székhelye</w:t>
      </w:r>
      <w:proofErr w:type="gramStart"/>
      <w:r w:rsidRPr="001236E4">
        <w:rPr>
          <w:rFonts w:ascii="Garamond" w:eastAsia="Calibri" w:hAnsi="Garamond" w:cs="Times New Roman"/>
          <w:sz w:val="24"/>
        </w:rPr>
        <w:t>:………………………………………………………….........</w:t>
      </w:r>
      <w:proofErr w:type="gramEnd"/>
    </w:p>
    <w:p w:rsidR="001236E4" w:rsidRPr="001236E4" w:rsidRDefault="001236E4" w:rsidP="001236E4">
      <w:pPr>
        <w:numPr>
          <w:ilvl w:val="1"/>
          <w:numId w:val="1"/>
        </w:numPr>
        <w:spacing w:after="0" w:line="360" w:lineRule="auto"/>
        <w:jc w:val="both"/>
        <w:rPr>
          <w:rFonts w:ascii="Garamond" w:eastAsia="Calibri" w:hAnsi="Garamond" w:cs="Times New Roman"/>
          <w:sz w:val="24"/>
        </w:rPr>
      </w:pPr>
      <w:bookmarkStart w:id="0" w:name="_Hlk38887001"/>
      <w:r w:rsidRPr="001236E4">
        <w:rPr>
          <w:rFonts w:ascii="Garamond" w:eastAsia="Calibri" w:hAnsi="Garamond" w:cs="Times New Roman"/>
          <w:sz w:val="24"/>
        </w:rPr>
        <w:t>A kereskedő cégjegyzékszáma/egyéni vállalkozó nyilvántartási száma/kistermelő regisztrációs száma</w:t>
      </w:r>
      <w:bookmarkEnd w:id="0"/>
      <w:proofErr w:type="gramStart"/>
      <w:r w:rsidRPr="001236E4">
        <w:rPr>
          <w:rFonts w:ascii="Garamond" w:eastAsia="Calibri" w:hAnsi="Garamond" w:cs="Times New Roman"/>
          <w:sz w:val="24"/>
        </w:rPr>
        <w:t>…………………………………………………………………………</w:t>
      </w:r>
      <w:proofErr w:type="gramEnd"/>
    </w:p>
    <w:p w:rsidR="001236E4" w:rsidRPr="001236E4" w:rsidRDefault="001236E4" w:rsidP="001236E4">
      <w:pPr>
        <w:numPr>
          <w:ilvl w:val="1"/>
          <w:numId w:val="1"/>
        </w:numPr>
        <w:spacing w:after="0" w:line="360" w:lineRule="auto"/>
        <w:jc w:val="both"/>
        <w:rPr>
          <w:rFonts w:ascii="Garamond" w:eastAsia="Calibri" w:hAnsi="Garamond" w:cs="Times New Roman"/>
          <w:sz w:val="24"/>
        </w:rPr>
      </w:pPr>
      <w:r w:rsidRPr="001236E4">
        <w:rPr>
          <w:rFonts w:ascii="Garamond" w:eastAsia="Calibri" w:hAnsi="Garamond" w:cs="Times New Roman"/>
          <w:sz w:val="24"/>
        </w:rPr>
        <w:t>A kereskedő statisztikai száma</w:t>
      </w:r>
      <w:proofErr w:type="gramStart"/>
      <w:r w:rsidRPr="001236E4">
        <w:rPr>
          <w:rFonts w:ascii="Garamond" w:eastAsia="Calibri" w:hAnsi="Garamond" w:cs="Times New Roman"/>
          <w:sz w:val="24"/>
        </w:rPr>
        <w:t>:…………………………………………………………….</w:t>
      </w:r>
      <w:proofErr w:type="gramEnd"/>
    </w:p>
    <w:p w:rsidR="001236E4" w:rsidRPr="001236E4" w:rsidRDefault="001236E4" w:rsidP="001236E4">
      <w:pPr>
        <w:numPr>
          <w:ilvl w:val="1"/>
          <w:numId w:val="1"/>
        </w:numPr>
        <w:tabs>
          <w:tab w:val="left" w:leader="dot" w:pos="9072"/>
        </w:tabs>
        <w:spacing w:after="0" w:line="360" w:lineRule="auto"/>
        <w:jc w:val="both"/>
        <w:rPr>
          <w:rFonts w:ascii="Garamond" w:eastAsia="Calibri" w:hAnsi="Garamond" w:cs="Times New Roman"/>
          <w:sz w:val="24"/>
        </w:rPr>
      </w:pPr>
      <w:r w:rsidRPr="001236E4">
        <w:rPr>
          <w:rFonts w:ascii="Garamond" w:eastAsia="Calibri" w:hAnsi="Garamond" w:cs="Times New Roman"/>
          <w:sz w:val="24"/>
        </w:rPr>
        <w:t>A kereskedelmi tevékenység címe:</w:t>
      </w:r>
      <w:r w:rsidRPr="001236E4">
        <w:rPr>
          <w:rFonts w:ascii="Garamond" w:eastAsia="Calibri" w:hAnsi="Garamond" w:cs="Times New Roman"/>
          <w:sz w:val="24"/>
          <w:vertAlign w:val="superscript"/>
        </w:rPr>
        <w:footnoteReference w:id="1"/>
      </w:r>
    </w:p>
    <w:p w:rsidR="001236E4" w:rsidRPr="001236E4" w:rsidRDefault="001236E4" w:rsidP="001236E4">
      <w:pPr>
        <w:tabs>
          <w:tab w:val="left" w:leader="dot" w:pos="9072"/>
        </w:tabs>
        <w:spacing w:after="200" w:line="360" w:lineRule="auto"/>
        <w:ind w:left="420"/>
        <w:jc w:val="both"/>
        <w:rPr>
          <w:rFonts w:ascii="Garamond" w:eastAsia="Calibri" w:hAnsi="Garamond" w:cs="Times New Roman"/>
          <w:sz w:val="24"/>
        </w:rPr>
      </w:pPr>
      <w:r w:rsidRPr="001236E4">
        <w:rPr>
          <w:rFonts w:ascii="Garamond" w:eastAsia="Calibri" w:hAnsi="Garamond" w:cs="Times New Roman"/>
          <w:sz w:val="24"/>
        </w:rPr>
        <w:t>………………………………………………………………………………………………</w:t>
      </w:r>
    </w:p>
    <w:p w:rsidR="001236E4" w:rsidRPr="001236E4" w:rsidRDefault="001236E4" w:rsidP="001236E4">
      <w:pPr>
        <w:numPr>
          <w:ilvl w:val="0"/>
          <w:numId w:val="1"/>
        </w:numPr>
        <w:tabs>
          <w:tab w:val="left" w:leader="dot" w:pos="9072"/>
        </w:tabs>
        <w:spacing w:after="0" w:line="360" w:lineRule="auto"/>
        <w:jc w:val="both"/>
        <w:rPr>
          <w:rFonts w:ascii="Garamond" w:eastAsia="Calibri" w:hAnsi="Garamond" w:cs="Times New Roman"/>
          <w:b/>
          <w:sz w:val="24"/>
          <w:u w:val="single"/>
        </w:rPr>
      </w:pPr>
      <w:r w:rsidRPr="001236E4">
        <w:rPr>
          <w:rFonts w:ascii="Garamond" w:eastAsia="Calibri" w:hAnsi="Garamond" w:cs="Times New Roman"/>
          <w:b/>
          <w:sz w:val="24"/>
          <w:u w:val="single"/>
        </w:rPr>
        <w:t>Változás:</w:t>
      </w:r>
      <w:r w:rsidRPr="001236E4">
        <w:rPr>
          <w:rFonts w:ascii="Garamond" w:eastAsia="Calibri" w:hAnsi="Garamond" w:cs="Times New Roman"/>
          <w:b/>
          <w:sz w:val="24"/>
        </w:rPr>
        <w:t xml:space="preserve"> (Csak a megváltozott adatokat kérjük kitölteni!)</w:t>
      </w:r>
    </w:p>
    <w:p w:rsidR="001236E4" w:rsidRPr="001236E4" w:rsidRDefault="001236E4" w:rsidP="001236E4">
      <w:pPr>
        <w:numPr>
          <w:ilvl w:val="1"/>
          <w:numId w:val="1"/>
        </w:numPr>
        <w:spacing w:after="0" w:line="360" w:lineRule="auto"/>
        <w:jc w:val="both"/>
        <w:rPr>
          <w:rFonts w:ascii="Garamond" w:eastAsia="Calibri" w:hAnsi="Garamond" w:cs="Times New Roman"/>
          <w:sz w:val="24"/>
        </w:rPr>
      </w:pPr>
      <w:r w:rsidRPr="001236E4">
        <w:rPr>
          <w:rFonts w:ascii="Garamond" w:eastAsia="Calibri" w:hAnsi="Garamond" w:cs="Times New Roman"/>
          <w:sz w:val="24"/>
        </w:rPr>
        <w:t>A kereskedő neve</w:t>
      </w:r>
      <w:proofErr w:type="gramStart"/>
      <w:r w:rsidRPr="001236E4">
        <w:rPr>
          <w:rFonts w:ascii="Garamond" w:eastAsia="Calibri" w:hAnsi="Garamond" w:cs="Times New Roman"/>
          <w:sz w:val="24"/>
        </w:rPr>
        <w:t>:…………………………………………………………………………..</w:t>
      </w:r>
      <w:proofErr w:type="gramEnd"/>
    </w:p>
    <w:p w:rsidR="001236E4" w:rsidRPr="001236E4" w:rsidRDefault="001236E4" w:rsidP="001236E4">
      <w:pPr>
        <w:numPr>
          <w:ilvl w:val="1"/>
          <w:numId w:val="1"/>
        </w:numPr>
        <w:spacing w:after="0" w:line="360" w:lineRule="auto"/>
        <w:jc w:val="both"/>
        <w:rPr>
          <w:rFonts w:ascii="Garamond" w:eastAsia="Calibri" w:hAnsi="Garamond" w:cs="Times New Roman"/>
          <w:sz w:val="24"/>
        </w:rPr>
      </w:pPr>
      <w:r w:rsidRPr="001236E4">
        <w:rPr>
          <w:rFonts w:ascii="Garamond" w:eastAsia="Calibri" w:hAnsi="Garamond" w:cs="Times New Roman"/>
          <w:sz w:val="24"/>
        </w:rPr>
        <w:t>A kereskedő címe/székhelye</w:t>
      </w:r>
      <w:proofErr w:type="gramStart"/>
      <w:r w:rsidRPr="001236E4">
        <w:rPr>
          <w:rFonts w:ascii="Garamond" w:eastAsia="Calibri" w:hAnsi="Garamond" w:cs="Times New Roman"/>
          <w:sz w:val="24"/>
        </w:rPr>
        <w:t>: …</w:t>
      </w:r>
      <w:proofErr w:type="gramEnd"/>
      <w:r w:rsidRPr="001236E4">
        <w:rPr>
          <w:rFonts w:ascii="Garamond" w:eastAsia="Calibri" w:hAnsi="Garamond" w:cs="Times New Roman"/>
          <w:sz w:val="24"/>
        </w:rPr>
        <w:t>……………………………………………………………</w:t>
      </w:r>
    </w:p>
    <w:p w:rsidR="001236E4" w:rsidRPr="001236E4" w:rsidRDefault="001236E4" w:rsidP="001236E4">
      <w:pPr>
        <w:numPr>
          <w:ilvl w:val="1"/>
          <w:numId w:val="1"/>
        </w:numPr>
        <w:spacing w:after="0" w:line="360" w:lineRule="auto"/>
        <w:jc w:val="both"/>
        <w:rPr>
          <w:rFonts w:ascii="Garamond" w:eastAsia="Calibri" w:hAnsi="Garamond" w:cs="Times New Roman"/>
          <w:sz w:val="24"/>
        </w:rPr>
      </w:pPr>
      <w:r w:rsidRPr="001236E4">
        <w:rPr>
          <w:rFonts w:ascii="Garamond" w:eastAsia="Calibri" w:hAnsi="Garamond" w:cs="Times New Roman"/>
          <w:sz w:val="24"/>
        </w:rPr>
        <w:t>A kereskedő cégjegyzékszáma/egyéni vállalkozó nyilvántartási száma/kistermelő regisztrációs száma</w:t>
      </w:r>
      <w:proofErr w:type="gramStart"/>
      <w:r w:rsidRPr="001236E4">
        <w:rPr>
          <w:rFonts w:ascii="Garamond" w:eastAsia="Calibri" w:hAnsi="Garamond" w:cs="Times New Roman"/>
          <w:sz w:val="24"/>
        </w:rPr>
        <w:t>:………………………………………………………………………...</w:t>
      </w:r>
      <w:proofErr w:type="gramEnd"/>
    </w:p>
    <w:p w:rsidR="001236E4" w:rsidRPr="001236E4" w:rsidRDefault="001236E4" w:rsidP="001236E4">
      <w:pPr>
        <w:numPr>
          <w:ilvl w:val="1"/>
          <w:numId w:val="1"/>
        </w:numPr>
        <w:spacing w:after="0" w:line="360" w:lineRule="auto"/>
        <w:jc w:val="both"/>
        <w:rPr>
          <w:rFonts w:ascii="Garamond" w:eastAsia="Calibri" w:hAnsi="Garamond" w:cs="Times New Roman"/>
          <w:sz w:val="24"/>
        </w:rPr>
      </w:pPr>
      <w:r w:rsidRPr="001236E4">
        <w:rPr>
          <w:rFonts w:ascii="Garamond" w:eastAsia="Calibri" w:hAnsi="Garamond" w:cs="Times New Roman"/>
          <w:sz w:val="24"/>
        </w:rPr>
        <w:t>A kereskedő statisztikai száma</w:t>
      </w:r>
      <w:proofErr w:type="gramStart"/>
      <w:r w:rsidRPr="001236E4">
        <w:rPr>
          <w:rFonts w:ascii="Garamond" w:eastAsia="Calibri" w:hAnsi="Garamond" w:cs="Times New Roman"/>
          <w:sz w:val="24"/>
        </w:rPr>
        <w:t>:…………………………………………………………….</w:t>
      </w:r>
      <w:proofErr w:type="gramEnd"/>
    </w:p>
    <w:p w:rsidR="001236E4" w:rsidRPr="001236E4" w:rsidRDefault="001236E4" w:rsidP="001236E4">
      <w:pPr>
        <w:numPr>
          <w:ilvl w:val="1"/>
          <w:numId w:val="1"/>
        </w:numPr>
        <w:tabs>
          <w:tab w:val="left" w:leader="dot" w:pos="9072"/>
        </w:tabs>
        <w:spacing w:after="0" w:line="360" w:lineRule="auto"/>
        <w:jc w:val="both"/>
        <w:rPr>
          <w:rFonts w:ascii="Garamond" w:eastAsia="Calibri" w:hAnsi="Garamond" w:cs="Times New Roman"/>
          <w:sz w:val="24"/>
        </w:rPr>
      </w:pPr>
      <w:r w:rsidRPr="001236E4">
        <w:rPr>
          <w:rFonts w:ascii="Garamond" w:eastAsia="Calibri" w:hAnsi="Garamond" w:cs="Times New Roman"/>
          <w:sz w:val="24"/>
        </w:rPr>
        <w:t>A kereskedelmi tevékenység címe:</w:t>
      </w:r>
    </w:p>
    <w:p w:rsidR="001236E4" w:rsidRPr="001236E4" w:rsidRDefault="001236E4" w:rsidP="001236E4">
      <w:pPr>
        <w:tabs>
          <w:tab w:val="left" w:leader="dot" w:pos="9072"/>
        </w:tabs>
        <w:spacing w:after="200" w:line="360" w:lineRule="auto"/>
        <w:ind w:left="420"/>
        <w:jc w:val="both"/>
        <w:rPr>
          <w:rFonts w:ascii="Garamond" w:eastAsia="Calibri" w:hAnsi="Garamond" w:cs="Times New Roman"/>
          <w:sz w:val="24"/>
        </w:rPr>
      </w:pPr>
      <w:r w:rsidRPr="001236E4">
        <w:rPr>
          <w:rFonts w:ascii="Garamond" w:eastAsia="Calibri" w:hAnsi="Garamond" w:cs="Times New Roman"/>
          <w:sz w:val="24"/>
        </w:rPr>
        <w:t>………………………………………………………………………………………………</w:t>
      </w:r>
    </w:p>
    <w:p w:rsidR="001236E4" w:rsidRPr="001236E4" w:rsidRDefault="001236E4" w:rsidP="001236E4">
      <w:pPr>
        <w:numPr>
          <w:ilvl w:val="1"/>
          <w:numId w:val="1"/>
        </w:numPr>
        <w:tabs>
          <w:tab w:val="left" w:leader="dot" w:pos="9072"/>
        </w:tabs>
        <w:spacing w:after="0" w:line="360" w:lineRule="auto"/>
        <w:jc w:val="both"/>
        <w:rPr>
          <w:rFonts w:ascii="Garamond" w:eastAsia="Calibri" w:hAnsi="Garamond" w:cs="Times New Roman"/>
          <w:b/>
          <w:bCs/>
          <w:sz w:val="24"/>
        </w:rPr>
      </w:pPr>
      <w:r w:rsidRPr="001236E4">
        <w:rPr>
          <w:rFonts w:ascii="Garamond" w:eastAsia="Calibri" w:hAnsi="Garamond" w:cs="Times New Roman"/>
          <w:b/>
          <w:bCs/>
          <w:sz w:val="24"/>
        </w:rPr>
        <w:t>A kereskedelmi tevékenység formája</w:t>
      </w:r>
    </w:p>
    <w:p w:rsidR="001236E4" w:rsidRPr="001236E4" w:rsidRDefault="001236E4" w:rsidP="001236E4">
      <w:pPr>
        <w:spacing w:after="200" w:line="276" w:lineRule="auto"/>
        <w:ind w:left="1069"/>
        <w:contextualSpacing/>
        <w:jc w:val="both"/>
        <w:rPr>
          <w:rFonts w:ascii="Garamond" w:eastAsia="Calibri" w:hAnsi="Garamond" w:cs="Times New Roman"/>
          <w:sz w:val="24"/>
          <w:szCs w:val="24"/>
        </w:rPr>
      </w:pPr>
      <w:r w:rsidRPr="001236E4">
        <w:rPr>
          <w:rFonts w:ascii="Garamond" w:eastAsia="Calibri" w:hAnsi="Garamond" w:cs="Times New Roman"/>
          <w:noProof/>
          <w:sz w:val="24"/>
          <w:szCs w:val="24"/>
          <w:lang w:eastAsia="hu-H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350520</wp:posOffset>
                </wp:positionH>
                <wp:positionV relativeFrom="paragraph">
                  <wp:posOffset>41910</wp:posOffset>
                </wp:positionV>
                <wp:extent cx="109220" cy="123825"/>
                <wp:effectExtent l="12700" t="12700" r="11430" b="6350"/>
                <wp:wrapNone/>
                <wp:docPr id="107" name="Lekerekített téglalap 1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9220" cy="1238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5EE2AC18" id="Lekerekített téglalap 107" o:spid="_x0000_s1026" style="position:absolute;margin-left:27.6pt;margin-top:3.3pt;width:8.6pt;height:9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gMLdQAIAAHEEAAAOAAAAZHJzL2Uyb0RvYy54bWysVFFv0zAQfkfiP1h+Z0nK2m3R0mnaKEIq&#10;MDH4AVfbScwc25zdpuUf8cCv2B/j4nSjA8QDIg/Wne/uu7vvzjm/2HaGbRQG7WzFi6OcM2WFk9o2&#10;Ff/0cfHilLMQwUowzqqK71TgF/Pnz857X6qJa52RChmB2FD2vuJtjL7MsiBa1UE4cl5ZMtYOO4ik&#10;YpNJhJ7QO5NN8nyW9Q6lRydUCHR7PRr5POHXtRLxfV0HFZmpONUW04npXA1nNj+HskHwrRb7MuAf&#10;quhAW0r6CHUNEdga9W9QnRbogqvjkXBd5upaC5V6oG6K/JdublvwKvVC5AT/SFP4f7Di3eYGmZY0&#10;u/yEMwsdDWmp7hSqu/vvUcXI4v23xoABzwYXIqz3oaS4W3+DQ8vBL524C8y6qxZsoy4RXd8qkFRm&#10;MfhnTwIGJVAoW/VvnaRssI4ucbetsRsAiRW2TSPaPY5IbSMTdFnkZ5MJDVKQqZi8PJ1MUwYoH4I9&#10;hvhauY4NQsXRra38QGuQMsBmGWIak9y3CvIzZ3VnaOgbMKyYzWapxwzKvTNJD5ipW2e0XGhjkoLN&#10;6sogo9CKL9K3LyccuhnL+oqfTanYv0Pk6fsTROojLevA7CsrkxxBm1GmKo3dUz2wO05p5eSOmEY3&#10;7j29UxJah18562nnKx6+rAEVZ+aNpWmdFcfHwyNJyvH0ZCAaDy2rQwtYQVAVj5yN4lUcH9bao25a&#10;ylSkdq27pAnXOj6swljVvljaa5KePJxDPXn9/FPMfwAAAP//AwBQSwMEFAAGAAgAAAAhAAwTpdDa&#10;AAAABgEAAA8AAABkcnMvZG93bnJldi54bWxMjsFOhDAURfcm/kPzTNw57RBBB3lMjIlujYwLl4W+&#10;ASJ9ZWhh0K+3rnR5c2/OPcV+tYNYaPK9Y4TtRoEgbpzpuUV4Pzzf3IPwQbPRg2NC+CIP+/LyotC5&#10;cWd+o6UKrYgQ9rlG6EIYcyl905HVfuNG4tgd3WR1iHFqpZn0OcLtIBOlMml1z/Gh0yM9ddR8VrNF&#10;aIya1fSxvO7qNFTfy3xi+XJCvL5aHx9ABFrD3xh+9aM6lNGpdjMbLwaENE3iEiHLQMT6LrkFUSMk&#10;2RZkWcj/+uUPAAAA//8DAFBLAQItABQABgAIAAAAIQC2gziS/gAAAOEBAAATAAAAAAAAAAAAAAAA&#10;AAAAAABbQ29udGVudF9UeXBlc10ueG1sUEsBAi0AFAAGAAgAAAAhADj9If/WAAAAlAEAAAsAAAAA&#10;AAAAAAAAAAAALwEAAF9yZWxzLy5yZWxzUEsBAi0AFAAGAAgAAAAhAI6Awt1AAgAAcQQAAA4AAAAA&#10;AAAAAAAAAAAALgIAAGRycy9lMm9Eb2MueG1sUEsBAi0AFAAGAAgAAAAhAAwTpdDaAAAABgEAAA8A&#10;AAAAAAAAAAAAAAAAmgQAAGRycy9kb3ducmV2LnhtbFBLBQYAAAAABAAEAPMAAAChBQAAAAA=&#10;"/>
            </w:pict>
          </mc:Fallback>
        </mc:AlternateContent>
      </w:r>
      <w:r w:rsidRPr="001236E4">
        <w:rPr>
          <w:rFonts w:ascii="Garamond" w:eastAsia="Calibri" w:hAnsi="Garamond" w:cs="Times New Roman"/>
          <w:sz w:val="24"/>
          <w:szCs w:val="24"/>
        </w:rPr>
        <w:t xml:space="preserve"> Üzletben folytatott kereskedelmi tevékenység</w:t>
      </w:r>
    </w:p>
    <w:p w:rsidR="001236E4" w:rsidRPr="001236E4" w:rsidRDefault="001236E4" w:rsidP="001236E4">
      <w:pPr>
        <w:tabs>
          <w:tab w:val="left" w:pos="1134"/>
        </w:tabs>
        <w:spacing w:after="200" w:line="276" w:lineRule="auto"/>
        <w:ind w:left="360"/>
        <w:contextualSpacing/>
        <w:jc w:val="both"/>
        <w:rPr>
          <w:rFonts w:ascii="Garamond" w:eastAsia="Calibri" w:hAnsi="Garamond" w:cs="Times New Roman"/>
          <w:sz w:val="24"/>
          <w:szCs w:val="24"/>
        </w:rPr>
      </w:pPr>
      <w:r w:rsidRPr="001236E4">
        <w:rPr>
          <w:rFonts w:ascii="Garamond" w:eastAsia="Calibri" w:hAnsi="Garamond" w:cs="Times New Roman"/>
          <w:noProof/>
          <w:sz w:val="24"/>
          <w:szCs w:val="24"/>
          <w:lang w:eastAsia="hu-H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350520</wp:posOffset>
                </wp:positionH>
                <wp:positionV relativeFrom="paragraph">
                  <wp:posOffset>40640</wp:posOffset>
                </wp:positionV>
                <wp:extent cx="109220" cy="123825"/>
                <wp:effectExtent l="12700" t="12700" r="11430" b="6350"/>
                <wp:wrapNone/>
                <wp:docPr id="106" name="Lekerekített téglalap 1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9220" cy="1238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28DA25DE" id="Lekerekített téglalap 106" o:spid="_x0000_s1026" style="position:absolute;margin-left:27.6pt;margin-top:3.2pt;width:8.6pt;height:9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zFYwPwIAAHEEAAAOAAAAZHJzL2Uyb0RvYy54bWysVFFv1DAMfkfiP0R5Z22P7bZV15umjSGk&#10;ARODH+BL0jYsTYKTu974RzzwK/bHcNPeuAHiAdGHyI7tz/Znp4uzbWfYRmHQzla8OMg5U1Y4qW1T&#10;8U8fr16ccBYiWAnGWVXxexX42fL5s0XvSzVzrTNSISMQG8reV7yN0ZdZFkSrOggHzitLxtphB5FU&#10;bDKJ0BN6Z7JZns+z3qH06IQKgW4vRyNfJvy6ViK+r+ugIjMVp9piOjGdq+HMlgsoGwTfajGVAf9Q&#10;RQfaUtJHqEuIwNaof4PqtEAXXB0PhOsyV9daqNQDdVPkv3Rz24JXqRciJ/hHmsL/gxXvNjfItKTZ&#10;5XPOLHQ0pGt1p1DdPXyPKkYWH741Bgx4NrgQYb0PJcXd+hscWg7+2om7wKy7aME26hzR9a0CSWUW&#10;g3/2JGBQAoWyVf/WScoG6+gSd9sauwGQWGHbNKL7xxGpbWSCLov8dDajQQoyFbOXJ7OjlAHKXbDH&#10;EF8r17FBqDi6tZUfaA1SBthch5jGJKdWQX7mrO4MDX0DhhXz+fx4QpycMyh3mKlbZ7S80sYkBZvV&#10;hUFGoRW/St8UHPbdjGV9xU+PqNi/Q+Tp+xNE6iMt68DsKyuTHEGbUaYqjZ2oHtgdp7Ry8p6YRjfu&#10;Pb1TElqHXznraecrHr6sARVn5o2laZ0Wh4fDI0nK4dHxQDTuW1b7FrCCoCoeORvFizg+rLVH3bSU&#10;qUjtWndOE6513K3CWNVULO01SU8ezr6evH7+KZY/AAAA//8DAFBLAwQUAAYACAAAACEAkmrgMtkA&#10;AAAGAQAADwAAAGRycy9kb3ducmV2LnhtbEyOQU+EMBSE7yb+h+aZeHNbiawuUjbGRK9G1oPHQp9A&#10;pK9sW1j01/s86WkymcnMV+5XN4oFQxw8abjeKBBIrbcDdRreDk9XdyBiMmTN6Ak1fGGEfXV+VprC&#10;+hO94lKnTvAIxcJo6FOaCilj26MzceMnJM4+fHAmsQ2dtMGceNyNMlNqK50ZiB96M+Fjj+1nPTsN&#10;rVWzCu/Ly67JU/29zEeSz0etLy/Wh3sQCdf0V4ZffEaHipkaP5ONYtSQ5xk3NWxvQHB8m7E2GrJ8&#10;B7Iq5X/86gcAAP//AwBQSwECLQAUAAYACAAAACEAtoM4kv4AAADhAQAAEwAAAAAAAAAAAAAAAAAA&#10;AAAAW0NvbnRlbnRfVHlwZXNdLnhtbFBLAQItABQABgAIAAAAIQA4/SH/1gAAAJQBAAALAAAAAAAA&#10;AAAAAAAAAC8BAABfcmVscy8ucmVsc1BLAQItABQABgAIAAAAIQAmzFYwPwIAAHEEAAAOAAAAAAAA&#10;AAAAAAAAAC4CAABkcnMvZTJvRG9jLnhtbFBLAQItABQABgAIAAAAIQCSauAy2QAAAAYBAAAPAAAA&#10;AAAAAAAAAAAAAJkEAABkcnMvZG93bnJldi54bWxQSwUGAAAAAAQABADzAAAAnwUAAAAA&#10;"/>
            </w:pict>
          </mc:Fallback>
        </mc:AlternateContent>
      </w:r>
      <w:r w:rsidRPr="001236E4">
        <w:rPr>
          <w:rFonts w:ascii="Garamond" w:eastAsia="Calibri" w:hAnsi="Garamond" w:cs="Times New Roman"/>
          <w:sz w:val="24"/>
          <w:szCs w:val="24"/>
        </w:rPr>
        <w:tab/>
        <w:t>Mozgóbolt útján folytatott kereskedelmi tevékenység</w:t>
      </w:r>
    </w:p>
    <w:p w:rsidR="001236E4" w:rsidRPr="001236E4" w:rsidRDefault="001236E4" w:rsidP="001236E4">
      <w:pPr>
        <w:tabs>
          <w:tab w:val="left" w:pos="1134"/>
        </w:tabs>
        <w:spacing w:after="200" w:line="276" w:lineRule="auto"/>
        <w:ind w:left="360"/>
        <w:contextualSpacing/>
        <w:jc w:val="both"/>
        <w:rPr>
          <w:rFonts w:ascii="Garamond" w:eastAsia="Calibri" w:hAnsi="Garamond" w:cs="Times New Roman"/>
          <w:sz w:val="24"/>
          <w:szCs w:val="24"/>
        </w:rPr>
      </w:pPr>
      <w:r w:rsidRPr="001236E4">
        <w:rPr>
          <w:rFonts w:ascii="Garamond" w:eastAsia="Calibri" w:hAnsi="Garamond" w:cs="Times New Roman"/>
          <w:noProof/>
          <w:sz w:val="24"/>
          <w:szCs w:val="24"/>
          <w:lang w:eastAsia="hu-HU"/>
        </w:rPr>
        <mc:AlternateContent>
          <mc:Choice Requires="wps">
            <w:drawing>
              <wp:anchor distT="0" distB="0" distL="114300" distR="114300" simplePos="0" relativeHeight="251752448" behindDoc="0" locked="0" layoutInCell="1" allowOverlap="1">
                <wp:simplePos x="0" y="0"/>
                <wp:positionH relativeFrom="column">
                  <wp:posOffset>350520</wp:posOffset>
                </wp:positionH>
                <wp:positionV relativeFrom="paragraph">
                  <wp:posOffset>40640</wp:posOffset>
                </wp:positionV>
                <wp:extent cx="109220" cy="123825"/>
                <wp:effectExtent l="12700" t="5080" r="11430" b="13970"/>
                <wp:wrapNone/>
                <wp:docPr id="105" name="Lekerekített téglalap 1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9220" cy="1238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1E7B8FF8" id="Lekerekített téglalap 105" o:spid="_x0000_s1026" style="position:absolute;margin-left:27.6pt;margin-top:3.2pt;width:8.6pt;height:9.75pt;z-index:251752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H5vdQAIAAHEEAAAOAAAAZHJzL2Uyb0RvYy54bWysVMFu1DAQvSPxD5bvNMnS3bZRs1XVsghp&#10;gYrCB8zaTmLq2Gbs3ezyRxz4iv4YE2dbtoA4IHKwZjye5zdvxjm/2HaGbRQG7WzFi6OcM2WFk9o2&#10;Ff/0cfHilLMQwUowzqqK71TgF/Pnz857X6qJa52RChmB2FD2vuJtjL7MsiBa1UE4cl5ZCtYOO4jk&#10;YpNJhJ7QO5NN8nyW9Q6lRydUCLR7PQb5POHXtRLxfV0HFZmpOHGLacW0roY1m59D2SD4Vos9DfgH&#10;Fh1oS5c+Ql1DBLZG/RtUpwW64Op4JFyXubrWQqUaqJoi/6Wa2xa8SrWQOME/yhT+H6x4t7lBpiX1&#10;Lp9yZqGjJi3VnUJ1d/89qhhZvP/WGDDg2XCEBOt9KCnv1t/gUHLwSyfuArPuqgXbqEtE17cKJNEs&#10;hvPZk4TBCZTKVv1bJ+k2WEeXtNvW2A2ApArbphbtHluktpEJ2izys8mEGikoVExenk4SowzKh2SP&#10;Ib5WrmODUXF0ays/0BikG2CzDDG1Se5LBfmZs7oz1PQNGFbMZrOTxBnK/WHCfsBM1Tqj5UIbkxxs&#10;VlcGGaVWfJG+fXI4PGYs6yt+NiWyf4fI0/cniFRHGtZB2VdWJjuCNqNNLI3dSz2oO3Zp5eSOlEY3&#10;zj29UzJah18562nmKx6+rAEVZ+aNpW6dFcfHwyNJzvH0ZBAaDyOrwwhYQVAVj5yN5lUcH9bao25a&#10;uqlI5Vp3SR2udXwYhZHVnizNNVlPHs6hn079/FPMfwAAAP//AwBQSwMEFAAGAAgAAAAhAJJq4DLZ&#10;AAAABgEAAA8AAABkcnMvZG93bnJldi54bWxMjkFPhDAUhO8m/ofmmXhzW4msLlI2xkSvRtaDx0Kf&#10;QKSvbFtY9Nf7POlpMpnJzFfuVzeKBUMcPGm43igQSK23A3Ua3g5PV3cgYjJkzegJNXxhhH11flaa&#10;wvoTveJSp07wCMXCaOhTmgopY9ujM3HjJyTOPnxwJrENnbTBnHjcjTJTaiudGYgfejPhY4/tZz07&#10;Da1Vswrvy8uuyVP9vcxHks9HrS8v1od7EAnX9FeGX3xGh4qZGj+TjWLUkOcZNzVsb0BwfJuxNhqy&#10;fAeyKuV//OoHAAD//wMAUEsBAi0AFAAGAAgAAAAhALaDOJL+AAAA4QEAABMAAAAAAAAAAAAAAAAA&#10;AAAAAFtDb250ZW50X1R5cGVzXS54bWxQSwECLQAUAAYACAAAACEAOP0h/9YAAACUAQAACwAAAAAA&#10;AAAAAAAAAAAvAQAAX3JlbHMvLnJlbHNQSwECLQAUAAYACAAAACEAnx+b3UACAABxBAAADgAAAAAA&#10;AAAAAAAAAAAuAgAAZHJzL2Uyb0RvYy54bWxQSwECLQAUAAYACAAAACEAkmrgMtkAAAAGAQAADwAA&#10;AAAAAAAAAAAAAACaBAAAZHJzL2Rvd25yZXYueG1sUEsFBgAAAAAEAAQA8wAAAKAFAAAAAA==&#10;"/>
            </w:pict>
          </mc:Fallback>
        </mc:AlternateContent>
      </w:r>
      <w:r w:rsidRPr="001236E4">
        <w:rPr>
          <w:rFonts w:ascii="Garamond" w:eastAsia="Calibri" w:hAnsi="Garamond" w:cs="Times New Roman"/>
          <w:sz w:val="24"/>
          <w:szCs w:val="24"/>
        </w:rPr>
        <w:tab/>
        <w:t>Bevásárlóközpontban folytatott kereskedelmi tevékenység</w:t>
      </w:r>
    </w:p>
    <w:p w:rsidR="001236E4" w:rsidRPr="001236E4" w:rsidRDefault="001236E4" w:rsidP="001236E4">
      <w:pPr>
        <w:tabs>
          <w:tab w:val="left" w:pos="1134"/>
        </w:tabs>
        <w:spacing w:after="200" w:line="276" w:lineRule="auto"/>
        <w:ind w:left="360"/>
        <w:contextualSpacing/>
        <w:jc w:val="both"/>
        <w:rPr>
          <w:rFonts w:ascii="Garamond" w:eastAsia="Calibri" w:hAnsi="Garamond" w:cs="Times New Roman"/>
          <w:bCs/>
          <w:iCs/>
          <w:sz w:val="24"/>
          <w:szCs w:val="24"/>
        </w:rPr>
      </w:pPr>
      <w:r w:rsidRPr="001236E4">
        <w:rPr>
          <w:rFonts w:ascii="Garamond" w:eastAsia="Calibri" w:hAnsi="Garamond" w:cs="Times New Roman"/>
          <w:noProof/>
          <w:sz w:val="24"/>
          <w:szCs w:val="24"/>
          <w:lang w:eastAsia="hu-HU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350520</wp:posOffset>
                </wp:positionH>
                <wp:positionV relativeFrom="paragraph">
                  <wp:posOffset>29845</wp:posOffset>
                </wp:positionV>
                <wp:extent cx="109220" cy="123825"/>
                <wp:effectExtent l="12700" t="5080" r="11430" b="13970"/>
                <wp:wrapNone/>
                <wp:docPr id="104" name="Lekerekített téglalap 10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9220" cy="1238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4E3EDAD8" id="Lekerekített téglalap 104" o:spid="_x0000_s1026" style="position:absolute;margin-left:27.6pt;margin-top:2.35pt;width:8.6pt;height:9.7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Uw8wPwIAAHEEAAAOAAAAZHJzL2Uyb0RvYy54bWysVFFv1DAMfkfiP0R5Z22P221XrTdNG0NI&#10;AyYGP8CXpG1YmgQnd73xj3jgV+yP4abduAHiAdGHyI7tz/Znpyenu86wrcKgna14cZBzpqxwUtum&#10;4p8+Xr445ixEsBKMs6ridyrw09XzZye9L9XMtc5IhYxAbCh7X/E2Rl9mWRCt6iAcOK8sGWuHHURS&#10;sckkQk/onclmeb7IeofSoxMqBLq9GI18lfDrWon4vq6DisxUnGqL6cR0roczW51A2SD4VoupDPiH&#10;KjrQlpI+Ql1ABLZB/RtUpwW64Op4IFyXubrWQqUeqJsi/6Wbmxa8Sr0QOcE/0hT+H6x4t71GpiXN&#10;Lp9zZqGjIV2pW4Xq9v57VDGyeP+tMWDAs8GFCOt9KCnuxl/j0HLwV07cBmbdeQu2UWeIrm8VSCqz&#10;GPyzJwGDEiiUrfu3TlI22ESXuNvV2A2AxArbpRHdPY5I7SITdFnky9mMBinIVMxeHs8OUwYoH4I9&#10;hvhauY4NQsXRbaz8QGuQMsD2KsQ0Jjm1CvIzZ3VnaOhbMKxYLBZHE+LknEH5gJm6dUbLS21MUrBZ&#10;nxtkFFrxy/RNwWHfzVjWV3x5SMX+HSJP358gUh9pWQdmX1mZ5AjajDJVaexE9cDuOKW1k3fENLpx&#10;7+mdktA6/MpZTztf8fBlA6g4M28sTWtZzOfDI0nK/PBoIBr3Let9C1hBUBWPnI3ieRwf1sajblrK&#10;VKR2rTujCdc6PqzCWNVULO01SU8ezr6evH7+KVY/AAAA//8DAFBLAwQUAAYACAAAACEAilszh9oA&#10;AAAGAQAADwAAAGRycy9kb3ducmV2LnhtbEyOwU6EMBRF9yb+Q/NM3DmtDTjK8JgYE90aGRcuC+0A&#10;kb4ybWHQr7eudHlzb8495X61I1uMD4MjhNuNAGaodXqgDuH98HxzDyxERVqNjgzClwmwry4vSlVo&#10;d6Y3s9SxYwlCoVAIfYxTwXloe2NV2LjJUOqOzlsVU/Qd116dE9yOXApxx60aKD30ajJPvWk/69ki&#10;tFrMwn8srw9NHuvvZT4RfzkhXl+tjztg0azxbwy/+kkdquTUuJl0YCNCnsu0RMi2wFK9lRmwBkFm&#10;EnhV8v/61Q8AAAD//wMAUEsBAi0AFAAGAAgAAAAhALaDOJL+AAAA4QEAABMAAAAAAAAAAAAAAAAA&#10;AAAAAFtDb250ZW50X1R5cGVzXS54bWxQSwECLQAUAAYACAAAACEAOP0h/9YAAACUAQAACwAAAAAA&#10;AAAAAAAAAAAvAQAAX3JlbHMvLnJlbHNQSwECLQAUAAYACAAAACEAN1MPMD8CAABxBAAADgAAAAAA&#10;AAAAAAAAAAAuAgAAZHJzL2Uyb0RvYy54bWxQSwECLQAUAAYACAAAACEAilszh9oAAAAGAQAADwAA&#10;AAAAAAAAAAAAAACZBAAAZHJzL2Rvd25yZXYueG1sUEsFBgAAAAAEAAQA8wAAAKAFAAAAAA==&#10;"/>
            </w:pict>
          </mc:Fallback>
        </mc:AlternateContent>
      </w:r>
      <w:r w:rsidRPr="001236E4">
        <w:rPr>
          <w:rFonts w:ascii="Garamond" w:eastAsia="Calibri" w:hAnsi="Garamond" w:cs="Times New Roman"/>
          <w:sz w:val="24"/>
          <w:szCs w:val="24"/>
        </w:rPr>
        <w:tab/>
      </w:r>
      <w:r w:rsidRPr="001236E4">
        <w:rPr>
          <w:rFonts w:ascii="Garamond" w:eastAsia="Calibri" w:hAnsi="Garamond" w:cs="Times New Roman"/>
          <w:bCs/>
          <w:iCs/>
          <w:sz w:val="24"/>
          <w:szCs w:val="24"/>
        </w:rPr>
        <w:t>Vásáron vagy piacon folytatott kereskedelmi tevékenység</w:t>
      </w:r>
    </w:p>
    <w:p w:rsidR="001236E4" w:rsidRPr="001236E4" w:rsidRDefault="001236E4" w:rsidP="001236E4">
      <w:pPr>
        <w:tabs>
          <w:tab w:val="left" w:pos="1134"/>
        </w:tabs>
        <w:spacing w:after="200" w:line="276" w:lineRule="auto"/>
        <w:ind w:left="360"/>
        <w:contextualSpacing/>
        <w:jc w:val="both"/>
        <w:rPr>
          <w:rFonts w:ascii="Garamond" w:eastAsia="Calibri" w:hAnsi="Garamond" w:cs="Times New Roman"/>
          <w:bCs/>
          <w:iCs/>
          <w:sz w:val="24"/>
          <w:szCs w:val="24"/>
        </w:rPr>
      </w:pPr>
      <w:r w:rsidRPr="001236E4">
        <w:rPr>
          <w:rFonts w:ascii="Garamond" w:eastAsia="Calibri" w:hAnsi="Garamond" w:cs="Times New Roman"/>
          <w:noProof/>
          <w:sz w:val="24"/>
          <w:szCs w:val="24"/>
          <w:lang w:eastAsia="hu-H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350520</wp:posOffset>
                </wp:positionH>
                <wp:positionV relativeFrom="paragraph">
                  <wp:posOffset>29845</wp:posOffset>
                </wp:positionV>
                <wp:extent cx="109220" cy="123825"/>
                <wp:effectExtent l="12700" t="6350" r="11430" b="12700"/>
                <wp:wrapNone/>
                <wp:docPr id="103" name="Lekerekített téglalap 1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9220" cy="1238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1C98FE82" id="Lekerekített téglalap 103" o:spid="_x0000_s1026" style="position:absolute;margin-left:27.6pt;margin-top:2.35pt;width:8.6pt;height:9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vnHdPwIAAHEEAAAOAAAAZHJzL2Uyb0RvYy54bWysVFFv1DAMfkfiP0R5Z21v222r1pumjSGk&#10;ARODH+BL0jYsTYKTu972j3jgV+yP4aa9cQPEA6IPkR3bn+3PTk/PNp1ha4VBO1vxYi/nTFnhpLZN&#10;xT9/unp1zFmIYCUYZ1XF71XgZ4uXL057X6qZa52RChmB2FD2vuJtjL7MsiBa1UHYc15ZMtYOO4ik&#10;YpNJhJ7QO5PN8nye9Q6lRydUCHR7ORr5IuHXtRLxQ10HFZmpONUW04npXA5ntjiFskHwrRZTGfAP&#10;VXSgLSV9grqECGyF+jeoTgt0wdVxT7guc3WthUo9UDdF/ks3ty14lXohcoJ/oin8P1jxfn2DTEua&#10;Xb7PmYWOhnSt7hSqu8fvUcXI4uO3xoABzwYXIqz3oaS4W3+DQ8vBXztxF5h1Fy3YRp0jur5VIKnM&#10;YvDPngUMSqBQtuzfOUnZYBVd4m5TYzcAEitsk0Z0/zQitYlM0GWRn8xmNEhBpmK2fzw7TBmg3AZ7&#10;DPGNch0bhIqjW1n5kdYgZYD1dYhpTHJqFeQXzurO0NDXYFgxn8+PJsTJOYNyi5m6dUbLK21MUrBZ&#10;XhhkFFrxq/RNwWHXzVjWV/zkkIr9O0Sevj9BpD7Ssg7MvrYyyRG0GWWq0tiJ6oHdcUpLJ++JaXTj&#10;3tM7JaF1+MBZTztf8fB1Bag4M28tTeukODgYHklSDg6PBqJx17LctYAVBFXxyNkoXsTxYa086qal&#10;TEVq17pzmnCt43YVxqqmYmmvSXr2cHb15PXzT7H4AQAA//8DAFBLAwQUAAYACAAAACEAilszh9oA&#10;AAAGAQAADwAAAGRycy9kb3ducmV2LnhtbEyOwU6EMBRF9yb+Q/NM3DmtDTjK8JgYE90aGRcuC+0A&#10;kb4ybWHQr7eudHlzb8495X61I1uMD4MjhNuNAGaodXqgDuH98HxzDyxERVqNjgzClwmwry4vSlVo&#10;d6Y3s9SxYwlCoVAIfYxTwXloe2NV2LjJUOqOzlsVU/Qd116dE9yOXApxx60aKD30ajJPvWk/69ki&#10;tFrMwn8srw9NHuvvZT4RfzkhXl+tjztg0azxbwy/+kkdquTUuJl0YCNCnsu0RMi2wFK9lRmwBkFm&#10;EnhV8v/61Q8AAAD//wMAUEsBAi0AFAAGAAgAAAAhALaDOJL+AAAA4QEAABMAAAAAAAAAAAAAAAAA&#10;AAAAAFtDb250ZW50X1R5cGVzXS54bWxQSwECLQAUAAYACAAAACEAOP0h/9YAAACUAQAACwAAAAAA&#10;AAAAAAAAAAAvAQAAX3JlbHMvLnJlbHNQSwECLQAUAAYACAAAACEArL5x3T8CAABxBAAADgAAAAAA&#10;AAAAAAAAAAAuAgAAZHJzL2Uyb0RvYy54bWxQSwECLQAUAAYACAAAACEAilszh9oAAAAGAQAADwAA&#10;AAAAAAAAAAAAAACZBAAAZHJzL2Rvd25yZXYueG1sUEsFBgAAAAAEAAQA8wAAAKAFAAAAAA==&#10;"/>
            </w:pict>
          </mc:Fallback>
        </mc:AlternateContent>
      </w:r>
      <w:r w:rsidRPr="001236E4">
        <w:rPr>
          <w:rFonts w:ascii="Garamond" w:eastAsia="Calibri" w:hAnsi="Garamond" w:cs="Times New Roman"/>
          <w:sz w:val="24"/>
          <w:szCs w:val="24"/>
        </w:rPr>
        <w:tab/>
      </w:r>
      <w:r w:rsidRPr="001236E4">
        <w:rPr>
          <w:rFonts w:ascii="Garamond" w:eastAsia="Calibri" w:hAnsi="Garamond" w:cs="Times New Roman"/>
          <w:bCs/>
          <w:iCs/>
          <w:sz w:val="24"/>
          <w:szCs w:val="24"/>
        </w:rPr>
        <w:t>Közterületi értékesítés</w:t>
      </w:r>
    </w:p>
    <w:p w:rsidR="001236E4" w:rsidRPr="001236E4" w:rsidRDefault="001236E4" w:rsidP="001236E4">
      <w:pPr>
        <w:tabs>
          <w:tab w:val="left" w:pos="1134"/>
        </w:tabs>
        <w:spacing w:after="200" w:line="276" w:lineRule="auto"/>
        <w:ind w:left="360"/>
        <w:contextualSpacing/>
        <w:jc w:val="both"/>
        <w:rPr>
          <w:rFonts w:ascii="Garamond" w:eastAsia="Calibri" w:hAnsi="Garamond" w:cs="Times New Roman"/>
          <w:bCs/>
          <w:iCs/>
          <w:sz w:val="24"/>
          <w:szCs w:val="24"/>
        </w:rPr>
      </w:pPr>
      <w:r w:rsidRPr="001236E4">
        <w:rPr>
          <w:rFonts w:ascii="Garamond" w:eastAsia="Calibri" w:hAnsi="Garamond" w:cs="Times New Roman"/>
          <w:noProof/>
          <w:sz w:val="24"/>
          <w:szCs w:val="24"/>
          <w:lang w:eastAsia="hu-HU"/>
        </w:rPr>
        <w:lastRenderedPageBreak/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350520</wp:posOffset>
                </wp:positionH>
                <wp:positionV relativeFrom="paragraph">
                  <wp:posOffset>28575</wp:posOffset>
                </wp:positionV>
                <wp:extent cx="109220" cy="123825"/>
                <wp:effectExtent l="12700" t="6985" r="11430" b="12065"/>
                <wp:wrapNone/>
                <wp:docPr id="102" name="Lekerekített téglalap 1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9220" cy="1238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0482EF5E" id="Lekerekített téglalap 102" o:spid="_x0000_s1026" style="position:absolute;margin-left:27.6pt;margin-top:2.25pt;width:8.6pt;height:9.7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8uUwPwIAAHEEAAAOAAAAZHJzL2Uyb0RvYy54bWysVN1u1TAMvkfiHaLcs/6wnW3VeqZpYwhp&#10;wMTgAXyStA1Lk+DknJ7xRlzwFHsx3LQbZ4C4QPQismP7s/3Z6cnptjdsozBoZ2te7OWcKSuc1Lat&#10;+aePly+OOAsRrATjrKr5nQr8dPn82cngK1W6zhmpkBGIDdXga97F6KssC6JTPYQ955UlY+Owh0gq&#10;tplEGAi9N1mZ54tscCg9OqFCoNuLyciXCb9plIjvmyaoyEzNqbaYTkznajyz5QlULYLvtJjLgH+o&#10;ogdtKekj1AVEYGvUv0H1WqALrol7wvWZaxotVOqBuinyX7q56cCr1AuRE/wjTeH/wYp3m2tkWtLs&#10;8pIzCz0N6UrdKlS399+jipHF+2+tAQOejS5E2OBDRXE3/hrHloO/cuI2MOvOO7CtOkN0Q6dAUpnF&#10;6J89CRiVQKFsNbx1krLBOrrE3bbBfgQkVtg2jejucURqG5mgyyI/LksapCBTUb48Kg9SBqgegj2G&#10;+Fq5no1CzdGtrfxAa5AywOYqxDQmObcK8jNnTW9o6BswrFgsFocz4uycQfWAmbp1RstLbUxSsF2d&#10;G2QUWvPL9M3BYdfNWDbU/PiAiv07RJ6+P0GkPtKyjsy+sjLJEbSZZKrS2Jnqkd1pSisn74hpdNPe&#10;0zsloXP4lbOBdr7m4csaUHFm3lia1nGxvz8+kqTsHxyOROOuZbVrASsIquaRs0k8j9PDWnvUbUeZ&#10;itSudWc04UbHh1WYqpqLpb0m6cnD2dWT188/xfIHAAAA//8DAFBLAwQUAAYACAAAACEAqnTKt9kA&#10;AAAGAQAADwAAAGRycy9kb3ducmV2LnhtbEyOTU+FMBBF9yb+h2ZM3PlaCfiBDC/GRLdGdOGy0BGI&#10;dMprCw/99daVLm/uzbmn2m92Eiv5MDpGuNwpEMSdMyP3CG+vjxc3IELUbPTkmBC+KMC+Pj2pdGnc&#10;kV9obWIvEoRDqRGGGOdSytANZHXYuZk4dR/OWx1T9L00Xh8T3E4yU+pKWj1yehj0TA8DdZ/NYhE6&#10;oxbl39fn27aIzfe6HFg+HRDPz7b7OxCRtvg3hl/9pA51cmrdwiaICaEosrREyAsQqb7OchAtQpYr&#10;kHUl/+vXPwAAAP//AwBQSwECLQAUAAYACAAAACEAtoM4kv4AAADhAQAAEwAAAAAAAAAAAAAAAAAA&#10;AAAAW0NvbnRlbnRfVHlwZXNdLnhtbFBLAQItABQABgAIAAAAIQA4/SH/1gAAAJQBAAALAAAAAAAA&#10;AAAAAAAAAC8BAABfcmVscy8ucmVsc1BLAQItABQABgAIAAAAIQAE8uUwPwIAAHEEAAAOAAAAAAAA&#10;AAAAAAAAAC4CAABkcnMvZTJvRG9jLnhtbFBLAQItABQABgAIAAAAIQCqdMq32QAAAAYBAAAPAAAA&#10;AAAAAAAAAAAAAJkEAABkcnMvZG93bnJldi54bWxQSwUGAAAAAAQABADzAAAAnwUAAAAA&#10;"/>
            </w:pict>
          </mc:Fallback>
        </mc:AlternateContent>
      </w:r>
      <w:r w:rsidRPr="001236E4">
        <w:rPr>
          <w:rFonts w:ascii="Garamond" w:eastAsia="Calibri" w:hAnsi="Garamond" w:cs="Times New Roman"/>
          <w:sz w:val="24"/>
          <w:szCs w:val="24"/>
        </w:rPr>
        <w:tab/>
      </w:r>
      <w:r w:rsidRPr="001236E4">
        <w:rPr>
          <w:rFonts w:ascii="Garamond" w:eastAsia="Calibri" w:hAnsi="Garamond" w:cs="Times New Roman"/>
          <w:bCs/>
          <w:iCs/>
          <w:sz w:val="24"/>
          <w:szCs w:val="24"/>
        </w:rPr>
        <w:t>Közvetlen értékesítés</w:t>
      </w:r>
    </w:p>
    <w:p w:rsidR="001236E4" w:rsidRPr="001236E4" w:rsidRDefault="001236E4" w:rsidP="001236E4">
      <w:pPr>
        <w:tabs>
          <w:tab w:val="left" w:pos="1134"/>
        </w:tabs>
        <w:spacing w:after="200" w:line="276" w:lineRule="auto"/>
        <w:ind w:left="360"/>
        <w:contextualSpacing/>
        <w:jc w:val="both"/>
        <w:rPr>
          <w:rFonts w:ascii="Garamond" w:eastAsia="Calibri" w:hAnsi="Garamond" w:cs="Times New Roman"/>
          <w:bCs/>
          <w:iCs/>
          <w:sz w:val="24"/>
          <w:szCs w:val="24"/>
        </w:rPr>
      </w:pPr>
      <w:r w:rsidRPr="001236E4">
        <w:rPr>
          <w:rFonts w:ascii="Garamond" w:eastAsia="Calibri" w:hAnsi="Garamond" w:cs="Times New Roman"/>
          <w:noProof/>
          <w:sz w:val="24"/>
          <w:szCs w:val="24"/>
          <w:lang w:eastAsia="hu-HU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350520</wp:posOffset>
                </wp:positionH>
                <wp:positionV relativeFrom="paragraph">
                  <wp:posOffset>46355</wp:posOffset>
                </wp:positionV>
                <wp:extent cx="109220" cy="123825"/>
                <wp:effectExtent l="12700" t="6985" r="11430" b="12065"/>
                <wp:wrapNone/>
                <wp:docPr id="101" name="Lekerekített téglalap 1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9220" cy="1238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3A41FE0D" id="Lekerekített téglalap 101" o:spid="_x0000_s1026" style="position:absolute;margin-left:27.6pt;margin-top:3.65pt;width:8.6pt;height:9.7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ISjdQgIAAHEEAAAOAAAAZHJzL2Uyb0RvYy54bWysVM1u1DAQviPxDpbvNMnSbttVs1XVUoRU&#10;oKLwALO2k5g6thl7N9u+EQeeoi/G2EnL8iMOiBysGc/M55n5ZnJyuu0N2ygM2tmaV3slZ8oKJ7Vt&#10;a/7p4+WLI85CBCvBOKtqfqcCP10+f3Yy+IWauc4ZqZARiA2Lwde8i9EviiKITvUQ9pxXloyNwx4i&#10;qdgWEmEg9N4Us7KcF4ND6dEJFQLdXoxGvsz4TaNEfN80QUVmak65xXxiPlfpLJYnsGgRfKfFlAb8&#10;QxY9aEuPPkFdQAS2Rv0bVK8FuuCauCdcX7im0ULlGqiaqvylmpsOvMq1UHOCf2pT+H+w4t3mGpmW&#10;xF1ZcWahJ5Ku1K1CdfvwLaoYWXz42how4FlyoYYNPiwo7sZfYyo5+CsnbgOz7rwD26ozRDd0CiSl&#10;mf2LnwKSEiiUrYa3TtJrsI4u927bYJ8AqStsmym6e6JIbSMTdFmVx7MZESnIVM1eHs0OUkYFLB6D&#10;PYb4WrmeJaHm6NZWfqAxyC/A5irETJOcSgX5mbOmN0T6Bgyr5vP54YQ4ORP2I2au1hktL7UxWcF2&#10;dW6QUWjNL/M3BYddN2PZUPPjA0r27xBl/v4EkevIw5o6+8rKLEfQZpQpS2OpEY/dHVlaOXlHnUY3&#10;zj3tKQmdw3vOBpr5mocva0DFmXljia3jan8/LUlW9g8OU6Nx17LatYAVBFXzyNkonsdxsdYeddvR&#10;S1Uu17ozYrjRMRGV8huzmhSa68zftINpcXb17PXjT7H8DgAA//8DAFBLAwQUAAYACAAAACEALh6S&#10;3NoAAAAGAQAADwAAAGRycy9kb3ducmV2LnhtbEyOwU7DMBBE70j8g7VI3KhDIG1Js6kQElwRgQNH&#10;J94mEfE6tZ008PWYEz2OZvTmFfvFDGIm53vLCLerBARxY3XPLcLH+/PNFoQPirUaLBPCN3nYl5cX&#10;hcq1PfEbzVVoRYSwzxVCF8KYS+mbjozyKzsSx+5gnVEhRtdK7dQpws0g0yRZS6N6jg+dGumpo+ar&#10;mgxCo5MpcZ/z60Odhepnno4sX46I11fL4w5EoCX8j+FPP6pDGZ1qO7H2YkDIsjQuETZ3IGK9Se9B&#10;1AjpeguyLOS5fvkLAAD//wMAUEsBAi0AFAAGAAgAAAAhALaDOJL+AAAA4QEAABMAAAAAAAAAAAAA&#10;AAAAAAAAAFtDb250ZW50X1R5cGVzXS54bWxQSwECLQAUAAYACAAAACEAOP0h/9YAAACUAQAACwAA&#10;AAAAAAAAAAAAAAAvAQAAX3JlbHMvLnJlbHNQSwECLQAUAAYACAAAACEAvSEo3UICAABxBAAADgAA&#10;AAAAAAAAAAAAAAAuAgAAZHJzL2Uyb0RvYy54bWxQSwECLQAUAAYACAAAACEALh6S3NoAAAAGAQAA&#10;DwAAAAAAAAAAAAAAAACcBAAAZHJzL2Rvd25yZXYueG1sUEsFBgAAAAAEAAQA8wAAAKMFAAAAAA==&#10;"/>
            </w:pict>
          </mc:Fallback>
        </mc:AlternateContent>
      </w:r>
      <w:r w:rsidRPr="001236E4">
        <w:rPr>
          <w:rFonts w:ascii="Garamond" w:eastAsia="Calibri" w:hAnsi="Garamond" w:cs="Times New Roman"/>
          <w:sz w:val="24"/>
          <w:szCs w:val="24"/>
        </w:rPr>
        <w:tab/>
      </w:r>
      <w:r w:rsidRPr="001236E4">
        <w:rPr>
          <w:rFonts w:ascii="Garamond" w:eastAsia="Calibri" w:hAnsi="Garamond" w:cs="Times New Roman"/>
          <w:bCs/>
          <w:iCs/>
          <w:sz w:val="24"/>
          <w:szCs w:val="24"/>
        </w:rPr>
        <w:t>Üzleten kívüli kereskedelem</w:t>
      </w:r>
    </w:p>
    <w:p w:rsidR="001236E4" w:rsidRPr="001236E4" w:rsidRDefault="001236E4" w:rsidP="001236E4">
      <w:pPr>
        <w:tabs>
          <w:tab w:val="left" w:pos="1134"/>
        </w:tabs>
        <w:spacing w:after="200" w:line="276" w:lineRule="auto"/>
        <w:ind w:left="360"/>
        <w:contextualSpacing/>
        <w:jc w:val="both"/>
        <w:rPr>
          <w:rFonts w:ascii="Garamond" w:eastAsia="Calibri" w:hAnsi="Garamond" w:cs="Times New Roman"/>
          <w:bCs/>
          <w:iCs/>
          <w:sz w:val="24"/>
          <w:szCs w:val="24"/>
        </w:rPr>
      </w:pPr>
      <w:r w:rsidRPr="001236E4">
        <w:rPr>
          <w:rFonts w:ascii="Garamond" w:eastAsia="Calibri" w:hAnsi="Garamond" w:cs="Times New Roman"/>
          <w:noProof/>
          <w:sz w:val="24"/>
          <w:szCs w:val="24"/>
          <w:lang w:eastAsia="hu-HU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350520</wp:posOffset>
                </wp:positionH>
                <wp:positionV relativeFrom="paragraph">
                  <wp:posOffset>61595</wp:posOffset>
                </wp:positionV>
                <wp:extent cx="109220" cy="123825"/>
                <wp:effectExtent l="12700" t="5080" r="11430" b="13970"/>
                <wp:wrapNone/>
                <wp:docPr id="100" name="Lekerekített téglalap 1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9220" cy="1238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277D39C8" id="Lekerekített téglalap 100" o:spid="_x0000_s1026" style="position:absolute;margin-left:27.6pt;margin-top:4.85pt;width:8.6pt;height:9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bbwwPgIAAHEEAAAOAAAAZHJzL2Uyb0RvYy54bWysVFFv1DAMfkfiP0R5Z22P7bZV15umjSGk&#10;ARODH+BL0jYsTYKTu974RzzwK/bHcNPeuAHiAdGHyI7tz/Znp4uzbWfYRmHQzla8OMg5U1Y4qW1T&#10;8U8fr16ccBYiWAnGWVXxexX42fL5s0XvSzVzrTNSISMQG8reV7yN0ZdZFkSrOggHzitLxtphB5FU&#10;bDKJ0BN6Z7JZns+z3qH06IQKgW4vRyNfJvy6ViK+r+ugIjMVp9piOjGdq+HMlgsoGwTfajGVAf9Q&#10;RQfaUtJHqEuIwNaof4PqtEAXXB0PhOsyV9daqNQDdVPkv3Rz24JXqRciJ/hHmsL/gxXvNjfItKTZ&#10;5cSPhY6GdK3uFKq7h+9Rxcjiw7fGgAHPBhcirPehpLhbf4NDy8FfO3EXmHUXLdhGnSO6vlUgqcxi&#10;8M+eBAxKoFC26t86SdlgHV3ibltjNwASK2ybRnT/OCK1jUzQZZGfzmZUqCBTMXt5MjtKGaDcBXsM&#10;8bVyHRuEiqNbW/mB1iBlgM11iGlMcmoV5GfO6s7Q0DdgWDGfz48nxMk5g3KHmbp1RssrbUxSsFld&#10;GGQUWvGr9E3BYd/NWNZX/PSIiv07RJ6+P0GkPtKyDsy+sjLJEbQZZarS2Inqgd1xSisn74lpdOPe&#10;0zsloXX4lbOedr7i4csaUHFm3lia1mlxeDg8kqQcHh0PROO+ZbVvASsIquKRs1G8iOPDWnvUTUuZ&#10;itSudec04VrH3SqMVU3F0l6T9OTh7OvJ6+efYvkDAAD//wMAUEsDBBQABgAIAAAAIQALYOLs2gAA&#10;AAYBAAAPAAAAZHJzL2Rvd25yZXYueG1sTI7BToQwFEX3Jv5D80zcOa2NOMLwmBgT3RoZFy4LrUCG&#10;vjJtYdCvt650eXNvzj3lfrUjW4wPgyOE240AZqh1eqAO4f3wfPMALERFWo2ODMKXCbCvLi9KVWh3&#10;pjez1LFjCUKhUAh9jFPBeWh7Y1XYuMlQ6j6dtyqm6DuuvTonuB25FOKeWzVQeujVZJ560x7r2SK0&#10;WszCfyyveZPF+nuZT8RfTojXV+vjDlg0a/wbw69+UocqOTVuJh3YiJBlMi0R8i2wVG/lHbAGQeYS&#10;eFXy//rVDwAAAP//AwBQSwECLQAUAAYACAAAACEAtoM4kv4AAADhAQAAEwAAAAAAAAAAAAAAAAAA&#10;AAAAW0NvbnRlbnRfVHlwZXNdLnhtbFBLAQItABQABgAIAAAAIQA4/SH/1gAAAJQBAAALAAAAAAAA&#10;AAAAAAAAAC8BAABfcmVscy8ucmVsc1BLAQItABQABgAIAAAAIQAVbbwwPgIAAHEEAAAOAAAAAAAA&#10;AAAAAAAAAC4CAABkcnMvZTJvRG9jLnhtbFBLAQItABQABgAIAAAAIQALYOLs2gAAAAYBAAAPAAAA&#10;AAAAAAAAAAAAAJgEAABkcnMvZG93bnJldi54bWxQSwUGAAAAAAQABADzAAAAnwUAAAAA&#10;"/>
            </w:pict>
          </mc:Fallback>
        </mc:AlternateContent>
      </w:r>
      <w:r w:rsidRPr="001236E4">
        <w:rPr>
          <w:rFonts w:ascii="Garamond" w:eastAsia="Calibri" w:hAnsi="Garamond" w:cs="Times New Roman"/>
          <w:sz w:val="24"/>
          <w:szCs w:val="24"/>
        </w:rPr>
        <w:tab/>
      </w:r>
      <w:r w:rsidRPr="001236E4">
        <w:rPr>
          <w:rFonts w:ascii="Garamond" w:eastAsia="Calibri" w:hAnsi="Garamond" w:cs="Times New Roman"/>
          <w:bCs/>
          <w:iCs/>
          <w:sz w:val="24"/>
          <w:szCs w:val="24"/>
        </w:rPr>
        <w:t>Csomagküldő kereskedelem</w:t>
      </w:r>
    </w:p>
    <w:p w:rsidR="001236E4" w:rsidRPr="001236E4" w:rsidRDefault="001236E4" w:rsidP="001236E4">
      <w:pPr>
        <w:tabs>
          <w:tab w:val="left" w:pos="1134"/>
        </w:tabs>
        <w:spacing w:after="200" w:line="276" w:lineRule="auto"/>
        <w:ind w:left="360"/>
        <w:contextualSpacing/>
        <w:jc w:val="both"/>
        <w:rPr>
          <w:rFonts w:ascii="Garamond" w:eastAsia="Calibri" w:hAnsi="Garamond" w:cs="Times New Roman"/>
          <w:bCs/>
          <w:iCs/>
          <w:sz w:val="24"/>
          <w:szCs w:val="24"/>
        </w:rPr>
      </w:pPr>
      <w:r w:rsidRPr="001236E4">
        <w:rPr>
          <w:rFonts w:ascii="Garamond" w:eastAsia="Calibri" w:hAnsi="Garamond" w:cs="Times New Roman"/>
          <w:noProof/>
          <w:sz w:val="24"/>
          <w:szCs w:val="24"/>
          <w:lang w:eastAsia="hu-HU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350520</wp:posOffset>
                </wp:positionH>
                <wp:positionV relativeFrom="paragraph">
                  <wp:posOffset>60325</wp:posOffset>
                </wp:positionV>
                <wp:extent cx="109220" cy="123825"/>
                <wp:effectExtent l="12700" t="8255" r="11430" b="10795"/>
                <wp:wrapNone/>
                <wp:docPr id="99" name="Lekerekített téglalap 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9220" cy="1238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6DF9B5E7" id="Lekerekített téglalap 99" o:spid="_x0000_s1026" style="position:absolute;margin-left:27.6pt;margin-top:4.75pt;width:8.6pt;height:9.7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HoEyPgIAAG8EAAAOAAAAZHJzL2Uyb0RvYy54bWysVFFv0zAQfkfiP1h+Z2nK1q3R0mnqGEIa&#10;MDH4AVfbSUwd25zdpuMf8cCv2B/j4mSlA8QDIg/Wne/uu7vvzjm/2LWGbRUG7WzJ86MJZ8oKJ7Wt&#10;S/7p4/WLM85CBCvBOKtKfq8Cv1g8f3be+UJNXeOMVMgIxIai8yVvYvRFlgXRqBbCkfPKkrFy2EIk&#10;FetMInSE3ppsOpnMss6h9OiECoFurwYjXyT8qlIivq+qoCIzJafaYjoxnav+zBbnUNQIvtFiLAP+&#10;oYoWtKWke6griMA2qH+DarVAF1wVj4RrM1dVWqjUA3WTT37p5q4Br1IvRE7we5rC/4MV77a3yLQs&#10;+XzOmYWWZnSj1grV+uF7VDGy+PCtNmDAM/IgujofCoq687fYNxz8jRPrwKxbNmBrdYnoukaBpCLz&#10;3j97EtArgULZqnvrJCWDTXSJuV2FbQ9InLBdGtD9fkBqF5mgy3wyn05pjIJM+fTl2fQkZYDiMdhj&#10;iK+Va1kvlBzdxsoPtAQpA2xvQkxDkmOnID9zVrWGRr4Fw/LZbHY6Io7OGRSPmKlbZ7S81sYkBevV&#10;0iCj0JJfp28MDoduxrKO6D2hYv8OMUnfnyBSH2lVe2ZfWZnkCNoMMlVp7Eh1z+4wpZWT98Q0umHr&#10;6ZWS0Dj8yllHG1/y8GUDqDgzbyxNa54fH/dPJCnHJ6c90XhoWR1awAqCKnnkbBCXcXhWG4+6bihT&#10;ntq17pImXOn4uApDVWOxtNUkPXk2h3ry+vmfWPwAAAD//wMAUEsDBBQABgAIAAAAIQArTxvc2AAA&#10;AAYBAAAPAAAAZHJzL2Rvd25yZXYueG1sTI7BToUwEEX3Jv5DMybufK1EVJDhxZjo1oguXBY6ApFO&#10;eW3hoV9vXeny5t6ce6r9Ziexkg+jY4TLnQJB3Dkzco/w9vp4cQsiRM1GT44J4YsC7OvTk0qXxh35&#10;hdYm9iJBOJQaYYhxLqUM3UBWh52biVP34bzVMUXfS+P1McHtJDOlrqXVI6eHQc/0MFD32SwWoTNq&#10;Uf59fS7aPDbf63Jg+XRAPD/b7u9ARNri3xh+9ZM61MmpdQubICaEPM/SEqHIQaT6JrsC0SJkhQJZ&#10;V/K/fv0DAAD//wMAUEsBAi0AFAAGAAgAAAAhALaDOJL+AAAA4QEAABMAAAAAAAAAAAAAAAAAAAAA&#10;AFtDb250ZW50X1R5cGVzXS54bWxQSwECLQAUAAYACAAAACEAOP0h/9YAAACUAQAACwAAAAAAAAAA&#10;AAAAAAAvAQAAX3JlbHMvLnJlbHNQSwECLQAUAAYACAAAACEAPR6BMj4CAABvBAAADgAAAAAAAAAA&#10;AAAAAAAuAgAAZHJzL2Uyb0RvYy54bWxQSwECLQAUAAYACAAAACEAK08b3NgAAAAGAQAADwAAAAAA&#10;AAAAAAAAAACYBAAAZHJzL2Rvd25yZXYueG1sUEsFBgAAAAAEAAQA8wAAAJ0FAAAAAA==&#10;"/>
            </w:pict>
          </mc:Fallback>
        </mc:AlternateContent>
      </w:r>
      <w:r w:rsidRPr="001236E4">
        <w:rPr>
          <w:rFonts w:ascii="Garamond" w:eastAsia="Calibri" w:hAnsi="Garamond" w:cs="Times New Roman"/>
          <w:sz w:val="24"/>
          <w:szCs w:val="24"/>
        </w:rPr>
        <w:tab/>
      </w:r>
      <w:r w:rsidRPr="001236E4">
        <w:rPr>
          <w:rFonts w:ascii="Garamond" w:eastAsia="Calibri" w:hAnsi="Garamond" w:cs="Times New Roman"/>
          <w:bCs/>
          <w:iCs/>
          <w:sz w:val="24"/>
          <w:szCs w:val="24"/>
        </w:rPr>
        <w:t>Automatából történő értékesítés</w:t>
      </w:r>
    </w:p>
    <w:p w:rsidR="001236E4" w:rsidRPr="001236E4" w:rsidRDefault="001236E4" w:rsidP="001236E4">
      <w:pPr>
        <w:tabs>
          <w:tab w:val="left" w:pos="1134"/>
        </w:tabs>
        <w:spacing w:after="200" w:line="276" w:lineRule="auto"/>
        <w:ind w:left="360"/>
        <w:contextualSpacing/>
        <w:jc w:val="both"/>
        <w:rPr>
          <w:rFonts w:ascii="Garamond" w:eastAsia="Calibri" w:hAnsi="Garamond" w:cs="Times New Roman"/>
          <w:bCs/>
          <w:iCs/>
          <w:sz w:val="24"/>
          <w:szCs w:val="24"/>
        </w:rPr>
      </w:pPr>
      <w:r w:rsidRPr="001236E4">
        <w:rPr>
          <w:rFonts w:ascii="Garamond" w:eastAsia="Calibri" w:hAnsi="Garamond" w:cs="Times New Roman"/>
          <w:noProof/>
          <w:sz w:val="24"/>
          <w:szCs w:val="24"/>
          <w:lang w:eastAsia="hu-HU"/>
        </w:rPr>
        <mc:AlternateContent>
          <mc:Choice Requires="wps">
            <w:drawing>
              <wp:anchor distT="0" distB="0" distL="114300" distR="114300" simplePos="0" relativeHeight="251753472" behindDoc="0" locked="0" layoutInCell="1" allowOverlap="1">
                <wp:simplePos x="0" y="0"/>
                <wp:positionH relativeFrom="column">
                  <wp:posOffset>350520</wp:posOffset>
                </wp:positionH>
                <wp:positionV relativeFrom="paragraph">
                  <wp:posOffset>60325</wp:posOffset>
                </wp:positionV>
                <wp:extent cx="109220" cy="123825"/>
                <wp:effectExtent l="12700" t="9525" r="11430" b="9525"/>
                <wp:wrapNone/>
                <wp:docPr id="98" name="Lekerekített téglalap 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9220" cy="1238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23EB7689" id="Lekerekített téglalap 98" o:spid="_x0000_s1026" style="position:absolute;margin-left:27.6pt;margin-top:4.75pt;width:8.6pt;height:9.75pt;z-index:251753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1XMjPgIAAG8EAAAOAAAAZHJzL2Uyb0RvYy54bWysVFFv0zAQfkfiP1h+Z2nK2m3R0mnaKEIq&#10;MDH4AVfbScwc25zdpuUf8cCv2B/j4mSjA8QDIg/Wne/uu7vvzjm/2LWGbRUG7WzJ86MJZ8oKJ7Wt&#10;S/7p4/LFKWchgpVgnFUl36vALxbPn513vlBT1zgjFTICsaHofMmbGH2RZUE0qoVw5LyyZKwcthBJ&#10;xTqTCB2htyabTibzrHMoPTqhQqDb68HIFwm/qpSI76sqqMhMyam2mE5M57o/s8U5FDWCb7QYy4B/&#10;qKIFbSnpI9Q1RGAb1L9BtVqgC66KR8K1masqLVTqgbrJJ790c9uAV6kXIif4R5rC/4MV77Y3yLQs&#10;+RlNykJLM1qpO4Xq7v57VDGyeP+tNmDAM/IgujofCoq69TfYNxz8yom7wKy7asDW6hLRdY0CSUXm&#10;vX/2JKBXAoWydffWSUoGm+gSc7sK2x6QOGG7NKD944DULjJBl/nkbDqlMQoy5dOXp9NZygDFQ7DH&#10;EF8r17JeKDm6jZUfaAlSBtiuQkxDkmOnID9zVrWGRr4Fw/L5fH4yIo7OGRQPmKlbZ7RcamOSgvX6&#10;yiCj0JIv0zcGh0M3Y1lH9M6o2L9DTNL3J4jUR1rVntlXViY5gjaDTFUaO1LdsztMae3knphGN2w9&#10;vVISGodfOeto40sevmwAFWfmjaVpneXHx/0TScrx7KQnGg8t60MLWEFQJY+cDeJVHJ7VxqOuG8qU&#10;p3atu6QJVzo+rMJQ1VgsbTVJT57NoZ68fv4nFj8AAAD//wMAUEsDBBQABgAIAAAAIQArTxvc2AAA&#10;AAYBAAAPAAAAZHJzL2Rvd25yZXYueG1sTI7BToUwEEX3Jv5DMybufK1EVJDhxZjo1oguXBY6ApFO&#10;eW3hoV9vXeny5t6ce6r9Ziexkg+jY4TLnQJB3Dkzco/w9vp4cQsiRM1GT44J4YsC7OvTk0qXxh35&#10;hdYm9iJBOJQaYYhxLqUM3UBWh52biVP34bzVMUXfS+P1McHtJDOlrqXVI6eHQc/0MFD32SwWoTNq&#10;Uf59fS7aPDbf63Jg+XRAPD/b7u9ARNri3xh+9ZM61MmpdQubICaEPM/SEqHIQaT6JrsC0SJkhQJZ&#10;V/K/fv0DAAD//wMAUEsBAi0AFAAGAAgAAAAhALaDOJL+AAAA4QEAABMAAAAAAAAAAAAAAAAAAAAA&#10;AFtDb250ZW50X1R5cGVzXS54bWxQSwECLQAUAAYACAAAACEAOP0h/9YAAACUAQAACwAAAAAAAAAA&#10;AAAAAAAvAQAAX3JlbHMvLnJlbHNQSwECLQAUAAYACAAAACEAZdVzIz4CAABvBAAADgAAAAAAAAAA&#10;AAAAAAAuAgAAZHJzL2Uyb0RvYy54bWxQSwECLQAUAAYACAAAACEAK08b3NgAAAAGAQAADwAAAAAA&#10;AAAAAAAAAACYBAAAZHJzL2Rvd25yZXYueG1sUEsFBgAAAAAEAAQA8wAAAJ0FAAAAAA==&#10;"/>
            </w:pict>
          </mc:Fallback>
        </mc:AlternateContent>
      </w:r>
      <w:r w:rsidRPr="001236E4">
        <w:rPr>
          <w:rFonts w:ascii="Garamond" w:eastAsia="Calibri" w:hAnsi="Garamond" w:cs="Times New Roman"/>
          <w:sz w:val="24"/>
          <w:szCs w:val="24"/>
        </w:rPr>
        <w:tab/>
      </w:r>
      <w:r w:rsidRPr="001236E4">
        <w:rPr>
          <w:rFonts w:ascii="Garamond" w:eastAsia="Calibri" w:hAnsi="Garamond" w:cs="Times New Roman"/>
          <w:noProof/>
          <w:sz w:val="24"/>
          <w:szCs w:val="24"/>
          <w:lang w:eastAsia="hu-HU"/>
        </w:rPr>
        <mc:AlternateContent>
          <mc:Choice Requires="wps">
            <w:drawing>
              <wp:anchor distT="0" distB="0" distL="114300" distR="114300" simplePos="0" relativeHeight="251754496" behindDoc="0" locked="0" layoutInCell="1" allowOverlap="1">
                <wp:simplePos x="0" y="0"/>
                <wp:positionH relativeFrom="column">
                  <wp:posOffset>350520</wp:posOffset>
                </wp:positionH>
                <wp:positionV relativeFrom="paragraph">
                  <wp:posOffset>60325</wp:posOffset>
                </wp:positionV>
                <wp:extent cx="109220" cy="123825"/>
                <wp:effectExtent l="12700" t="9525" r="11430" b="9525"/>
                <wp:wrapNone/>
                <wp:docPr id="97" name="Lekerekített téglalap 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9220" cy="1238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6A23A6BC" id="Lekerekített téglalap 97" o:spid="_x0000_s1026" style="position:absolute;margin-left:27.6pt;margin-top:4.75pt;width:8.6pt;height:9.75pt;z-index:251754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/znZPwIAAG8EAAAOAAAAZHJzL2Uyb0RvYy54bWysVFFv0zAQfkfiP1h+Z2nK2m1R02nqKEIa&#10;MDH4AVfbSUwd25zdpuMf8cCv2B/j4rSjA8QDIg/Wne/uu7vvzpld7lrDtgqDdrbk+cmIM2WFk9rW&#10;Jf/0cfninLMQwUowzqqS36vAL+fPn806X6ixa5yRChmB2FB0vuRNjL7IsiAa1UI4cV5ZMlYOW4ik&#10;Yp1JhI7QW5ONR6Np1jmUHp1QIdDt9WDk84RfVUrE91UVVGSm5FRbTCemc9Wf2XwGRY3gGy32ZcA/&#10;VNGCtpT0EeoaIrAN6t+gWi3QBVfFE+HazFWVFir1QN3ko1+6uWvAq9QLkRP8I03h/8GKd9tbZFqW&#10;/OKMMwstzehGrRWq9cP3qGJk8eFbbcCAZ+RBdHU+FBR152+xbzj4GyfWgVm3aMDW6grRdY0CSUXm&#10;vX/2JKBXAoWyVffWSUoGm+gSc7sK2x6QOGG7NKD7xwGpXWSCLvPRxXhMYxRkyscvz8eTlAGKQ7DH&#10;EF8r17JeKDm6jZUfaAlSBtjehJiGJPedgvzMWdUaGvkWDMun02nqMYNi70zSATN164yWS21MUrBe&#10;LQwyCi35Mn37csKxm7GsI3onVOzfIUbp+xNE6iOtas/sKyuTHEGbQaYqjd1T3bM7TGnl5D0xjW7Y&#10;enqlJDQOv3LW0caXPHzZACrOzBtL07rIT0/7J5KU08lZTzQeW1bHFrCCoEoeORvERRye1cajrhvK&#10;lKd2rbuiCVc6HlZhqGpfLG01SU+ezbGevH7+J+Y/AAAA//8DAFBLAwQUAAYACAAAACEAK08b3NgA&#10;AAAGAQAADwAAAGRycy9kb3ducmV2LnhtbEyOwU6FMBBF9yb+QzMm7nytRFSQ4cWY6NaILlwWOgKR&#10;Tnlt4aFfb13p8ubenHuq/WYnsZIPo2OEy50CQdw5M3KP8Pb6eHELIkTNRk+OCeGLAuzr05NKl8Yd&#10;+YXWJvYiQTiUGmGIcS6lDN1AVoedm4lT9+G81TFF30vj9THB7SQzpa6l1SOnh0HP9DBQ99ksFqEz&#10;alH+fX0u2jw23+tyYPl0QDw/2+7vQETa4t8YfvWTOtTJqXULmyAmhDzP0hKhyEGk+ia7AtEiZIUC&#10;WVfyv379AwAA//8DAFBLAQItABQABgAIAAAAIQC2gziS/gAAAOEBAAATAAAAAAAAAAAAAAAAAAAA&#10;AABbQ29udGVudF9UeXBlc10ueG1sUEsBAi0AFAAGAAgAAAAhADj9If/WAAAAlAEAAAsAAAAAAAAA&#10;AAAAAAAALwEAAF9yZWxzLy5yZWxzUEsBAi0AFAAGAAgAAAAhAC3/Odk/AgAAbwQAAA4AAAAAAAAA&#10;AAAAAAAALgIAAGRycy9lMm9Eb2MueG1sUEsBAi0AFAAGAAgAAAAhACtPG9zYAAAABgEAAA8AAAAA&#10;AAAAAAAAAAAAmQQAAGRycy9kb3ducmV2LnhtbFBLBQYAAAAABAAEAPMAAACeBQAAAAA=&#10;"/>
            </w:pict>
          </mc:Fallback>
        </mc:AlternateContent>
      </w:r>
      <w:r w:rsidRPr="001236E4">
        <w:rPr>
          <w:rFonts w:ascii="Garamond" w:eastAsia="Calibri" w:hAnsi="Garamond" w:cs="Times New Roman"/>
          <w:sz w:val="24"/>
          <w:szCs w:val="24"/>
        </w:rPr>
        <w:t>Közlekedési eszközön folytatott értékesítés</w:t>
      </w:r>
    </w:p>
    <w:p w:rsidR="001236E4" w:rsidRPr="001236E4" w:rsidRDefault="001236E4" w:rsidP="001236E4">
      <w:pPr>
        <w:tabs>
          <w:tab w:val="left" w:leader="dot" w:pos="9072"/>
        </w:tabs>
        <w:spacing w:after="200" w:line="360" w:lineRule="auto"/>
        <w:jc w:val="both"/>
        <w:rPr>
          <w:rFonts w:ascii="Garamond" w:eastAsia="Calibri" w:hAnsi="Garamond" w:cs="Times New Roman"/>
          <w:b/>
          <w:sz w:val="24"/>
        </w:rPr>
      </w:pPr>
      <w:r w:rsidRPr="001236E4">
        <w:rPr>
          <w:rFonts w:ascii="Garamond" w:eastAsia="Calibri" w:hAnsi="Garamond" w:cs="Times New Roman"/>
          <w:b/>
          <w:sz w:val="24"/>
        </w:rPr>
        <w:t>(a megfelelőt jelölje X-szel)</w:t>
      </w:r>
    </w:p>
    <w:p w:rsidR="001236E4" w:rsidRPr="001236E4" w:rsidRDefault="001236E4" w:rsidP="001236E4">
      <w:pPr>
        <w:numPr>
          <w:ilvl w:val="1"/>
          <w:numId w:val="1"/>
        </w:numPr>
        <w:tabs>
          <w:tab w:val="left" w:leader="dot" w:pos="9072"/>
        </w:tabs>
        <w:spacing w:after="0" w:line="360" w:lineRule="auto"/>
        <w:jc w:val="both"/>
        <w:rPr>
          <w:rFonts w:ascii="Garamond" w:eastAsia="Calibri" w:hAnsi="Garamond" w:cs="Times New Roman"/>
          <w:b/>
          <w:bCs/>
          <w:sz w:val="24"/>
        </w:rPr>
      </w:pPr>
      <w:r w:rsidRPr="001236E4">
        <w:rPr>
          <w:rFonts w:ascii="Garamond" w:eastAsia="Calibri" w:hAnsi="Garamond" w:cs="Times New Roman"/>
          <w:b/>
          <w:bCs/>
          <w:sz w:val="24"/>
        </w:rPr>
        <w:t>A folytatni kívánt kereskedelmi tevékenység jellege</w:t>
      </w:r>
    </w:p>
    <w:p w:rsidR="001236E4" w:rsidRPr="001236E4" w:rsidRDefault="001236E4" w:rsidP="001236E4">
      <w:pPr>
        <w:spacing w:after="200" w:line="276" w:lineRule="auto"/>
        <w:ind w:left="1069"/>
        <w:contextualSpacing/>
        <w:jc w:val="both"/>
        <w:rPr>
          <w:rFonts w:ascii="Garamond" w:eastAsia="Calibri" w:hAnsi="Garamond" w:cs="Times New Roman"/>
          <w:bCs/>
          <w:iCs/>
          <w:sz w:val="24"/>
          <w:szCs w:val="24"/>
        </w:rPr>
      </w:pPr>
      <w:r w:rsidRPr="001236E4">
        <w:rPr>
          <w:rFonts w:ascii="Garamond" w:eastAsia="Calibri" w:hAnsi="Garamond" w:cs="Times New Roman"/>
          <w:bCs/>
          <w:iCs/>
          <w:noProof/>
          <w:sz w:val="24"/>
          <w:szCs w:val="24"/>
          <w:lang w:eastAsia="hu-HU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350520</wp:posOffset>
                </wp:positionH>
                <wp:positionV relativeFrom="paragraph">
                  <wp:posOffset>36830</wp:posOffset>
                </wp:positionV>
                <wp:extent cx="109220" cy="123825"/>
                <wp:effectExtent l="12700" t="5715" r="11430" b="13335"/>
                <wp:wrapNone/>
                <wp:docPr id="96" name="Lekerekített téglalap 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9220" cy="1238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75B34F99" id="Lekerekített téglalap 96" o:spid="_x0000_s1026" style="position:absolute;margin-left:27.6pt;margin-top:2.9pt;width:8.6pt;height:9.7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NMvIPgIAAG8EAAAOAAAAZHJzL2Uyb0RvYy54bWysVFFv0zAQfkfiP1h+Z2nK2m3R0mnaKEIq&#10;MDH4AVfbScwc25zdpuUf8cCv2B/j4mSjA8QDIg/Wne/uu7vvzjm/2LWGbRUG7WzJ86MJZ8oKJ7Wt&#10;S/7p4/LFKWchgpVgnFUl36vALxbPn513vlBT1zgjFTICsaHofMmbGH2RZUE0qoVw5LyyZKwcthBJ&#10;xTqTCB2htyabTibzrHMoPTqhQqDb68HIFwm/qpSI76sqqMhMyam2mE5M57o/s8U5FDWCb7QYy4B/&#10;qKIFbSnpI9Q1RGAb1L9BtVqgC66KR8K1masqLVTqgbrJJ790c9uAV6kXIif4R5rC/4MV77Y3yLQs&#10;+dmcMwstzWil7hSqu/vvUcXI4v232oABz8iD6Op8KCjq1t9g33DwKyfuArPuqgFbq0tE1zUKJBWZ&#10;9/7Zk4BeCRTK1t1bJykZbKJLzO0qbHtA4oTt0oD2jwNSu8gEXeaTs+mUxijIlE9fnk5nKQMUD8Ee&#10;Q3ytXMt6oeToNlZ+oCVIGWC7CjENSY6dgvzMWdUaGvkWDMvn8/nJiDg6Z1A8YKZundFyqY1JCtbr&#10;K4OMQku+TN8YHA7djGUd0TujYv8OMUnfnyBSH2lVe2ZfWZnkCNoMMlVp7Eh1z+4wpbWTe2Ia3bD1&#10;9EpJaBx+5ayjjS95+LIBVJyZN5amdZYfH/dPJCnHs5OeaDy0rA8tYAVBlTxyNohXcXhWG4+6bihT&#10;ntq17pImXOn4sApDVWOxtNUkPXk2h3ry+vmfWPwAAAD//wMAUEsDBBQABgAIAAAAIQC/+Mpp2gAA&#10;AAYBAAAPAAAAZHJzL2Rvd25yZXYueG1sTI9BT4QwEIXvJv6HZky8ua0ououUjTHRqxE9eCx0BCKd&#10;sm1h0V/veNLTy+S9vPdNuV/dKBYMcfCk4XKjQCC13g7UaXh7fbzYgojJkDWjJ9TwhRH21elJaQrr&#10;j/SCS506wSUUC6OhT2kqpIxtj87EjZ+Q2PvwwZnEZ+ikDebI5W6UmVI30pmBeKE3Ez702H7Ws9PQ&#10;WjWr8L4875o81d/LfCD5dND6/Gy9vwORcE1/YfjFZ3SomKnxM9koRg15nnGSlR9g+za7BtFoyPIr&#10;kFUp/+NXPwAAAP//AwBQSwECLQAUAAYACAAAACEAtoM4kv4AAADhAQAAEwAAAAAAAAAAAAAAAAAA&#10;AAAAW0NvbnRlbnRfVHlwZXNdLnhtbFBLAQItABQABgAIAAAAIQA4/SH/1gAAAJQBAAALAAAAAAAA&#10;AAAAAAAAAC8BAABfcmVscy8ucmVsc1BLAQItABQABgAIAAAAIQB1NMvIPgIAAG8EAAAOAAAAAAAA&#10;AAAAAAAAAC4CAABkcnMvZTJvRG9jLnhtbFBLAQItABQABgAIAAAAIQC/+Mpp2gAAAAYBAAAPAAAA&#10;AAAAAAAAAAAAAJgEAABkcnMvZG93bnJldi54bWxQSwUGAAAAAAQABADzAAAAnwUAAAAA&#10;"/>
            </w:pict>
          </mc:Fallback>
        </mc:AlternateContent>
      </w:r>
      <w:r w:rsidRPr="001236E4">
        <w:rPr>
          <w:rFonts w:ascii="Garamond" w:eastAsia="Calibri" w:hAnsi="Garamond" w:cs="Times New Roman"/>
          <w:bCs/>
          <w:iCs/>
          <w:sz w:val="24"/>
          <w:szCs w:val="24"/>
        </w:rPr>
        <w:t xml:space="preserve"> </w:t>
      </w:r>
      <w:proofErr w:type="gramStart"/>
      <w:r w:rsidRPr="001236E4">
        <w:rPr>
          <w:rFonts w:ascii="Garamond" w:eastAsia="Calibri" w:hAnsi="Garamond" w:cs="Times New Roman"/>
          <w:bCs/>
          <w:iCs/>
          <w:sz w:val="24"/>
          <w:szCs w:val="24"/>
        </w:rPr>
        <w:t>kereskedelmi</w:t>
      </w:r>
      <w:proofErr w:type="gramEnd"/>
      <w:r w:rsidRPr="001236E4">
        <w:rPr>
          <w:rFonts w:ascii="Garamond" w:eastAsia="Calibri" w:hAnsi="Garamond" w:cs="Times New Roman"/>
          <w:bCs/>
          <w:iCs/>
          <w:sz w:val="24"/>
          <w:szCs w:val="24"/>
        </w:rPr>
        <w:t xml:space="preserve"> ügynöki tevékenység</w:t>
      </w:r>
    </w:p>
    <w:p w:rsidR="001236E4" w:rsidRPr="001236E4" w:rsidRDefault="001236E4" w:rsidP="001236E4">
      <w:pPr>
        <w:tabs>
          <w:tab w:val="left" w:pos="1134"/>
        </w:tabs>
        <w:spacing w:after="200" w:line="276" w:lineRule="auto"/>
        <w:ind w:left="360"/>
        <w:contextualSpacing/>
        <w:jc w:val="both"/>
        <w:rPr>
          <w:rFonts w:ascii="Garamond" w:eastAsia="Calibri" w:hAnsi="Garamond" w:cs="Times New Roman"/>
          <w:bCs/>
          <w:iCs/>
          <w:sz w:val="24"/>
          <w:szCs w:val="24"/>
        </w:rPr>
      </w:pPr>
      <w:r w:rsidRPr="001236E4">
        <w:rPr>
          <w:rFonts w:ascii="Garamond" w:eastAsia="Calibri" w:hAnsi="Garamond" w:cs="Times New Roman"/>
          <w:bCs/>
          <w:iCs/>
          <w:noProof/>
          <w:sz w:val="24"/>
          <w:szCs w:val="24"/>
          <w:lang w:eastAsia="hu-HU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1938020</wp:posOffset>
                </wp:positionH>
                <wp:positionV relativeFrom="paragraph">
                  <wp:posOffset>44450</wp:posOffset>
                </wp:positionV>
                <wp:extent cx="109220" cy="123825"/>
                <wp:effectExtent l="9525" t="5080" r="5080" b="13970"/>
                <wp:wrapNone/>
                <wp:docPr id="95" name="Lekerekített téglalap 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9220" cy="1238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35697583" id="Lekerekített téglalap 95" o:spid="_x0000_s1026" style="position:absolute;margin-left:152.6pt;margin-top:3.5pt;width:8.6pt;height:9.7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adz6PgIAAG8EAAAOAAAAZHJzL2Uyb0RvYy54bWysVMFy0zAQvTPDP2h0p45Dm7aeOJ1OShhm&#10;AnQofMBGkm0RWRIrJU75Iw58RX+MtZyUFBgODD5odrXap7dvV55e7VrDtgqDdrbk+cmIM2WFk9rW&#10;Jf/0cfHigrMQwUowzqqS36vAr2bPn007X6ixa5yRChmB2FB0vuRNjL7IsiAa1UI4cV5ZClYOW4jk&#10;Yp1JhI7QW5ONR6NJ1jmUHp1QIdDuzRDks4RfVUrE91UVVGSm5MQtphXTuurXbDaFokbwjRZ7GvAP&#10;LFrQli59hLqBCGyD+jeoVgt0wVXxRLg2c1WlhUo1UDX56Jdq7hrwKtVC4gT/KFP4f7Di3fYWmZYl&#10;vzzjzEJLPVqqtUK1fvgeVYwsPnyrDRjwjE6QXJ0PBWXd+VvsCw5+6cQ6MOvmDdhaXSO6rlEgiWTe&#10;n8+eJPROoFS26t46SZfBJrqk3K7CtgckTdguNej+sUFqF5mgzXx0OR5TGwWF8vHLi3FilEFxSPYY&#10;4mvlWtYbJUe3sfIDDUG6AbbLEFOT5L5SkJ85q1pDLd+CYflkMjlPnKHYHybsA2aq1hktF9qY5GC9&#10;mhtklFryRfr2yeH4mLGs6+Ulsn+HGKXvTxCpjjSqvbKvrEx2BG0Gm1gau5e6V3fo0srJe1Ia3TD1&#10;9ErJaBx+5ayjiS95+LIBVJyZN5a6dZmfnvZPJDmnZ+e90HgcWR1HwAqCKnnkbDDncXhWG4+6buim&#10;PJVr3TV1uNLxMAoDqz1ZmmqynjybYz+d+vmfmP0AAAD//wMAUEsDBBQABgAIAAAAIQCxQzh62wAA&#10;AAgBAAAPAAAAZHJzL2Rvd25yZXYueG1sTI9BT4QwFITvJv6H5pl4c1tZWRUpG2OiVyN68FjoE4j0&#10;lW0Li/56nyc9TmYy8025X90oFgxx8KThcqNAILXeDtRpeHt9vLgBEZMha0ZPqOELI+yr05PSFNYf&#10;6QWXOnWCSygWRkOf0lRIGdsenYkbPyGx9+GDM4ll6KQN5sjlbpSZUjvpzEC80JsJH3psP+vZaWit&#10;mlV4X55vmzzV38t8IPl00Pr8bL2/A5FwTX9h+MVndKiYqfEz2ShGDVuVZxzVcM2X2N9m2RWIRkO2&#10;y0FWpfx/oPoBAAD//wMAUEsBAi0AFAAGAAgAAAAhALaDOJL+AAAA4QEAABMAAAAAAAAAAAAAAAAA&#10;AAAAAFtDb250ZW50X1R5cGVzXS54bWxQSwECLQAUAAYACAAAACEAOP0h/9YAAACUAQAACwAAAAAA&#10;AAAAAAAAAAAvAQAAX3JlbHMvLnJlbHNQSwECLQAUAAYACAAAACEAnWnc+j4CAABvBAAADgAAAAAA&#10;AAAAAAAAAAAuAgAAZHJzL2Uyb0RvYy54bWxQSwECLQAUAAYACAAAACEAsUM4etsAAAAIAQAADwAA&#10;AAAAAAAAAAAAAACYBAAAZHJzL2Rvd25yZXYueG1sUEsFBgAAAAAEAAQA8wAAAKAFAAAAAA==&#10;"/>
            </w:pict>
          </mc:Fallback>
        </mc:AlternateContent>
      </w:r>
      <w:r w:rsidRPr="001236E4">
        <w:rPr>
          <w:rFonts w:ascii="Garamond" w:eastAsia="Calibri" w:hAnsi="Garamond" w:cs="Times New Roman"/>
          <w:bCs/>
          <w:iCs/>
          <w:noProof/>
          <w:sz w:val="24"/>
          <w:szCs w:val="24"/>
          <w:lang w:eastAsia="hu-HU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350520</wp:posOffset>
                </wp:positionH>
                <wp:positionV relativeFrom="paragraph">
                  <wp:posOffset>44450</wp:posOffset>
                </wp:positionV>
                <wp:extent cx="109220" cy="123825"/>
                <wp:effectExtent l="12700" t="5080" r="11430" b="13970"/>
                <wp:wrapNone/>
                <wp:docPr id="94" name="Lekerekített téglalap 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9220" cy="1238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1B7AEFC6" id="Lekerekített téglalap 94" o:spid="_x0000_s1026" style="position:absolute;margin-left:27.6pt;margin-top:3.5pt;width:8.6pt;height:9.7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oi7rPgIAAG8EAAAOAAAAZHJzL2Uyb0RvYy54bWysVFFv0zAQfkfiP1h+Z2lK161R02nqGEIa&#10;MDH4AVfbScwc25zdpuMf8cCv2B/j4mSjA8QDIg/Wne/uu7vvzlme7VvDdgqDdrbk+dGEM2WFk9rW&#10;Jf/08fLFKWchgpVgnFUlv1OBn62eP1t2vlBT1zgjFTICsaHofMmbGH2RZUE0qoVw5LyyZKwcthBJ&#10;xTqTCB2htyabTibzrHMoPTqhQqDbi8HIVwm/qpSI76sqqMhMyam2mE5M56Y/s9USihrBN1qMZcA/&#10;VNGCtpT0EeoCIrAt6t+gWi3QBVfFI+HazFWVFir1QN3kk1+6uWnAq9QLkRP8I03h/8GKd7trZFqW&#10;fDHjzEJLM7pStwrV7f33qGJk8f5bbcCAZ+RBdHU+FBR146+xbzj4KyduA7Nu3YCt1Tmi6xoFkorM&#10;e//sSUCvBAplm+6tk5QMttEl5vYVtj0gccL2aUB3jwNS+8gEXeaTxXRKYxRkyqcvT6fHKQMUD8Ee&#10;Q3ytXMt6oeTotlZ+oCVIGWB3FWIakhw7BfmZs6o1NPIdGJbP5/OTEXF0zqB4wEzdOqPlpTYmKVhv&#10;1gYZhZb8Mn1jcDh0M5Z1RO8xFft3iEn6/gSR+kir2jP7ysokR9BmkKlKY0eqe3aHKW2cvCOm0Q1b&#10;T6+UhMbhV8462viShy9bQMWZeWNpWot8NuufSFJmxyc90Xho2RxawAqCKnnkbBDXcXhWW4+6bihT&#10;ntq17pwmXOn4sApDVWOxtNUkPXk2h3ry+vmfWP0AAAD//wMAUEsDBBQABgAIAAAAIQAIsGpg2gAA&#10;AAYBAAAPAAAAZHJzL2Rvd25yZXYueG1sTI9BT4QwFITvJv6H5pl4c1uJ7Cry2BgTvRpZDx4LrUCk&#10;r2xbWPTX+zzpcTKTmW/K/epGsdgQB08I1xsFwlLrzUAdwtvh6eoWREyajB49WYQvG2FfnZ+VujD+&#10;RK92qVMnuIRioRH6lKZCytj21um48ZMl9j58cDqxDJ00QZ+43I0yU2ornR6IF3o92cfetp/17BBa&#10;o2YV3peXuyZP9fcyH0k+HxEvL9aHexDJrukvDL/4jA4VMzV+JhPFiJDnGScRdvyI7V12A6JByLY5&#10;yKqU//GrHwAAAP//AwBQSwECLQAUAAYACAAAACEAtoM4kv4AAADhAQAAEwAAAAAAAAAAAAAAAAAA&#10;AAAAW0NvbnRlbnRfVHlwZXNdLnhtbFBLAQItABQABgAIAAAAIQA4/SH/1gAAAJQBAAALAAAAAAAA&#10;AAAAAAAAAC8BAABfcmVscy8ucmVsc1BLAQItABQABgAIAAAAIQDFoi7rPgIAAG8EAAAOAAAAAAAA&#10;AAAAAAAAAC4CAABkcnMvZTJvRG9jLnhtbFBLAQItABQABgAIAAAAIQAIsGpg2gAAAAYBAAAPAAAA&#10;AAAAAAAAAAAAAJgEAABkcnMvZG93bnJldi54bWxQSwUGAAAAAAQABADzAAAAnwUAAAAA&#10;"/>
            </w:pict>
          </mc:Fallback>
        </mc:AlternateContent>
      </w:r>
      <w:r w:rsidRPr="001236E4">
        <w:rPr>
          <w:rFonts w:ascii="Garamond" w:eastAsia="Calibri" w:hAnsi="Garamond" w:cs="Times New Roman"/>
          <w:bCs/>
          <w:iCs/>
          <w:sz w:val="24"/>
          <w:szCs w:val="24"/>
        </w:rPr>
        <w:tab/>
      </w:r>
      <w:proofErr w:type="gramStart"/>
      <w:r w:rsidRPr="001236E4">
        <w:rPr>
          <w:rFonts w:ascii="Garamond" w:eastAsia="Calibri" w:hAnsi="Garamond" w:cs="Times New Roman"/>
          <w:bCs/>
          <w:iCs/>
          <w:sz w:val="24"/>
          <w:szCs w:val="24"/>
        </w:rPr>
        <w:t>kiskereskedelem</w:t>
      </w:r>
      <w:proofErr w:type="gramEnd"/>
      <w:r w:rsidRPr="001236E4">
        <w:rPr>
          <w:rFonts w:ascii="Garamond" w:eastAsia="Calibri" w:hAnsi="Garamond" w:cs="Times New Roman"/>
          <w:bCs/>
          <w:iCs/>
          <w:sz w:val="24"/>
          <w:szCs w:val="24"/>
        </w:rPr>
        <w:tab/>
        <w:t>+      és ezen belül vendéglátás</w:t>
      </w:r>
    </w:p>
    <w:p w:rsidR="001236E4" w:rsidRPr="001236E4" w:rsidRDefault="001236E4" w:rsidP="001236E4">
      <w:pPr>
        <w:tabs>
          <w:tab w:val="left" w:pos="1134"/>
        </w:tabs>
        <w:spacing w:after="200" w:line="276" w:lineRule="auto"/>
        <w:ind w:left="360"/>
        <w:contextualSpacing/>
        <w:jc w:val="both"/>
        <w:rPr>
          <w:rFonts w:ascii="Garamond" w:eastAsia="Calibri" w:hAnsi="Garamond" w:cs="Times New Roman"/>
          <w:bCs/>
          <w:iCs/>
          <w:sz w:val="24"/>
          <w:szCs w:val="24"/>
        </w:rPr>
      </w:pPr>
      <w:r w:rsidRPr="001236E4">
        <w:rPr>
          <w:rFonts w:ascii="Garamond" w:eastAsia="Calibri" w:hAnsi="Garamond" w:cs="Times New Roman"/>
          <w:bCs/>
          <w:iCs/>
          <w:noProof/>
          <w:sz w:val="24"/>
          <w:szCs w:val="24"/>
          <w:lang w:eastAsia="hu-HU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350520</wp:posOffset>
                </wp:positionH>
                <wp:positionV relativeFrom="paragraph">
                  <wp:posOffset>24130</wp:posOffset>
                </wp:positionV>
                <wp:extent cx="109220" cy="123825"/>
                <wp:effectExtent l="12700" t="5080" r="11430" b="13970"/>
                <wp:wrapNone/>
                <wp:docPr id="93" name="Lekerekített téglalap 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9220" cy="1238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25D0F470" id="Lekerekített téglalap 93" o:spid="_x0000_s1026" style="position:absolute;margin-left:27.6pt;margin-top:1.9pt;width:8.6pt;height:9.7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0vKePwIAAG8EAAAOAAAAZHJzL2Uyb0RvYy54bWysVMFu2zAMvQ/YPwi6r47TNm2NOEWRrsOA&#10;bivW7QMYSba1ypJGKXHaP9phX9EfGy07XboNOwzzQSBF8pF8pDw/37aGbRQG7WzJ84MJZ8oKJ7Wt&#10;S/7509WrU85CBCvBOKtKfq8CP1+8fDHvfKGmrnFGKmQEYkPR+ZI3Mfoiy4JoVAvhwHllyVg5bCGS&#10;inUmETpCb002nUxmWedQenRChUC3l4ORLxJ+VSkRP1RVUJGZklNtMZ2YzlV/Zos5FDWCb7QYy4B/&#10;qKIFbSnpE9QlRGBr1L9BtVqgC66KB8K1masqLVTqgbrJJ790c9uAV6kXIif4J5rC/4MV7zc3yLQs&#10;+dkhZxZamtG1ulOo7h6/RxUji4/fagMGPCMPoqvzoaCoW3+DfcPBXztxF5h1ywZsrS4QXdcokFRk&#10;3vtnzwJ6JVAoW3XvnKRksI4uMbetsO0BiRO2TQO6fxqQ2kYm6DKfnE2nNEZBpnx6eDo9Thmg2AV7&#10;DPGNci3rhZKjW1v5kZYgZYDNdYhpSHLsFOQXzqrW0Mg3YFg+m81ORsTROYNih5m6dUbLK21MUrBe&#10;LQ0yCi35VfrG4LDvZizriN5jKvbvEJP0/Qki9ZFWtWf2tZVJjqDNIFOVxo5U9+wOU1o5eU9Moxu2&#10;nl4pCY3DB8462viSh69rQMWZeWtpWmf50VH/RJJydHzSE437ltW+BawgqJJHzgZxGYdntfao64Yy&#10;5ald6y5owpWOu1UYqhqLpa0m6dmz2deT18//xOIHAAAA//8DAFBLAwQUAAYACAAAACEAlpIpJNoA&#10;AAAGAQAADwAAAGRycy9kb3ducmV2LnhtbEyPQU+EMBSE7yb+h+aZeHNbQdwVKRtjolcjevBY6BOI&#10;9JWlhUV/vc+Te5zMZOabYr+6QSw4hd6ThuuNAoHUeNtTq+H97elqByJEQ9YMnlDDNwbYl+dnhcmt&#10;P9IrLlVsBZdQyI2GLsYxlzI0HToTNn5EYu/TT85EllMr7WSOXO4GmSh1K53piRc6M+Jjh81XNTsN&#10;jVWzmj6Wl7s6i9XPMh9IPh+0vrxYH+5BRFzjfxj+8BkdSmaq/Uw2iEFDliWc1JDyAba3yQ2IWkOS&#10;piDLQp7il78AAAD//wMAUEsBAi0AFAAGAAgAAAAhALaDOJL+AAAA4QEAABMAAAAAAAAAAAAAAAAA&#10;AAAAAFtDb250ZW50X1R5cGVzXS54bWxQSwECLQAUAAYACAAAACEAOP0h/9YAAACUAQAACwAAAAAA&#10;AAAAAAAAAAAvAQAAX3JlbHMvLnJlbHNQSwECLQAUAAYACAAAACEATdLynj8CAABvBAAADgAAAAAA&#10;AAAAAAAAAAAuAgAAZHJzL2Uyb0RvYy54bWxQSwECLQAUAAYACAAAACEAlpIpJNoAAAAGAQAADwAA&#10;AAAAAAAAAAAAAACZBAAAZHJzL2Rvd25yZXYueG1sUEsFBgAAAAAEAAQA8wAAAKAFAAAAAA==&#10;"/>
            </w:pict>
          </mc:Fallback>
        </mc:AlternateContent>
      </w:r>
      <w:r w:rsidRPr="001236E4">
        <w:rPr>
          <w:rFonts w:ascii="Garamond" w:eastAsia="Calibri" w:hAnsi="Garamond" w:cs="Times New Roman"/>
          <w:bCs/>
          <w:iCs/>
          <w:sz w:val="24"/>
          <w:szCs w:val="24"/>
        </w:rPr>
        <w:tab/>
      </w:r>
      <w:proofErr w:type="gramStart"/>
      <w:r w:rsidRPr="001236E4">
        <w:rPr>
          <w:rFonts w:ascii="Garamond" w:eastAsia="Calibri" w:hAnsi="Garamond" w:cs="Times New Roman"/>
          <w:bCs/>
          <w:iCs/>
          <w:sz w:val="24"/>
          <w:szCs w:val="24"/>
        </w:rPr>
        <w:t>nagykereskedelem</w:t>
      </w:r>
      <w:proofErr w:type="gramEnd"/>
    </w:p>
    <w:p w:rsidR="001236E4" w:rsidRPr="001236E4" w:rsidRDefault="001236E4" w:rsidP="001236E4">
      <w:pPr>
        <w:tabs>
          <w:tab w:val="left" w:leader="dot" w:pos="9072"/>
        </w:tabs>
        <w:spacing w:after="200" w:line="360" w:lineRule="auto"/>
        <w:jc w:val="both"/>
        <w:rPr>
          <w:rFonts w:ascii="Garamond" w:eastAsia="Calibri" w:hAnsi="Garamond" w:cs="Times New Roman"/>
          <w:b/>
          <w:sz w:val="24"/>
        </w:rPr>
      </w:pPr>
      <w:r w:rsidRPr="001236E4">
        <w:rPr>
          <w:rFonts w:ascii="Garamond" w:eastAsia="Calibri" w:hAnsi="Garamond" w:cs="Times New Roman"/>
          <w:b/>
          <w:sz w:val="24"/>
        </w:rPr>
        <w:t>(a megfelelőt jelölje X-szel)</w:t>
      </w:r>
    </w:p>
    <w:p w:rsidR="001236E4" w:rsidRPr="00B165CB" w:rsidRDefault="001236E4" w:rsidP="001236E4">
      <w:pPr>
        <w:numPr>
          <w:ilvl w:val="1"/>
          <w:numId w:val="1"/>
        </w:numPr>
        <w:tabs>
          <w:tab w:val="left" w:leader="dot" w:pos="9072"/>
        </w:tabs>
        <w:spacing w:after="0" w:line="360" w:lineRule="auto"/>
        <w:jc w:val="both"/>
        <w:rPr>
          <w:rFonts w:ascii="Garamond" w:eastAsia="Calibri" w:hAnsi="Garamond" w:cs="Times New Roman"/>
          <w:b/>
          <w:sz w:val="24"/>
        </w:rPr>
      </w:pPr>
      <w:r w:rsidRPr="00B165CB">
        <w:rPr>
          <w:rFonts w:ascii="Garamond" w:eastAsia="Calibri" w:hAnsi="Garamond" w:cs="Times New Roman"/>
          <w:b/>
          <w:sz w:val="24"/>
        </w:rPr>
        <w:t xml:space="preserve">Amennyiben a tevékenység jellege </w:t>
      </w:r>
      <w:r w:rsidRPr="00B165CB">
        <w:rPr>
          <w:rFonts w:ascii="Garamond" w:eastAsia="Calibri" w:hAnsi="Garamond" w:cs="Times New Roman"/>
          <w:b/>
          <w:sz w:val="24"/>
          <w:u w:val="single"/>
        </w:rPr>
        <w:t>vendéglátás</w:t>
      </w:r>
      <w:r w:rsidRPr="00B165CB">
        <w:rPr>
          <w:rFonts w:ascii="Garamond" w:eastAsia="Calibri" w:hAnsi="Garamond" w:cs="Times New Roman"/>
          <w:b/>
          <w:sz w:val="24"/>
        </w:rPr>
        <w:t>, úgy a vendéglátóhely típusa</w:t>
      </w:r>
    </w:p>
    <w:p w:rsidR="001236E4" w:rsidRPr="00B165CB" w:rsidRDefault="001236E4" w:rsidP="001236E4">
      <w:pPr>
        <w:spacing w:after="0" w:line="276" w:lineRule="auto"/>
        <w:ind w:left="1069"/>
        <w:contextualSpacing/>
        <w:jc w:val="both"/>
        <w:rPr>
          <w:rFonts w:ascii="Garamond" w:eastAsia="Calibri" w:hAnsi="Garamond" w:cs="Times New Roman"/>
          <w:sz w:val="24"/>
          <w:szCs w:val="24"/>
        </w:rPr>
      </w:pPr>
      <w:r w:rsidRPr="00B165CB">
        <w:rPr>
          <w:rFonts w:ascii="Garamond" w:eastAsia="Calibri" w:hAnsi="Garamond" w:cs="Times New Roman"/>
          <w:noProof/>
          <w:sz w:val="24"/>
          <w:szCs w:val="24"/>
          <w:lang w:eastAsia="hu-HU"/>
        </w:rPr>
        <mc:AlternateContent>
          <mc:Choice Requires="wps">
            <w:drawing>
              <wp:anchor distT="0" distB="0" distL="114300" distR="114300" simplePos="0" relativeHeight="251768832" behindDoc="0" locked="0" layoutInCell="1" allowOverlap="1" wp14:anchorId="51ADB407" wp14:editId="0FE05A0C">
                <wp:simplePos x="0" y="0"/>
                <wp:positionH relativeFrom="column">
                  <wp:posOffset>350520</wp:posOffset>
                </wp:positionH>
                <wp:positionV relativeFrom="paragraph">
                  <wp:posOffset>41910</wp:posOffset>
                </wp:positionV>
                <wp:extent cx="109220" cy="123825"/>
                <wp:effectExtent l="12700" t="11430" r="11430" b="7620"/>
                <wp:wrapNone/>
                <wp:docPr id="108" name="Lekerekített téglalap 1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9220" cy="1238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461408C0" id="Lekerekített téglalap 108" o:spid="_x0000_s1026" style="position:absolute;margin-left:27.6pt;margin-top:3.3pt;width:8.6pt;height:9.75pt;z-index:251768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EdoxPgIAAHEEAAAOAAAAZHJzL2Uyb0RvYy54bWysVM1u1DAQviPxDpbvNMnSbttos1XVUoRU&#10;oKLwALO2k5g6thl7N1veiANP0Rdj4mTLFhAHRA7WjGfmm59vnMXZtjNsozBoZyteHOScKSuc1Lap&#10;+KePVy9OOAsRrATjrKr4vQr8bPn82aL3pZq51hmpkBGIDWXvK97G6MssC6JVHYQD55UlY+2wg0gq&#10;NplE6Am9M9ksz+dZ71B6dEKFQLeXo5EvE35dKxHf13VQkZmKU20xnZjO1XBmywWUDYJvtZjKgH+o&#10;ogNtKekj1CVEYGvUv0F1WqALro4HwnWZq2stVOqBuinyX7q5bcGr1AsNJ/jHMYX/ByvebW6QaUnc&#10;5USVhY5IulZ3CtXdw/eoYmTx4VtjwIBngwsNrPehpLhbf4NDy8FfO3EXmHUXLdhGnSO6vlUgqcxi&#10;8M+eBAxKoFC26t86SdlgHV2a3bbGbgCkqbBtouj+kSK1jUzQZZGfzmZEpCBTMXt5MjtKGaDcBXsM&#10;8bVyHRuEiqNbW/mB1iBlgM11iIkmObUK8jNndWeI9A0YVszn8+MJcXLOoNxhpm6d0fJKG5MUbFYX&#10;BhmFVvwqfVNw2HczlvUVPz2iYv8OkafvTxCpj7Ssw2RfWZnkCNqMMlVp7DTqYbojSysn72nS6Ma9&#10;p3dKQuvwK2c97XzFw5c1oOLMvLHE1mlxeDg8kqQcHh0Pg8Z9y2rfAlYQVMUjZ6N4EceHtfaom5Yy&#10;Fald686J4VrH3SqMVU3F0l6T9OTh7OvJ6+efYvkDAAD//wMAUEsDBBQABgAIAAAAIQAME6XQ2gAA&#10;AAYBAAAPAAAAZHJzL2Rvd25yZXYueG1sTI7BToQwFEX3Jv5D80zcOe0QQQd5TIyJbo2MC5eFvgEi&#10;fWVoYdCvt650eXNvzj3FfrWDWGjyvWOE7UaBIG6c6blFeD8839yD8EGz0YNjQvgiD/vy8qLQuXFn&#10;fqOlCq2IEPa5RuhCGHMpfdOR1X7jRuLYHd1kdYhxaqWZ9DnC7SATpTJpdc/xodMjPXXUfFazRWiM&#10;mtX0sbzu6jRU38t8YvlyQry+Wh8fQARaw98YfvWjOpTRqXYzGy8GhDRN4hIhy0DE+i65BVEjJNkW&#10;ZFnI//rlDwAAAP//AwBQSwECLQAUAAYACAAAACEAtoM4kv4AAADhAQAAEwAAAAAAAAAAAAAAAAAA&#10;AAAAW0NvbnRlbnRfVHlwZXNdLnhtbFBLAQItABQABgAIAAAAIQA4/SH/1gAAAJQBAAALAAAAAAAA&#10;AAAAAAAAAC8BAABfcmVscy8ucmVsc1BLAQItABQABgAIAAAAIQBREdoxPgIAAHEEAAAOAAAAAAAA&#10;AAAAAAAAAC4CAABkcnMvZTJvRG9jLnhtbFBLAQItABQABgAIAAAAIQAME6XQ2gAAAAYBAAAPAAAA&#10;AAAAAAAAAAAAAJgEAABkcnMvZG93bnJldi54bWxQSwUGAAAAAAQABADzAAAAnwUAAAAA&#10;"/>
            </w:pict>
          </mc:Fallback>
        </mc:AlternateContent>
      </w:r>
      <w:r w:rsidRPr="00B165CB">
        <w:rPr>
          <w:rFonts w:ascii="Garamond" w:eastAsia="Calibri" w:hAnsi="Garamond" w:cs="Times New Roman"/>
          <w:sz w:val="24"/>
          <w:szCs w:val="24"/>
        </w:rPr>
        <w:t xml:space="preserve"> </w:t>
      </w:r>
      <w:proofErr w:type="gramStart"/>
      <w:r w:rsidRPr="00B165CB">
        <w:rPr>
          <w:rFonts w:ascii="Garamond" w:eastAsia="Calibri" w:hAnsi="Garamond" w:cs="Times New Roman"/>
          <w:sz w:val="24"/>
          <w:szCs w:val="24"/>
        </w:rPr>
        <w:t>étterem</w:t>
      </w:r>
      <w:proofErr w:type="gramEnd"/>
    </w:p>
    <w:p w:rsidR="001236E4" w:rsidRPr="00B165CB" w:rsidRDefault="001236E4" w:rsidP="001236E4">
      <w:pPr>
        <w:tabs>
          <w:tab w:val="left" w:pos="1134"/>
        </w:tabs>
        <w:spacing w:after="0" w:line="276" w:lineRule="auto"/>
        <w:ind w:left="360"/>
        <w:contextualSpacing/>
        <w:jc w:val="both"/>
        <w:rPr>
          <w:rFonts w:ascii="Garamond" w:eastAsia="Calibri" w:hAnsi="Garamond" w:cs="Times New Roman"/>
          <w:sz w:val="24"/>
          <w:szCs w:val="24"/>
        </w:rPr>
      </w:pPr>
      <w:r w:rsidRPr="00B165CB">
        <w:rPr>
          <w:rFonts w:ascii="Garamond" w:eastAsia="Calibri" w:hAnsi="Garamond" w:cs="Times New Roman"/>
          <w:noProof/>
          <w:sz w:val="24"/>
          <w:szCs w:val="24"/>
          <w:lang w:eastAsia="hu-HU"/>
        </w:rPr>
        <mc:AlternateContent>
          <mc:Choice Requires="wps">
            <w:drawing>
              <wp:anchor distT="0" distB="0" distL="114300" distR="114300" simplePos="0" relativeHeight="251766784" behindDoc="0" locked="0" layoutInCell="1" allowOverlap="1" wp14:anchorId="2CEB283F" wp14:editId="5473C0F8">
                <wp:simplePos x="0" y="0"/>
                <wp:positionH relativeFrom="column">
                  <wp:posOffset>350520</wp:posOffset>
                </wp:positionH>
                <wp:positionV relativeFrom="paragraph">
                  <wp:posOffset>40640</wp:posOffset>
                </wp:positionV>
                <wp:extent cx="109220" cy="123825"/>
                <wp:effectExtent l="12700" t="11430" r="11430" b="7620"/>
                <wp:wrapNone/>
                <wp:docPr id="109" name="Lekerekített téglalap 1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9220" cy="1238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44CF4D20" id="Lekerekített téglalap 109" o:spid="_x0000_s1026" style="position:absolute;margin-left:27.6pt;margin-top:3.2pt;width:8.6pt;height:9.75pt;z-index:251766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XU7cPwIAAHEEAAAOAAAAZHJzL2Uyb0RvYy54bWysVFFv0zAQfkfiP1h+Z2nK2m3R0mnaKEIq&#10;MDH4AVfbScwc25zdpuUf8cCv2B/j4mSjA8QDIg/Wne/uu7vvzjm/2LWGbRUG7WzJ86MJZ8oKJ7Wt&#10;S/7p4/LFKWchgpVgnFUl36vALxbPn513vlBT1zgjFTICsaHofMmbGH2RZUE0qoVw5LyyZKwcthBJ&#10;xTqTCB2htyabTibzrHMoPTqhQqDb68HIFwm/qpSI76sqqMhMyam2mE5M57o/s8U5FDWCb7QYy4B/&#10;qKIFbSnpI9Q1RGAb1L9BtVqgC66KR8K1masqLVTqgbrJJ790c9uAV6kXIif4R5rC/4MV77Y3yLSk&#10;2U3OOLPQ0pBW6k6hurv/HlWMLN5/qw0Y8Kx3IcI6HwqKu/U32Lcc/MqJu8Csu2rA1uoS0XWNAkll&#10;5r1/9iSgVwKFsnX31knKBpvoEne7CtsekFhhuzSi/eOI1C4yQZdUwnRKgxRkyqcvT6ezlAGKh2CP&#10;Ib5WrmW9UHJ0Gys/0BqkDLBdhZjGJMdWQX7mrGoNDX0LhuXz+fxkRBydMygeMFO3zmi51MYkBev1&#10;lUFGoSVfpm8MDoduxrKu5GczKvbvEJP0/Qki9ZGWtWf2lZVJjqDNIFOVxo5U9+wOU1o7uSem0Q17&#10;T++UhMbhV8462vmShy8bQMWZeWNpWmf58XH/SJJyPDvpicZDy/rQAlYQVMkjZ4N4FYeHtfGo64Yy&#10;5ald6y5pwpWOD6swVDUWS3tN0pOHc6gnr59/isUPAAAA//8DAFBLAwQUAAYACAAAACEAkmrgMtkA&#10;AAAGAQAADwAAAGRycy9kb3ducmV2LnhtbEyOQU+EMBSE7yb+h+aZeHNbiawuUjbGRK9G1oPHQp9A&#10;pK9sW1j01/s86WkymcnMV+5XN4oFQxw8abjeKBBIrbcDdRreDk9XdyBiMmTN6Ak1fGGEfXV+VprC&#10;+hO94lKnTvAIxcJo6FOaCilj26MzceMnJM4+fHAmsQ2dtMGceNyNMlNqK50ZiB96M+Fjj+1nPTsN&#10;rVWzCu/Ly67JU/29zEeSz0etLy/Wh3sQCdf0V4ZffEaHipkaP5ONYtSQ5xk3NWxvQHB8m7E2GrJ8&#10;B7Iq5X/86gcAAP//AwBQSwECLQAUAAYACAAAACEAtoM4kv4AAADhAQAAEwAAAAAAAAAAAAAAAAAA&#10;AAAAW0NvbnRlbnRfVHlwZXNdLnhtbFBLAQItABQABgAIAAAAIQA4/SH/1gAAAJQBAAALAAAAAAAA&#10;AAAAAAAAAC8BAABfcmVscy8ucmVsc1BLAQItABQABgAIAAAAIQD5XU7cPwIAAHEEAAAOAAAAAAAA&#10;AAAAAAAAAC4CAABkcnMvZTJvRG9jLnhtbFBLAQItABQABgAIAAAAIQCSauAy2QAAAAYBAAAPAAAA&#10;AAAAAAAAAAAAAJkEAABkcnMvZG93bnJldi54bWxQSwUGAAAAAAQABADzAAAAnwUAAAAA&#10;"/>
            </w:pict>
          </mc:Fallback>
        </mc:AlternateContent>
      </w:r>
      <w:r w:rsidRPr="00B165CB">
        <w:rPr>
          <w:rFonts w:ascii="Garamond" w:eastAsia="Calibri" w:hAnsi="Garamond" w:cs="Times New Roman"/>
          <w:sz w:val="24"/>
          <w:szCs w:val="24"/>
        </w:rPr>
        <w:tab/>
      </w:r>
      <w:proofErr w:type="gramStart"/>
      <w:r w:rsidRPr="00B165CB">
        <w:rPr>
          <w:rFonts w:ascii="Garamond" w:eastAsia="Calibri" w:hAnsi="Garamond" w:cs="Times New Roman"/>
          <w:sz w:val="24"/>
          <w:szCs w:val="24"/>
        </w:rPr>
        <w:t>büfé</w:t>
      </w:r>
      <w:proofErr w:type="gramEnd"/>
    </w:p>
    <w:p w:rsidR="001236E4" w:rsidRPr="00B165CB" w:rsidRDefault="001236E4" w:rsidP="001236E4">
      <w:pPr>
        <w:tabs>
          <w:tab w:val="left" w:pos="1134"/>
        </w:tabs>
        <w:spacing w:after="0" w:line="276" w:lineRule="auto"/>
        <w:ind w:left="360"/>
        <w:contextualSpacing/>
        <w:jc w:val="both"/>
        <w:rPr>
          <w:rFonts w:ascii="Garamond" w:eastAsia="Calibri" w:hAnsi="Garamond" w:cs="Times New Roman"/>
          <w:sz w:val="24"/>
          <w:szCs w:val="24"/>
        </w:rPr>
      </w:pPr>
      <w:r w:rsidRPr="00B165CB">
        <w:rPr>
          <w:rFonts w:ascii="Garamond" w:eastAsia="Calibri" w:hAnsi="Garamond" w:cs="Times New Roman"/>
          <w:noProof/>
          <w:sz w:val="24"/>
          <w:szCs w:val="24"/>
          <w:lang w:eastAsia="hu-HU"/>
        </w:rPr>
        <mc:AlternateContent>
          <mc:Choice Requires="wps">
            <w:drawing>
              <wp:anchor distT="0" distB="0" distL="114300" distR="114300" simplePos="0" relativeHeight="251773952" behindDoc="0" locked="0" layoutInCell="1" allowOverlap="1" wp14:anchorId="77BEB9E4" wp14:editId="6AEE4AD3">
                <wp:simplePos x="0" y="0"/>
                <wp:positionH relativeFrom="column">
                  <wp:posOffset>350520</wp:posOffset>
                </wp:positionH>
                <wp:positionV relativeFrom="paragraph">
                  <wp:posOffset>40640</wp:posOffset>
                </wp:positionV>
                <wp:extent cx="109220" cy="123825"/>
                <wp:effectExtent l="12700" t="12700" r="11430" b="6350"/>
                <wp:wrapNone/>
                <wp:docPr id="110" name="Lekerekített téglalap 1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9220" cy="1238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443934D3" id="Lekerekített téglalap 110" o:spid="_x0000_s1026" style="position:absolute;margin-left:27.6pt;margin-top:3.2pt;width:8.6pt;height:9.75pt;z-index:251773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0lzoPwIAAHEEAAAOAAAAZHJzL2Uyb0RvYy54bWysVFFv0zAQfkfiP1h+Z2nK2m3R0mnaKEIq&#10;MDH4AVfbScwc25zdpuUf8cCv2B/j4mSjA8QDIg/Wne/uu7vvzjm/2LWGbRUG7WzJ86MJZ8oKJ7Wt&#10;S/7p4/LFKWchgpVgnFUl36vALxbPn513vlBT1zgjFTICsaHofMmbGH2RZUE0qoVw5LyyZKwcthBJ&#10;xTqTCB2htyabTibzrHMoPTqhQqDb68HIFwm/qpSI76sqqMhMyam2mE5M57o/s8U5FDWCb7QYy4B/&#10;qKIFbSnpI9Q1RGAb1L9BtVqgC66KR8K1masqLVTqgbrJJ790c9uAV6kXIif4R5rC/4MV77Y3yLSk&#10;2eXEj4WWhrRSdwrV3f33qGJk8f5bbcCAZ70LEdb5UFDcrb/BvuXgV07cBWbdVQO2VpeIrmsUSCoz&#10;7/2zJwG9EiiUrbu3TlI22ESXuNtV2PaAxArbpRHtH0ekdpEJuswnZ9MpFSrIlE9fnk5nKQMUD8Ee&#10;Q3ytXMt6oeToNlZ+oDVIGWC7CjGNSY6tgvzMWdUaGvoWDMvn8/nJiDg6Z1A8YKZundFyqY1JCtbr&#10;K4OMQku+TN8YHA7djGVdyc9mVOzfISbp+xNE6iMta8/sKyuTHEGbQaYqjR2p7tkdprR2ck9Moxv2&#10;nt4pCY3Dr5x1tPMlD182gIoz88bStM7y4+P+kSTleHbSE42HlvWhBawgqJJHzgbxKg4Pa+NR1w1l&#10;ylO71l3ShCsdH1ZhqGoslvaapCcP51BPXj//FIsfAAAA//8DAFBLAwQUAAYACAAAACEAkmrgMtkA&#10;AAAGAQAADwAAAGRycy9kb3ducmV2LnhtbEyOQU+EMBSE7yb+h+aZeHNbiawuUjbGRK9G1oPHQp9A&#10;pK9sW1j01/s86WkymcnMV+5XN4oFQxw8abjeKBBIrbcDdRreDk9XdyBiMmTN6Ak1fGGEfXV+VprC&#10;+hO94lKnTvAIxcJo6FOaCilj26MzceMnJM4+fHAmsQ2dtMGceNyNMlNqK50ZiB96M+Fjj+1nPTsN&#10;rVWzCu/Ly67JU/29zEeSz0etLy/Wh3sQCdf0V4ZffEaHipkaP5ONYtSQ5xk3NWxvQHB8m7E2GrJ8&#10;B7Iq5X/86gcAAP//AwBQSwECLQAUAAYACAAAACEAtoM4kv4AAADhAQAAEwAAAAAAAAAAAAAAAAAA&#10;AAAAW0NvbnRlbnRfVHlwZXNdLnhtbFBLAQItABQABgAIAAAAIQA4/SH/1gAAAJQBAAALAAAAAAAA&#10;AAAAAAAAAC8BAABfcmVscy8ucmVsc1BLAQItABQABgAIAAAAIQCD0lzoPwIAAHEEAAAOAAAAAAAA&#10;AAAAAAAAAC4CAABkcnMvZTJvRG9jLnhtbFBLAQItABQABgAIAAAAIQCSauAy2QAAAAYBAAAPAAAA&#10;AAAAAAAAAAAAAJkEAABkcnMvZG93bnJldi54bWxQSwUGAAAAAAQABADzAAAAnwUAAAAA&#10;"/>
            </w:pict>
          </mc:Fallback>
        </mc:AlternateContent>
      </w:r>
      <w:r w:rsidRPr="00B165CB">
        <w:rPr>
          <w:rFonts w:ascii="Garamond" w:eastAsia="Calibri" w:hAnsi="Garamond" w:cs="Times New Roman"/>
          <w:sz w:val="24"/>
          <w:szCs w:val="24"/>
        </w:rPr>
        <w:tab/>
      </w:r>
      <w:proofErr w:type="gramStart"/>
      <w:r w:rsidRPr="00B165CB">
        <w:rPr>
          <w:rFonts w:ascii="Garamond" w:eastAsia="Calibri" w:hAnsi="Garamond" w:cs="Times New Roman"/>
          <w:sz w:val="24"/>
          <w:szCs w:val="24"/>
        </w:rPr>
        <w:t>cukrászda</w:t>
      </w:r>
      <w:proofErr w:type="gramEnd"/>
    </w:p>
    <w:p w:rsidR="001236E4" w:rsidRPr="00B165CB" w:rsidRDefault="001236E4" w:rsidP="001236E4">
      <w:pPr>
        <w:tabs>
          <w:tab w:val="left" w:pos="1134"/>
        </w:tabs>
        <w:spacing w:after="0" w:line="276" w:lineRule="auto"/>
        <w:ind w:left="360"/>
        <w:contextualSpacing/>
        <w:jc w:val="both"/>
        <w:rPr>
          <w:rFonts w:ascii="Garamond" w:eastAsia="Calibri" w:hAnsi="Garamond" w:cs="Times New Roman"/>
          <w:bCs/>
          <w:iCs/>
          <w:sz w:val="24"/>
          <w:szCs w:val="24"/>
        </w:rPr>
      </w:pPr>
      <w:r w:rsidRPr="00B165CB">
        <w:rPr>
          <w:rFonts w:ascii="Garamond" w:eastAsia="Calibri" w:hAnsi="Garamond" w:cs="Times New Roman"/>
          <w:noProof/>
          <w:sz w:val="24"/>
          <w:szCs w:val="24"/>
          <w:lang w:eastAsia="hu-HU"/>
        </w:rPr>
        <mc:AlternateContent>
          <mc:Choice Requires="wps">
            <w:drawing>
              <wp:anchor distT="0" distB="0" distL="114300" distR="114300" simplePos="0" relativeHeight="251769856" behindDoc="0" locked="0" layoutInCell="1" allowOverlap="1" wp14:anchorId="52B9692D" wp14:editId="2E04CC2C">
                <wp:simplePos x="0" y="0"/>
                <wp:positionH relativeFrom="column">
                  <wp:posOffset>350520</wp:posOffset>
                </wp:positionH>
                <wp:positionV relativeFrom="paragraph">
                  <wp:posOffset>29845</wp:posOffset>
                </wp:positionV>
                <wp:extent cx="109220" cy="123825"/>
                <wp:effectExtent l="12700" t="13335" r="11430" b="5715"/>
                <wp:wrapNone/>
                <wp:docPr id="111" name="Lekerekített téglalap 1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9220" cy="1238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6957D635" id="Lekerekített téglalap 111" o:spid="_x0000_s1026" style="position:absolute;margin-left:27.6pt;margin-top:2.35pt;width:8.6pt;height:9.75pt;z-index:251769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nsgFQgIAAHEEAAAOAAAAZHJzL2Uyb0RvYy54bWysVM1u2zAMvg/YOwi6r46zNm2DOkWRrsOA&#10;bivW7QEYSba1yJJGKXHaN9phT9EXGyW7XfaDHYb5IJAi+YnkR/rsfNcZtlUYtLMVLw8mnCkrnNS2&#10;qfinj1cvTjgLEawE46yq+J0K/Hzx/NlZ7+dq6lpnpEJGIDbMe1/xNkY/L4ogWtVBOHBeWTLWDjuI&#10;pGJTSISe0DtTTCeTWdE7lB6dUCHQ7eVg5IuMX9dKxPd1HVRkpuKUW8wn5nOVzmJxBvMGwbdajGnA&#10;P2TRgbb06BPUJURgG9S/QXVaoAuujgfCdYWray1UroGqKSe/VHPbgle5FmpO8E9tCv8PVrzb3iDT&#10;krgrS84sdETStVorVOuHb1HFyOLD18aAAc+SCzWs92FOcbf+BlPJwV87sQ7MumULtlEXiK5vFUhK&#10;M/sXPwUkJVAoW/VvnaTXYBNd7t2uxi4BUlfYLlN090SR2kUm6LKcnE6nRKQgUzl9eTI9ShkVMH8M&#10;9hjia+U6loSKo9tY+YHGIL8A2+sQM01yLBXkZ87qzhDpWzCsnM1mxyPi6EzYj5i5Wme0vNLGZAWb&#10;1dIgo9CKX+VvDA77bsayvuKnR5Ts3yEm+fsTRK4jD2vq7CsrsxxBm0GmLI2lRjx2d2Bp5eQddRrd&#10;MPe0pyS0Du8562nmKx6+bAAVZ+aNJbZOy8PDtCRZOTw6To3Gfctq3wJWEFTFI2eDuIzDYm086qal&#10;l8pcrnUXxHCtYyIq5TdkNSo015m/cQfT4uzr2evHn2LxHQAA//8DAFBLAwQUAAYACAAAACEAilsz&#10;h9oAAAAGAQAADwAAAGRycy9kb3ducmV2LnhtbEyOwU6EMBRF9yb+Q/NM3DmtDTjK8JgYE90aGRcu&#10;C+0Akb4ybWHQr7eudHlzb8495X61I1uMD4MjhNuNAGaodXqgDuH98HxzDyxERVqNjgzClwmwry4v&#10;SlVod6Y3s9SxYwlCoVAIfYxTwXloe2NV2LjJUOqOzlsVU/Qd116dE9yOXApxx60aKD30ajJPvWk/&#10;69kitFrMwn8srw9NHuvvZT4RfzkhXl+tjztg0azxbwy/+kkdquTUuJl0YCNCnsu0RMi2wFK9lRmw&#10;BkFmEnhV8v/61Q8AAAD//wMAUEsBAi0AFAAGAAgAAAAhALaDOJL+AAAA4QEAABMAAAAAAAAAAAAA&#10;AAAAAAAAAFtDb250ZW50X1R5cGVzXS54bWxQSwECLQAUAAYACAAAACEAOP0h/9YAAACUAQAACwAA&#10;AAAAAAAAAAAAAAAvAQAAX3JlbHMvLnJlbHNQSwECLQAUAAYACAAAACEAK57IBUICAABxBAAADgAA&#10;AAAAAAAAAAAAAAAuAgAAZHJzL2Uyb0RvYy54bWxQSwECLQAUAAYACAAAACEAilszh9oAAAAGAQAA&#10;DwAAAAAAAAAAAAAAAACcBAAAZHJzL2Rvd25yZXYueG1sUEsFBgAAAAAEAAQA8wAAAKMFAAAAAA==&#10;"/>
            </w:pict>
          </mc:Fallback>
        </mc:AlternateContent>
      </w:r>
      <w:r w:rsidRPr="00B165CB">
        <w:rPr>
          <w:rFonts w:ascii="Garamond" w:eastAsia="Calibri" w:hAnsi="Garamond" w:cs="Times New Roman"/>
          <w:sz w:val="24"/>
          <w:szCs w:val="24"/>
        </w:rPr>
        <w:tab/>
      </w:r>
      <w:proofErr w:type="gramStart"/>
      <w:r w:rsidRPr="00B165CB">
        <w:rPr>
          <w:rFonts w:ascii="Garamond" w:eastAsia="Calibri" w:hAnsi="Garamond" w:cs="Times New Roman"/>
          <w:sz w:val="24"/>
          <w:szCs w:val="24"/>
        </w:rPr>
        <w:t>kávézó</w:t>
      </w:r>
      <w:proofErr w:type="gramEnd"/>
      <w:r w:rsidRPr="00B165CB">
        <w:rPr>
          <w:rFonts w:ascii="Garamond" w:eastAsia="Calibri" w:hAnsi="Garamond" w:cs="Times New Roman"/>
          <w:sz w:val="24"/>
          <w:szCs w:val="24"/>
        </w:rPr>
        <w:t>, alkoholmentes italokra specializálódott vendéglátóhely</w:t>
      </w:r>
    </w:p>
    <w:p w:rsidR="001236E4" w:rsidRPr="00B165CB" w:rsidRDefault="001236E4" w:rsidP="001236E4">
      <w:pPr>
        <w:tabs>
          <w:tab w:val="left" w:pos="1134"/>
        </w:tabs>
        <w:spacing w:after="0" w:line="276" w:lineRule="auto"/>
        <w:ind w:left="360"/>
        <w:contextualSpacing/>
        <w:jc w:val="both"/>
        <w:rPr>
          <w:rFonts w:ascii="Garamond" w:eastAsia="Calibri" w:hAnsi="Garamond" w:cs="Times New Roman"/>
          <w:bCs/>
          <w:iCs/>
          <w:sz w:val="24"/>
          <w:szCs w:val="24"/>
        </w:rPr>
      </w:pPr>
      <w:r w:rsidRPr="00B165CB">
        <w:rPr>
          <w:rFonts w:ascii="Garamond" w:eastAsia="Calibri" w:hAnsi="Garamond" w:cs="Times New Roman"/>
          <w:noProof/>
          <w:sz w:val="24"/>
          <w:szCs w:val="24"/>
          <w:lang w:eastAsia="hu-HU"/>
        </w:rPr>
        <mc:AlternateContent>
          <mc:Choice Requires="wps">
            <w:drawing>
              <wp:anchor distT="0" distB="0" distL="114300" distR="114300" simplePos="0" relativeHeight="251767808" behindDoc="0" locked="0" layoutInCell="1" allowOverlap="1" wp14:anchorId="0919923F" wp14:editId="350C41B2">
                <wp:simplePos x="0" y="0"/>
                <wp:positionH relativeFrom="column">
                  <wp:posOffset>350520</wp:posOffset>
                </wp:positionH>
                <wp:positionV relativeFrom="paragraph">
                  <wp:posOffset>29845</wp:posOffset>
                </wp:positionV>
                <wp:extent cx="109220" cy="123825"/>
                <wp:effectExtent l="12700" t="5080" r="11430" b="13970"/>
                <wp:wrapNone/>
                <wp:docPr id="112" name="Lekerekített téglalap 1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9220" cy="1238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2D831136" id="Lekerekített téglalap 112" o:spid="_x0000_s1026" style="position:absolute;margin-left:27.6pt;margin-top:2.35pt;width:8.6pt;height:9.75pt;z-index:251767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TQXoPwIAAHEEAAAOAAAAZHJzL2Uyb0RvYy54bWysVFFv1DAMfkfiP0R5Z72W7bZV15umjSGk&#10;ARODH+BL0jYsTYKTu974RzzwK/bHcNPeuAHiAdGHyI7tz/Znp4uzbWfYRmHQzlY8P5hxpqxwUtum&#10;4p8+Xr044SxEsBKMs6ri9yrws+XzZ4vel6pwrTNSISMQG8reV7yN0ZdZFkSrOggHzitLxtphB5FU&#10;bDKJ0BN6Z7JiNptnvUPp0QkVAt1ejka+TPh1rUR8X9dBRWYqTrXFdGI6V8OZLRdQNgi+1WIqA/6h&#10;ig60paSPUJcQga1R/wbVaYEuuDoeCNdlrq61UKkH6iaf/dLNbQtepV6InOAfaQr/D1a829wg05Jm&#10;lxecWehoSNfqTqG6e/geVYwsPnxrDBjwbHAhwnofSoq79Tc4tBz8tRN3gVl30YJt1Dmi61sFksrM&#10;B//sScCgBAplq/6tk5QN1tEl7rY1dgMgscK2aUT3jyNS28gEXeaz06KgQQoy5cXLk+IoZYByF+wx&#10;xNfKdWwQKo5ubeUHWoOUATbXIaYxyalVkJ85qztDQ9+AYfl8Pj+eECfnDModZurWGS2vtDFJwWZ1&#10;YZBRaMWv0jcFh303Y1lf8dMjKvbvELP0/Qki9ZGWdWD2lZVJjqDNKFOVxk5UD+yOU1o5eU9Moxv3&#10;nt4pCa3Dr5z1tPMVD1/WgIoz88bStE7zw8PhkSTl8Oh4IBr3Lat9C1hBUBWPnI3iRRwf1tqjblrK&#10;lKd2rTunCdc67lZhrGoqlvaapCcPZ19PXj//FMsfAAAA//8DAFBLAwQUAAYACAAAACEAilszh9oA&#10;AAAGAQAADwAAAGRycy9kb3ducmV2LnhtbEyOwU6EMBRF9yb+Q/NM3DmtDTjK8JgYE90aGRcuC+0A&#10;kb4ybWHQr7eudHlzb8495X61I1uMD4MjhNuNAGaodXqgDuH98HxzDyxERVqNjgzClwmwry4vSlVo&#10;d6Y3s9SxYwlCoVAIfYxTwXloe2NV2LjJUOqOzlsVU/Qd116dE9yOXApxx60aKD30ajJPvWk/69ki&#10;tFrMwn8srw9NHuvvZT4RfzkhXl+tjztg0azxbwy/+kkdquTUuJl0YCNCnsu0RMi2wFK9lRmwBkFm&#10;EnhV8v/61Q8AAAD//wMAUEsBAi0AFAAGAAgAAAAhALaDOJL+AAAA4QEAABMAAAAAAAAAAAAAAAAA&#10;AAAAAFtDb250ZW50X1R5cGVzXS54bWxQSwECLQAUAAYACAAAACEAOP0h/9YAAACUAQAACwAAAAAA&#10;AAAAAAAAAAAvAQAAX3JlbHMvLnJlbHNQSwECLQAUAAYACAAAACEAkk0F6D8CAABxBAAADgAAAAAA&#10;AAAAAAAAAAAuAgAAZHJzL2Uyb0RvYy54bWxQSwECLQAUAAYACAAAACEAilszh9oAAAAGAQAADwAA&#10;AAAAAAAAAAAAAACZBAAAZHJzL2Rvd25yZXYueG1sUEsFBgAAAAAEAAQA8wAAAKAFAAAAAA==&#10;"/>
            </w:pict>
          </mc:Fallback>
        </mc:AlternateContent>
      </w:r>
      <w:r w:rsidRPr="00B165CB">
        <w:rPr>
          <w:rFonts w:ascii="Garamond" w:eastAsia="Calibri" w:hAnsi="Garamond" w:cs="Times New Roman"/>
          <w:sz w:val="24"/>
          <w:szCs w:val="24"/>
        </w:rPr>
        <w:tab/>
      </w:r>
      <w:proofErr w:type="gramStart"/>
      <w:r w:rsidRPr="00B165CB">
        <w:rPr>
          <w:rFonts w:ascii="Garamond" w:eastAsia="Calibri" w:hAnsi="Garamond" w:cs="Times New Roman"/>
          <w:sz w:val="24"/>
          <w:szCs w:val="24"/>
        </w:rPr>
        <w:t>italüzlet</w:t>
      </w:r>
      <w:proofErr w:type="gramEnd"/>
      <w:r w:rsidRPr="00B165CB">
        <w:rPr>
          <w:rFonts w:ascii="Garamond" w:eastAsia="Calibri" w:hAnsi="Garamond" w:cs="Times New Roman"/>
          <w:sz w:val="24"/>
          <w:szCs w:val="24"/>
        </w:rPr>
        <w:t>, bár</w:t>
      </w:r>
    </w:p>
    <w:p w:rsidR="001236E4" w:rsidRPr="00B165CB" w:rsidRDefault="001236E4" w:rsidP="001236E4">
      <w:pPr>
        <w:tabs>
          <w:tab w:val="left" w:pos="1134"/>
        </w:tabs>
        <w:spacing w:after="0" w:line="276" w:lineRule="auto"/>
        <w:ind w:left="360"/>
        <w:contextualSpacing/>
        <w:jc w:val="both"/>
        <w:rPr>
          <w:rFonts w:ascii="Garamond" w:eastAsia="Calibri" w:hAnsi="Garamond" w:cs="Times New Roman"/>
          <w:bCs/>
          <w:iCs/>
          <w:sz w:val="24"/>
          <w:szCs w:val="24"/>
        </w:rPr>
      </w:pPr>
      <w:r w:rsidRPr="00B165CB">
        <w:rPr>
          <w:rFonts w:ascii="Garamond" w:eastAsia="Calibri" w:hAnsi="Garamond" w:cs="Times New Roman"/>
          <w:noProof/>
          <w:sz w:val="24"/>
          <w:szCs w:val="24"/>
          <w:lang w:eastAsia="hu-HU"/>
        </w:rPr>
        <mc:AlternateContent>
          <mc:Choice Requires="wps">
            <w:drawing>
              <wp:anchor distT="0" distB="0" distL="114300" distR="114300" simplePos="0" relativeHeight="251770880" behindDoc="0" locked="0" layoutInCell="1" allowOverlap="1" wp14:anchorId="32411618" wp14:editId="05F954B0">
                <wp:simplePos x="0" y="0"/>
                <wp:positionH relativeFrom="column">
                  <wp:posOffset>350520</wp:posOffset>
                </wp:positionH>
                <wp:positionV relativeFrom="paragraph">
                  <wp:posOffset>28575</wp:posOffset>
                </wp:positionV>
                <wp:extent cx="109220" cy="123825"/>
                <wp:effectExtent l="12700" t="5715" r="11430" b="13335"/>
                <wp:wrapNone/>
                <wp:docPr id="113" name="Lekerekített téglalap 1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9220" cy="1238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49675A00" id="Lekerekített téglalap 113" o:spid="_x0000_s1026" style="position:absolute;margin-left:27.6pt;margin-top:2.25pt;width:8.6pt;height:9.75pt;z-index:251770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AZEFQAIAAHEEAAAOAAAAZHJzL2Uyb0RvYy54bWysVMFu2zAMvQ/YPwi6r47TNm2NOEWRrsOA&#10;bivW7QMYSba1ypJGKXHaP9phX9EfGy07XboNOwzzQSBF8pF8pDw/37aGbRQG7WzJ84MJZ8oKJ7Wt&#10;S/7509WrU85CBCvBOKtKfq8CP1+8fDHvfKGmrnFGKmQEYkPR+ZI3Mfoiy4JoVAvhwHllyVg5bCGS&#10;inUmETpCb002nUxmWedQenRChUC3l4ORLxJ+VSkRP1RVUJGZklNtMZ2YzlV/Zos5FDWCb7QYy4B/&#10;qKIFbSnpE9QlRGBr1L9BtVqgC66KB8K1masqLVTqgbrJJ790c9uAV6kXIif4J5rC/4MV7zc3yLSk&#10;2eWHnFloaUjX6k6hunv8HlWMLD5+qw0Y8Kx3IcI6HwqKu/U32Lcc/LUTd4FZt2zA1uoC0XWNAkll&#10;5r1/9iygVwKFslX3zknKBuvoEnfbCtsekFhh2zSi+6cRqW1kgi7zydl0SoMUZMqnh6fT45QBil2w&#10;xxDfKNeyXig5urWVH2kNUgbYXIeYxiTHVkF+4axqDQ19A4bls9nsZEQcnTModpipW2e0vNLGJAXr&#10;1dIgo9CSX6VvDA77bsayruRnx1Ts3yEm6fsTROojLWvP7GsrkxxBm0GmKo0dqe7ZHaa0cvKemEY3&#10;7D29UxIahw+cdbTzJQ9f14CKM/PW0rTO8qOj/pEk5ej4pCca9y2rfQtYQVAlj5wN4jIOD2vtUdcN&#10;ZcpTu9Zd0IQrHXerMFQ1Fkt7TdKzh7OvJ6+ff4rFDwAAAP//AwBQSwMEFAAGAAgAAAAhAKp0yrfZ&#10;AAAABgEAAA8AAABkcnMvZG93bnJldi54bWxMjk1PhTAQRfcm/odmTNz5Wgn4gQwvxkS3RnThstAR&#10;iHTKawsP/fXWlS5v7s25p9pvdhIr+TA6RrjcKRDEnTMj9whvr48XNyBC1Gz05JgQvijAvj49qXRp&#10;3JFfaG1iLxKEQ6kRhhjnUsrQDWR12LmZOHUfzlsdU/S9NF4fE9xOMlPqSlo9cnoY9EwPA3WfzWIR&#10;OqMW5d/X59u2iM33uhxYPh0Qz8+2+zsQkbb4N4Zf/aQOdXJq3cImiAmhKLK0RMgLEKm+znIQLUKW&#10;K5B1Jf/r1z8AAAD//wMAUEsBAi0AFAAGAAgAAAAhALaDOJL+AAAA4QEAABMAAAAAAAAAAAAAAAAA&#10;AAAAAFtDb250ZW50X1R5cGVzXS54bWxQSwECLQAUAAYACAAAACEAOP0h/9YAAACUAQAACwAAAAAA&#10;AAAAAAAAAAAvAQAAX3JlbHMvLnJlbHNQSwECLQAUAAYACAAAACEAOgGRBUACAABxBAAADgAAAAAA&#10;AAAAAAAAAAAuAgAAZHJzL2Uyb0RvYy54bWxQSwECLQAUAAYACAAAACEAqnTKt9kAAAAGAQAADwAA&#10;AAAAAAAAAAAAAACaBAAAZHJzL2Rvd25yZXYueG1sUEsFBgAAAAAEAAQA8wAAAKAFAAAAAA==&#10;"/>
            </w:pict>
          </mc:Fallback>
        </mc:AlternateContent>
      </w:r>
      <w:r w:rsidRPr="00B165CB">
        <w:rPr>
          <w:rFonts w:ascii="Garamond" w:eastAsia="Calibri" w:hAnsi="Garamond" w:cs="Times New Roman"/>
          <w:sz w:val="24"/>
          <w:szCs w:val="24"/>
        </w:rPr>
        <w:tab/>
      </w:r>
      <w:proofErr w:type="gramStart"/>
      <w:r w:rsidRPr="00B165CB">
        <w:rPr>
          <w:rFonts w:ascii="Garamond" w:eastAsia="Calibri" w:hAnsi="Garamond" w:cs="Times New Roman"/>
          <w:sz w:val="24"/>
          <w:szCs w:val="24"/>
        </w:rPr>
        <w:t>zenés-táncos</w:t>
      </w:r>
      <w:proofErr w:type="gramEnd"/>
      <w:r w:rsidRPr="00B165CB">
        <w:rPr>
          <w:rFonts w:ascii="Garamond" w:eastAsia="Calibri" w:hAnsi="Garamond" w:cs="Times New Roman"/>
          <w:sz w:val="24"/>
          <w:szCs w:val="24"/>
        </w:rPr>
        <w:t xml:space="preserve"> szórakozóhely</w:t>
      </w:r>
    </w:p>
    <w:p w:rsidR="001236E4" w:rsidRPr="00B165CB" w:rsidRDefault="001236E4" w:rsidP="001236E4">
      <w:pPr>
        <w:tabs>
          <w:tab w:val="left" w:pos="1134"/>
        </w:tabs>
        <w:spacing w:after="0" w:line="276" w:lineRule="auto"/>
        <w:ind w:left="360"/>
        <w:contextualSpacing/>
        <w:jc w:val="both"/>
        <w:rPr>
          <w:rFonts w:ascii="Garamond" w:eastAsia="Calibri" w:hAnsi="Garamond" w:cs="Times New Roman"/>
          <w:bCs/>
          <w:iCs/>
          <w:sz w:val="24"/>
          <w:szCs w:val="24"/>
        </w:rPr>
      </w:pPr>
      <w:r w:rsidRPr="00B165CB">
        <w:rPr>
          <w:rFonts w:ascii="Garamond" w:eastAsia="Calibri" w:hAnsi="Garamond" w:cs="Times New Roman"/>
          <w:noProof/>
          <w:sz w:val="24"/>
          <w:szCs w:val="24"/>
          <w:lang w:eastAsia="hu-HU"/>
        </w:rPr>
        <mc:AlternateContent>
          <mc:Choice Requires="wps">
            <w:drawing>
              <wp:anchor distT="0" distB="0" distL="114300" distR="114300" simplePos="0" relativeHeight="251771904" behindDoc="0" locked="0" layoutInCell="1" allowOverlap="1" wp14:anchorId="49329FBB" wp14:editId="3626A0D3">
                <wp:simplePos x="0" y="0"/>
                <wp:positionH relativeFrom="column">
                  <wp:posOffset>350520</wp:posOffset>
                </wp:positionH>
                <wp:positionV relativeFrom="paragraph">
                  <wp:posOffset>46355</wp:posOffset>
                </wp:positionV>
                <wp:extent cx="109220" cy="123825"/>
                <wp:effectExtent l="12700" t="5715" r="11430" b="13335"/>
                <wp:wrapNone/>
                <wp:docPr id="114" name="Lekerekített téglalap 1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9220" cy="1238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6DEEE359" id="Lekerekített téglalap 114" o:spid="_x0000_s1026" style="position:absolute;margin-left:27.6pt;margin-top:3.65pt;width:8.6pt;height:9.75pt;z-index:251771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7O/oPwIAAHEEAAAOAAAAZHJzL2Uyb0RvYy54bWysVFFv0zAQfkfiP1h+Z2lK161R02nqGEIa&#10;MDH4AVfbScwc25zdpuMf8cCv2B/j4mSjA8QDIg/Wne/uu7vvzlme7VvDdgqDdrbk+dGEM2WFk9rW&#10;Jf/08fLFKWchgpVgnFUlv1OBn62eP1t2vlBT1zgjFTICsaHofMmbGH2RZUE0qoVw5LyyZKwcthBJ&#10;xTqTCB2htyabTibzrHMoPTqhQqDbi8HIVwm/qpSI76sqqMhMyam2mE5M56Y/s9USihrBN1qMZcA/&#10;VNGCtpT0EeoCIrAt6t+gWi3QBVfFI+HazFWVFir1QN3kk1+6uWnAq9QLkRP8I03h/8GKd7trZFrS&#10;7PIZZxZaGtKVulWobu+/RxUji/ffagMGPOtdiLDOh4Libvw19i0Hf+XEbWDWrRuwtTpHdF2jQFKZ&#10;ee+fPQnolUChbNO9dZKywTa6xN2+wrYHJFbYPo3o7nFEah+ZoMt8sphOaZCCTPn05en0OGWA4iHY&#10;Y4ivlWtZL5Qc3dbKD7QGKQPsrkJMY5JjqyA/c1a1hoa+A8Py+Xx+MiKOzhkUD5ipW2e0vNTGJAXr&#10;zdogo9CSX6ZvDA6HbsayruSLYyr27xCT9P0JIvWRlrVn9pWVSY6gzSBTlcaOVPfsDlPaOHlHTKMb&#10;9p7eKQmNw6+cdbTzJQ9ftoCKM/PG0rQW+WzWP5KkzI5PeqLx0LI5tIAVBFXyyNkgruPwsLYedd1Q&#10;pjy1a905TbjS8WEVhqrGYmmvSXrycA715PXzT7H6AQAA//8DAFBLAwQUAAYACAAAACEALh6S3NoA&#10;AAAGAQAADwAAAGRycy9kb3ducmV2LnhtbEyOwU7DMBBE70j8g7VI3KhDIG1Js6kQElwRgQNHJ94m&#10;EfE6tZ008PWYEz2OZvTmFfvFDGIm53vLCLerBARxY3XPLcLH+/PNFoQPirUaLBPCN3nYl5cXhcq1&#10;PfEbzVVoRYSwzxVCF8KYS+mbjozyKzsSx+5gnVEhRtdK7dQpws0g0yRZS6N6jg+dGumpo+armgxC&#10;o5MpcZ/z60Odhepnno4sX46I11fL4w5EoCX8j+FPP6pDGZ1qO7H2YkDIsjQuETZ3IGK9Se9B1Ajp&#10;eguyLOS5fvkLAAD//wMAUEsBAi0AFAAGAAgAAAAhALaDOJL+AAAA4QEAABMAAAAAAAAAAAAAAAAA&#10;AAAAAFtDb250ZW50X1R5cGVzXS54bWxQSwECLQAUAAYACAAAACEAOP0h/9YAAACUAQAACwAAAAAA&#10;AAAAAAAAAAAvAQAAX3JlbHMvLnJlbHNQSwECLQAUAAYACAAAACEAoezv6D8CAABxBAAADgAAAAAA&#10;AAAAAAAAAAAuAgAAZHJzL2Uyb0RvYy54bWxQSwECLQAUAAYACAAAACEALh6S3NoAAAAGAQAADwAA&#10;AAAAAAAAAAAAAACZBAAAZHJzL2Rvd25yZXYueG1sUEsFBgAAAAAEAAQA8wAAAKAFAAAAAA==&#10;"/>
            </w:pict>
          </mc:Fallback>
        </mc:AlternateContent>
      </w:r>
      <w:r w:rsidRPr="00B165CB">
        <w:rPr>
          <w:rFonts w:ascii="Garamond" w:eastAsia="Calibri" w:hAnsi="Garamond" w:cs="Times New Roman"/>
          <w:sz w:val="24"/>
          <w:szCs w:val="24"/>
        </w:rPr>
        <w:tab/>
      </w:r>
      <w:proofErr w:type="gramStart"/>
      <w:r w:rsidRPr="00B165CB">
        <w:rPr>
          <w:rFonts w:ascii="Garamond" w:eastAsia="Calibri" w:hAnsi="Garamond" w:cs="Times New Roman"/>
          <w:sz w:val="24"/>
          <w:szCs w:val="24"/>
        </w:rPr>
        <w:t>munkahelyi</w:t>
      </w:r>
      <w:proofErr w:type="gramEnd"/>
      <w:r w:rsidRPr="00B165CB">
        <w:rPr>
          <w:rFonts w:ascii="Garamond" w:eastAsia="Calibri" w:hAnsi="Garamond" w:cs="Times New Roman"/>
          <w:sz w:val="24"/>
          <w:szCs w:val="24"/>
        </w:rPr>
        <w:t>/közétkeztetést végző vendéglátóhely</w:t>
      </w:r>
    </w:p>
    <w:p w:rsidR="001236E4" w:rsidRPr="00B165CB" w:rsidRDefault="001236E4" w:rsidP="001236E4">
      <w:pPr>
        <w:tabs>
          <w:tab w:val="left" w:pos="1134"/>
        </w:tabs>
        <w:spacing w:after="0" w:line="276" w:lineRule="auto"/>
        <w:ind w:left="360"/>
        <w:contextualSpacing/>
        <w:jc w:val="both"/>
        <w:rPr>
          <w:rFonts w:ascii="Garamond" w:eastAsia="Calibri" w:hAnsi="Garamond" w:cs="Times New Roman"/>
          <w:sz w:val="24"/>
          <w:szCs w:val="24"/>
        </w:rPr>
      </w:pPr>
      <w:r w:rsidRPr="00B165CB">
        <w:rPr>
          <w:rFonts w:ascii="Garamond" w:eastAsia="Calibri" w:hAnsi="Garamond" w:cs="Times New Roman"/>
          <w:noProof/>
          <w:sz w:val="24"/>
          <w:szCs w:val="24"/>
          <w:lang w:eastAsia="hu-HU"/>
        </w:rPr>
        <mc:AlternateContent>
          <mc:Choice Requires="wps">
            <w:drawing>
              <wp:anchor distT="0" distB="0" distL="114300" distR="114300" simplePos="0" relativeHeight="251772928" behindDoc="0" locked="0" layoutInCell="1" allowOverlap="1" wp14:anchorId="02F49AF8" wp14:editId="7CE9C72D">
                <wp:simplePos x="0" y="0"/>
                <wp:positionH relativeFrom="column">
                  <wp:posOffset>350520</wp:posOffset>
                </wp:positionH>
                <wp:positionV relativeFrom="paragraph">
                  <wp:posOffset>61595</wp:posOffset>
                </wp:positionV>
                <wp:extent cx="109220" cy="123825"/>
                <wp:effectExtent l="12700" t="12700" r="11430" b="6350"/>
                <wp:wrapNone/>
                <wp:docPr id="115" name="Lekerekített téglalap 1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9220" cy="1238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022CA1B5" id="Lekerekített téglalap 115" o:spid="_x0000_s1026" style="position:absolute;margin-left:27.6pt;margin-top:4.85pt;width:8.6pt;height:9.75pt;z-index:251772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oHsFQAIAAHEEAAAOAAAAZHJzL2Uyb0RvYy54bWysVMFy0zAQvTPDP2h0p45Dk7aeOJ1OShhm&#10;CnQofMBGkm0RWRIrJU75Iw58RX+MtZyUFBgODD5odrXap7dvV55d7lrDtgqDdrbk+cmIM2WFk9rW&#10;Jf/0cfninLMQwUowzqqS36vAL+fPn806X6ixa5yRChmB2FB0vuRNjL7IsiAa1UI4cV5ZClYOW4jk&#10;Yp1JhI7QW5ONR6Np1jmUHp1QIdDu9RDk84RfVUrE91UVVGSm5MQtphXTuurXbD6DokbwjRZ7GvAP&#10;LFrQli59hLqGCGyD+jeoVgt0wVXxRLg2c1WlhUo1UDX56Jdq7hrwKtVC4gT/KFP4f7Di3fYWmZbU&#10;u3zCmYWWmnSj1grV+uF7VDGy+PCtNmDAs/4ICdb5UFDenb/FvuTgb5xYB2bdogFbqytE1zUKJNHM&#10;+/PZk4TeCZTKVt1bJ+k22ESXtNtV2PaApArbpRbdP7ZI7SITtJmPLsZjaqSgUD5+eT5OjDIoDske&#10;Q3ytXMt6o+ToNlZ+oDFIN8D2JsTUJrkvFeRnzqrWUNO3YFg+nU7PEmco9ocJ+4CZqnVGy6U2JjlY&#10;rxYGGaWWfJm+fXI4PmYs60p+MSGyf4cYpe9PEKmONKy9sq+sTHYEbQabWBq7l7pXd+jSysl7Uhrd&#10;MPf0TsloHH7lrKOZL3n4sgFUnJk3lrp1kZ+e9o8kOaeTs15oPI6sjiNgBUGVPHI2mIs4PKyNR103&#10;dFOeyrXuijpc6XgYhYHVnizNNVlPHs6xn079/FPMfwAAAP//AwBQSwMEFAAGAAgAAAAhAAtg4uza&#10;AAAABgEAAA8AAABkcnMvZG93bnJldi54bWxMjsFOhDAURfcm/kPzTNw5rY04wvCYGBPdGhkXLgut&#10;QIa+Mm1h0K+3rnR5c2/OPeV+tSNbjA+DI4TbjQBmqHV6oA7h/fB88wAsREVajY4MwpcJsK8uL0pV&#10;aHemN7PUsWMJQqFQCH2MU8F5aHtjVdi4yVDqPp23KqboO669Oie4HbkU4p5bNVB66NVknnrTHuvZ&#10;IrRazMJ/LK95k8X6e5lPxF9OiNdX6+MOWDRr/BvDr35Shyo5NW4mHdiIkGUyLRHyLbBUb+UdsAZB&#10;5hJ4VfL/+tUPAAAA//8DAFBLAQItABQABgAIAAAAIQC2gziS/gAAAOEBAAATAAAAAAAAAAAAAAAA&#10;AAAAAABbQ29udGVudF9UeXBlc10ueG1sUEsBAi0AFAAGAAgAAAAhADj9If/WAAAAlAEAAAsAAAAA&#10;AAAAAAAAAAAALwEAAF9yZWxzLy5yZWxzUEsBAi0AFAAGAAgAAAAhAAmgewVAAgAAcQQAAA4AAAAA&#10;AAAAAAAAAAAALgIAAGRycy9lMm9Eb2MueG1sUEsBAi0AFAAGAAgAAAAhAAtg4uzaAAAABgEAAA8A&#10;AAAAAAAAAAAAAAAAmgQAAGRycy9kb3ducmV2LnhtbFBLBQYAAAAABAAEAPMAAAChBQAAAAA=&#10;"/>
            </w:pict>
          </mc:Fallback>
        </mc:AlternateContent>
      </w:r>
      <w:r w:rsidRPr="00B165CB">
        <w:rPr>
          <w:rFonts w:ascii="Garamond" w:eastAsia="Calibri" w:hAnsi="Garamond" w:cs="Times New Roman"/>
          <w:sz w:val="24"/>
          <w:szCs w:val="24"/>
        </w:rPr>
        <w:tab/>
      </w:r>
      <w:proofErr w:type="gramStart"/>
      <w:r w:rsidRPr="00B165CB">
        <w:rPr>
          <w:rFonts w:ascii="Garamond" w:eastAsia="Calibri" w:hAnsi="Garamond" w:cs="Times New Roman"/>
          <w:sz w:val="24"/>
          <w:szCs w:val="24"/>
        </w:rPr>
        <w:t>gyorsétterem</w:t>
      </w:r>
      <w:proofErr w:type="gramEnd"/>
    </w:p>
    <w:p w:rsidR="001236E4" w:rsidRPr="00B165CB" w:rsidRDefault="001236E4" w:rsidP="001236E4">
      <w:pPr>
        <w:tabs>
          <w:tab w:val="left" w:pos="1134"/>
        </w:tabs>
        <w:spacing w:after="0" w:line="276" w:lineRule="auto"/>
        <w:ind w:left="360"/>
        <w:contextualSpacing/>
        <w:jc w:val="both"/>
        <w:rPr>
          <w:rFonts w:ascii="Garamond" w:eastAsia="Calibri" w:hAnsi="Garamond" w:cs="Times New Roman"/>
          <w:bCs/>
          <w:iCs/>
          <w:sz w:val="24"/>
          <w:szCs w:val="24"/>
        </w:rPr>
      </w:pPr>
      <w:r w:rsidRPr="00B165CB">
        <w:rPr>
          <w:rFonts w:ascii="Garamond" w:eastAsia="Calibri" w:hAnsi="Garamond" w:cs="Times New Roman"/>
          <w:noProof/>
          <w:sz w:val="24"/>
          <w:szCs w:val="24"/>
          <w:lang w:eastAsia="hu-HU"/>
        </w:rPr>
        <mc:AlternateContent>
          <mc:Choice Requires="wps">
            <w:drawing>
              <wp:anchor distT="0" distB="0" distL="114300" distR="114300" simplePos="0" relativeHeight="251774976" behindDoc="0" locked="0" layoutInCell="1" allowOverlap="1" wp14:anchorId="2F8AF433" wp14:editId="00C713D6">
                <wp:simplePos x="0" y="0"/>
                <wp:positionH relativeFrom="column">
                  <wp:posOffset>350520</wp:posOffset>
                </wp:positionH>
                <wp:positionV relativeFrom="paragraph">
                  <wp:posOffset>46355</wp:posOffset>
                </wp:positionV>
                <wp:extent cx="109220" cy="123825"/>
                <wp:effectExtent l="12700" t="8890" r="11430" b="10160"/>
                <wp:wrapNone/>
                <wp:docPr id="116" name="Lekerekített téglalap 1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9220" cy="1238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2808AE5D" id="Lekerekített téglalap 116" o:spid="_x0000_s1026" style="position:absolute;margin-left:27.6pt;margin-top:3.65pt;width:8.6pt;height:9.75pt;z-index:251774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c7boPwIAAHEEAAAOAAAAZHJzL2Uyb0RvYy54bWysVFFv0zAQfkfiP1h+Z2nK2m3R0mnaKEIq&#10;MDH4AVfbScwc25zdpuUf8cCv2B/j4mSjA8QDIg/Wne/uu7vvzjm/2LWGbRUG7WzJ86MJZ8oKJ7Wt&#10;S/7p4/LFKWchgpVgnFUl36vALxbPn513vlBT1zgjFTICsaHofMmbGH2RZUE0qoVw5LyyZKwcthBJ&#10;xTqTCB2htyabTibzrHMoPTqhQqDb68HIFwm/qpSI76sqqMhMyam2mE5M57o/s8U5FDWCb7QYy4B/&#10;qKIFbSnpI9Q1RGAb1L9BtVqgC66KR8K1masqLVTqgbrJJ790c9uAV6kXIif4R5rC/4MV77Y3yLSk&#10;2eVzziy0NKSVulOo7u6/RxUji/ffagMGPOtdiLDOh4Libv0N9i0Hv3LiLjDrrhqwtbpEdF2jQFKZ&#10;ee+fPQnolUChbN29dZKywSa6xN2uwrYHJFbYLo1o/zgitYtM0GU+OZtOaZCCTPn05el0ljJA8RDs&#10;McTXyrWsF0qObmPlB1qDlAG2qxDTmOTYKsjPnFWtoaFvwbB8Pp+fjIijcwbFA2bq1hktl9qYpGC9&#10;vjLIKLTky/SNweHQzVjWlfxsRsX+HWKSvj9BpD7SsvbMvrIyyRG0GWSq0tiR6p7dYUprJ/fENLph&#10;7+mdktA4/MpZRztf8vBlA6g4M28sTessPz7uH0lSjmcnPdF4aFkfWsAKgip55GwQr+LwsDYedd1Q&#10;pjy1a90lTbjS8WEVhqrGYmmvSXrycA715PXzT7H4AQAA//8DAFBLAwQUAAYACAAAACEALh6S3NoA&#10;AAAGAQAADwAAAGRycy9kb3ducmV2LnhtbEyOwU7DMBBE70j8g7VI3KhDIG1Js6kQElwRgQNHJ94m&#10;EfE6tZ008PWYEz2OZvTmFfvFDGIm53vLCLerBARxY3XPLcLH+/PNFoQPirUaLBPCN3nYl5cXhcq1&#10;PfEbzVVoRYSwzxVCF8KYS+mbjozyKzsSx+5gnVEhRtdK7dQpws0g0yRZS6N6jg+dGumpo+armgxC&#10;o5MpcZ/z60Odhepnno4sX46I11fL4w5EoCX8j+FPP6pDGZ1qO7H2YkDIsjQuETZ3IGK9Se9B1Ajp&#10;eguyLOS5fvkLAAD//wMAUEsBAi0AFAAGAAgAAAAhALaDOJL+AAAA4QEAABMAAAAAAAAAAAAAAAAA&#10;AAAAAFtDb250ZW50X1R5cGVzXS54bWxQSwECLQAUAAYACAAAACEAOP0h/9YAAACUAQAACwAAAAAA&#10;AAAAAAAAAAAvAQAAX3JlbHMvLnJlbHNQSwECLQAUAAYACAAAACEAsHO26D8CAABxBAAADgAAAAAA&#10;AAAAAAAAAAAuAgAAZHJzL2Uyb0RvYy54bWxQSwECLQAUAAYACAAAACEALh6S3NoAAAAGAQAADwAA&#10;AAAAAAAAAAAAAACZBAAAZHJzL2Rvd25yZXYueG1sUEsFBgAAAAAEAAQA8wAAAKAFAAAAAA==&#10;"/>
            </w:pict>
          </mc:Fallback>
        </mc:AlternateContent>
      </w:r>
      <w:r w:rsidRPr="00B165CB">
        <w:rPr>
          <w:rFonts w:ascii="Garamond" w:eastAsia="Calibri" w:hAnsi="Garamond" w:cs="Times New Roman"/>
          <w:sz w:val="24"/>
          <w:szCs w:val="24"/>
        </w:rPr>
        <w:tab/>
      </w:r>
      <w:proofErr w:type="gramStart"/>
      <w:r w:rsidRPr="00B165CB">
        <w:rPr>
          <w:rFonts w:ascii="Garamond" w:eastAsia="Calibri" w:hAnsi="Garamond" w:cs="Times New Roman"/>
          <w:sz w:val="24"/>
          <w:szCs w:val="24"/>
        </w:rPr>
        <w:t>rendezvényi</w:t>
      </w:r>
      <w:proofErr w:type="gramEnd"/>
      <w:r w:rsidRPr="00B165CB">
        <w:rPr>
          <w:rFonts w:ascii="Garamond" w:eastAsia="Calibri" w:hAnsi="Garamond" w:cs="Times New Roman"/>
          <w:sz w:val="24"/>
          <w:szCs w:val="24"/>
        </w:rPr>
        <w:t xml:space="preserve"> étkeztetés</w:t>
      </w:r>
    </w:p>
    <w:p w:rsidR="001236E4" w:rsidRPr="00B165CB" w:rsidRDefault="001236E4" w:rsidP="001236E4">
      <w:pPr>
        <w:tabs>
          <w:tab w:val="left" w:pos="1134"/>
        </w:tabs>
        <w:spacing w:after="0" w:line="276" w:lineRule="auto"/>
        <w:ind w:left="360"/>
        <w:contextualSpacing/>
        <w:jc w:val="both"/>
        <w:rPr>
          <w:rFonts w:ascii="Garamond" w:eastAsia="Calibri" w:hAnsi="Garamond" w:cs="Times New Roman"/>
          <w:sz w:val="24"/>
          <w:szCs w:val="24"/>
        </w:rPr>
      </w:pPr>
      <w:r w:rsidRPr="00B165CB">
        <w:rPr>
          <w:rFonts w:ascii="Garamond" w:eastAsia="Calibri" w:hAnsi="Garamond" w:cs="Times New Roman"/>
          <w:noProof/>
          <w:sz w:val="24"/>
          <w:szCs w:val="24"/>
          <w:lang w:eastAsia="hu-HU"/>
        </w:rPr>
        <mc:AlternateContent>
          <mc:Choice Requires="wps">
            <w:drawing>
              <wp:anchor distT="0" distB="0" distL="114300" distR="114300" simplePos="0" relativeHeight="251776000" behindDoc="0" locked="0" layoutInCell="1" allowOverlap="1" wp14:anchorId="70509AE8" wp14:editId="5F53AFE4">
                <wp:simplePos x="0" y="0"/>
                <wp:positionH relativeFrom="column">
                  <wp:posOffset>350520</wp:posOffset>
                </wp:positionH>
                <wp:positionV relativeFrom="paragraph">
                  <wp:posOffset>48895</wp:posOffset>
                </wp:positionV>
                <wp:extent cx="109220" cy="123825"/>
                <wp:effectExtent l="12700" t="12700" r="11430" b="6350"/>
                <wp:wrapNone/>
                <wp:docPr id="117" name="Lekerekített téglalap 1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9220" cy="1238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32875BF9" id="Lekerekített téglalap 117" o:spid="_x0000_s1026" style="position:absolute;margin-left:27.6pt;margin-top:3.85pt;width:8.6pt;height:9.75pt;z-index:251776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PyIFQAIAAHEEAAAOAAAAZHJzL2Uyb0RvYy54bWysVFFv0zAQfkfiP1h+Z2nK2m1R02nqKEIa&#10;MDH4AVfbSUwd25zdpuMf8cCv2B/j4rSjA8QDIg/Wne/uu7vvzpld7lrDtgqDdrbk+cmIM2WFk9rW&#10;Jf/0cfninLMQwUowzqqS36vAL+fPn806X6ixa5yRChmB2FB0vuRNjL7IsiAa1UI4cV5ZMlYOW4ik&#10;Yp1JhI7QW5ONR6Np1jmUHp1QIdDt9WDk84RfVUrE91UVVGSm5FRbTCemc9Wf2XwGRY3gGy32ZcA/&#10;VNGCtpT0EeoaIrAN6t+gWi3QBVfFE+HazFWVFir1QN3ko1+6uWvAq9QLkRP8I03h/8GKd9tbZFrS&#10;7PIzziy0NKQbtVao1g/fo4qRxYdvtQEDnvUuRFjnQ0Fxd/4W+5aDv3FiHZh1iwZsra4QXdcokFRm&#10;3vtnTwJ6JVAoW3VvnaRssIkucbersO0BiRW2SyO6fxyR2kUm6DIfXYzHNEhBpnz88nw8SRmgOAR7&#10;DPG1ci3rhZKj21j5gdYgZYDtTYhpTHLfKsjPnFWtoaFvwbB8Op2mHjMo9s4kHTBTt85oudTGJAXr&#10;1cIgo9CSL9O3LyccuxnLupJfTKjYv0OM0vcniNRHWtae2VdWJjmCNoNMVRq7p7pnd5jSysl7Yhrd&#10;sPf0TkloHH7lrKOdL3n4sgFUnJk3lqZ1kZ+e9o8kKaeTs55oPLasji1gBUGVPHI2iIs4PKyNR103&#10;lClP7Vp3RROudDyswlDVvljaa5KePJxjPXn9/FPMfwAAAP//AwBQSwMEFAAGAAgAAAAhAL5tekzY&#10;AAAABgEAAA8AAABkcnMvZG93bnJldi54bWxMjsFOhTAQRfcm/kMzJu58rUREkeHFmOjWiC5cFjoC&#10;kU55beGhX29d6fLm3px7qv1mJ7GSD6NjhMudAkHcOTNyj/D2+nhxAyJEzUZPjgnhiwLs69OTSpfG&#10;HfmF1ib2IkE4lBphiHEupQzdQFaHnZuJU/fhvNUxRd9L4/Uxwe0kM6WupdUjp4dBz/QwUPfZLBah&#10;M2pR/n19vm3z2Hyvy4Hl0wHx/Gy7vwMRaYt/Y/jVT+pQJ6fWLWyCmBDyPEtLhKIAkeoiuwLRImRF&#10;BrKu5H/9+gcAAP//AwBQSwECLQAUAAYACAAAACEAtoM4kv4AAADhAQAAEwAAAAAAAAAAAAAAAAAA&#10;AAAAW0NvbnRlbnRfVHlwZXNdLnhtbFBLAQItABQABgAIAAAAIQA4/SH/1gAAAJQBAAALAAAAAAAA&#10;AAAAAAAAAC8BAABfcmVscy8ucmVsc1BLAQItABQABgAIAAAAIQAYPyIFQAIAAHEEAAAOAAAAAAAA&#10;AAAAAAAAAC4CAABkcnMvZTJvRG9jLnhtbFBLAQItABQABgAIAAAAIQC+bXpM2AAAAAYBAAAPAAAA&#10;AAAAAAAAAAAAAJoEAABkcnMvZG93bnJldi54bWxQSwUGAAAAAAQABADzAAAAnwUAAAAA&#10;"/>
            </w:pict>
          </mc:Fallback>
        </mc:AlternateContent>
      </w:r>
      <w:r w:rsidRPr="00B165CB">
        <w:rPr>
          <w:rFonts w:ascii="Garamond" w:eastAsia="Calibri" w:hAnsi="Garamond" w:cs="Times New Roman"/>
          <w:sz w:val="24"/>
          <w:szCs w:val="24"/>
        </w:rPr>
        <w:tab/>
      </w:r>
      <w:proofErr w:type="gramStart"/>
      <w:r w:rsidRPr="00B165CB">
        <w:rPr>
          <w:rFonts w:ascii="Garamond" w:eastAsia="Calibri" w:hAnsi="Garamond" w:cs="Times New Roman"/>
          <w:sz w:val="24"/>
          <w:szCs w:val="24"/>
        </w:rPr>
        <w:t>alkalmi</w:t>
      </w:r>
      <w:proofErr w:type="gramEnd"/>
      <w:r w:rsidRPr="00B165CB">
        <w:rPr>
          <w:rFonts w:ascii="Garamond" w:eastAsia="Calibri" w:hAnsi="Garamond" w:cs="Times New Roman"/>
          <w:sz w:val="24"/>
          <w:szCs w:val="24"/>
        </w:rPr>
        <w:t xml:space="preserve"> vendéglátóhely</w:t>
      </w:r>
    </w:p>
    <w:p w:rsidR="001236E4" w:rsidRPr="00B165CB" w:rsidRDefault="001236E4" w:rsidP="001236E4">
      <w:pPr>
        <w:tabs>
          <w:tab w:val="left" w:pos="1134"/>
        </w:tabs>
        <w:spacing w:after="200" w:line="276" w:lineRule="auto"/>
        <w:ind w:left="360"/>
        <w:contextualSpacing/>
        <w:jc w:val="both"/>
        <w:rPr>
          <w:rFonts w:ascii="Garamond" w:eastAsia="Calibri" w:hAnsi="Garamond" w:cs="Times New Roman"/>
          <w:sz w:val="24"/>
          <w:szCs w:val="24"/>
        </w:rPr>
      </w:pPr>
      <w:r w:rsidRPr="00B165CB">
        <w:rPr>
          <w:rFonts w:ascii="Garamond" w:eastAsia="Calibri" w:hAnsi="Garamond" w:cs="Times New Roman"/>
          <w:noProof/>
          <w:sz w:val="24"/>
          <w:szCs w:val="24"/>
          <w:lang w:eastAsia="hu-HU"/>
        </w:rPr>
        <mc:AlternateContent>
          <mc:Choice Requires="wps">
            <w:drawing>
              <wp:anchor distT="0" distB="0" distL="114300" distR="114300" simplePos="0" relativeHeight="251777024" behindDoc="0" locked="0" layoutInCell="1" allowOverlap="1" wp14:anchorId="288F9BB7" wp14:editId="285585D0">
                <wp:simplePos x="0" y="0"/>
                <wp:positionH relativeFrom="column">
                  <wp:posOffset>350520</wp:posOffset>
                </wp:positionH>
                <wp:positionV relativeFrom="paragraph">
                  <wp:posOffset>38100</wp:posOffset>
                </wp:positionV>
                <wp:extent cx="109220" cy="123825"/>
                <wp:effectExtent l="12700" t="12700" r="11430" b="6350"/>
                <wp:wrapNone/>
                <wp:docPr id="118" name="Lekerekített téglalap 1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9220" cy="1238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1F401B83" id="Lekerekített téglalap 118" o:spid="_x0000_s1026" style="position:absolute;margin-left:27.6pt;margin-top:3pt;width:8.6pt;height:9.75pt;z-index:251777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rjrpPwIAAHEEAAAOAAAAZHJzL2Uyb0RvYy54bWysVM1u1DAQviPxDpbvNJulu22jZquqZRHS&#10;AhWFB5i1ncTUsc3Yu9nljTjwFH0xJk5atoA4IHKwZjwz3/x845xf7FrDtgqDdrbk+dGEM2WFk9rW&#10;Jf/0cfnilLMQwUowzqqS71XgF4vnz847X6ipa5yRChmB2FB0vuRNjL7IsiAa1UI4cl5ZMlYOW4ik&#10;Yp1JhI7QW5NNJ5N51jmUHp1QIdDt9WDki4RfVUrE91UVVGSm5FRbTCemc92f2eIcihrBN1qMZcA/&#10;VNGCtpT0EeoaIrAN6t+gWi3QBVfFI+HazFWVFir1QN3kk1+6uW3Aq9QLDSf4xzGF/wcr3m1vkGlJ&#10;3OVElYWWSFqpO4Xq7v57VDGyeP+tNmDAs96FBtb5UFDcrb/BvuXgV07cBWbdVQO2VpeIrmsUSCoz&#10;7/2zJwG9EiiUrbu3TlI22ESXZrersO0BaSpslyjaP1KkdpEJuswnZ9MpESnIlE9fnk5nKQMUD8Ee&#10;Q3ytXMt6oeToNlZ+oDVIGWC7CjHRJMdWQX7mrGoNkb4Fw/L5fH4yIo7OGRQPmKlbZ7RcamOSgvX6&#10;yiCj0JIv0zcGh0M3Y1lX8rMZFft3iEn6/gSR+kjL2k/2lZVJjqDNIFOVxo6j7qc7sLR2ck+TRjfs&#10;Pb1TEhqHXznraOdLHr5sABVn5o0lts7y4+P+kSTleHbSDxoPLetDC1hBUCWPnA3iVRwe1sajrhvK&#10;lKd2rbskhisdH1ZhqGoslvaapCcP51BPXj//FIsfAAAA//8DAFBLAwQUAAYACAAAACEAVymzWtoA&#10;AAAGAQAADwAAAGRycy9kb3ducmV2LnhtbEyPQU+EMBSE7yb+h+aZeHOLxK7K8tgYE70a0YPHQt8C&#10;kb6ybWHRX2896XEyk5lvyv1qR7GQD4NjhOtNBoK4dWbgDuH97enqDkSImo0eHRPCFwXYV+dnpS6M&#10;O/ErLXXsRCrhUGiEPsapkDK0PVkdNm4iTt7Beatjkr6TxutTKrejzLNsK60eOC30eqLHntrPerYI&#10;rcnmzH8sL/eNivX3Mh9ZPh8RLy/Whx2ISGv8C8MvfkKHKjE1bmYTxIigVJ6SCNv0KNm3+Q2IBiFX&#10;CmRVyv/41Q8AAAD//wMAUEsBAi0AFAAGAAgAAAAhALaDOJL+AAAA4QEAABMAAAAAAAAAAAAAAAAA&#10;AAAAAFtDb250ZW50X1R5cGVzXS54bWxQSwECLQAUAAYACAAAACEAOP0h/9YAAACUAQAACwAAAAAA&#10;AAAAAAAAAAAvAQAAX3JlbHMvLnJlbHNQSwECLQAUAAYACAAAACEAx6466T8CAABxBAAADgAAAAAA&#10;AAAAAAAAAAAuAgAAZHJzL2Uyb0RvYy54bWxQSwECLQAUAAYACAAAACEAVymzWtoAAAAGAQAADwAA&#10;AAAAAAAAAAAAAACZBAAAZHJzL2Rvd25yZXYueG1sUEsFBgAAAAAEAAQA8wAAAKAFAAAAAA==&#10;"/>
            </w:pict>
          </mc:Fallback>
        </mc:AlternateContent>
      </w:r>
      <w:r w:rsidRPr="00B165CB">
        <w:rPr>
          <w:rFonts w:ascii="Garamond" w:eastAsia="Calibri" w:hAnsi="Garamond" w:cs="Times New Roman"/>
          <w:sz w:val="24"/>
          <w:szCs w:val="24"/>
        </w:rPr>
        <w:t xml:space="preserve">             </w:t>
      </w:r>
      <w:proofErr w:type="gramStart"/>
      <w:r w:rsidRPr="00B165CB">
        <w:rPr>
          <w:rFonts w:ascii="Garamond" w:eastAsia="Calibri" w:hAnsi="Garamond" w:cs="Times New Roman"/>
          <w:sz w:val="24"/>
          <w:szCs w:val="24"/>
        </w:rPr>
        <w:t>mozgó</w:t>
      </w:r>
      <w:proofErr w:type="gramEnd"/>
      <w:r w:rsidRPr="00B165CB">
        <w:rPr>
          <w:rFonts w:ascii="Garamond" w:eastAsia="Calibri" w:hAnsi="Garamond" w:cs="Times New Roman"/>
          <w:sz w:val="24"/>
          <w:szCs w:val="24"/>
        </w:rPr>
        <w:t xml:space="preserve"> vendéglátóhely</w:t>
      </w:r>
    </w:p>
    <w:p w:rsidR="001236E4" w:rsidRPr="00B165CB" w:rsidRDefault="001236E4" w:rsidP="001236E4">
      <w:pPr>
        <w:tabs>
          <w:tab w:val="left" w:pos="1134"/>
        </w:tabs>
        <w:spacing w:after="120" w:line="276" w:lineRule="auto"/>
        <w:ind w:left="357"/>
        <w:jc w:val="both"/>
        <w:rPr>
          <w:rFonts w:ascii="Garamond" w:eastAsia="Calibri" w:hAnsi="Garamond" w:cs="Times New Roman"/>
          <w:b/>
          <w:sz w:val="24"/>
        </w:rPr>
      </w:pPr>
      <w:r w:rsidRPr="00B165CB">
        <w:rPr>
          <w:rFonts w:ascii="Garamond" w:eastAsia="Calibri" w:hAnsi="Garamond" w:cs="Times New Roman"/>
          <w:b/>
          <w:sz w:val="24"/>
        </w:rPr>
        <w:t>(a megfelelőt jelölje X-szel)</w:t>
      </w:r>
    </w:p>
    <w:p w:rsidR="001236E4" w:rsidRPr="001236E4" w:rsidRDefault="001236E4" w:rsidP="001236E4">
      <w:pPr>
        <w:tabs>
          <w:tab w:val="left" w:leader="dot" w:pos="9072"/>
        </w:tabs>
        <w:spacing w:after="0" w:line="276" w:lineRule="auto"/>
        <w:jc w:val="both"/>
        <w:rPr>
          <w:rFonts w:ascii="Garamond" w:eastAsia="Calibri" w:hAnsi="Garamond" w:cs="Times New Roman"/>
          <w:b/>
          <w:sz w:val="24"/>
        </w:rPr>
      </w:pPr>
    </w:p>
    <w:p w:rsidR="001236E4" w:rsidRPr="001236E4" w:rsidRDefault="001236E4" w:rsidP="001236E4">
      <w:pPr>
        <w:numPr>
          <w:ilvl w:val="1"/>
          <w:numId w:val="1"/>
        </w:numPr>
        <w:spacing w:after="200" w:line="276" w:lineRule="auto"/>
        <w:contextualSpacing/>
        <w:jc w:val="both"/>
        <w:rPr>
          <w:rFonts w:ascii="Garamond" w:eastAsia="Calibri" w:hAnsi="Garamond" w:cs="Times New Roman"/>
          <w:b/>
          <w:iCs/>
          <w:sz w:val="24"/>
          <w:szCs w:val="24"/>
        </w:rPr>
      </w:pPr>
      <w:r w:rsidRPr="001236E4">
        <w:rPr>
          <w:rFonts w:ascii="Garamond" w:eastAsia="Calibri" w:hAnsi="Garamond" w:cs="Times New Roman"/>
          <w:b/>
          <w:iCs/>
          <w:sz w:val="24"/>
          <w:szCs w:val="24"/>
        </w:rPr>
        <w:t>Amennyiben a kereskedelmi tevékenység üzletben történik, akkor</w:t>
      </w:r>
    </w:p>
    <w:p w:rsidR="001236E4" w:rsidRPr="001236E4" w:rsidRDefault="001236E4" w:rsidP="001236E4">
      <w:pPr>
        <w:numPr>
          <w:ilvl w:val="0"/>
          <w:numId w:val="2"/>
        </w:numPr>
        <w:spacing w:after="0" w:line="276" w:lineRule="auto"/>
        <w:ind w:left="1077" w:hanging="357"/>
        <w:contextualSpacing/>
        <w:jc w:val="both"/>
        <w:rPr>
          <w:rFonts w:ascii="Garamond" w:eastAsia="Calibri" w:hAnsi="Garamond" w:cs="Times New Roman"/>
          <w:bCs/>
          <w:iCs/>
          <w:sz w:val="24"/>
          <w:szCs w:val="24"/>
        </w:rPr>
      </w:pPr>
      <w:r w:rsidRPr="001236E4">
        <w:rPr>
          <w:rFonts w:ascii="Garamond" w:eastAsia="Calibri" w:hAnsi="Garamond" w:cs="Times New Roman"/>
          <w:bCs/>
          <w:iCs/>
          <w:sz w:val="24"/>
          <w:szCs w:val="24"/>
        </w:rPr>
        <w:t>az üzlet napi/heti nyitvatartási ideje:</w:t>
      </w:r>
    </w:p>
    <w:tbl>
      <w:tblPr>
        <w:tblW w:w="0" w:type="auto"/>
        <w:tblInd w:w="9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49"/>
        <w:gridCol w:w="1560"/>
        <w:gridCol w:w="1701"/>
      </w:tblGrid>
      <w:tr w:rsidR="001236E4" w:rsidRPr="001236E4" w:rsidTr="00EC7894">
        <w:tc>
          <w:tcPr>
            <w:tcW w:w="1449" w:type="dxa"/>
          </w:tcPr>
          <w:p w:rsidR="001236E4" w:rsidRPr="001236E4" w:rsidRDefault="001236E4" w:rsidP="001236E4">
            <w:pPr>
              <w:spacing w:after="0" w:line="240" w:lineRule="auto"/>
              <w:contextualSpacing/>
              <w:jc w:val="both"/>
              <w:rPr>
                <w:rFonts w:ascii="Garamond" w:eastAsia="Calibri" w:hAnsi="Garamond" w:cs="Times New Roman"/>
                <w:bCs/>
                <w:iCs/>
                <w:sz w:val="24"/>
                <w:szCs w:val="24"/>
              </w:rPr>
            </w:pPr>
            <w:r w:rsidRPr="001236E4">
              <w:rPr>
                <w:rFonts w:ascii="Garamond" w:eastAsia="Calibri" w:hAnsi="Garamond" w:cs="Times New Roman"/>
                <w:bCs/>
                <w:iCs/>
                <w:sz w:val="24"/>
                <w:szCs w:val="24"/>
              </w:rPr>
              <w:t>hétfő:</w:t>
            </w:r>
          </w:p>
        </w:tc>
        <w:tc>
          <w:tcPr>
            <w:tcW w:w="1560" w:type="dxa"/>
          </w:tcPr>
          <w:p w:rsidR="001236E4" w:rsidRPr="001236E4" w:rsidRDefault="001236E4" w:rsidP="001236E4">
            <w:pPr>
              <w:spacing w:after="0" w:line="240" w:lineRule="auto"/>
              <w:contextualSpacing/>
              <w:jc w:val="right"/>
              <w:rPr>
                <w:rFonts w:ascii="Garamond" w:eastAsia="Calibri" w:hAnsi="Garamond" w:cs="Times New Roman"/>
                <w:bCs/>
                <w:iCs/>
                <w:sz w:val="24"/>
                <w:szCs w:val="24"/>
              </w:rPr>
            </w:pPr>
            <w:r w:rsidRPr="001236E4">
              <w:rPr>
                <w:rFonts w:ascii="Garamond" w:eastAsia="Calibri" w:hAnsi="Garamond" w:cs="Times New Roman"/>
                <w:bCs/>
                <w:iCs/>
                <w:sz w:val="24"/>
                <w:szCs w:val="24"/>
              </w:rPr>
              <w:t>-</w:t>
            </w:r>
            <w:proofErr w:type="spellStart"/>
            <w:r w:rsidRPr="001236E4">
              <w:rPr>
                <w:rFonts w:ascii="Garamond" w:eastAsia="Calibri" w:hAnsi="Garamond" w:cs="Times New Roman"/>
                <w:bCs/>
                <w:iCs/>
                <w:sz w:val="24"/>
                <w:szCs w:val="24"/>
              </w:rPr>
              <w:t>tól</w:t>
            </w:r>
            <w:proofErr w:type="spellEnd"/>
          </w:p>
        </w:tc>
        <w:tc>
          <w:tcPr>
            <w:tcW w:w="1701" w:type="dxa"/>
          </w:tcPr>
          <w:p w:rsidR="001236E4" w:rsidRPr="001236E4" w:rsidRDefault="001236E4" w:rsidP="001236E4">
            <w:pPr>
              <w:spacing w:after="0" w:line="240" w:lineRule="auto"/>
              <w:contextualSpacing/>
              <w:jc w:val="right"/>
              <w:rPr>
                <w:rFonts w:ascii="Garamond" w:eastAsia="Calibri" w:hAnsi="Garamond" w:cs="Times New Roman"/>
                <w:bCs/>
                <w:iCs/>
                <w:sz w:val="24"/>
                <w:szCs w:val="24"/>
              </w:rPr>
            </w:pPr>
            <w:r w:rsidRPr="001236E4">
              <w:rPr>
                <w:rFonts w:ascii="Garamond" w:eastAsia="Calibri" w:hAnsi="Garamond" w:cs="Times New Roman"/>
                <w:bCs/>
                <w:iCs/>
                <w:sz w:val="24"/>
                <w:szCs w:val="24"/>
              </w:rPr>
              <w:t>-</w:t>
            </w:r>
            <w:proofErr w:type="spellStart"/>
            <w:r w:rsidRPr="001236E4">
              <w:rPr>
                <w:rFonts w:ascii="Garamond" w:eastAsia="Calibri" w:hAnsi="Garamond" w:cs="Times New Roman"/>
                <w:bCs/>
                <w:iCs/>
                <w:sz w:val="24"/>
                <w:szCs w:val="24"/>
              </w:rPr>
              <w:t>ig</w:t>
            </w:r>
            <w:proofErr w:type="spellEnd"/>
          </w:p>
        </w:tc>
      </w:tr>
      <w:tr w:rsidR="001236E4" w:rsidRPr="001236E4" w:rsidTr="00EC7894">
        <w:tc>
          <w:tcPr>
            <w:tcW w:w="1449" w:type="dxa"/>
          </w:tcPr>
          <w:p w:rsidR="001236E4" w:rsidRPr="001236E4" w:rsidRDefault="001236E4" w:rsidP="001236E4">
            <w:pPr>
              <w:spacing w:after="0" w:line="240" w:lineRule="auto"/>
              <w:contextualSpacing/>
              <w:jc w:val="both"/>
              <w:rPr>
                <w:rFonts w:ascii="Garamond" w:eastAsia="Calibri" w:hAnsi="Garamond" w:cs="Times New Roman"/>
                <w:bCs/>
                <w:iCs/>
                <w:sz w:val="24"/>
                <w:szCs w:val="24"/>
              </w:rPr>
            </w:pPr>
            <w:r w:rsidRPr="001236E4">
              <w:rPr>
                <w:rFonts w:ascii="Garamond" w:eastAsia="Calibri" w:hAnsi="Garamond" w:cs="Times New Roman"/>
                <w:bCs/>
                <w:iCs/>
                <w:sz w:val="24"/>
                <w:szCs w:val="24"/>
              </w:rPr>
              <w:t>kedd:</w:t>
            </w:r>
          </w:p>
        </w:tc>
        <w:tc>
          <w:tcPr>
            <w:tcW w:w="1560" w:type="dxa"/>
          </w:tcPr>
          <w:p w:rsidR="001236E4" w:rsidRPr="001236E4" w:rsidRDefault="001236E4" w:rsidP="001236E4">
            <w:pPr>
              <w:spacing w:after="0" w:line="240" w:lineRule="auto"/>
              <w:contextualSpacing/>
              <w:jc w:val="right"/>
              <w:rPr>
                <w:rFonts w:ascii="Garamond" w:eastAsia="Calibri" w:hAnsi="Garamond" w:cs="Times New Roman"/>
                <w:bCs/>
                <w:iCs/>
                <w:sz w:val="24"/>
                <w:szCs w:val="24"/>
              </w:rPr>
            </w:pPr>
            <w:r w:rsidRPr="001236E4">
              <w:rPr>
                <w:rFonts w:ascii="Garamond" w:eastAsia="Calibri" w:hAnsi="Garamond" w:cs="Times New Roman"/>
                <w:bCs/>
                <w:iCs/>
                <w:sz w:val="24"/>
                <w:szCs w:val="24"/>
              </w:rPr>
              <w:t>-</w:t>
            </w:r>
            <w:proofErr w:type="spellStart"/>
            <w:r w:rsidRPr="001236E4">
              <w:rPr>
                <w:rFonts w:ascii="Garamond" w:eastAsia="Calibri" w:hAnsi="Garamond" w:cs="Times New Roman"/>
                <w:bCs/>
                <w:iCs/>
                <w:sz w:val="24"/>
                <w:szCs w:val="24"/>
              </w:rPr>
              <w:t>tól</w:t>
            </w:r>
            <w:proofErr w:type="spellEnd"/>
          </w:p>
        </w:tc>
        <w:tc>
          <w:tcPr>
            <w:tcW w:w="1701" w:type="dxa"/>
          </w:tcPr>
          <w:p w:rsidR="001236E4" w:rsidRPr="001236E4" w:rsidRDefault="001236E4" w:rsidP="001236E4">
            <w:pPr>
              <w:spacing w:after="0" w:line="240" w:lineRule="auto"/>
              <w:contextualSpacing/>
              <w:jc w:val="right"/>
              <w:rPr>
                <w:rFonts w:ascii="Garamond" w:eastAsia="Calibri" w:hAnsi="Garamond" w:cs="Times New Roman"/>
                <w:bCs/>
                <w:iCs/>
                <w:sz w:val="24"/>
                <w:szCs w:val="24"/>
              </w:rPr>
            </w:pPr>
            <w:r w:rsidRPr="001236E4">
              <w:rPr>
                <w:rFonts w:ascii="Garamond" w:eastAsia="Calibri" w:hAnsi="Garamond" w:cs="Times New Roman"/>
                <w:bCs/>
                <w:iCs/>
                <w:sz w:val="24"/>
                <w:szCs w:val="24"/>
              </w:rPr>
              <w:t>-</w:t>
            </w:r>
            <w:proofErr w:type="spellStart"/>
            <w:r w:rsidRPr="001236E4">
              <w:rPr>
                <w:rFonts w:ascii="Garamond" w:eastAsia="Calibri" w:hAnsi="Garamond" w:cs="Times New Roman"/>
                <w:bCs/>
                <w:iCs/>
                <w:sz w:val="24"/>
                <w:szCs w:val="24"/>
              </w:rPr>
              <w:t>ig</w:t>
            </w:r>
            <w:proofErr w:type="spellEnd"/>
          </w:p>
        </w:tc>
      </w:tr>
      <w:tr w:rsidR="001236E4" w:rsidRPr="001236E4" w:rsidTr="00EC7894">
        <w:tc>
          <w:tcPr>
            <w:tcW w:w="1449" w:type="dxa"/>
          </w:tcPr>
          <w:p w:rsidR="001236E4" w:rsidRPr="001236E4" w:rsidRDefault="001236E4" w:rsidP="001236E4">
            <w:pPr>
              <w:spacing w:after="0" w:line="240" w:lineRule="auto"/>
              <w:contextualSpacing/>
              <w:jc w:val="both"/>
              <w:rPr>
                <w:rFonts w:ascii="Garamond" w:eastAsia="Calibri" w:hAnsi="Garamond" w:cs="Times New Roman"/>
                <w:bCs/>
                <w:iCs/>
                <w:sz w:val="24"/>
                <w:szCs w:val="24"/>
              </w:rPr>
            </w:pPr>
            <w:r w:rsidRPr="001236E4">
              <w:rPr>
                <w:rFonts w:ascii="Garamond" w:eastAsia="Calibri" w:hAnsi="Garamond" w:cs="Times New Roman"/>
                <w:bCs/>
                <w:iCs/>
                <w:sz w:val="24"/>
                <w:szCs w:val="24"/>
              </w:rPr>
              <w:t>szerda:</w:t>
            </w:r>
          </w:p>
        </w:tc>
        <w:tc>
          <w:tcPr>
            <w:tcW w:w="1560" w:type="dxa"/>
          </w:tcPr>
          <w:p w:rsidR="001236E4" w:rsidRPr="001236E4" w:rsidRDefault="001236E4" w:rsidP="001236E4">
            <w:pPr>
              <w:spacing w:after="0" w:line="240" w:lineRule="auto"/>
              <w:contextualSpacing/>
              <w:jc w:val="right"/>
              <w:rPr>
                <w:rFonts w:ascii="Garamond" w:eastAsia="Calibri" w:hAnsi="Garamond" w:cs="Times New Roman"/>
                <w:bCs/>
                <w:iCs/>
                <w:sz w:val="24"/>
                <w:szCs w:val="24"/>
              </w:rPr>
            </w:pPr>
            <w:r w:rsidRPr="001236E4">
              <w:rPr>
                <w:rFonts w:ascii="Garamond" w:eastAsia="Calibri" w:hAnsi="Garamond" w:cs="Times New Roman"/>
                <w:bCs/>
                <w:iCs/>
                <w:sz w:val="24"/>
                <w:szCs w:val="24"/>
              </w:rPr>
              <w:t>-</w:t>
            </w:r>
            <w:proofErr w:type="spellStart"/>
            <w:r w:rsidRPr="001236E4">
              <w:rPr>
                <w:rFonts w:ascii="Garamond" w:eastAsia="Calibri" w:hAnsi="Garamond" w:cs="Times New Roman"/>
                <w:bCs/>
                <w:iCs/>
                <w:sz w:val="24"/>
                <w:szCs w:val="24"/>
              </w:rPr>
              <w:t>tól</w:t>
            </w:r>
            <w:proofErr w:type="spellEnd"/>
          </w:p>
        </w:tc>
        <w:tc>
          <w:tcPr>
            <w:tcW w:w="1701" w:type="dxa"/>
          </w:tcPr>
          <w:p w:rsidR="001236E4" w:rsidRPr="001236E4" w:rsidRDefault="001236E4" w:rsidP="001236E4">
            <w:pPr>
              <w:spacing w:after="0" w:line="240" w:lineRule="auto"/>
              <w:contextualSpacing/>
              <w:jc w:val="right"/>
              <w:rPr>
                <w:rFonts w:ascii="Garamond" w:eastAsia="Calibri" w:hAnsi="Garamond" w:cs="Times New Roman"/>
                <w:bCs/>
                <w:iCs/>
                <w:sz w:val="24"/>
                <w:szCs w:val="24"/>
              </w:rPr>
            </w:pPr>
            <w:r w:rsidRPr="001236E4">
              <w:rPr>
                <w:rFonts w:ascii="Garamond" w:eastAsia="Calibri" w:hAnsi="Garamond" w:cs="Times New Roman"/>
                <w:bCs/>
                <w:iCs/>
                <w:sz w:val="24"/>
                <w:szCs w:val="24"/>
              </w:rPr>
              <w:t>-</w:t>
            </w:r>
            <w:proofErr w:type="spellStart"/>
            <w:r w:rsidRPr="001236E4">
              <w:rPr>
                <w:rFonts w:ascii="Garamond" w:eastAsia="Calibri" w:hAnsi="Garamond" w:cs="Times New Roman"/>
                <w:bCs/>
                <w:iCs/>
                <w:sz w:val="24"/>
                <w:szCs w:val="24"/>
              </w:rPr>
              <w:t>ig</w:t>
            </w:r>
            <w:proofErr w:type="spellEnd"/>
          </w:p>
        </w:tc>
      </w:tr>
      <w:tr w:rsidR="001236E4" w:rsidRPr="001236E4" w:rsidTr="00EC7894">
        <w:tc>
          <w:tcPr>
            <w:tcW w:w="1449" w:type="dxa"/>
          </w:tcPr>
          <w:p w:rsidR="001236E4" w:rsidRPr="001236E4" w:rsidRDefault="001236E4" w:rsidP="001236E4">
            <w:pPr>
              <w:spacing w:after="0" w:line="240" w:lineRule="auto"/>
              <w:contextualSpacing/>
              <w:jc w:val="both"/>
              <w:rPr>
                <w:rFonts w:ascii="Garamond" w:eastAsia="Calibri" w:hAnsi="Garamond" w:cs="Times New Roman"/>
                <w:bCs/>
                <w:iCs/>
                <w:sz w:val="24"/>
                <w:szCs w:val="24"/>
              </w:rPr>
            </w:pPr>
            <w:r w:rsidRPr="001236E4">
              <w:rPr>
                <w:rFonts w:ascii="Garamond" w:eastAsia="Calibri" w:hAnsi="Garamond" w:cs="Times New Roman"/>
                <w:bCs/>
                <w:iCs/>
                <w:sz w:val="24"/>
                <w:szCs w:val="24"/>
              </w:rPr>
              <w:t>csütörtök:</w:t>
            </w:r>
          </w:p>
        </w:tc>
        <w:tc>
          <w:tcPr>
            <w:tcW w:w="1560" w:type="dxa"/>
          </w:tcPr>
          <w:p w:rsidR="001236E4" w:rsidRPr="001236E4" w:rsidRDefault="001236E4" w:rsidP="001236E4">
            <w:pPr>
              <w:spacing w:after="0" w:line="240" w:lineRule="auto"/>
              <w:contextualSpacing/>
              <w:jc w:val="right"/>
              <w:rPr>
                <w:rFonts w:ascii="Garamond" w:eastAsia="Calibri" w:hAnsi="Garamond" w:cs="Times New Roman"/>
                <w:bCs/>
                <w:iCs/>
                <w:sz w:val="24"/>
                <w:szCs w:val="24"/>
              </w:rPr>
            </w:pPr>
            <w:r w:rsidRPr="001236E4">
              <w:rPr>
                <w:rFonts w:ascii="Garamond" w:eastAsia="Calibri" w:hAnsi="Garamond" w:cs="Times New Roman"/>
                <w:bCs/>
                <w:iCs/>
                <w:sz w:val="24"/>
                <w:szCs w:val="24"/>
              </w:rPr>
              <w:t>-</w:t>
            </w:r>
            <w:proofErr w:type="spellStart"/>
            <w:r w:rsidRPr="001236E4">
              <w:rPr>
                <w:rFonts w:ascii="Garamond" w:eastAsia="Calibri" w:hAnsi="Garamond" w:cs="Times New Roman"/>
                <w:bCs/>
                <w:iCs/>
                <w:sz w:val="24"/>
                <w:szCs w:val="24"/>
              </w:rPr>
              <w:t>tól</w:t>
            </w:r>
            <w:proofErr w:type="spellEnd"/>
          </w:p>
        </w:tc>
        <w:tc>
          <w:tcPr>
            <w:tcW w:w="1701" w:type="dxa"/>
          </w:tcPr>
          <w:p w:rsidR="001236E4" w:rsidRPr="001236E4" w:rsidRDefault="001236E4" w:rsidP="001236E4">
            <w:pPr>
              <w:spacing w:after="0" w:line="240" w:lineRule="auto"/>
              <w:contextualSpacing/>
              <w:jc w:val="right"/>
              <w:rPr>
                <w:rFonts w:ascii="Garamond" w:eastAsia="Calibri" w:hAnsi="Garamond" w:cs="Times New Roman"/>
                <w:bCs/>
                <w:iCs/>
                <w:sz w:val="24"/>
                <w:szCs w:val="24"/>
              </w:rPr>
            </w:pPr>
            <w:r w:rsidRPr="001236E4">
              <w:rPr>
                <w:rFonts w:ascii="Garamond" w:eastAsia="Calibri" w:hAnsi="Garamond" w:cs="Times New Roman"/>
                <w:bCs/>
                <w:iCs/>
                <w:sz w:val="24"/>
                <w:szCs w:val="24"/>
              </w:rPr>
              <w:t>-</w:t>
            </w:r>
            <w:proofErr w:type="spellStart"/>
            <w:r w:rsidRPr="001236E4">
              <w:rPr>
                <w:rFonts w:ascii="Garamond" w:eastAsia="Calibri" w:hAnsi="Garamond" w:cs="Times New Roman"/>
                <w:bCs/>
                <w:iCs/>
                <w:sz w:val="24"/>
                <w:szCs w:val="24"/>
              </w:rPr>
              <w:t>ig</w:t>
            </w:r>
            <w:proofErr w:type="spellEnd"/>
          </w:p>
        </w:tc>
      </w:tr>
      <w:tr w:rsidR="001236E4" w:rsidRPr="001236E4" w:rsidTr="00EC7894">
        <w:tc>
          <w:tcPr>
            <w:tcW w:w="1449" w:type="dxa"/>
          </w:tcPr>
          <w:p w:rsidR="001236E4" w:rsidRPr="001236E4" w:rsidRDefault="001236E4" w:rsidP="001236E4">
            <w:pPr>
              <w:spacing w:after="0" w:line="240" w:lineRule="auto"/>
              <w:contextualSpacing/>
              <w:jc w:val="both"/>
              <w:rPr>
                <w:rFonts w:ascii="Garamond" w:eastAsia="Calibri" w:hAnsi="Garamond" w:cs="Times New Roman"/>
                <w:bCs/>
                <w:iCs/>
                <w:sz w:val="24"/>
                <w:szCs w:val="24"/>
              </w:rPr>
            </w:pPr>
            <w:r w:rsidRPr="001236E4">
              <w:rPr>
                <w:rFonts w:ascii="Garamond" w:eastAsia="Calibri" w:hAnsi="Garamond" w:cs="Times New Roman"/>
                <w:bCs/>
                <w:iCs/>
                <w:sz w:val="24"/>
                <w:szCs w:val="24"/>
              </w:rPr>
              <w:t>péntek:</w:t>
            </w:r>
          </w:p>
        </w:tc>
        <w:tc>
          <w:tcPr>
            <w:tcW w:w="1560" w:type="dxa"/>
          </w:tcPr>
          <w:p w:rsidR="001236E4" w:rsidRPr="001236E4" w:rsidRDefault="001236E4" w:rsidP="001236E4">
            <w:pPr>
              <w:spacing w:after="0" w:line="240" w:lineRule="auto"/>
              <w:contextualSpacing/>
              <w:jc w:val="right"/>
              <w:rPr>
                <w:rFonts w:ascii="Garamond" w:eastAsia="Calibri" w:hAnsi="Garamond" w:cs="Times New Roman"/>
                <w:bCs/>
                <w:iCs/>
                <w:sz w:val="24"/>
                <w:szCs w:val="24"/>
              </w:rPr>
            </w:pPr>
            <w:r w:rsidRPr="001236E4">
              <w:rPr>
                <w:rFonts w:ascii="Garamond" w:eastAsia="Calibri" w:hAnsi="Garamond" w:cs="Times New Roman"/>
                <w:bCs/>
                <w:iCs/>
                <w:sz w:val="24"/>
                <w:szCs w:val="24"/>
              </w:rPr>
              <w:t>-</w:t>
            </w:r>
            <w:proofErr w:type="spellStart"/>
            <w:r w:rsidRPr="001236E4">
              <w:rPr>
                <w:rFonts w:ascii="Garamond" w:eastAsia="Calibri" w:hAnsi="Garamond" w:cs="Times New Roman"/>
                <w:bCs/>
                <w:iCs/>
                <w:sz w:val="24"/>
                <w:szCs w:val="24"/>
              </w:rPr>
              <w:t>tól</w:t>
            </w:r>
            <w:proofErr w:type="spellEnd"/>
          </w:p>
        </w:tc>
        <w:tc>
          <w:tcPr>
            <w:tcW w:w="1701" w:type="dxa"/>
          </w:tcPr>
          <w:p w:rsidR="001236E4" w:rsidRPr="001236E4" w:rsidRDefault="001236E4" w:rsidP="001236E4">
            <w:pPr>
              <w:spacing w:after="0" w:line="240" w:lineRule="auto"/>
              <w:contextualSpacing/>
              <w:jc w:val="right"/>
              <w:rPr>
                <w:rFonts w:ascii="Garamond" w:eastAsia="Calibri" w:hAnsi="Garamond" w:cs="Times New Roman"/>
                <w:bCs/>
                <w:iCs/>
                <w:sz w:val="24"/>
                <w:szCs w:val="24"/>
              </w:rPr>
            </w:pPr>
            <w:r w:rsidRPr="001236E4">
              <w:rPr>
                <w:rFonts w:ascii="Garamond" w:eastAsia="Calibri" w:hAnsi="Garamond" w:cs="Times New Roman"/>
                <w:bCs/>
                <w:iCs/>
                <w:sz w:val="24"/>
                <w:szCs w:val="24"/>
              </w:rPr>
              <w:t>-</w:t>
            </w:r>
            <w:proofErr w:type="spellStart"/>
            <w:r w:rsidRPr="001236E4">
              <w:rPr>
                <w:rFonts w:ascii="Garamond" w:eastAsia="Calibri" w:hAnsi="Garamond" w:cs="Times New Roman"/>
                <w:bCs/>
                <w:iCs/>
                <w:sz w:val="24"/>
                <w:szCs w:val="24"/>
              </w:rPr>
              <w:t>ig</w:t>
            </w:r>
            <w:proofErr w:type="spellEnd"/>
          </w:p>
        </w:tc>
      </w:tr>
      <w:tr w:rsidR="001236E4" w:rsidRPr="001236E4" w:rsidTr="00EC7894">
        <w:tc>
          <w:tcPr>
            <w:tcW w:w="1449" w:type="dxa"/>
          </w:tcPr>
          <w:p w:rsidR="001236E4" w:rsidRPr="001236E4" w:rsidRDefault="001236E4" w:rsidP="001236E4">
            <w:pPr>
              <w:spacing w:after="0" w:line="240" w:lineRule="auto"/>
              <w:contextualSpacing/>
              <w:jc w:val="both"/>
              <w:rPr>
                <w:rFonts w:ascii="Garamond" w:eastAsia="Calibri" w:hAnsi="Garamond" w:cs="Times New Roman"/>
                <w:bCs/>
                <w:iCs/>
                <w:sz w:val="24"/>
                <w:szCs w:val="24"/>
              </w:rPr>
            </w:pPr>
            <w:r w:rsidRPr="001236E4">
              <w:rPr>
                <w:rFonts w:ascii="Garamond" w:eastAsia="Calibri" w:hAnsi="Garamond" w:cs="Times New Roman"/>
                <w:bCs/>
                <w:iCs/>
                <w:sz w:val="24"/>
                <w:szCs w:val="24"/>
              </w:rPr>
              <w:t>szombat:</w:t>
            </w:r>
          </w:p>
        </w:tc>
        <w:tc>
          <w:tcPr>
            <w:tcW w:w="1560" w:type="dxa"/>
          </w:tcPr>
          <w:p w:rsidR="001236E4" w:rsidRPr="001236E4" w:rsidRDefault="001236E4" w:rsidP="001236E4">
            <w:pPr>
              <w:spacing w:after="0" w:line="240" w:lineRule="auto"/>
              <w:contextualSpacing/>
              <w:jc w:val="right"/>
              <w:rPr>
                <w:rFonts w:ascii="Garamond" w:eastAsia="Calibri" w:hAnsi="Garamond" w:cs="Times New Roman"/>
                <w:bCs/>
                <w:iCs/>
                <w:sz w:val="24"/>
                <w:szCs w:val="24"/>
              </w:rPr>
            </w:pPr>
            <w:r w:rsidRPr="001236E4">
              <w:rPr>
                <w:rFonts w:ascii="Garamond" w:eastAsia="Calibri" w:hAnsi="Garamond" w:cs="Times New Roman"/>
                <w:bCs/>
                <w:iCs/>
                <w:sz w:val="24"/>
                <w:szCs w:val="24"/>
              </w:rPr>
              <w:t>-</w:t>
            </w:r>
            <w:proofErr w:type="spellStart"/>
            <w:r w:rsidRPr="001236E4">
              <w:rPr>
                <w:rFonts w:ascii="Garamond" w:eastAsia="Calibri" w:hAnsi="Garamond" w:cs="Times New Roman"/>
                <w:bCs/>
                <w:iCs/>
                <w:sz w:val="24"/>
                <w:szCs w:val="24"/>
              </w:rPr>
              <w:t>tól</w:t>
            </w:r>
            <w:proofErr w:type="spellEnd"/>
          </w:p>
        </w:tc>
        <w:tc>
          <w:tcPr>
            <w:tcW w:w="1701" w:type="dxa"/>
          </w:tcPr>
          <w:p w:rsidR="001236E4" w:rsidRPr="001236E4" w:rsidRDefault="001236E4" w:rsidP="001236E4">
            <w:pPr>
              <w:spacing w:after="0" w:line="240" w:lineRule="auto"/>
              <w:contextualSpacing/>
              <w:jc w:val="right"/>
              <w:rPr>
                <w:rFonts w:ascii="Garamond" w:eastAsia="Calibri" w:hAnsi="Garamond" w:cs="Times New Roman"/>
                <w:bCs/>
                <w:iCs/>
                <w:sz w:val="24"/>
                <w:szCs w:val="24"/>
              </w:rPr>
            </w:pPr>
            <w:r w:rsidRPr="001236E4">
              <w:rPr>
                <w:rFonts w:ascii="Garamond" w:eastAsia="Calibri" w:hAnsi="Garamond" w:cs="Times New Roman"/>
                <w:bCs/>
                <w:iCs/>
                <w:sz w:val="24"/>
                <w:szCs w:val="24"/>
              </w:rPr>
              <w:t>-</w:t>
            </w:r>
            <w:proofErr w:type="spellStart"/>
            <w:r w:rsidRPr="001236E4">
              <w:rPr>
                <w:rFonts w:ascii="Garamond" w:eastAsia="Calibri" w:hAnsi="Garamond" w:cs="Times New Roman"/>
                <w:bCs/>
                <w:iCs/>
                <w:sz w:val="24"/>
                <w:szCs w:val="24"/>
              </w:rPr>
              <w:t>ig</w:t>
            </w:r>
            <w:proofErr w:type="spellEnd"/>
          </w:p>
        </w:tc>
      </w:tr>
      <w:tr w:rsidR="001236E4" w:rsidRPr="001236E4" w:rsidTr="00EC7894">
        <w:tc>
          <w:tcPr>
            <w:tcW w:w="1449" w:type="dxa"/>
          </w:tcPr>
          <w:p w:rsidR="001236E4" w:rsidRPr="001236E4" w:rsidRDefault="001236E4" w:rsidP="001236E4">
            <w:pPr>
              <w:spacing w:after="0" w:line="240" w:lineRule="auto"/>
              <w:contextualSpacing/>
              <w:jc w:val="both"/>
              <w:rPr>
                <w:rFonts w:ascii="Garamond" w:eastAsia="Calibri" w:hAnsi="Garamond" w:cs="Times New Roman"/>
                <w:bCs/>
                <w:iCs/>
                <w:sz w:val="24"/>
                <w:szCs w:val="24"/>
              </w:rPr>
            </w:pPr>
            <w:r w:rsidRPr="001236E4">
              <w:rPr>
                <w:rFonts w:ascii="Garamond" w:eastAsia="Calibri" w:hAnsi="Garamond" w:cs="Times New Roman"/>
                <w:bCs/>
                <w:iCs/>
                <w:sz w:val="24"/>
                <w:szCs w:val="24"/>
              </w:rPr>
              <w:t>vasárnap:</w:t>
            </w:r>
          </w:p>
        </w:tc>
        <w:tc>
          <w:tcPr>
            <w:tcW w:w="1560" w:type="dxa"/>
          </w:tcPr>
          <w:p w:rsidR="001236E4" w:rsidRPr="001236E4" w:rsidRDefault="001236E4" w:rsidP="001236E4">
            <w:pPr>
              <w:spacing w:after="0" w:line="240" w:lineRule="auto"/>
              <w:contextualSpacing/>
              <w:jc w:val="right"/>
              <w:rPr>
                <w:rFonts w:ascii="Garamond" w:eastAsia="Calibri" w:hAnsi="Garamond" w:cs="Times New Roman"/>
                <w:bCs/>
                <w:iCs/>
                <w:sz w:val="24"/>
                <w:szCs w:val="24"/>
              </w:rPr>
            </w:pPr>
            <w:r w:rsidRPr="001236E4">
              <w:rPr>
                <w:rFonts w:ascii="Garamond" w:eastAsia="Calibri" w:hAnsi="Garamond" w:cs="Times New Roman"/>
                <w:bCs/>
                <w:iCs/>
                <w:sz w:val="24"/>
                <w:szCs w:val="24"/>
              </w:rPr>
              <w:t>-</w:t>
            </w:r>
            <w:proofErr w:type="spellStart"/>
            <w:r w:rsidRPr="001236E4">
              <w:rPr>
                <w:rFonts w:ascii="Garamond" w:eastAsia="Calibri" w:hAnsi="Garamond" w:cs="Times New Roman"/>
                <w:bCs/>
                <w:iCs/>
                <w:sz w:val="24"/>
                <w:szCs w:val="24"/>
              </w:rPr>
              <w:t>tól</w:t>
            </w:r>
            <w:proofErr w:type="spellEnd"/>
          </w:p>
        </w:tc>
        <w:tc>
          <w:tcPr>
            <w:tcW w:w="1701" w:type="dxa"/>
          </w:tcPr>
          <w:p w:rsidR="001236E4" w:rsidRPr="001236E4" w:rsidRDefault="001236E4" w:rsidP="001236E4">
            <w:pPr>
              <w:spacing w:after="0" w:line="240" w:lineRule="auto"/>
              <w:contextualSpacing/>
              <w:jc w:val="right"/>
              <w:rPr>
                <w:rFonts w:ascii="Garamond" w:eastAsia="Calibri" w:hAnsi="Garamond" w:cs="Times New Roman"/>
                <w:bCs/>
                <w:iCs/>
                <w:sz w:val="24"/>
                <w:szCs w:val="24"/>
              </w:rPr>
            </w:pPr>
            <w:r w:rsidRPr="001236E4">
              <w:rPr>
                <w:rFonts w:ascii="Garamond" w:eastAsia="Calibri" w:hAnsi="Garamond" w:cs="Times New Roman"/>
                <w:bCs/>
                <w:iCs/>
                <w:sz w:val="24"/>
                <w:szCs w:val="24"/>
              </w:rPr>
              <w:t>-</w:t>
            </w:r>
            <w:proofErr w:type="spellStart"/>
            <w:r w:rsidRPr="001236E4">
              <w:rPr>
                <w:rFonts w:ascii="Garamond" w:eastAsia="Calibri" w:hAnsi="Garamond" w:cs="Times New Roman"/>
                <w:bCs/>
                <w:iCs/>
                <w:sz w:val="24"/>
                <w:szCs w:val="24"/>
              </w:rPr>
              <w:t>ig</w:t>
            </w:r>
            <w:proofErr w:type="spellEnd"/>
          </w:p>
        </w:tc>
      </w:tr>
    </w:tbl>
    <w:p w:rsidR="001236E4" w:rsidRPr="001236E4" w:rsidRDefault="001236E4" w:rsidP="001236E4">
      <w:pPr>
        <w:numPr>
          <w:ilvl w:val="0"/>
          <w:numId w:val="2"/>
        </w:numPr>
        <w:tabs>
          <w:tab w:val="left" w:pos="1134"/>
          <w:tab w:val="right" w:leader="dot" w:pos="9214"/>
        </w:tabs>
        <w:spacing w:before="120" w:after="200" w:line="276" w:lineRule="auto"/>
        <w:ind w:left="1077" w:hanging="357"/>
        <w:contextualSpacing/>
        <w:jc w:val="both"/>
        <w:rPr>
          <w:rFonts w:ascii="Garamond" w:eastAsia="Calibri" w:hAnsi="Garamond" w:cs="Times New Roman"/>
          <w:bCs/>
          <w:iCs/>
          <w:sz w:val="24"/>
          <w:szCs w:val="24"/>
        </w:rPr>
      </w:pPr>
      <w:r w:rsidRPr="001236E4">
        <w:rPr>
          <w:rFonts w:ascii="Garamond" w:eastAsia="Calibri" w:hAnsi="Garamond" w:cs="Times New Roman"/>
          <w:bCs/>
          <w:iCs/>
          <w:sz w:val="24"/>
          <w:szCs w:val="24"/>
        </w:rPr>
        <w:t>az üzlet tulajdonosa:</w:t>
      </w:r>
      <w:r w:rsidRPr="001236E4">
        <w:rPr>
          <w:rFonts w:ascii="Garamond" w:eastAsia="Calibri" w:hAnsi="Garamond" w:cs="Times New Roman"/>
          <w:bCs/>
          <w:iCs/>
          <w:sz w:val="24"/>
          <w:szCs w:val="24"/>
        </w:rPr>
        <w:tab/>
      </w:r>
    </w:p>
    <w:p w:rsidR="001236E4" w:rsidRPr="001236E4" w:rsidRDefault="001236E4" w:rsidP="001236E4">
      <w:pPr>
        <w:numPr>
          <w:ilvl w:val="0"/>
          <w:numId w:val="2"/>
        </w:numPr>
        <w:tabs>
          <w:tab w:val="left" w:pos="1134"/>
          <w:tab w:val="right" w:leader="dot" w:pos="9214"/>
        </w:tabs>
        <w:spacing w:before="120" w:after="200" w:line="276" w:lineRule="auto"/>
        <w:ind w:left="1077" w:hanging="357"/>
        <w:contextualSpacing/>
        <w:jc w:val="both"/>
        <w:rPr>
          <w:rFonts w:ascii="Garamond" w:eastAsia="Calibri" w:hAnsi="Garamond" w:cs="Times New Roman"/>
          <w:bCs/>
          <w:iCs/>
          <w:sz w:val="24"/>
          <w:szCs w:val="24"/>
        </w:rPr>
      </w:pPr>
      <w:r w:rsidRPr="001236E4">
        <w:rPr>
          <w:rFonts w:ascii="Garamond" w:eastAsia="Calibri" w:hAnsi="Garamond" w:cs="Times New Roman"/>
          <w:bCs/>
          <w:iCs/>
          <w:sz w:val="24"/>
          <w:szCs w:val="24"/>
        </w:rPr>
        <w:t>az üzlet címe, helyrajzi száma:</w:t>
      </w:r>
      <w:r w:rsidRPr="001236E4">
        <w:rPr>
          <w:rFonts w:ascii="Garamond" w:eastAsia="Calibri" w:hAnsi="Garamond" w:cs="Times New Roman"/>
          <w:bCs/>
          <w:iCs/>
          <w:sz w:val="24"/>
          <w:szCs w:val="24"/>
        </w:rPr>
        <w:tab/>
      </w:r>
    </w:p>
    <w:p w:rsidR="001236E4" w:rsidRPr="001236E4" w:rsidRDefault="001236E4" w:rsidP="001236E4">
      <w:pPr>
        <w:numPr>
          <w:ilvl w:val="0"/>
          <w:numId w:val="2"/>
        </w:numPr>
        <w:tabs>
          <w:tab w:val="left" w:pos="1134"/>
          <w:tab w:val="right" w:leader="dot" w:pos="9214"/>
        </w:tabs>
        <w:spacing w:before="120" w:after="200" w:line="276" w:lineRule="auto"/>
        <w:ind w:left="1077" w:hanging="357"/>
        <w:contextualSpacing/>
        <w:jc w:val="both"/>
        <w:rPr>
          <w:rFonts w:ascii="Garamond" w:eastAsia="Calibri" w:hAnsi="Garamond" w:cs="Times New Roman"/>
          <w:bCs/>
          <w:iCs/>
          <w:sz w:val="24"/>
          <w:szCs w:val="24"/>
        </w:rPr>
      </w:pPr>
      <w:r w:rsidRPr="001236E4">
        <w:rPr>
          <w:rFonts w:ascii="Garamond" w:eastAsia="Calibri" w:hAnsi="Garamond" w:cs="Times New Roman"/>
          <w:bCs/>
          <w:iCs/>
          <w:sz w:val="24"/>
          <w:szCs w:val="24"/>
        </w:rPr>
        <w:t>az üzlet használatának jogcíme:</w:t>
      </w:r>
      <w:r w:rsidRPr="001236E4">
        <w:rPr>
          <w:rFonts w:ascii="Garamond" w:eastAsia="Calibri" w:hAnsi="Garamond" w:cs="Times New Roman"/>
          <w:bCs/>
          <w:iCs/>
          <w:sz w:val="24"/>
          <w:szCs w:val="24"/>
        </w:rPr>
        <w:tab/>
      </w:r>
    </w:p>
    <w:p w:rsidR="001236E4" w:rsidRPr="001236E4" w:rsidRDefault="001236E4" w:rsidP="001236E4">
      <w:pPr>
        <w:numPr>
          <w:ilvl w:val="0"/>
          <w:numId w:val="2"/>
        </w:numPr>
        <w:tabs>
          <w:tab w:val="left" w:pos="1134"/>
          <w:tab w:val="right" w:leader="dot" w:pos="9214"/>
        </w:tabs>
        <w:spacing w:before="120" w:after="200" w:line="276" w:lineRule="auto"/>
        <w:ind w:left="1077" w:hanging="357"/>
        <w:contextualSpacing/>
        <w:jc w:val="both"/>
        <w:rPr>
          <w:rFonts w:ascii="Garamond" w:eastAsia="Calibri" w:hAnsi="Garamond" w:cs="Times New Roman"/>
          <w:bCs/>
          <w:iCs/>
          <w:sz w:val="24"/>
          <w:szCs w:val="24"/>
        </w:rPr>
      </w:pPr>
      <w:r w:rsidRPr="001236E4">
        <w:rPr>
          <w:rFonts w:ascii="Garamond" w:eastAsia="Calibri" w:hAnsi="Garamond" w:cs="Times New Roman"/>
          <w:bCs/>
          <w:iCs/>
          <w:sz w:val="24"/>
          <w:szCs w:val="24"/>
        </w:rPr>
        <w:t>az üzlet elnevezése:</w:t>
      </w:r>
      <w:r w:rsidRPr="001236E4">
        <w:rPr>
          <w:rFonts w:ascii="Garamond" w:eastAsia="Calibri" w:hAnsi="Garamond" w:cs="Times New Roman"/>
          <w:bCs/>
          <w:iCs/>
          <w:sz w:val="24"/>
          <w:szCs w:val="24"/>
        </w:rPr>
        <w:tab/>
      </w:r>
    </w:p>
    <w:p w:rsidR="001236E4" w:rsidRPr="001236E4" w:rsidRDefault="001236E4" w:rsidP="001236E4">
      <w:pPr>
        <w:numPr>
          <w:ilvl w:val="0"/>
          <w:numId w:val="2"/>
        </w:numPr>
        <w:tabs>
          <w:tab w:val="left" w:pos="1134"/>
          <w:tab w:val="right" w:leader="dot" w:pos="9214"/>
        </w:tabs>
        <w:spacing w:before="120" w:after="200" w:line="276" w:lineRule="auto"/>
        <w:ind w:left="1077" w:hanging="357"/>
        <w:contextualSpacing/>
        <w:jc w:val="both"/>
        <w:rPr>
          <w:rFonts w:ascii="Garamond" w:eastAsia="Calibri" w:hAnsi="Garamond" w:cs="Times New Roman"/>
          <w:bCs/>
          <w:iCs/>
          <w:sz w:val="24"/>
          <w:szCs w:val="24"/>
        </w:rPr>
      </w:pPr>
      <w:r w:rsidRPr="001236E4">
        <w:rPr>
          <w:rFonts w:ascii="Garamond" w:eastAsia="Calibri" w:hAnsi="Garamond" w:cs="Times New Roman"/>
          <w:bCs/>
          <w:iCs/>
          <w:sz w:val="24"/>
          <w:szCs w:val="24"/>
        </w:rPr>
        <w:t>az üzlet alapterülete (m</w:t>
      </w:r>
      <w:r w:rsidRPr="001236E4">
        <w:rPr>
          <w:rFonts w:ascii="Garamond" w:eastAsia="Calibri" w:hAnsi="Garamond" w:cs="Times New Roman"/>
          <w:bCs/>
          <w:iCs/>
          <w:sz w:val="24"/>
          <w:szCs w:val="24"/>
          <w:vertAlign w:val="superscript"/>
        </w:rPr>
        <w:t>2</w:t>
      </w:r>
      <w:r w:rsidRPr="001236E4">
        <w:rPr>
          <w:rFonts w:ascii="Garamond" w:eastAsia="Calibri" w:hAnsi="Garamond" w:cs="Times New Roman"/>
          <w:bCs/>
          <w:iCs/>
          <w:sz w:val="24"/>
          <w:szCs w:val="24"/>
        </w:rPr>
        <w:t>):</w:t>
      </w:r>
      <w:r w:rsidRPr="001236E4">
        <w:rPr>
          <w:rFonts w:ascii="Garamond" w:eastAsia="Calibri" w:hAnsi="Garamond" w:cs="Times New Roman"/>
          <w:bCs/>
          <w:iCs/>
          <w:sz w:val="24"/>
          <w:szCs w:val="24"/>
        </w:rPr>
        <w:tab/>
      </w:r>
    </w:p>
    <w:p w:rsidR="001236E4" w:rsidRPr="001236E4" w:rsidRDefault="001236E4" w:rsidP="001236E4">
      <w:pPr>
        <w:numPr>
          <w:ilvl w:val="0"/>
          <w:numId w:val="2"/>
        </w:numPr>
        <w:tabs>
          <w:tab w:val="left" w:pos="1134"/>
          <w:tab w:val="right" w:leader="dot" w:pos="9214"/>
        </w:tabs>
        <w:spacing w:before="120" w:after="200" w:line="276" w:lineRule="auto"/>
        <w:ind w:left="1077" w:hanging="357"/>
        <w:contextualSpacing/>
        <w:jc w:val="both"/>
        <w:rPr>
          <w:rFonts w:ascii="Garamond" w:eastAsia="Calibri" w:hAnsi="Garamond" w:cs="Times New Roman"/>
          <w:bCs/>
          <w:iCs/>
          <w:sz w:val="24"/>
          <w:szCs w:val="24"/>
        </w:rPr>
      </w:pPr>
      <w:r w:rsidRPr="001236E4">
        <w:rPr>
          <w:rFonts w:ascii="Garamond" w:eastAsia="Calibri" w:hAnsi="Garamond" w:cs="Times New Roman"/>
          <w:bCs/>
          <w:iCs/>
          <w:sz w:val="24"/>
          <w:szCs w:val="24"/>
        </w:rPr>
        <w:t>vendéglátó üzlet esetén befogadóképessége:</w:t>
      </w:r>
      <w:r w:rsidRPr="001236E4">
        <w:rPr>
          <w:rFonts w:ascii="Garamond" w:eastAsia="Calibri" w:hAnsi="Garamond" w:cs="Times New Roman"/>
          <w:bCs/>
          <w:iCs/>
          <w:sz w:val="24"/>
          <w:szCs w:val="24"/>
        </w:rPr>
        <w:tab/>
      </w:r>
    </w:p>
    <w:p w:rsidR="001236E4" w:rsidRPr="001236E4" w:rsidRDefault="001236E4" w:rsidP="001236E4">
      <w:pPr>
        <w:numPr>
          <w:ilvl w:val="0"/>
          <w:numId w:val="2"/>
        </w:numPr>
        <w:tabs>
          <w:tab w:val="left" w:pos="1134"/>
          <w:tab w:val="right" w:leader="dot" w:pos="9214"/>
        </w:tabs>
        <w:spacing w:before="120" w:after="200" w:line="276" w:lineRule="auto"/>
        <w:ind w:left="1077" w:hanging="357"/>
        <w:contextualSpacing/>
        <w:jc w:val="both"/>
        <w:rPr>
          <w:rFonts w:ascii="Garamond" w:eastAsia="Calibri" w:hAnsi="Garamond" w:cs="Times New Roman"/>
          <w:bCs/>
          <w:iCs/>
          <w:sz w:val="24"/>
          <w:szCs w:val="24"/>
        </w:rPr>
      </w:pPr>
      <w:r w:rsidRPr="001236E4">
        <w:rPr>
          <w:rFonts w:ascii="Garamond" w:eastAsia="Calibri" w:hAnsi="Garamond" w:cs="Times New Roman"/>
          <w:bCs/>
          <w:iCs/>
          <w:sz w:val="24"/>
          <w:szCs w:val="24"/>
        </w:rPr>
        <w:t>vásárlók könyve használatba vételének időpontja:</w:t>
      </w:r>
      <w:r w:rsidRPr="001236E4">
        <w:rPr>
          <w:rFonts w:ascii="Garamond" w:eastAsia="Calibri" w:hAnsi="Garamond" w:cs="Times New Roman"/>
          <w:bCs/>
          <w:iCs/>
          <w:sz w:val="24"/>
          <w:szCs w:val="24"/>
        </w:rPr>
        <w:tab/>
      </w:r>
    </w:p>
    <w:p w:rsidR="001236E4" w:rsidRPr="001236E4" w:rsidRDefault="001236E4" w:rsidP="001236E4">
      <w:pPr>
        <w:numPr>
          <w:ilvl w:val="0"/>
          <w:numId w:val="2"/>
        </w:numPr>
        <w:tabs>
          <w:tab w:val="left" w:pos="1134"/>
          <w:tab w:val="right" w:leader="dot" w:pos="9214"/>
        </w:tabs>
        <w:spacing w:before="120" w:after="200" w:line="276" w:lineRule="auto"/>
        <w:ind w:left="1077" w:hanging="357"/>
        <w:contextualSpacing/>
        <w:jc w:val="both"/>
        <w:rPr>
          <w:rFonts w:ascii="Garamond" w:eastAsia="Calibri" w:hAnsi="Garamond" w:cs="Times New Roman"/>
          <w:bCs/>
          <w:iCs/>
          <w:sz w:val="24"/>
          <w:szCs w:val="24"/>
        </w:rPr>
      </w:pPr>
      <w:r w:rsidRPr="001236E4">
        <w:rPr>
          <w:rFonts w:ascii="Garamond" w:eastAsia="Calibri" w:hAnsi="Garamond" w:cs="Times New Roman"/>
          <w:sz w:val="24"/>
          <w:szCs w:val="24"/>
        </w:rPr>
        <w:t>napi fogyasztási cikket értékesítő üzlet esetén az árusítótér nettó alapterülete</w:t>
      </w:r>
      <w:r w:rsidRPr="001236E4">
        <w:rPr>
          <w:rFonts w:ascii="Garamond" w:eastAsia="Calibri" w:hAnsi="Garamond" w:cs="Times New Roman"/>
          <w:sz w:val="24"/>
          <w:szCs w:val="24"/>
        </w:rPr>
        <w:tab/>
      </w:r>
    </w:p>
    <w:p w:rsidR="001236E4" w:rsidRPr="001236E4" w:rsidRDefault="001236E4" w:rsidP="001236E4">
      <w:pPr>
        <w:tabs>
          <w:tab w:val="left" w:pos="1134"/>
          <w:tab w:val="right" w:leader="dot" w:pos="9214"/>
        </w:tabs>
        <w:spacing w:before="120" w:after="200" w:line="276" w:lineRule="auto"/>
        <w:ind w:left="1077"/>
        <w:contextualSpacing/>
        <w:jc w:val="both"/>
        <w:rPr>
          <w:rFonts w:ascii="Garamond" w:eastAsia="Calibri" w:hAnsi="Garamond" w:cs="Times New Roman"/>
          <w:sz w:val="24"/>
          <w:szCs w:val="24"/>
        </w:rPr>
      </w:pPr>
    </w:p>
    <w:p w:rsidR="001236E4" w:rsidRPr="001236E4" w:rsidRDefault="001236E4" w:rsidP="001236E4">
      <w:pPr>
        <w:numPr>
          <w:ilvl w:val="0"/>
          <w:numId w:val="2"/>
        </w:numPr>
        <w:tabs>
          <w:tab w:val="left" w:pos="1134"/>
          <w:tab w:val="right" w:leader="dot" w:pos="9214"/>
        </w:tabs>
        <w:spacing w:after="120" w:line="276" w:lineRule="auto"/>
        <w:ind w:left="1077" w:hanging="357"/>
        <w:jc w:val="both"/>
        <w:rPr>
          <w:rFonts w:ascii="Garamond" w:eastAsia="Calibri" w:hAnsi="Garamond" w:cs="Times New Roman"/>
          <w:bCs/>
          <w:iCs/>
          <w:sz w:val="24"/>
          <w:szCs w:val="24"/>
        </w:rPr>
      </w:pPr>
      <w:r w:rsidRPr="001236E4">
        <w:rPr>
          <w:rFonts w:ascii="Garamond" w:eastAsia="Calibri" w:hAnsi="Garamond" w:cs="Times New Roman"/>
          <w:sz w:val="24"/>
          <w:szCs w:val="24"/>
        </w:rPr>
        <w:t>az üzlethez létesített gépjármű-várakozóhelyek száma, azok telekhatártól mért távolsága és elhelyezése (saját telken vagy más telken parkolóban, parkolóházban vagy közterületek közlekedésre szánt területe egy részén, illetve a közforgalom céljára átadott magánút egy részén)</w:t>
      </w:r>
      <w:r w:rsidRPr="001236E4">
        <w:rPr>
          <w:rFonts w:ascii="Garamond" w:eastAsia="Calibri" w:hAnsi="Garamond" w:cs="Times New Roman"/>
          <w:sz w:val="24"/>
          <w:szCs w:val="24"/>
        </w:rPr>
        <w:tab/>
      </w:r>
    </w:p>
    <w:p w:rsidR="001236E4" w:rsidRPr="001236E4" w:rsidRDefault="001236E4" w:rsidP="001236E4">
      <w:pPr>
        <w:numPr>
          <w:ilvl w:val="1"/>
          <w:numId w:val="1"/>
        </w:numPr>
        <w:tabs>
          <w:tab w:val="left" w:leader="dot" w:pos="9072"/>
        </w:tabs>
        <w:spacing w:after="0" w:line="360" w:lineRule="auto"/>
        <w:jc w:val="both"/>
        <w:rPr>
          <w:rFonts w:ascii="Garamond" w:eastAsia="Calibri" w:hAnsi="Garamond" w:cs="Times New Roman"/>
          <w:b/>
          <w:bCs/>
          <w:sz w:val="24"/>
        </w:rPr>
      </w:pPr>
      <w:r w:rsidRPr="001236E4">
        <w:rPr>
          <w:rFonts w:ascii="Garamond" w:eastAsia="Calibri" w:hAnsi="Garamond" w:cs="Times New Roman"/>
          <w:b/>
          <w:bCs/>
          <w:sz w:val="24"/>
        </w:rPr>
        <w:t>A forgalmazni kívánt termékek köre</w:t>
      </w:r>
    </w:p>
    <w:p w:rsidR="001236E4" w:rsidRPr="001236E4" w:rsidRDefault="001236E4" w:rsidP="001236E4">
      <w:pPr>
        <w:autoSpaceDE w:val="0"/>
        <w:autoSpaceDN w:val="0"/>
        <w:adjustRightInd w:val="0"/>
        <w:spacing w:after="0" w:line="276" w:lineRule="auto"/>
        <w:ind w:left="357" w:firstLine="69"/>
        <w:jc w:val="both"/>
        <w:rPr>
          <w:rFonts w:ascii="Garamond" w:eastAsia="Calibri" w:hAnsi="Garamond" w:cs="Times New Roman"/>
          <w:sz w:val="24"/>
          <w:szCs w:val="24"/>
        </w:rPr>
      </w:pPr>
      <w:r w:rsidRPr="001236E4">
        <w:rPr>
          <w:rFonts w:ascii="Garamond" w:eastAsia="Calibri" w:hAnsi="Garamond" w:cs="Times New Roman"/>
          <w:sz w:val="24"/>
          <w:szCs w:val="24"/>
        </w:rPr>
        <w:t>1. Élelmiszer</w:t>
      </w:r>
    </w:p>
    <w:p w:rsidR="001236E4" w:rsidRPr="001236E4" w:rsidRDefault="001236E4" w:rsidP="001236E4">
      <w:pPr>
        <w:autoSpaceDE w:val="0"/>
        <w:autoSpaceDN w:val="0"/>
        <w:adjustRightInd w:val="0"/>
        <w:spacing w:after="0" w:line="240" w:lineRule="auto"/>
        <w:ind w:left="284" w:firstLine="66"/>
        <w:contextualSpacing/>
        <w:jc w:val="both"/>
        <w:rPr>
          <w:rFonts w:ascii="Garamond" w:eastAsia="Calibri" w:hAnsi="Garamond" w:cs="Times New Roman"/>
          <w:sz w:val="24"/>
          <w:szCs w:val="24"/>
          <w:lang w:eastAsia="hu-HU"/>
        </w:rPr>
      </w:pPr>
      <w:r w:rsidRPr="001236E4">
        <w:rPr>
          <w:rFonts w:ascii="Garamond" w:eastAsia="Calibri" w:hAnsi="Garamond" w:cs="Times New Roman"/>
          <w:noProof/>
          <w:sz w:val="24"/>
          <w:szCs w:val="24"/>
          <w:lang w:eastAsia="hu-HU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90170</wp:posOffset>
                </wp:positionH>
                <wp:positionV relativeFrom="paragraph">
                  <wp:posOffset>34925</wp:posOffset>
                </wp:positionV>
                <wp:extent cx="109220" cy="123825"/>
                <wp:effectExtent l="9525" t="10160" r="5080" b="8890"/>
                <wp:wrapNone/>
                <wp:docPr id="82" name="Lekerekített téglalap 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9220" cy="1238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66B063D0" id="Lekerekített téglalap 82" o:spid="_x0000_s1026" style="position:absolute;margin-left:7.1pt;margin-top:2.75pt;width:8.6pt;height:9.7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MqHqPgIAAG8EAAAOAAAAZHJzL2Uyb0RvYy54bWysVFFv1DAMfkfiP0R5Z72W7bZV15umG0NI&#10;AyYGP8CXpG1YmgQnd73xj3jgV+yP4abduAHiAdGHyI7tz/Znp4uzXWfYVmHQzlY8P5hxpqxwUtum&#10;4p8+Xr444SxEsBKMs6ridyrws+XzZ4vel6pwrTNSISMQG8reV7yN0ZdZFkSrOggHzitLxtphB5FU&#10;bDKJ0BN6Z7JiNptnvUPp0QkVAt1ejEa+TPh1rUR8X9dBRWYqTrXFdGI618OZLRdQNgi+1WIqA/6h&#10;ig60paSPUBcQgW1Q/wbVaYEuuDoeCNdlrq61UKkH6iaf/dLNTQtepV6InOAfaQr/D1a8214j07Li&#10;JwVnFjqa0ZW6Vahu779HFSOL998aAwY8Iw+iq/ehpKgbf41Dw8FfOXEbmHWrFmyjzhFd3yqQVGQ+&#10;+GdPAgYlUChb92+dpGSwiS4xt6uxGwCJE7ZLA7p7HJDaRSboMp+dFgWNUZApL16eFEcpA5QPwR5D&#10;fK1cxwah4ug2Vn6gJUgZYHsVYhqSnDoF+ZmzujM08i0Yls/n8+MJcXLOoHzATN06o+WlNiYp2KxX&#10;BhmFVvwyfVNw2HczlvUVPz2iYv8OMUvfnyBSH2lVB2ZfWZnkCNqMMlVp7ET1wO44pbWTd8Q0unHr&#10;6ZWS0Dr8yllPG1/x8GUDqDgzbyxN6zQ/PByeSFIOj44HonHfst63gBUEVfHI2Siu4visNh5101Km&#10;PLVr3TlNuNbxYRXGqqZiaatJevJs9vXk9fM/sfwBAAD//wMAUEsDBBQABgAIAAAAIQD86d792QAA&#10;AAYBAAAPAAAAZHJzL2Rvd25yZXYueG1sTI7BToQwFEX3Jv5D80zcOe3gYBQpE2OiWyPjwmWhTyDS&#10;V6YtDPr1Ple6vLk3555yv7pRLBji4EnDdqNAILXeDtRpeDs8Xd2CiMmQNaMn1PCFEfbV+VlpCutP&#10;9IpLnTrBEIqF0dCnNBVSxrZHZ+LGT0jcffjgTOIYOmmDOTHcjTJT6kY6MxA/9GbCxx7bz3p2Glqr&#10;ZhXel5e7Jk/19zIfST4ftb68WB/uQSRc098YfvVZHSp2avxMNoqR8y7jpYY8B8H19XYHotGQ5Qpk&#10;Vcr/+tUPAAAA//8DAFBLAQItABQABgAIAAAAIQC2gziS/gAAAOEBAAATAAAAAAAAAAAAAAAAAAAA&#10;AABbQ29udGVudF9UeXBlc10ueG1sUEsBAi0AFAAGAAgAAAAhADj9If/WAAAAlAEAAAsAAAAAAAAA&#10;AAAAAAAALwEAAF9yZWxzLy5yZWxzUEsBAi0AFAAGAAgAAAAhABgyoeo+AgAAbwQAAA4AAAAAAAAA&#10;AAAAAAAALgIAAGRycy9lMm9Eb2MueG1sUEsBAi0AFAAGAAgAAAAhAPzp3v3ZAAAABgEAAA8AAAAA&#10;AAAAAAAAAAAAmAQAAGRycy9kb3ducmV2LnhtbFBLBQYAAAAABAAEAPMAAACeBQAAAAA=&#10;"/>
            </w:pict>
          </mc:Fallback>
        </mc:AlternateContent>
      </w:r>
      <w:r w:rsidRPr="001236E4">
        <w:rPr>
          <w:rFonts w:ascii="Garamond" w:eastAsia="Calibri" w:hAnsi="Garamond" w:cs="Times New Roman"/>
          <w:sz w:val="24"/>
          <w:szCs w:val="24"/>
          <w:lang w:eastAsia="hu-HU"/>
        </w:rPr>
        <w:t>1.1. Meleg-, hideg étel,</w:t>
      </w:r>
    </w:p>
    <w:p w:rsidR="001236E4" w:rsidRPr="001236E4" w:rsidRDefault="001236E4" w:rsidP="001236E4">
      <w:pPr>
        <w:autoSpaceDE w:val="0"/>
        <w:autoSpaceDN w:val="0"/>
        <w:adjustRightInd w:val="0"/>
        <w:spacing w:after="0" w:line="240" w:lineRule="auto"/>
        <w:ind w:left="284" w:firstLine="66"/>
        <w:contextualSpacing/>
        <w:jc w:val="both"/>
        <w:rPr>
          <w:rFonts w:ascii="Garamond" w:eastAsia="Calibri" w:hAnsi="Garamond" w:cs="Times New Roman"/>
          <w:sz w:val="24"/>
          <w:szCs w:val="24"/>
          <w:lang w:eastAsia="hu-HU"/>
        </w:rPr>
      </w:pPr>
      <w:r w:rsidRPr="001236E4">
        <w:rPr>
          <w:rFonts w:ascii="Garamond" w:eastAsia="Calibri" w:hAnsi="Garamond" w:cs="Times New Roman"/>
          <w:noProof/>
          <w:sz w:val="24"/>
          <w:szCs w:val="24"/>
          <w:lang w:eastAsia="hu-HU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90170</wp:posOffset>
                </wp:positionH>
                <wp:positionV relativeFrom="paragraph">
                  <wp:posOffset>31115</wp:posOffset>
                </wp:positionV>
                <wp:extent cx="109220" cy="123825"/>
                <wp:effectExtent l="9525" t="10160" r="5080" b="8890"/>
                <wp:wrapNone/>
                <wp:docPr id="81" name="Lekerekített téglalap 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9220" cy="1238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56173DB5" id="Lekerekített téglalap 81" o:spid="_x0000_s1026" style="position:absolute;margin-left:7.1pt;margin-top:2.45pt;width:8.6pt;height:9.7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b7bYQgIAAG8EAAAOAAAAZHJzL2Uyb0RvYy54bWysVM1u2zAMvg/YOwi6r46zJm2DOEWRrsOA&#10;bCvW7QEYSba1ypJGKXHaN9phT9EXGy07WfaDHYb5IJAi+YnkR3p+uWsM2yoM2tmC5ycjzpQVTmpb&#10;FfzTx5sX55yFCFaCcVYV/EEFfrl4/mze+pkau9oZqZARiA2z1he8jtHPsiyIWjUQTpxXloylwwYi&#10;qVhlEqEl9MZk49FomrUOpUcnVAh0e90b+SLhl6US8X1ZBhWZKTjlFtOJ6Vx3Z7aYw6xC8LUWQxrw&#10;D1k0oC09eoC6hghsg/o3qEYLdMGV8US4JnNlqYVKNVA1+eiXau5q8CrVQs0J/tCm8P9gxbvtLTIt&#10;C36ec2ahIY5W6l6hun/6FlWMLD59rQwY8Iw8qF2tDzOKuvO32BUc/MqJ+8CsW9ZgK3WF6NpagaQk&#10;k3/2U0CnBApl6/atk/QYbKJLnduV2HSA1BO2SwQ9HAhSu8gEXeaji/GYaBRkyscvz8eTLqMMZvtg&#10;jyG+Vq5hnVBwdBsrP9AQpBdguwoxkSSHSkF+5qxsDFG+BcPy6XR6NiAOzoS9x0zVOqPljTYmKVit&#10;lwYZhRb8Jn1DcDh2M5a1Bb+YULJ/hxil708QqY40ql1nX1mZ5Aja9DJlaSw1Yt/dnqW1kw/UaXT9&#10;1NOWklA7fOSspYkvePiyAVScmTeW2LrIT0+7FUnK6eSsazQeW9bHFrCCoAoeOevFZezXauNRVzW9&#10;lKdyrbsihksdO6K6/PqsBoWmOvE3bGC3Nsd68vrxn1h8BwAA//8DAFBLAwQUAAYACAAAACEAavl+&#10;ptkAAAAGAQAADwAAAGRycy9kb3ducmV2LnhtbEyOwU6EMBRF9yb+Q/NM3DntYDUOUibGRLdGxoXL&#10;Qp9ApK8MLQz69T5Xury5N+eeYr/6QSw4xT6Qge1GgUBqguupNfB2eLq6AxGTJWeHQGjgCyPsy/Oz&#10;wuYunOgVlyq1giEUc2ugS2nMpYxNh97GTRiRuPsIk7eJ49RKN9kTw/0gM6Vupbc98UNnR3zssPms&#10;Zm+gcWpW0/vysqtvUvW9zEeSz0djLi/Wh3sQCdf0N4ZffVaHkp3qMJOLYuCsM14a0DsQXF9vNYja&#10;QKY1yLKQ//XLHwAAAP//AwBQSwECLQAUAAYACAAAACEAtoM4kv4AAADhAQAAEwAAAAAAAAAAAAAA&#10;AAAAAAAAW0NvbnRlbnRfVHlwZXNdLnhtbFBLAQItABQABgAIAAAAIQA4/SH/1gAAAJQBAAALAAAA&#10;AAAAAAAAAAAAAC8BAABfcmVscy8ucmVsc1BLAQItABQABgAIAAAAIQDwb7bYQgIAAG8EAAAOAAAA&#10;AAAAAAAAAAAAAC4CAABkcnMvZTJvRG9jLnhtbFBLAQItABQABgAIAAAAIQBq+X6m2QAAAAYBAAAP&#10;AAAAAAAAAAAAAAAAAJwEAABkcnMvZG93bnJldi54bWxQSwUGAAAAAAQABADzAAAAogUAAAAA&#10;"/>
            </w:pict>
          </mc:Fallback>
        </mc:AlternateContent>
      </w:r>
      <w:r w:rsidRPr="001236E4">
        <w:rPr>
          <w:rFonts w:ascii="Garamond" w:eastAsia="Calibri" w:hAnsi="Garamond" w:cs="Times New Roman"/>
          <w:sz w:val="24"/>
          <w:szCs w:val="24"/>
          <w:lang w:eastAsia="hu-HU"/>
        </w:rPr>
        <w:t>1.2. Kávéital, alkoholmentes- és szeszes ital,</w:t>
      </w:r>
    </w:p>
    <w:p w:rsidR="001236E4" w:rsidRPr="001236E4" w:rsidRDefault="001236E4" w:rsidP="001236E4">
      <w:pPr>
        <w:autoSpaceDE w:val="0"/>
        <w:autoSpaceDN w:val="0"/>
        <w:adjustRightInd w:val="0"/>
        <w:spacing w:after="0" w:line="240" w:lineRule="auto"/>
        <w:ind w:left="284" w:firstLine="66"/>
        <w:contextualSpacing/>
        <w:jc w:val="both"/>
        <w:rPr>
          <w:rFonts w:ascii="Garamond" w:eastAsia="Calibri" w:hAnsi="Garamond" w:cs="Times New Roman"/>
          <w:sz w:val="24"/>
          <w:szCs w:val="24"/>
          <w:lang w:eastAsia="hu-HU"/>
        </w:rPr>
      </w:pPr>
      <w:r w:rsidRPr="001236E4">
        <w:rPr>
          <w:rFonts w:ascii="Garamond" w:eastAsia="Calibri" w:hAnsi="Garamond" w:cs="Times New Roman"/>
          <w:noProof/>
          <w:sz w:val="24"/>
          <w:szCs w:val="24"/>
          <w:lang w:eastAsia="hu-HU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90170</wp:posOffset>
                </wp:positionH>
                <wp:positionV relativeFrom="paragraph">
                  <wp:posOffset>8255</wp:posOffset>
                </wp:positionV>
                <wp:extent cx="109220" cy="123825"/>
                <wp:effectExtent l="9525" t="10160" r="5080" b="8890"/>
                <wp:wrapNone/>
                <wp:docPr id="80" name="Lekerekített téglalap 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9220" cy="1238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02E4DEA7" id="Lekerekített téglalap 80" o:spid="_x0000_s1026" style="position:absolute;margin-left:7.1pt;margin-top:.65pt;width:8.6pt;height:9.7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pETJPgIAAG8EAAAOAAAAZHJzL2Uyb0RvYy54bWysVFFv0zAQfkfiP1h+p2nK2m3R0mnaKEIq&#10;MDH4AVfbScwc25zdpuMf8cCv2B/j4mSjA8QDIg/Wne/uu7vvzjk737eG7RQG7WzJ88mUM2WFk9rW&#10;Jf/0cfXihLMQwUowzqqS36nAz5fPn511vlAz1zgjFTICsaHofMmbGH2RZUE0qoUwcV5ZMlYOW4ik&#10;Yp1JhI7QW5PNptNF1jmUHp1QIdDt1WDky4RfVUrE91UVVGSm5FRbTCemc9Of2fIMihrBN1qMZcA/&#10;VNGCtpT0EeoKIrAt6t+gWi3QBVfFiXBt5qpKC5V6oG7y6S/d3DTgVeqFyAn+kabw/2DFu901Mi1L&#10;fkL0WGhpRmt1q1Dd3n+PKkYW77/VBgx4Rh5EV+dDQVE3/hr7hoNfO3EbmHWXDdhaXSC6rlEgqci8&#10;98+eBPRKoFC26d46SclgG11ibl9h2wMSJ2yfBnT3OCC1j0zQZT49nc2oTkGmfPbyZDZPGaB4CPYY&#10;4mvlWtYLJUe3tfIDLUHKALt1iGlIcuwU5GfOqtbQyHdgWL5YLI5HxNE5g+IBM3XrjJYrbUxSsN5c&#10;GmQUWvJV+sbgcOhmLOtKfjqnYv8OMU3fnyBSH2lVe2ZfWZnkCNoMMlVp7Eh1z+4wpY2Td8Q0umHr&#10;6ZWS0Dj8yllHG1/y8GULqDgzbyxN6zQ/OuqfSFKO5sc90Xho2RxawAqCKnnkbBAv4/Csth513VCm&#10;PLVr3QVNuNLxYRWGqsZiaatJevJsDvXk9fM/sfwBAAD//wMAUEsDBBQABgAIAAAAIQCCBnIr2QAA&#10;AAYBAAAPAAAAZHJzL2Rvd25yZXYueG1sTI7BTsMwEETvSPyDtUjcqN20oJLGqRASXBGBA0cnXpKo&#10;8Tq1nTTw9SwnOI1GM5p5xWFxg5gxxN6ThvVKgUBqvO2p1fD+9nSzAxGTIWsGT6jhCyMcysuLwuTW&#10;n+kV5yq1gkco5kZDl9KYSxmbDp2JKz8icfbpgzOJbWilDebM426QmVJ30pme+KEzIz522ByryWlo&#10;rJpU+Jhf7uvbVH3P04nk80nr66vlYQ8i4ZL+yvCLz+hQMlPtJ7JRDOy3GTdZNyA43qy3IGoNmdqB&#10;LAv5H7/8AQAA//8DAFBLAQItABQABgAIAAAAIQC2gziS/gAAAOEBAAATAAAAAAAAAAAAAAAAAAAA&#10;AABbQ29udGVudF9UeXBlc10ueG1sUEsBAi0AFAAGAAgAAAAhADj9If/WAAAAlAEAAAsAAAAAAAAA&#10;AAAAAAAALwEAAF9yZWxzLy5yZWxzUEsBAi0AFAAGAAgAAAAhAKikRMk+AgAAbwQAAA4AAAAAAAAA&#10;AAAAAAAALgIAAGRycy9lMm9Eb2MueG1sUEsBAi0AFAAGAAgAAAAhAIIGcivZAAAABgEAAA8AAAAA&#10;AAAAAAAAAAAAmAQAAGRycy9kb3ducmV2LnhtbFBLBQYAAAAABAAEAPMAAACeBQAAAAA=&#10;"/>
            </w:pict>
          </mc:Fallback>
        </mc:AlternateContent>
      </w:r>
      <w:r w:rsidRPr="001236E4">
        <w:rPr>
          <w:rFonts w:ascii="Garamond" w:eastAsia="Calibri" w:hAnsi="Garamond" w:cs="Times New Roman"/>
          <w:sz w:val="24"/>
          <w:szCs w:val="24"/>
          <w:lang w:eastAsia="hu-HU"/>
        </w:rPr>
        <w:t>1.3. Csomagolt kávé, dobozos, illetve palackozott alkoholmentes- és szeszes ital,</w:t>
      </w:r>
    </w:p>
    <w:p w:rsidR="001236E4" w:rsidRPr="001236E4" w:rsidRDefault="001236E4" w:rsidP="001236E4">
      <w:pPr>
        <w:autoSpaceDE w:val="0"/>
        <w:autoSpaceDN w:val="0"/>
        <w:adjustRightInd w:val="0"/>
        <w:spacing w:after="0" w:line="240" w:lineRule="auto"/>
        <w:ind w:left="284" w:firstLine="66"/>
        <w:contextualSpacing/>
        <w:jc w:val="both"/>
        <w:rPr>
          <w:rFonts w:ascii="Garamond" w:eastAsia="Calibri" w:hAnsi="Garamond" w:cs="Times New Roman"/>
          <w:sz w:val="24"/>
          <w:szCs w:val="24"/>
          <w:lang w:eastAsia="hu-HU"/>
        </w:rPr>
      </w:pPr>
      <w:r w:rsidRPr="001236E4">
        <w:rPr>
          <w:rFonts w:ascii="Garamond" w:eastAsia="Calibri" w:hAnsi="Garamond" w:cs="Times New Roman"/>
          <w:noProof/>
          <w:sz w:val="24"/>
          <w:szCs w:val="24"/>
          <w:lang w:eastAsia="hu-HU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90170</wp:posOffset>
                </wp:positionH>
                <wp:positionV relativeFrom="paragraph">
                  <wp:posOffset>4445</wp:posOffset>
                </wp:positionV>
                <wp:extent cx="109220" cy="123825"/>
                <wp:effectExtent l="9525" t="10160" r="5080" b="8890"/>
                <wp:wrapNone/>
                <wp:docPr id="79" name="Lekerekített téglalap 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9220" cy="1238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670A42F1" id="Lekerekített téglalap 79" o:spid="_x0000_s1026" style="position:absolute;margin-left:7.1pt;margin-top:.35pt;width:8.6pt;height:9.7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tt0vPwIAAG8EAAAOAAAAZHJzL2Uyb0RvYy54bWysVFFv0zAQfkfiP1h+Z2nK1q3R0mnqGEIa&#10;MDH4AVfbSUwd25zdpuMf8cCv2B/j4mSlA8QDIg/Wne/uu7vvzjm/2LWGbRUG7WzJ86MJZ8oKJ7Wt&#10;S/7p4/WLM85CBCvBOKtKfq8Cv1g8f3be+UJNXeOMVMgIxIai8yVvYvRFlgXRqBbCkfPKkrFy2EIk&#10;FetMInSE3ppsOpnMss6h9OiECoFurwYjXyT8qlIivq+qoCIzJafaYjoxnav+zBbnUNQIvtFiLAP+&#10;oYoWtKWke6griMA2qH+DarVAF1wVj4RrM1dVWqjUA3WTT37p5q4Br1IvRE7we5rC/4MV77a3yLQs&#10;+emcMwstzehGrRWq9cP3qGJk8eFbbcCAZ+RBdHU+FBR152+xbzj4GyfWgVm3bMDW6hLRdY0CSUXm&#10;vX/2JKBXAoWyVffWSUoGm+gSc7sK2x6QOGG7NKD7/YDULjJBl/lkPp3SGAWZ8unLs+lJygDFY7DH&#10;EF8r17JeKDm6jZUfaAlSBtjehJiGJMdOQX7mrGoNjXwLhuWz2ex0RBydMygeMVO3zmh5rY1JCtar&#10;pUFGoSW/Tt8YHA7djGVdyecnVOzfISbp+xNE6iOtas/sKyuTHEGbQaYqjR2p7tkdprRy8p6YRjds&#10;Pb1SEhqHXznraONLHr5sABVn5o2lac3z4+P+iSTl+OS0JxoPLatDC1hBUCWPnA3iMg7PauNR1w1l&#10;ylO71l3ShCsdH1dhqGoslraapCfP5lBPXj//E4sfAAAA//8DAFBLAwQUAAYACAAAACEAKtNAhdgA&#10;AAAFAQAADwAAAGRycy9kb3ducmV2LnhtbEyOwU7DMBBE70j8g7VI3KjdUGgJcSqEBFdE4MDRiZck&#10;Il6ntpMGvp7lRI+jGb15xX5xg5gxxN6ThvVKgUBqvO2p1fD+9nS1AxGTIWsGT6jhGyPsy/OzwuTW&#10;H+kV5yq1giEUc6OhS2nMpYxNh87ElR+RuPv0wZnEMbTSBnNkuBtkptStdKYnfujMiI8dNl/V5DQ0&#10;Vk0qfMwvd/VNqn7m6UDy+aD15cXycA8i4ZL+x/Cnz+pQslPtJ7JRDJw3GS81bEFwe73egKg1ZCoD&#10;WRby1L78BQAA//8DAFBLAQItABQABgAIAAAAIQC2gziS/gAAAOEBAAATAAAAAAAAAAAAAAAAAAAA&#10;AABbQ29udGVudF9UeXBlc10ueG1sUEsBAi0AFAAGAAgAAAAhADj9If/WAAAAlAEAAAsAAAAAAAAA&#10;AAAAAAAALwEAAF9yZWxzLy5yZWxzUEsBAi0AFAAGAAgAAAAhALi23S8/AgAAbwQAAA4AAAAAAAAA&#10;AAAAAAAALgIAAGRycy9lMm9Eb2MueG1sUEsBAi0AFAAGAAgAAAAhACrTQIXYAAAABQEAAA8AAAAA&#10;AAAAAAAAAAAAmQQAAGRycy9kb3ducmV2LnhtbFBLBQYAAAAABAAEAPMAAACeBQAAAAA=&#10;"/>
            </w:pict>
          </mc:Fallback>
        </mc:AlternateContent>
      </w:r>
      <w:r w:rsidRPr="001236E4">
        <w:rPr>
          <w:rFonts w:ascii="Garamond" w:eastAsia="Calibri" w:hAnsi="Garamond" w:cs="Times New Roman"/>
          <w:noProof/>
          <w:sz w:val="24"/>
          <w:szCs w:val="24"/>
          <w:lang w:eastAsia="hu-HU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90170</wp:posOffset>
                </wp:positionH>
                <wp:positionV relativeFrom="paragraph">
                  <wp:posOffset>175895</wp:posOffset>
                </wp:positionV>
                <wp:extent cx="109220" cy="123825"/>
                <wp:effectExtent l="9525" t="10160" r="5080" b="8890"/>
                <wp:wrapNone/>
                <wp:docPr id="78" name="Lekerekített téglalap 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9220" cy="1238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5FE751E9" id="Lekerekített téglalap 78" o:spid="_x0000_s1026" style="position:absolute;margin-left:7.1pt;margin-top:13.85pt;width:8.6pt;height:9.7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fS8+PwIAAG8EAAAOAAAAZHJzL2Uyb0RvYy54bWysVFFv0zAQfkfiP1h+Z2nK2m3R0mnaKEIq&#10;MDH4AVfbScwc25zdpuUf8cCv2B/j4mSjA8QDIg/Wne/uu7vvzjm/2LWGbRUG7WzJ86MJZ8oKJ7Wt&#10;S/7p4/LFKWchgpVgnFUl36vALxbPn513vlBT1zgjFTICsaHofMmbGH2RZUE0qoVw5LyyZKwcthBJ&#10;xTqTCB2htyabTibzrHMoPTqhQqDb68HIFwm/qpSI76sqqMhMyam2mE5M57o/s8U5FDWCb7QYy4B/&#10;qKIFbSnpI9Q1RGAb1L9BtVqgC66KR8K1masqLVTqgbrJJ790c9uAV6kXIif4R5rC/4MV77Y3yLQs&#10;+QlNykJLM1qpO4Xq7v57VDGyeP+tNmDAM/IgujofCoq69TfYNxz8yom7wKy7asDW6hLRdY0CSUXm&#10;vX/2JKBXAoWydffWSUoGm+gSc7sK2x6QOGG7NKD944DULjJBl/nkbDqlMQoy5dOXp9NZygDFQ7DH&#10;EF8r17JeKDm6jZUfaAlSBtiuQkxDkmOnID9zVrWGRr4Fw/L5fH4yIo7OGRQPmKlbZ7RcamOSgvX6&#10;yiCj0JIv0zcGh0M3Y1lX8rMZFft3iEn6/gSR+kir2jP7ysokR9BmkKlKY0eqe3aHKa2d3BPT6Iat&#10;p1dKQuPwK2cdbXzJw5cNoOLMvLE0rbP8+Lh/Ikk5np30ROOhZX1oASsIquSRs0G8isOz2njUdUOZ&#10;8tSudZc04UrHh1UYqhqLpa0m6cmzOdST18//xOIHAAAA//8DAFBLAwQUAAYACAAAACEAO8TD7doA&#10;AAAHAQAADwAAAGRycy9kb3ducmV2LnhtbEyOwU6EMBRF9yb+Q/NM3DllEMVBysSY6NaILlwW+gaI&#10;9JVpC4N+vc+VLm/uzbmn3K92FAv6MDhSsN0kIJBaZwbqFLy/PV3dgQhRk9GjI1TwhQH21flZqQvj&#10;TvSKSx07wRAKhVbQxzgVUoa2R6vDxk1I3B2ctzpy9J00Xp8YbkeZJsmttHogfuj1hI89tp/1bBW0&#10;JpkT/7G87JqbWH8v85Hk81Gpy4v14R5ExDX+jeFXn9WhYqfGzWSCGDlnKS8VpHkOgvvrbQaiUZDl&#10;KciqlP/9qx8AAAD//wMAUEsBAi0AFAAGAAgAAAAhALaDOJL+AAAA4QEAABMAAAAAAAAAAAAAAAAA&#10;AAAAAFtDb250ZW50X1R5cGVzXS54bWxQSwECLQAUAAYACAAAACEAOP0h/9YAAACUAQAACwAAAAAA&#10;AAAAAAAAAAAvAQAAX3JlbHMvLnJlbHNQSwECLQAUAAYACAAAACEA4H0vPj8CAABvBAAADgAAAAAA&#10;AAAAAAAAAAAuAgAAZHJzL2Uyb0RvYy54bWxQSwECLQAUAAYACAAAACEAO8TD7doAAAAHAQAADwAA&#10;AAAAAAAAAAAAAACZBAAAZHJzL2Rvd25yZXYueG1sUEsFBgAAAAAEAAQA8wAAAKAFAAAAAA==&#10;"/>
            </w:pict>
          </mc:Fallback>
        </mc:AlternateContent>
      </w:r>
      <w:r w:rsidRPr="001236E4">
        <w:rPr>
          <w:rFonts w:ascii="Garamond" w:eastAsia="Calibri" w:hAnsi="Garamond" w:cs="Times New Roman"/>
          <w:sz w:val="24"/>
          <w:szCs w:val="24"/>
          <w:lang w:eastAsia="hu-HU"/>
        </w:rPr>
        <w:t>1.4. Cukrászati készítmény, édesipari termék,</w:t>
      </w:r>
    </w:p>
    <w:p w:rsidR="001236E4" w:rsidRPr="001236E4" w:rsidRDefault="001236E4" w:rsidP="001236E4">
      <w:pPr>
        <w:autoSpaceDE w:val="0"/>
        <w:autoSpaceDN w:val="0"/>
        <w:adjustRightInd w:val="0"/>
        <w:spacing w:after="0" w:line="240" w:lineRule="auto"/>
        <w:ind w:left="284" w:firstLine="66"/>
        <w:contextualSpacing/>
        <w:jc w:val="both"/>
        <w:rPr>
          <w:rFonts w:ascii="Garamond" w:eastAsia="Calibri" w:hAnsi="Garamond" w:cs="Times New Roman"/>
          <w:sz w:val="24"/>
          <w:szCs w:val="24"/>
          <w:lang w:eastAsia="hu-HU"/>
        </w:rPr>
      </w:pPr>
      <w:r w:rsidRPr="001236E4">
        <w:rPr>
          <w:rFonts w:ascii="Garamond" w:eastAsia="Calibri" w:hAnsi="Garamond" w:cs="Times New Roman"/>
          <w:sz w:val="24"/>
          <w:szCs w:val="24"/>
          <w:lang w:eastAsia="hu-HU"/>
        </w:rPr>
        <w:t>1.5. Hús-és hentesáru,</w:t>
      </w:r>
    </w:p>
    <w:p w:rsidR="001236E4" w:rsidRPr="001236E4" w:rsidRDefault="001236E4" w:rsidP="001236E4">
      <w:pPr>
        <w:autoSpaceDE w:val="0"/>
        <w:autoSpaceDN w:val="0"/>
        <w:adjustRightInd w:val="0"/>
        <w:spacing w:after="0" w:line="240" w:lineRule="auto"/>
        <w:ind w:left="284" w:firstLine="66"/>
        <w:contextualSpacing/>
        <w:jc w:val="both"/>
        <w:rPr>
          <w:rFonts w:ascii="Garamond" w:eastAsia="Calibri" w:hAnsi="Garamond" w:cs="Times New Roman"/>
          <w:sz w:val="24"/>
          <w:szCs w:val="24"/>
          <w:lang w:eastAsia="hu-HU"/>
        </w:rPr>
      </w:pPr>
      <w:r w:rsidRPr="001236E4">
        <w:rPr>
          <w:rFonts w:ascii="Garamond" w:eastAsia="Calibri" w:hAnsi="Garamond" w:cs="Times New Roman"/>
          <w:noProof/>
          <w:sz w:val="24"/>
          <w:szCs w:val="24"/>
          <w:lang w:eastAsia="hu-HU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column">
                  <wp:posOffset>90170</wp:posOffset>
                </wp:positionH>
                <wp:positionV relativeFrom="paragraph">
                  <wp:posOffset>6350</wp:posOffset>
                </wp:positionV>
                <wp:extent cx="109220" cy="123825"/>
                <wp:effectExtent l="9525" t="10160" r="5080" b="8890"/>
                <wp:wrapNone/>
                <wp:docPr id="77" name="Lekerekített téglalap 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9220" cy="1238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132F23C2" id="Lekerekített téglalap 77" o:spid="_x0000_s1026" style="position:absolute;margin-left:7.1pt;margin-top:.5pt;width:8.6pt;height:9.7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V2XEQAIAAG8EAAAOAAAAZHJzL2Uyb0RvYy54bWysVFFv0zAQfkfiP1h+Z2nK2m1R02nqKEIa&#10;MDH4AVfbSUwd25zdpuMf8cCv2B/j4rSjA8QDIg/Wne/uu7vvzpld7lrDtgqDdrbk+cmIM2WFk9rW&#10;Jf/0cfninLMQwUowzqqS36vAL+fPn806X6ixa5yRChmB2FB0vuRNjL7IsiAa1UI4cV5ZMlYOW4ik&#10;Yp1JhI7QW5ONR6Np1jmUHp1QIdDt9WDk84RfVUrE91UVVGSm5FRbTCemc9Wf2XwGRY3gGy32ZcA/&#10;VNGCtpT0EeoaIrAN6t+gWi3QBVfFE+HazFWVFir1QN3ko1+6uWvAq9QLkRP8I03h/8GKd9tbZFqW&#10;/OyMMwstzehGrRWq9cP3qGJk8eFbbcCAZ+RBdHU+FBR152+xbzj4GyfWgVm3aMDW6grRdY0CSUXm&#10;vX/2JKBXAoWyVffWSUoGm+gSc7sK2x6QOGG7NKD7xwGpXWSCLvPRxXhMYxRkyscvz8eTlAGKQ7DH&#10;EF8r17JeKDm6jZUfaAlSBtjehJiGJPedgvzMWdUaGvkWDMun02nqMYNi70zSATN164yWS21MUrBe&#10;LQwyCi35Mn37csKxm7GsK/nFhIr9O8QofX+CSH2kVe2ZfWVlkiNoM8hUpbF7qnt2hymtnLwnptEN&#10;W0+vlITG4VfOOtr4kocvG0DFmXljaVoX+elp/0SScjo564nGY8vq2AJWEFTJI2eDuIjDs9p41HVD&#10;mfLUrnVXNOFKx8MqDFXti6WtJunJsznWk9fP/8T8BwAAAP//AwBQSwMEFAAGAAgAAAAhAKSoipfa&#10;AAAABgEAAA8AAABkcnMvZG93bnJldi54bWxMj8FOwzAQRO9I/IO1SNyo3dAiGuJUCAmuiJQDRyfe&#10;JhHxOrWdNPD1LCc4rUYzmn1T7Bc3iBlD7D1pWK8UCKTG255aDe+H55t7EDEZsmbwhBq+MMK+vLwo&#10;TG79md5wrlIruIRibjR0KY25lLHp0Jm48iMSe0cfnEksQyttMGcud4PMlLqTzvTEHzoz4lOHzWc1&#10;OQ2NVZMKH/Prrt6m6nueTiRfTlpfXy2PDyASLukvDL/4jA4lM9V+IhvFwHqTcZIvL2L7dr0BUWvI&#10;1BZkWcj/+OUPAAAA//8DAFBLAQItABQABgAIAAAAIQC2gziS/gAAAOEBAAATAAAAAAAAAAAAAAAA&#10;AAAAAABbQ29udGVudF9UeXBlc10ueG1sUEsBAi0AFAAGAAgAAAAhADj9If/WAAAAlAEAAAsAAAAA&#10;AAAAAAAAAAAALwEAAF9yZWxzLy5yZWxzUEsBAi0AFAAGAAgAAAAhAKhXZcRAAgAAbwQAAA4AAAAA&#10;AAAAAAAAAAAALgIAAGRycy9lMm9Eb2MueG1sUEsBAi0AFAAGAAgAAAAhAKSoipfaAAAABgEAAA8A&#10;AAAAAAAAAAAAAAAAmgQAAGRycy9kb3ducmV2LnhtbFBLBQYAAAAABAAEAPMAAAChBQAAAAA=&#10;"/>
            </w:pict>
          </mc:Fallback>
        </mc:AlternateContent>
      </w:r>
      <w:r w:rsidRPr="001236E4">
        <w:rPr>
          <w:rFonts w:ascii="Garamond" w:eastAsia="Calibri" w:hAnsi="Garamond" w:cs="Times New Roman"/>
          <w:sz w:val="24"/>
          <w:szCs w:val="24"/>
          <w:lang w:eastAsia="hu-HU"/>
        </w:rPr>
        <w:t>1.6. Hal,</w:t>
      </w:r>
    </w:p>
    <w:p w:rsidR="001236E4" w:rsidRPr="001236E4" w:rsidRDefault="001236E4" w:rsidP="001236E4">
      <w:pPr>
        <w:autoSpaceDE w:val="0"/>
        <w:autoSpaceDN w:val="0"/>
        <w:adjustRightInd w:val="0"/>
        <w:spacing w:after="0" w:line="240" w:lineRule="auto"/>
        <w:ind w:left="284" w:firstLine="66"/>
        <w:contextualSpacing/>
        <w:jc w:val="both"/>
        <w:rPr>
          <w:rFonts w:ascii="Garamond" w:eastAsia="Calibri" w:hAnsi="Garamond" w:cs="Times New Roman"/>
          <w:sz w:val="24"/>
          <w:szCs w:val="24"/>
          <w:lang w:eastAsia="hu-HU"/>
        </w:rPr>
      </w:pPr>
      <w:r w:rsidRPr="001236E4">
        <w:rPr>
          <w:rFonts w:ascii="Garamond" w:eastAsia="Calibri" w:hAnsi="Garamond" w:cs="Times New Roman"/>
          <w:noProof/>
          <w:sz w:val="24"/>
          <w:szCs w:val="24"/>
          <w:lang w:eastAsia="hu-HU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>
                <wp:simplePos x="0" y="0"/>
                <wp:positionH relativeFrom="column">
                  <wp:posOffset>90170</wp:posOffset>
                </wp:positionH>
                <wp:positionV relativeFrom="paragraph">
                  <wp:posOffset>12065</wp:posOffset>
                </wp:positionV>
                <wp:extent cx="109220" cy="123825"/>
                <wp:effectExtent l="9525" t="10160" r="5080" b="8890"/>
                <wp:wrapNone/>
                <wp:docPr id="76" name="Lekerekített téglalap 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9220" cy="1238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3779BFDA" id="Lekerekített téglalap 76" o:spid="_x0000_s1026" style="position:absolute;margin-left:7.1pt;margin-top:.95pt;width:8.6pt;height:9.7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nJfVPwIAAG8EAAAOAAAAZHJzL2Uyb0RvYy54bWysVFFv0zAQfkfiP1h+Z2nK1m1R02nqGEIa&#10;MDH4AVfbSUwd25zdpuMf8cCv2B/j4qSjA8QDIg/Wne/uu7vvzplf7FrDtgqDdrbk+dGEM2WFk9rW&#10;Jf/08frFGWchgpVgnFUlv1eBXyyeP5t3vlBT1zgjFTICsaHofMmbGH2RZUE0qoVw5LyyZKwcthBJ&#10;xTqTCB2htyabTiazrHMoPTqhQqDbq8HIFwm/qpSI76sqqMhMyam2mE5M56o/s8UcihrBN1qMZcA/&#10;VNGCtpT0EeoKIrAN6t+gWi3QBVfFI+HazFWVFir1QN3kk1+6uWvAq9QLkRP8I03h/8GKd9tbZFqW&#10;/HTGmYWWZnSj1grV+uF7VDGy+PCtNmDAM/IgujofCoq687fYNxz8jRPrwKxbNmBrdYnoukaBpCLz&#10;3j97EtArgULZqnvrJCWDTXSJuV2FbQ9InLBdGtD944DULjJBl/nkfDqlMQoy5dOXZ9OTlAGKfbDH&#10;EF8r17JeKDm6jZUfaAlSBtjehJiGJMdOQX7mrGoNjXwLhuWz2ex0RBydMyj2mKlbZ7S81sYkBevV&#10;0iCj0JJfp28MDoduxrKu5OcnVOzfISbp+xNE6iOtas/sKyuTHEGbQaYqjR2p7tkdprRy8p6YRjds&#10;Pb1SEhqHXznraONLHr5sABVn5o2laZ3nx8f9E0nK8clpTzQeWlaHFrCCoEoeORvEZRye1cajrhvK&#10;lKd2rbukCVc67ldhqGoslraapCfP5lBPXj//E4sfAAAA//8DAFBLAwQUAAYACAAAACEAd6XUINgA&#10;AAAGAQAADwAAAGRycy9kb3ducmV2LnhtbEyOwU7DMBBE70j8g7VI3KjdUBBN41QICa6IlANHJ94m&#10;EfE6tZ008PUsJziNRjOaecV+cYOYMcTek4b1SoFAarztqdXwfni+eQARkyFrBk+o4Qsj7MvLi8Lk&#10;1p/pDecqtYJHKOZGQ5fSmEsZmw6diSs/InF29MGZxDa00gZz5nE3yEype+lMT/zQmRGfOmw+q8lp&#10;aKyaVPiYX7f1Xaq+5+lE8uWk9fXV8rgDkXBJf2X4xWd0KJmp9hPZKAb2m4ybrFsQHN+uNyBqDRmr&#10;LAv5H7/8AQAA//8DAFBLAQItABQABgAIAAAAIQC2gziS/gAAAOEBAAATAAAAAAAAAAAAAAAAAAAA&#10;AABbQ29udGVudF9UeXBlc10ueG1sUEsBAi0AFAAGAAgAAAAhADj9If/WAAAAlAEAAAsAAAAAAAAA&#10;AAAAAAAALwEAAF9yZWxzLy5yZWxzUEsBAi0AFAAGAAgAAAAhAPCcl9U/AgAAbwQAAA4AAAAAAAAA&#10;AAAAAAAALgIAAGRycy9lMm9Eb2MueG1sUEsBAi0AFAAGAAgAAAAhAHel1CDYAAAABgEAAA8AAAAA&#10;AAAAAAAAAAAAmQQAAGRycy9kb3ducmV2LnhtbFBLBQYAAAAABAAEAPMAAACeBQAAAAA=&#10;"/>
            </w:pict>
          </mc:Fallback>
        </mc:AlternateContent>
      </w:r>
      <w:r w:rsidRPr="001236E4">
        <w:rPr>
          <w:rFonts w:ascii="Garamond" w:eastAsia="Calibri" w:hAnsi="Garamond" w:cs="Times New Roman"/>
          <w:sz w:val="24"/>
          <w:szCs w:val="24"/>
          <w:lang w:eastAsia="hu-HU"/>
        </w:rPr>
        <w:t>1.7. Zöldség- és gyümölcs,</w:t>
      </w:r>
    </w:p>
    <w:p w:rsidR="001236E4" w:rsidRPr="001236E4" w:rsidRDefault="001236E4" w:rsidP="001236E4">
      <w:pPr>
        <w:autoSpaceDE w:val="0"/>
        <w:autoSpaceDN w:val="0"/>
        <w:adjustRightInd w:val="0"/>
        <w:spacing w:after="0" w:line="240" w:lineRule="auto"/>
        <w:ind w:left="284" w:firstLine="66"/>
        <w:contextualSpacing/>
        <w:jc w:val="both"/>
        <w:rPr>
          <w:rFonts w:ascii="Garamond" w:eastAsia="Calibri" w:hAnsi="Garamond" w:cs="Times New Roman"/>
          <w:sz w:val="24"/>
          <w:szCs w:val="24"/>
          <w:lang w:eastAsia="hu-HU"/>
        </w:rPr>
      </w:pPr>
      <w:r w:rsidRPr="001236E4">
        <w:rPr>
          <w:rFonts w:ascii="Garamond" w:eastAsia="Calibri" w:hAnsi="Garamond" w:cs="Times New Roman"/>
          <w:noProof/>
          <w:sz w:val="24"/>
          <w:szCs w:val="24"/>
          <w:lang w:eastAsia="hu-HU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>
                <wp:simplePos x="0" y="0"/>
                <wp:positionH relativeFrom="column">
                  <wp:posOffset>90170</wp:posOffset>
                </wp:positionH>
                <wp:positionV relativeFrom="paragraph">
                  <wp:posOffset>17780</wp:posOffset>
                </wp:positionV>
                <wp:extent cx="109220" cy="123825"/>
                <wp:effectExtent l="9525" t="10160" r="5080" b="8890"/>
                <wp:wrapNone/>
                <wp:docPr id="75" name="Lekerekített téglalap 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9220" cy="1238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0B0EC6F2" id="Lekerekített téglalap 75" o:spid="_x0000_s1026" style="position:absolute;margin-left:7.1pt;margin-top:1.4pt;width:8.6pt;height:9.7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wYDnQAIAAG8EAAAOAAAAZHJzL2Uyb0RvYy54bWysVMFy0zAQvTPDP2h0p45Dk7aeOJ1OShhm&#10;CnQofMBGkm0RWRIrJU75Iw58RX+MtZyUFBgODD5odrXap7dvV55d7lrDtgqDdrbk+cmIM2WFk9rW&#10;Jf/0cfninLMQwUowzqqS36vAL+fPn806X6ixa5yRChmB2FB0vuRNjL7IsiAa1UI4cV5ZClYOW4jk&#10;Yp1JhI7QW5ONR6Np1jmUHp1QIdDu9RDk84RfVUrE91UVVGSm5MQtphXTuurXbD6DokbwjRZ7GvAP&#10;LFrQli59hLqGCGyD+jeoVgt0wVXxRLg2c1WlhUo1UDX56Jdq7hrwKtVC4gT/KFP4f7Di3fYWmZYl&#10;P5twZqGlHt2otUK1fvgeVYwsPnyrDRjwjE6QXJ0PBWXd+VvsCw7+xol1YNYtGrC1ukJ0XaNAEsm8&#10;P589SeidQKls1b11ki6DTXRJuV2FbQ9ImrBdatD9Y4PULjJBm/noYjymNgoK5eOX5+PEKIPikOwx&#10;xNfKtaw3So5uY+UHGoJ0A2xvQkxNkvtKQX7mrGoNtXwLhuXT6fQscYZif5iwD5ipWme0XGpjkoP1&#10;amGQUWrJl+nbJ4fjY8ayruQXEyL7d4hR+v4EkepIo9or+8rKZEfQZrCJpbF7qXt1hy6tnLwnpdEN&#10;U0+vlIzG4VfOOpr4kocvG0DFmXljqVsX+elp/0SSczo564XG48jqOAJWEFTJI2eDuYjDs9p41HVD&#10;N+WpXOuuqMOVjodRGFjtydJUk/Xk2Rz76dTP/8T8BwAAAP//AwBQSwMEFAAGAAgAAAAhAMAPPW7Z&#10;AAAABgEAAA8AAABkcnMvZG93bnJldi54bWxMj8FOwzAQRO9I/IO1SNyo3bQgGuJUCAmuiJQDRyfe&#10;JhHxOrWdNPD1LCc4Ps1o9m2xX9wgZgyx96RhvVIgkBpve2o1vB+eb+5BxGTImsETavjCCPvy8qIw&#10;ufVnesO5Sq3gEYq50dClNOZSxqZDZ+LKj0icHX1wJjGGVtpgzjzuBpkpdSed6YkvdGbEpw6bz2py&#10;GhqrJhU+5tddfZuq73k6kXw5aX19tTw+gEi4pL8y/OqzOpTsVPuJbBQD8zbjpoaMH+B4s96CqBmz&#10;DciykP/1yx8AAAD//wMAUEsBAi0AFAAGAAgAAAAhALaDOJL+AAAA4QEAABMAAAAAAAAAAAAAAAAA&#10;AAAAAFtDb250ZW50X1R5cGVzXS54bWxQSwECLQAUAAYACAAAACEAOP0h/9YAAACUAQAACwAAAAAA&#10;AAAAAAAAAAAvAQAAX3JlbHMvLnJlbHNQSwECLQAUAAYACAAAACEAGMGA50ACAABvBAAADgAAAAAA&#10;AAAAAAAAAAAuAgAAZHJzL2Uyb0RvYy54bWxQSwECLQAUAAYACAAAACEAwA89btkAAAAGAQAADwAA&#10;AAAAAAAAAAAAAACaBAAAZHJzL2Rvd25yZXYueG1sUEsFBgAAAAAEAAQA8wAAAKAFAAAAAA==&#10;"/>
            </w:pict>
          </mc:Fallback>
        </mc:AlternateContent>
      </w:r>
      <w:r w:rsidRPr="001236E4">
        <w:rPr>
          <w:rFonts w:ascii="Garamond" w:eastAsia="Calibri" w:hAnsi="Garamond" w:cs="Times New Roman"/>
          <w:sz w:val="24"/>
          <w:szCs w:val="24"/>
          <w:lang w:eastAsia="hu-HU"/>
        </w:rPr>
        <w:t>1.8. Kenyér- és pékáru, sütőipari termék,</w:t>
      </w:r>
    </w:p>
    <w:p w:rsidR="001236E4" w:rsidRPr="001236E4" w:rsidRDefault="001236E4" w:rsidP="001236E4">
      <w:pPr>
        <w:autoSpaceDE w:val="0"/>
        <w:autoSpaceDN w:val="0"/>
        <w:adjustRightInd w:val="0"/>
        <w:spacing w:after="0" w:line="240" w:lineRule="auto"/>
        <w:ind w:left="284"/>
        <w:contextualSpacing/>
        <w:jc w:val="both"/>
        <w:rPr>
          <w:rFonts w:ascii="Garamond" w:eastAsia="Calibri" w:hAnsi="Garamond" w:cs="Times New Roman"/>
          <w:sz w:val="24"/>
          <w:szCs w:val="24"/>
          <w:lang w:eastAsia="hu-HU"/>
        </w:rPr>
      </w:pPr>
      <w:r w:rsidRPr="001236E4">
        <w:rPr>
          <w:rFonts w:ascii="Garamond" w:eastAsia="Calibri" w:hAnsi="Garamond" w:cs="Times New Roman"/>
          <w:noProof/>
          <w:sz w:val="24"/>
          <w:szCs w:val="24"/>
          <w:lang w:eastAsia="hu-HU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>
                <wp:simplePos x="0" y="0"/>
                <wp:positionH relativeFrom="column">
                  <wp:posOffset>76835</wp:posOffset>
                </wp:positionH>
                <wp:positionV relativeFrom="paragraph">
                  <wp:posOffset>23495</wp:posOffset>
                </wp:positionV>
                <wp:extent cx="109220" cy="123825"/>
                <wp:effectExtent l="5715" t="10160" r="8890" b="8890"/>
                <wp:wrapNone/>
                <wp:docPr id="74" name="Lekerekített téglalap 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9220" cy="1238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3B444D79" id="Lekerekített téglalap 74" o:spid="_x0000_s1026" style="position:absolute;margin-left:6.05pt;margin-top:1.85pt;width:8.6pt;height:9.7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CnL2PwIAAG8EAAAOAAAAZHJzL2Uyb0RvYy54bWysVFFv0zAQfkfiP1h+Z2lK161R02nqGEIa&#10;MDH4AVfbScwc25zdpuMf8cCv2B/j4mSjA8QDIg/Wne/uu7vvzlme7VvDdgqDdrbk+dGEM2WFk9rW&#10;Jf/08fLFKWchgpVgnFUlv1OBn62eP1t2vlBT1zgjFTICsaHofMmbGH2RZUE0qoVw5LyyZKwcthBJ&#10;xTqTCB2htyabTibzrHMoPTqhQqDbi8HIVwm/qpSI76sqqMhMyam2mE5M56Y/s9USihrBN1qMZcA/&#10;VNGCtpT0EeoCIrAt6t+gWi3QBVfFI+HazFWVFir1QN3kk1+6uWnAq9QLkRP8I03h/8GKd7trZFqW&#10;/GTGmYWWZnSlbhWq2/vvUcXI4v232oABz8iD6Op8KCjqxl9j33DwV07cBmbdugFbq3NE1zUKJBWZ&#10;9/7Zk4BeCRTKNt1bJykZbKNLzO0rbHtA4oTt04DuHgek9pEJuswni+mUxijIlE9fnk6PUwYoHoI9&#10;hvhauZb1QsnRba38QEuQMsDuKsQ0JDl2CvIzZ1VraOQ7MCyfz+cnI+LonEHxgJm6dUbLS21MUrDe&#10;rA0yCi35ZfrG4HDoZizrSr44pmL/DjFJ358gUh9pVXtmX1mZ5AjaDDJVaexIdc/uMKWNk3fENLph&#10;6+mVktA4/MpZRxtf8vBlC6g4M28sTWuRz2b9E0nK7PikJxoPLZtDC1hBUCWPnA3iOg7PautR1w1l&#10;ylO71p3ThCsdH1ZhqGoslraapCfP5lBPXj//E6sfAAAA//8DAFBLAwQUAAYACAAAACEAl2CbTdkA&#10;AAAGAQAADwAAAGRycy9kb3ducmV2LnhtbEyOT0+EMBTE7yZ+h+aZeHPbhfhnkbIxJno1sh48FvoE&#10;In1l28Kin97nSU+TyUxmfuV+daNYMMTBk4btRoFAar0dqNPwdni6ugMRkyFrRk+o4Qsj7Kvzs9IU&#10;1p/oFZc6dYJHKBZGQ5/SVEgZ2x6diRs/IXH24YMziW3opA3mxONulJlSN9KZgfihNxM+9th+1rPT&#10;0Fo1q/C+vOya61R/L/OR5PNR68uL9eEeRMI1/ZXhF5/RoWKmxs9koxjZZ1tuashvQXCc7XIQDWue&#10;gaxK+R+/+gEAAP//AwBQSwECLQAUAAYACAAAACEAtoM4kv4AAADhAQAAEwAAAAAAAAAAAAAAAAAA&#10;AAAAW0NvbnRlbnRfVHlwZXNdLnhtbFBLAQItABQABgAIAAAAIQA4/SH/1gAAAJQBAAALAAAAAAAA&#10;AAAAAAAAAC8BAABfcmVscy8ucmVsc1BLAQItABQABgAIAAAAIQBACnL2PwIAAG8EAAAOAAAAAAAA&#10;AAAAAAAAAC4CAABkcnMvZTJvRG9jLnhtbFBLAQItABQABgAIAAAAIQCXYJtN2QAAAAYBAAAPAAAA&#10;AAAAAAAAAAAAAJkEAABkcnMvZG93bnJldi54bWxQSwUGAAAAAAQABADzAAAAnwUAAAAA&#10;"/>
            </w:pict>
          </mc:Fallback>
        </mc:AlternateContent>
      </w:r>
      <w:r w:rsidRPr="001236E4">
        <w:rPr>
          <w:rFonts w:ascii="Garamond" w:eastAsia="Calibri" w:hAnsi="Garamond" w:cs="Times New Roman"/>
          <w:sz w:val="24"/>
          <w:szCs w:val="24"/>
          <w:lang w:eastAsia="hu-HU"/>
        </w:rPr>
        <w:t xml:space="preserve"> 1.9. Édességáru (csokoládé, desszert, nápolyi, cukorkaáru, </w:t>
      </w:r>
      <w:proofErr w:type="spellStart"/>
      <w:r w:rsidRPr="001236E4">
        <w:rPr>
          <w:rFonts w:ascii="Garamond" w:eastAsia="Calibri" w:hAnsi="Garamond" w:cs="Times New Roman"/>
          <w:sz w:val="24"/>
          <w:szCs w:val="24"/>
          <w:lang w:eastAsia="hu-HU"/>
        </w:rPr>
        <w:t>előrecsomagolt</w:t>
      </w:r>
      <w:proofErr w:type="spellEnd"/>
      <w:r w:rsidRPr="001236E4">
        <w:rPr>
          <w:rFonts w:ascii="Garamond" w:eastAsia="Calibri" w:hAnsi="Garamond" w:cs="Times New Roman"/>
          <w:sz w:val="24"/>
          <w:szCs w:val="24"/>
          <w:lang w:eastAsia="hu-HU"/>
        </w:rPr>
        <w:t xml:space="preserve"> fagylalt és jégkrém stb.),</w:t>
      </w:r>
    </w:p>
    <w:p w:rsidR="001236E4" w:rsidRPr="001236E4" w:rsidRDefault="001236E4" w:rsidP="001236E4">
      <w:pPr>
        <w:autoSpaceDE w:val="0"/>
        <w:autoSpaceDN w:val="0"/>
        <w:adjustRightInd w:val="0"/>
        <w:spacing w:after="0" w:line="240" w:lineRule="auto"/>
        <w:ind w:left="567" w:hanging="283"/>
        <w:contextualSpacing/>
        <w:jc w:val="both"/>
        <w:rPr>
          <w:rFonts w:ascii="Garamond" w:eastAsia="Calibri" w:hAnsi="Garamond" w:cs="Times New Roman"/>
          <w:sz w:val="24"/>
          <w:szCs w:val="24"/>
          <w:lang w:eastAsia="hu-HU"/>
        </w:rPr>
      </w:pPr>
      <w:r w:rsidRPr="001236E4">
        <w:rPr>
          <w:rFonts w:ascii="Garamond" w:eastAsia="Calibri" w:hAnsi="Garamond" w:cs="Times New Roman"/>
          <w:noProof/>
          <w:sz w:val="24"/>
          <w:szCs w:val="24"/>
          <w:lang w:eastAsia="hu-HU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>
                <wp:simplePos x="0" y="0"/>
                <wp:positionH relativeFrom="column">
                  <wp:posOffset>76835</wp:posOffset>
                </wp:positionH>
                <wp:positionV relativeFrom="paragraph">
                  <wp:posOffset>25400</wp:posOffset>
                </wp:positionV>
                <wp:extent cx="109220" cy="123825"/>
                <wp:effectExtent l="5715" t="10160" r="8890" b="8890"/>
                <wp:wrapNone/>
                <wp:docPr id="73" name="Lekerekített téglalap 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9220" cy="1238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2DFB1B50" id="Lekerekített téglalap 73" o:spid="_x0000_s1026" style="position:absolute;margin-left:6.05pt;margin-top:2pt;width:8.6pt;height:9.7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eq6DPwIAAG8EAAAOAAAAZHJzL2Uyb0RvYy54bWysVMFu2zAMvQ/YPwi6r47TNm2NOEWRrsOA&#10;bivW7QMYSba1ypJGKXHaP9phX9EfGy07XboNOwzzQSBF8pF8pDw/37aGbRQG7WzJ84MJZ8oKJ7Wt&#10;S/7509WrU85CBCvBOKtKfq8CP1+8fDHvfKGmrnFGKmQEYkPR+ZI3Mfoiy4JoVAvhwHllyVg5bCGS&#10;inUmETpCb002nUxmWedQenRChUC3l4ORLxJ+VSkRP1RVUJGZklNtMZ2YzlV/Zos5FDWCb7QYy4B/&#10;qKIFbSnpE9QlRGBr1L9BtVqgC66KB8K1masqLVTqgbrJJ790c9uAV6kXIif4J5rC/4MV7zc3yLQs&#10;+ckhZxZamtG1ulOo7h6/RxUji4/fagMGPCMPoqvzoaCoW3+DfcPBXztxF5h1ywZsrS4QXdcokFRk&#10;3vtnzwJ6JVAoW3XvnKRksI4uMbetsO0BiRO2TQO6fxqQ2kYm6DKfnE2nNEZBpnx6eDo9Thmg2AV7&#10;DPGNci3rhZKjW1v5kZYgZYDNdYhpSHLsFOQXzqrW0Mg3YFg+m81ORsTROYNih5m6dUbLK21MUrBe&#10;LQ0yCi35VfrG4LDvZizrSn52TMX+HWKSvj9BpD7SqvbMvrYyyRG0GWSq0tiR6p7dYUorJ++JaXTD&#10;1tMrJaFx+MBZRxtf8vB1Dag4M28tTessPzrqn0hSjo5PeqJx37Lat4AVBFXyyNkgLuPwrNYedd1Q&#10;pjy1a90FTbjScbcKQ1VjsbTVJD17Nvt68vr5n1j8AAAA//8DAFBLAwQUAAYACAAAACEADqVcWNoA&#10;AAAGAQAADwAAAGRycy9kb3ducmV2LnhtbEyPwU7DMBBE70j8g7VI3KjdlCKaxqkQElwRgQNHJ16S&#10;qPE6tZ008PUsJzitRjOafVMcFjeIGUPsPWlYrxQIpMbbnloN729PN/cgYjJkzeAJNXxhhEN5eVGY&#10;3PozveJcpVZwCcXcaOhSGnMpY9OhM3HlRyT2Pn1wJrEMrbTBnLncDTJT6k460xN/6MyIjx02x2py&#10;GhqrJhU+5pddvU3V9zydSD6ftL6+Wh72IBIu6S8Mv/iMDiUz1X4iG8XAOltzUsMtL2I7221A1Hw3&#10;W5BlIf/jlz8AAAD//wMAUEsBAi0AFAAGAAgAAAAhALaDOJL+AAAA4QEAABMAAAAAAAAAAAAAAAAA&#10;AAAAAFtDb250ZW50X1R5cGVzXS54bWxQSwECLQAUAAYACAAAACEAOP0h/9YAAACUAQAACwAAAAAA&#10;AAAAAAAAAAAvAQAAX3JlbHMvLnJlbHNQSwECLQAUAAYACAAAACEAyHqugz8CAABvBAAADgAAAAAA&#10;AAAAAAAAAAAuAgAAZHJzL2Uyb0RvYy54bWxQSwECLQAUAAYACAAAACEADqVcWNoAAAAGAQAADwAA&#10;AAAAAAAAAAAAAACZBAAAZHJzL2Rvd25yZXYueG1sUEsFBgAAAAAEAAQA8wAAAKAFAAAAAA==&#10;"/>
            </w:pict>
          </mc:Fallback>
        </mc:AlternateContent>
      </w:r>
      <w:r w:rsidRPr="001236E4">
        <w:rPr>
          <w:rFonts w:ascii="Garamond" w:eastAsia="Calibri" w:hAnsi="Garamond" w:cs="Times New Roman"/>
          <w:sz w:val="24"/>
          <w:szCs w:val="24"/>
          <w:lang w:eastAsia="hu-HU"/>
        </w:rPr>
        <w:t xml:space="preserve"> 1.10. Tej, tejtermék (vaj, sajt, túró, savanyított tejtermék stb.),</w:t>
      </w:r>
    </w:p>
    <w:p w:rsidR="001236E4" w:rsidRPr="001236E4" w:rsidRDefault="001236E4" w:rsidP="001236E4">
      <w:pPr>
        <w:autoSpaceDE w:val="0"/>
        <w:autoSpaceDN w:val="0"/>
        <w:adjustRightInd w:val="0"/>
        <w:spacing w:after="0" w:line="240" w:lineRule="auto"/>
        <w:ind w:left="284"/>
        <w:contextualSpacing/>
        <w:jc w:val="both"/>
        <w:rPr>
          <w:rFonts w:ascii="Garamond" w:eastAsia="Calibri" w:hAnsi="Garamond" w:cs="Times New Roman"/>
          <w:sz w:val="24"/>
          <w:szCs w:val="24"/>
          <w:lang w:eastAsia="hu-HU"/>
        </w:rPr>
      </w:pPr>
      <w:r w:rsidRPr="001236E4">
        <w:rPr>
          <w:rFonts w:ascii="Garamond" w:eastAsia="Calibri" w:hAnsi="Garamond" w:cs="Times New Roman"/>
          <w:noProof/>
          <w:sz w:val="24"/>
          <w:szCs w:val="24"/>
          <w:lang w:eastAsia="hu-HU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>
                <wp:simplePos x="0" y="0"/>
                <wp:positionH relativeFrom="column">
                  <wp:posOffset>76835</wp:posOffset>
                </wp:positionH>
                <wp:positionV relativeFrom="paragraph">
                  <wp:posOffset>40640</wp:posOffset>
                </wp:positionV>
                <wp:extent cx="109220" cy="123825"/>
                <wp:effectExtent l="5715" t="10160" r="8890" b="8890"/>
                <wp:wrapNone/>
                <wp:docPr id="72" name="Lekerekített téglalap 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9220" cy="1238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08CBE045" id="Lekerekített téglalap 72" o:spid="_x0000_s1026" style="position:absolute;margin-left:6.05pt;margin-top:3.2pt;width:8.6pt;height:9.7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sVySPgIAAG8EAAAOAAAAZHJzL2Uyb0RvYy54bWysVFFv1DAMfkfiP0R5Z72W7bZV15umjSGk&#10;ARODH+BL0jYsTYKTu974RzzwK/bHcNPeuAHiAdGHyI7tz/Znp4uzbWfYRmHQzlY8P5hxpqxwUtum&#10;4p8+Xr044SxEsBKMs6ri9yrws+XzZ4vel6pwrTNSISMQG8reV7yN0ZdZFkSrOggHzitLxtphB5FU&#10;bDKJ0BN6Z7JiNptnvUPp0QkVAt1ejka+TPh1rUR8X9dBRWYqTrXFdGI6V8OZLRdQNgi+1WIqA/6h&#10;ig60paSPUJcQga1R/wbVaYEuuDoeCNdlrq61UKkH6iaf/dLNbQtepV6InOAfaQr/D1a829wg07Li&#10;xwVnFjqa0bW6U6juHr5HFSOLD98aAwY8Iw+iq/ehpKhbf4NDw8FfO3EXmHUXLdhGnSO6vlUgqch8&#10;8M+eBAxKoFC26t86SclgHV1ibltjNwASJ2ybBnT/OCC1jUzQZT47LQoaoyBTXrw8KY5SBih3wR5D&#10;fK1cxwah4ujWVn6gJUgZYHMdYhqSnDoF+ZmzujM08g0Yls/n8+MJcXLOoNxhpm6d0fJKG5MUbFYX&#10;BhmFVvwqfVNw2HczlvUVPz2iYv8OMUvfnyBSH2lVB2ZfWZnkCNqMMlVp7ET1wO44pZWT98Q0unHr&#10;6ZWS0Dr8yllPG1/x8GUNqDgzbyxN6zQ/PByeSFIOj44HonHfstq3gBUEVfHI2ShexPFZrT3qpqVM&#10;eWrXunOacK3jbhXGqqZiaatJevJs9vXk9fM/sfwBAAD//wMAUEsDBBQABgAIAAAAIQB11LxF2QAA&#10;AAYBAAAPAAAAZHJzL2Rvd25yZXYueG1sTI5BT4QwFITvJv6H5pl4c9tFdyNI2RgTvRrRg8dCn0Ck&#10;r2xbWPTX+zzpaTKZycxXHlY3igVDHDxp2G4UCKTW24E6DW+vj1e3IGIyZM3oCTV8YYRDdX5WmsL6&#10;E73gUqdO8AjFwmjoU5oKKWPbozNx4yckzj58cCaxDZ20wZx43I0yU2ovnRmIH3oz4UOP7Wc9Ow2t&#10;VbMK78tz3uxS/b3MR5JPR60vL9b7OxAJ1/RXhl98RoeKmRo/k41iZJ9tualhfwOC4yy/BtGw7nKQ&#10;VSn/41c/AAAA//8DAFBLAQItABQABgAIAAAAIQC2gziS/gAAAOEBAAATAAAAAAAAAAAAAAAAAAAA&#10;AABbQ29udGVudF9UeXBlc10ueG1sUEsBAi0AFAAGAAgAAAAhADj9If/WAAAAlAEAAAsAAAAAAAAA&#10;AAAAAAAALwEAAF9yZWxzLy5yZWxzUEsBAi0AFAAGAAgAAAAhAJCxXJI+AgAAbwQAAA4AAAAAAAAA&#10;AAAAAAAALgIAAGRycy9lMm9Eb2MueG1sUEsBAi0AFAAGAAgAAAAhAHXUvEXZAAAABgEAAA8AAAAA&#10;AAAAAAAAAAAAmAQAAGRycy9kb3ducmV2LnhtbFBLBQYAAAAABAAEAPMAAACeBQAAAAA=&#10;"/>
            </w:pict>
          </mc:Fallback>
        </mc:AlternateContent>
      </w:r>
      <w:r w:rsidRPr="001236E4">
        <w:rPr>
          <w:rFonts w:ascii="Garamond" w:eastAsia="Calibri" w:hAnsi="Garamond" w:cs="Times New Roman"/>
          <w:sz w:val="24"/>
          <w:szCs w:val="24"/>
          <w:lang w:eastAsia="hu-HU"/>
        </w:rPr>
        <w:t xml:space="preserve"> 1.11. Egyéb élelmiszer (tojás, étolaj, margarin és zsír, olajos és egyéb magvak, cukor, só, száraztészta, kávé, tea, fűszer, ecet, méz, bébiétel stb.),</w:t>
      </w:r>
    </w:p>
    <w:p w:rsidR="001236E4" w:rsidRPr="001236E4" w:rsidRDefault="001236E4" w:rsidP="001236E4">
      <w:pPr>
        <w:autoSpaceDE w:val="0"/>
        <w:autoSpaceDN w:val="0"/>
        <w:adjustRightInd w:val="0"/>
        <w:spacing w:after="0" w:line="240" w:lineRule="auto"/>
        <w:ind w:left="284"/>
        <w:contextualSpacing/>
        <w:jc w:val="both"/>
        <w:rPr>
          <w:rFonts w:ascii="Garamond" w:eastAsia="Calibri" w:hAnsi="Garamond" w:cs="Times New Roman"/>
          <w:sz w:val="24"/>
          <w:szCs w:val="24"/>
          <w:lang w:eastAsia="hu-HU"/>
        </w:rPr>
      </w:pPr>
      <w:r w:rsidRPr="001236E4">
        <w:rPr>
          <w:rFonts w:ascii="Garamond" w:eastAsia="Calibri" w:hAnsi="Garamond" w:cs="Times New Roman"/>
          <w:noProof/>
          <w:sz w:val="24"/>
          <w:szCs w:val="24"/>
          <w:lang w:eastAsia="hu-HU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>
                <wp:simplePos x="0" y="0"/>
                <wp:positionH relativeFrom="column">
                  <wp:posOffset>76835</wp:posOffset>
                </wp:positionH>
                <wp:positionV relativeFrom="paragraph">
                  <wp:posOffset>13970</wp:posOffset>
                </wp:positionV>
                <wp:extent cx="109220" cy="123825"/>
                <wp:effectExtent l="5715" t="10160" r="8890" b="8890"/>
                <wp:wrapNone/>
                <wp:docPr id="71" name="Lekerekített téglalap 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9220" cy="1238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26B6F155" id="Lekerekített téglalap 71" o:spid="_x0000_s1026" style="position:absolute;margin-left:6.05pt;margin-top:1.1pt;width:8.6pt;height:9.7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7EugQgIAAG8EAAAOAAAAZHJzL2Uyb0RvYy54bWysVM1u2zAMvg/YOwi6L46zJG2DOkWRLsOA&#10;bivW7QEUSba1yKJGKXHaN9phT9EXGy27XfaDHYb5IJAi+YnkR/r84tBYttcYDLiC56MxZ9pJUMZV&#10;Bf/0cf3ilLMQhVPCgtMFv9OBXyyfPztv/UJPoAarNDICcWHR+oLXMfpFlgVZ60aEEXjtyFgCNiKS&#10;ilWmULSE3thsMh7PsxZQeQSpQ6Dbq97Ilwm/LLWM78sy6MhswSm3mE5M56Y7s+W5WFQofG3kkIb4&#10;hywaYRw9+gR1JaJgOzS/QTVGIgQo40hCk0FZGqlTDVRNPv6lmttaeJ1qoeYE/9Sm8P9g5bv9DTKj&#10;Cn6Sc+ZEQxxd661GvX34FnWMLD58raywwjPyoHa1Piwo6tbfYFdw8Ncgt4E5WNXCVfoSEdpaC0VJ&#10;Jv/sp4BOCRTKNu1bUPSY2EVInTuU2HSA1BN2SATdPRGkD5FJuszHZ5MJ0SjJlE9enk5mXUaZWDwG&#10;ewzxtYaGdULBEXZOfaAhSC+I/XWIiSQ1VCrUZ87KxhLle2FZPp/PTwbEwZmwHzFTtWCNWhtrk4LV&#10;ZmWRUWjB1+kbgsOxm3WsLfjZjJL9O8Q4fX+CSHWkUe06+8qpJEdhbC9TltZRIx6727O0AXVHnUbo&#10;p562lIQa8J6zlia+4OHLTqDmzL5xxNZZPp12K5KU6eykazQeWzbHFuEkQRU8ctaLq9iv1c6jqWp6&#10;KU/lOrgkhksTO6K6/PqsBoWmOvE3bGC3Nsd68vrxn1h+BwAA//8DAFBLAwQUAAYACAAAACEAXgur&#10;a9kAAAAGAQAADwAAAGRycy9kb3ducmV2LnhtbEyOT0+EMBTE7yZ+h+aZeHNbMP5ZlrIxJno1ogeP&#10;hT6BLH1l28Kin97nSU+TyUxmfuV+daNYMMTBk4Zso0Agtd4O1Gl4f3u6ugcRkyFrRk+o4Qsj7Kvz&#10;s9IU1p/oFZc6dYJHKBZGQ5/SVEgZ2x6diRs/IXH26YMziW3opA3mxONulLlSt9KZgfihNxM+9tge&#10;6tlpaK2aVfhYXrbNTaq/l/lI8vmo9eXF+rADkXBNf2X4xWd0qJip8TPZKEb2ecZNDXkOguN8ew2i&#10;Yc3uQFal/I9f/QAAAP//AwBQSwECLQAUAAYACAAAACEAtoM4kv4AAADhAQAAEwAAAAAAAAAAAAAA&#10;AAAAAAAAW0NvbnRlbnRfVHlwZXNdLnhtbFBLAQItABQABgAIAAAAIQA4/SH/1gAAAJQBAAALAAAA&#10;AAAAAAAAAAAAAC8BAABfcmVscy8ucmVsc1BLAQItABQABgAIAAAAIQB47EugQgIAAG8EAAAOAAAA&#10;AAAAAAAAAAAAAC4CAABkcnMvZTJvRG9jLnhtbFBLAQItABQABgAIAAAAIQBeC6tr2QAAAAYBAAAP&#10;AAAAAAAAAAAAAAAAAJwEAABkcnMvZG93bnJldi54bWxQSwUGAAAAAAQABADzAAAAogUAAAAA&#10;"/>
            </w:pict>
          </mc:Fallback>
        </mc:AlternateContent>
      </w:r>
      <w:r w:rsidRPr="001236E4">
        <w:rPr>
          <w:rFonts w:ascii="Garamond" w:eastAsia="Calibri" w:hAnsi="Garamond" w:cs="Times New Roman"/>
          <w:sz w:val="24"/>
          <w:szCs w:val="24"/>
          <w:lang w:eastAsia="hu-HU"/>
        </w:rPr>
        <w:t xml:space="preserve"> 1.12. Közérzetjavító és étrend-kiegészítő termék (gyógynövény, biotermék, testépítő szer stb.);</w:t>
      </w:r>
    </w:p>
    <w:p w:rsidR="001236E4" w:rsidRPr="001236E4" w:rsidRDefault="001236E4" w:rsidP="001236E4">
      <w:pPr>
        <w:autoSpaceDE w:val="0"/>
        <w:autoSpaceDN w:val="0"/>
        <w:adjustRightInd w:val="0"/>
        <w:spacing w:after="0" w:line="240" w:lineRule="auto"/>
        <w:ind w:left="357" w:hanging="73"/>
        <w:jc w:val="both"/>
        <w:rPr>
          <w:rFonts w:ascii="Garamond" w:eastAsia="Calibri" w:hAnsi="Garamond" w:cs="Times New Roman"/>
          <w:sz w:val="24"/>
          <w:szCs w:val="24"/>
        </w:rPr>
      </w:pPr>
      <w:r w:rsidRPr="001236E4">
        <w:rPr>
          <w:rFonts w:ascii="Garamond" w:eastAsia="Calibri" w:hAnsi="Garamond" w:cs="Times New Roman"/>
          <w:noProof/>
          <w:lang w:eastAsia="hu-HU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>
                <wp:simplePos x="0" y="0"/>
                <wp:positionH relativeFrom="column">
                  <wp:posOffset>76835</wp:posOffset>
                </wp:positionH>
                <wp:positionV relativeFrom="paragraph">
                  <wp:posOffset>15875</wp:posOffset>
                </wp:positionV>
                <wp:extent cx="109220" cy="123825"/>
                <wp:effectExtent l="5715" t="10160" r="8890" b="8890"/>
                <wp:wrapNone/>
                <wp:docPr id="70" name="Lekerekített téglalap 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9220" cy="1238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34D7F3CD" id="Lekerekített téglalap 70" o:spid="_x0000_s1026" style="position:absolute;margin-left:6.05pt;margin-top:1.25pt;width:8.6pt;height:9.7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J7mxPgIAAG8EAAAOAAAAZHJzL2Uyb0RvYy54bWysVFFv0zAQfkfiP1h+Z2nK2m3R0mnaKEIq&#10;MDH4AVfbScwc25zdpuUf8cCv2B/j4mSjA8QDIg/Wne/uu7vvzjm/2LWGbRUG7WzJ86MJZ8oKJ7Wt&#10;S/7p4/LFKWchgpVgnFUl36vALxbPn513vlBT1zgjFTICsaHofMmbGH2RZUE0qoVw5LyyZKwcthBJ&#10;xTqTCB2htyabTibzrHMoPTqhQqDb68HIFwm/qpSI76sqqMhMyam2mE5M57o/s8U5FDWCb7QYy4B/&#10;qKIFbSnpI9Q1RGAb1L9BtVqgC66KR8K1masqLVTqgbrJJ790c9uAV6kXIif4R5rC/4MV77Y3yLQs&#10;+QnRY6GlGa3UnUJ1d/89qhhZvP9WGzDgGXkQXZ0PBUXd+hvsGw5+5cRdYNZdNWBrdYnoukaBpCLz&#10;3j97EtArgULZunvrJCWDTXSJuV2FbQ9InLBdGtD+cUBqF5mgy3xyNp1SnYJM+fTl6XSWMkDxEOwx&#10;xNfKtawXSo5uY+UHWoKUAbarENOQ5NgpyM+cVa2hkW/BsHw+n5+MiKNzBsUDZurWGS2X2pikYL2+&#10;MsgotOTL9I3B4dDNWNaV/GxGxf4dYpK+P0GkPtKq9sy+sjLJEbQZZKrS2JHqnt1hSmsn98Q0umHr&#10;6ZWS0Dj8yllHG1/y8GUDqDgzbyxN6yw/Pu6fSFKOZyc90XhoWR9awAqCKnnkbBCv4vCsNh513VCm&#10;PLVr3SVNuNLxYRWGqsZiaatJevJsDvXk9fM/sfgBAAD//wMAUEsDBBQABgAIAAAAIQBkoHWN2AAA&#10;AAYBAAAPAAAAZHJzL2Rvd25yZXYueG1sTI5BS8QwFITvgv8hPMGbm2xkxa1NFxH0KlYPHtPm2Rab&#10;l26Sdqu/3udJT8Mww8xXHlY/igVjGgIZ2G4UCKQ2uIE6A2+vj1e3IFK25OwYCA18YYJDdX5W2sKF&#10;E73gUudO8Ailwhroc54KKVPbo7dpEyYkzj5C9DazjZ100Z543I9SK3UjvR2IH3o74UOP7Wc9ewOt&#10;U7OK78vzvtnl+nuZjySfjsZcXqz3dyAyrvmvDL/4jA4VMzVhJpfEyF5vuWlA70BwrPfXIBpWrUBW&#10;pfyPX/0AAAD//wMAUEsBAi0AFAAGAAgAAAAhALaDOJL+AAAA4QEAABMAAAAAAAAAAAAAAAAAAAAA&#10;AFtDb250ZW50X1R5cGVzXS54bWxQSwECLQAUAAYACAAAACEAOP0h/9YAAACUAQAACwAAAAAAAAAA&#10;AAAAAAAvAQAAX3JlbHMvLnJlbHNQSwECLQAUAAYACAAAACEAICe5sT4CAABvBAAADgAAAAAAAAAA&#10;AAAAAAAuAgAAZHJzL2Uyb0RvYy54bWxQSwECLQAUAAYACAAAACEAZKB1jdgAAAAGAQAADwAAAAAA&#10;AAAAAAAAAACYBAAAZHJzL2Rvd25yZXYueG1sUEsFBgAAAAAEAAQA8wAAAJ0FAAAAAA==&#10;"/>
            </w:pict>
          </mc:Fallback>
        </mc:AlternateContent>
      </w:r>
      <w:r w:rsidRPr="001236E4">
        <w:rPr>
          <w:rFonts w:ascii="Garamond" w:eastAsia="Calibri" w:hAnsi="Garamond" w:cs="Times New Roman"/>
          <w:sz w:val="24"/>
          <w:szCs w:val="24"/>
        </w:rPr>
        <w:t xml:space="preserve"> 2. Dohányterméket kiegészítő termék;</w:t>
      </w:r>
    </w:p>
    <w:p w:rsidR="001236E4" w:rsidRPr="001236E4" w:rsidRDefault="001236E4" w:rsidP="001236E4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Garamond" w:eastAsia="Calibri" w:hAnsi="Garamond" w:cs="Times New Roman"/>
          <w:sz w:val="24"/>
          <w:szCs w:val="24"/>
        </w:rPr>
      </w:pPr>
      <w:r w:rsidRPr="001236E4">
        <w:rPr>
          <w:rFonts w:ascii="Garamond" w:eastAsia="Calibri" w:hAnsi="Garamond" w:cs="Times New Roman"/>
          <w:noProof/>
          <w:lang w:eastAsia="hu-HU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>
                <wp:simplePos x="0" y="0"/>
                <wp:positionH relativeFrom="column">
                  <wp:posOffset>76835</wp:posOffset>
                </wp:positionH>
                <wp:positionV relativeFrom="paragraph">
                  <wp:posOffset>31115</wp:posOffset>
                </wp:positionV>
                <wp:extent cx="109220" cy="123825"/>
                <wp:effectExtent l="5715" t="10160" r="8890" b="8890"/>
                <wp:wrapNone/>
                <wp:docPr id="69" name="Lekerekített téglalap 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9220" cy="1238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1EA225BD" id="Lekerekített téglalap 69" o:spid="_x0000_s1026" style="position:absolute;margin-left:6.05pt;margin-top:2.45pt;width:8.6pt;height:9.75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nXxKPwIAAG8EAAAOAAAAZHJzL2Uyb0RvYy54bWysVFFv0zAQfkfiP1h+Z2nK1q3R0mnqGEIa&#10;MDH4AVfbSUwd25zdpuMf8cCv2B/j4mSlA8QDIg/Wne/uu7vvzjm/2LWGbRUG7WzJ86MJZ8oKJ7Wt&#10;S/7p4/WLM85CBCvBOKtKfq8Cv1g8f3be+UJNXeOMVMgIxIai8yVvYvRFlgXRqBbCkfPKkrFy2EIk&#10;FetMInSE3ppsOpnMss6h9OiECoFurwYjXyT8qlIivq+qoCIzJafaYjoxnav+zBbnUNQIvtFiLAP+&#10;oYoWtKWke6griMA2qH+DarVAF1wVj4RrM1dVWqjUA3WTT37p5q4Br1IvRE7we5rC/4MV77a3yLQs&#10;+WzOmYWWZnSj1grV+uF7VDGy+PCtNmDAM/IgujofCoq687fYNxz8jRPrwKxbNmBrdYnoukaBpCLz&#10;3j97EtArgULZqnvrJCWDTXSJuV2FbQ9InLBdGtD9fkBqF5mgy3wyn05pjIJM+fTl2fQkZYDiMdhj&#10;iK+Va1kvlBzdxsoPtAQpA2xvQkxDkmOnID9zVrWGRr4Fw/LZbHY6Io7OGRSPmKlbZ7S81sYkBevV&#10;0iCj0JJfp28MDoduxrKu5PMTKvbvEJP0/Qki9ZFWtWf2lZVJjqDNIFOVxo5U9+wOU1o5eU9Moxu2&#10;nl4pCY3Dr5x1tPElD182gIoz88bStOb58XH/RJJyfHLaE42HltWhBawgqJJHzgZxGYdntfGo64Yy&#10;5ald6y5pwpWOj6swVDUWS1tN0pNnc6gnr5//icUPAAAA//8DAFBLAwQUAAYACAAAACEACDUha9kA&#10;AAAGAQAADwAAAGRycy9kb3ducmV2LnhtbEyOQU+EMBSE7yb+h+aZeHPbRTTCUjbGRK9G1oPHQt8C&#10;kb6ytLDor/d50tNkMpOZr9ivbhALTqH3pGG7USCQGm97ajW8H55vHkCEaMiawRNq+MIA+/LyojC5&#10;9Wd6w6WKreARCrnR0MU45lKGpkNnwsaPSJwd/eRMZDu10k7mzONukIlS99KZnvihMyM+ddh8VrPT&#10;0Fg1q+ljec3qu1h9L/OJ5MtJ6+ur9XEHIuIa/8rwi8/oUDJT7WeyQQzsky03NaQZCI6T7BZEzZqm&#10;IMtC/scvfwAAAP//AwBQSwECLQAUAAYACAAAACEAtoM4kv4AAADhAQAAEwAAAAAAAAAAAAAAAAAA&#10;AAAAW0NvbnRlbnRfVHlwZXNdLnhtbFBLAQItABQABgAIAAAAIQA4/SH/1gAAAJQBAAALAAAAAAAA&#10;AAAAAAAAAC8BAABfcmVscy8ucmVsc1BLAQItABQABgAIAAAAIQC1nXxKPwIAAG8EAAAOAAAAAAAA&#10;AAAAAAAAAC4CAABkcnMvZTJvRG9jLnhtbFBLAQItABQABgAIAAAAIQAINSFr2QAAAAYBAAAPAAAA&#10;AAAAAAAAAAAAAJkEAABkcnMvZG93bnJldi54bWxQSwUGAAAAAAQABADzAAAAnwUAAAAA&#10;"/>
            </w:pict>
          </mc:Fallback>
        </mc:AlternateContent>
      </w:r>
      <w:r w:rsidRPr="001236E4">
        <w:rPr>
          <w:rFonts w:ascii="Garamond" w:eastAsia="Calibri" w:hAnsi="Garamond" w:cs="Times New Roman"/>
          <w:sz w:val="24"/>
          <w:szCs w:val="24"/>
        </w:rPr>
        <w:t xml:space="preserve"> 3.Textil (szövet, ruházati méteráru, háztartási textiltermék, lakás</w:t>
      </w:r>
      <w:proofErr w:type="gramStart"/>
      <w:r w:rsidRPr="001236E4">
        <w:rPr>
          <w:rFonts w:ascii="Garamond" w:eastAsia="Calibri" w:hAnsi="Garamond" w:cs="Times New Roman"/>
          <w:sz w:val="24"/>
          <w:szCs w:val="24"/>
        </w:rPr>
        <w:t>textília</w:t>
      </w:r>
      <w:proofErr w:type="gramEnd"/>
      <w:r w:rsidRPr="001236E4">
        <w:rPr>
          <w:rFonts w:ascii="Garamond" w:eastAsia="Calibri" w:hAnsi="Garamond" w:cs="Times New Roman"/>
          <w:sz w:val="24"/>
          <w:szCs w:val="24"/>
        </w:rPr>
        <w:t>, ágynemű, asztalterítő, törölköző, kötőfonal, hímzéshez, valamint takaró és szőnyeg készítéséhez szükséges alapanyag, rövidáru, tű, varrócérna, gomb stb.);</w:t>
      </w:r>
    </w:p>
    <w:p w:rsidR="001236E4" w:rsidRPr="001236E4" w:rsidRDefault="001236E4" w:rsidP="001236E4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Garamond" w:eastAsia="Calibri" w:hAnsi="Garamond" w:cs="Times New Roman"/>
          <w:sz w:val="24"/>
          <w:szCs w:val="24"/>
        </w:rPr>
      </w:pPr>
      <w:r w:rsidRPr="001236E4">
        <w:rPr>
          <w:rFonts w:ascii="Garamond" w:eastAsia="Calibri" w:hAnsi="Garamond" w:cs="Times New Roman"/>
          <w:noProof/>
          <w:sz w:val="24"/>
          <w:szCs w:val="24"/>
          <w:lang w:eastAsia="hu-HU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>
                <wp:simplePos x="0" y="0"/>
                <wp:positionH relativeFrom="column">
                  <wp:posOffset>76835</wp:posOffset>
                </wp:positionH>
                <wp:positionV relativeFrom="paragraph">
                  <wp:posOffset>29210</wp:posOffset>
                </wp:positionV>
                <wp:extent cx="109220" cy="123825"/>
                <wp:effectExtent l="5715" t="10160" r="8890" b="8890"/>
                <wp:wrapNone/>
                <wp:docPr id="68" name="Lekerekített téglalap 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9220" cy="1238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032C9112" id="Lekerekített téglalap 68" o:spid="_x0000_s1026" style="position:absolute;margin-left:6.05pt;margin-top:2.3pt;width:8.6pt;height:9.7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Vo5bPgIAAG8EAAAOAAAAZHJzL2Uyb0RvYy54bWysVFFv0zAQfkfiP1h+Z2nK2m3R0mnaKEIq&#10;MDH4AVfbScwc25zdpuUf8cCv2B/j4mSjA8QDIg/Wne/uu7vvzjm/2LWGbRUG7WzJ86MJZ8oKJ7Wt&#10;S/7p4/LFKWchgpVgnFUl36vALxbPn513vlBT1zgjFTICsaHofMmbGH2RZUE0qoVw5LyyZKwcthBJ&#10;xTqTCB2htyabTibzrHMoPTqhQqDb68HIFwm/qpSI76sqqMhMyam2mE5M57o/s8U5FDWCb7QYy4B/&#10;qKIFbSnpI9Q1RGAb1L9BtVqgC66KR8K1masqLVTqgbrJJ790c9uAV6kXIif4R5rC/4MV77Y3yLQs&#10;+ZwmZaGlGa3UnUJ1d/89qhhZvP9WGzDgGXkQXZ0PBUXd+hvsGw5+5cRdYNZdNWBrdYnoukaBpCLz&#10;3j97EtArgULZunvrJCWDTXSJuV2FbQ9InLBdGtD+cUBqF5mgy3xyNp3SGAWZ8unL0+ksZYDiIdhj&#10;iK+Va1kvlBzdxsoPtAQpA2xXIaYhybFTkJ85q1pDI9+CYfl8Pj8ZEUfnDIoHzNStM1outTFJwXp9&#10;ZZBRaMmX6RuDw6Gbsawr+dmMiv07xCR9f4JIfaRV7Zl9ZWWSI2gzyFSlsSPVPbvDlNZO7olpdMPW&#10;0ysloXH4lbOONr7k4csGUHFm3lia1ll+fNw/kaQcz056ovHQsj60gBUEVfLI2SBexeFZbTzquqFM&#10;eWrXukuacKXjwyoMVY3F0laT9OTZHOrJ6+d/YvEDAAD//wMAUEsDBBQABgAIAAAAIQAMdKec2QAA&#10;AAYBAAAPAAAAZHJzL2Rvd25yZXYueG1sTI5BT4QwFITvJv6H5pl4c1tw3bhI2RgTvRrRg8dCn0Ck&#10;r2xbWPTX+zzpaTKZycxXHlY3igVDHDxpyDYKBFLr7UCdhrfXx6tbEDEZsmb0hBq+MMKhOj8rTWH9&#10;iV5wqVMneIRiYTT0KU2FlLHt0Zm48RMSZx8+OJPYhk7aYE487kaZK7WTzgzED72Z8KHH9rOenYbW&#10;qlmF9+V539yk+nuZjySfjlpfXqz3dyASrumvDL/4jA4VMzV+JhvFyD7PuKlhuwPBcb6/BtGwbjOQ&#10;VSn/41c/AAAA//8DAFBLAQItABQABgAIAAAAIQC2gziS/gAAAOEBAAATAAAAAAAAAAAAAAAAAAAA&#10;AABbQ29udGVudF9UeXBlc10ueG1sUEsBAi0AFAAGAAgAAAAhADj9If/WAAAAlAEAAAsAAAAAAAAA&#10;AAAAAAAALwEAAF9yZWxzLy5yZWxzUEsBAi0AFAAGAAgAAAAhAO1Wjls+AgAAbwQAAA4AAAAAAAAA&#10;AAAAAAAALgIAAGRycy9lMm9Eb2MueG1sUEsBAi0AFAAGAAgAAAAhAAx0p5zZAAAABgEAAA8AAAAA&#10;AAAAAAAAAAAAmAQAAGRycy9kb3ducmV2LnhtbFBLBQYAAAAABAAEAPMAAACeBQAAAAA=&#10;"/>
            </w:pict>
          </mc:Fallback>
        </mc:AlternateContent>
      </w:r>
      <w:r w:rsidRPr="001236E4">
        <w:rPr>
          <w:rFonts w:ascii="Garamond" w:eastAsia="Calibri" w:hAnsi="Garamond" w:cs="Times New Roman"/>
          <w:sz w:val="24"/>
          <w:szCs w:val="24"/>
        </w:rPr>
        <w:t xml:space="preserve"> 4. Ruházat (gyermek, női, férfi ruházati cikk, bőrruházat és szőrmeáru, ruházati kiegészítő);</w:t>
      </w:r>
    </w:p>
    <w:p w:rsidR="001236E4" w:rsidRPr="001236E4" w:rsidRDefault="001236E4" w:rsidP="001236E4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Garamond" w:eastAsia="Calibri" w:hAnsi="Garamond" w:cs="Times New Roman"/>
          <w:sz w:val="24"/>
          <w:szCs w:val="24"/>
        </w:rPr>
      </w:pPr>
      <w:r w:rsidRPr="001236E4">
        <w:rPr>
          <w:rFonts w:ascii="Garamond" w:eastAsia="Calibri" w:hAnsi="Garamond" w:cs="Times New Roman"/>
          <w:noProof/>
          <w:sz w:val="24"/>
          <w:szCs w:val="24"/>
          <w:lang w:eastAsia="hu-HU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>
                <wp:simplePos x="0" y="0"/>
                <wp:positionH relativeFrom="column">
                  <wp:posOffset>76835</wp:posOffset>
                </wp:positionH>
                <wp:positionV relativeFrom="paragraph">
                  <wp:posOffset>25400</wp:posOffset>
                </wp:positionV>
                <wp:extent cx="109220" cy="123825"/>
                <wp:effectExtent l="5715" t="13970" r="8890" b="5080"/>
                <wp:wrapNone/>
                <wp:docPr id="67" name="Lekerekített téglalap 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9220" cy="1238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443C5233" id="Lekerekített téglalap 67" o:spid="_x0000_s1026" style="position:absolute;margin-left:6.05pt;margin-top:2pt;width:8.6pt;height:9.7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fMShPwIAAG8EAAAOAAAAZHJzL2Uyb0RvYy54bWysVFFv0zAQfkfiP1h+Z2nK2m1R02nqKEIa&#10;MDH4AVfbSUwd25zdpuMf8cCv2B/j4rSjA8QDIg/Wne/uu7vvzpld7lrDtgqDdrbk+cmIM2WFk9rW&#10;Jf/0cfninLMQwUowzqqS36vAL+fPn806X6ixa5yRChmB2FB0vuRNjL7IsiAa1UI4cV5ZMlYOW4ik&#10;Yp1JhI7QW5ONR6Np1jmUHp1QIdDt9WDk84RfVUrE91UVVGSm5FRbTCemc9Wf2XwGRY3gGy32ZcA/&#10;VNGCtpT0EeoaIrAN6t+gWi3QBVfFE+HazFWVFir1QN3ko1+6uWvAq9QLkRP8I03h/8GKd9tbZFqW&#10;fHrGmYWWZnSj1grV+uF7VDGy+PCtNmDAM/IgujofCoq687fYNxz8jRPrwKxbNGBrdYXoukaBpCLz&#10;3j97EtArgULZqnvrJCWDTXSJuV2FbQ9InLBdGtD944DULjJBl/noYjymMQoy5eOX5+NJygDFIdhj&#10;iK+Va1kvlBzdxsoPtAQpA2xvQkxDkvtOQX7mrGoNjXwLhuXT6dBjBsXemaQDZurWGS2X2pikYL1a&#10;GGQUWvJl+vblhGM3Y1lX8osJFft3iFH6/gSR+kir2jP7ysokR9BmkKlKY/dU9+wOU1o5eU9Moxu2&#10;nl4pCY3Dr5x1tPElD182gIoz88bStC7y09P+iSTldHLWE43HltWxBawgqJJHzgZxEYdntfGo64Yy&#10;5ald665owpWOh1UYqtoXS1tN0pNnc6wnr5//ifkPAAAA//8DAFBLAwQUAAYACAAAACEADqVcWNoA&#10;AAAGAQAADwAAAGRycy9kb3ducmV2LnhtbEyPwU7DMBBE70j8g7VI3KjdlCKaxqkQElwRgQNHJ16S&#10;qPE6tZ008PUsJzitRjOafVMcFjeIGUPsPWlYrxQIpMbbnloN729PN/cgYjJkzeAJNXxhhEN5eVGY&#10;3PozveJcpVZwCcXcaOhSGnMpY9OhM3HlRyT2Pn1wJrEMrbTBnLncDTJT6k460xN/6MyIjx02x2py&#10;GhqrJhU+5pddvU3V9zydSD6ftL6+Wh72IBIu6S8Mv/iMDiUz1X4iG8XAOltzUsMtL2I7221A1Hw3&#10;W5BlIf/jlz8AAAD//wMAUEsBAi0AFAAGAAgAAAAhALaDOJL+AAAA4QEAABMAAAAAAAAAAAAAAAAA&#10;AAAAAFtDb250ZW50X1R5cGVzXS54bWxQSwECLQAUAAYACAAAACEAOP0h/9YAAACUAQAACwAAAAAA&#10;AAAAAAAAAAAvAQAAX3JlbHMvLnJlbHNQSwECLQAUAAYACAAAACEApXzEoT8CAABvBAAADgAAAAAA&#10;AAAAAAAAAAAuAgAAZHJzL2Uyb0RvYy54bWxQSwECLQAUAAYACAAAACEADqVcWNoAAAAGAQAADwAA&#10;AAAAAAAAAAAAAACZBAAAZHJzL2Rvd25yZXYueG1sUEsFBgAAAAAEAAQA8wAAAKAFAAAAAA==&#10;"/>
            </w:pict>
          </mc:Fallback>
        </mc:AlternateContent>
      </w:r>
      <w:r w:rsidRPr="001236E4">
        <w:rPr>
          <w:rFonts w:ascii="Garamond" w:eastAsia="Calibri" w:hAnsi="Garamond" w:cs="Times New Roman"/>
          <w:sz w:val="24"/>
          <w:szCs w:val="24"/>
        </w:rPr>
        <w:t xml:space="preserve"> 5. Babatermék (csecsemő- és kisgyermek-ruházati cikk, babakocsi, babaülés, babaágy, babaápolási cikk stb.);</w:t>
      </w:r>
    </w:p>
    <w:p w:rsidR="001236E4" w:rsidRPr="001236E4" w:rsidRDefault="001236E4" w:rsidP="001236E4">
      <w:pPr>
        <w:autoSpaceDE w:val="0"/>
        <w:autoSpaceDN w:val="0"/>
        <w:adjustRightInd w:val="0"/>
        <w:spacing w:after="0" w:line="240" w:lineRule="auto"/>
        <w:ind w:firstLine="349"/>
        <w:jc w:val="both"/>
        <w:rPr>
          <w:rFonts w:ascii="Garamond" w:eastAsia="Calibri" w:hAnsi="Garamond" w:cs="Times New Roman"/>
          <w:sz w:val="24"/>
          <w:szCs w:val="24"/>
        </w:rPr>
      </w:pPr>
      <w:r w:rsidRPr="001236E4">
        <w:rPr>
          <w:rFonts w:ascii="Garamond" w:eastAsia="Calibri" w:hAnsi="Garamond" w:cs="Times New Roman"/>
          <w:noProof/>
          <w:sz w:val="24"/>
          <w:szCs w:val="24"/>
          <w:lang w:eastAsia="hu-HU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>
                <wp:simplePos x="0" y="0"/>
                <wp:positionH relativeFrom="column">
                  <wp:posOffset>76835</wp:posOffset>
                </wp:positionH>
                <wp:positionV relativeFrom="paragraph">
                  <wp:posOffset>27305</wp:posOffset>
                </wp:positionV>
                <wp:extent cx="109220" cy="123825"/>
                <wp:effectExtent l="5715" t="13970" r="8890" b="5080"/>
                <wp:wrapNone/>
                <wp:docPr id="66" name="Lekerekített téglalap 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9220" cy="1238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78ABD23D" id="Lekerekített téglalap 66" o:spid="_x0000_s1026" style="position:absolute;margin-left:6.05pt;margin-top:2.15pt;width:8.6pt;height:9.75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tzawPwIAAG8EAAAOAAAAZHJzL2Uyb0RvYy54bWysVFFv0zAQfkfiP1h+Z2nK2m3R0mnaKEIq&#10;MDH4AVfbScwc25zdpuUf8cCv2B/j4mSjA8QDIg/Wne/uu7vvzjm/2LWGbRUG7WzJ86MJZ8oKJ7Wt&#10;S/7p4/LFKWchgpVgnFUl36vALxbPn513vlBT1zgjFTICsaHofMmbGH2RZUE0qoVw5LyyZKwcthBJ&#10;xTqTCB2htyabTibzrHMoPTqhQqDb68HIFwm/qpSI76sqqMhMyam2mE5M57o/s8U5FDWCb7QYy4B/&#10;qKIFbSnpI9Q1RGAb1L9BtVqgC66KR8K1masqLVTqgbrJJ790c9uAV6kXIif4R5rC/4MV77Y3yLQs&#10;+XzOmYWWZrRSdwrV3f33qGJk8f5bbcCAZ+RBdHU+FBR162+wbzj4lRN3gVl31YCt1SWi6xoFkorM&#10;e//sSUCvBApl6+6tk5QMNtEl5nYVtj0gccJ2aUD7xwGpXWSCLvPJ2XRKYxRkyqcvT6ezlAGKh2CP&#10;Ib5WrmW9UHJ0Gys/0BKkDLBdhZiGJMdOQX7mrGoNjXwLhuXz+fxkRBydMygeMFO3zmi51MYkBev1&#10;lUFGoSVfpm8MDoduxrKu5GczKvbvEJP0/Qki9ZFWtWf2lZVJjqDNIFOVxo5U9+wOU1o7uSem0Q1b&#10;T6+UhMbhV8462viShy8bQMWZeWNpWmf58XH/RJJyPDvpicZDy/rQAlYQVMkjZ4N4FYdntfGo64Yy&#10;5ald6y5pwpWOD6swVDUWS1tN0pNnc6gnr5//icUPAAAA//8DAFBLAwQUAAYACAAAACEAKAuk5NgA&#10;AAAGAQAADwAAAGRycy9kb3ducmV2LnhtbEyOwU7DMBBE70j8g7VI3KjdFFCbxqkQElwRgQNHJ94m&#10;EfE6tZ008PUsJziNRjOaecVhcYOYMcTek4b1SoFAarztqdXw/vZ0swURkyFrBk+o4QsjHMrLi8Lk&#10;1p/pFecqtYJHKOZGQ5fSmEsZmw6diSs/InF29MGZxDa00gZz5nE3yEype+lMT/zQmREfO2w+q8lp&#10;aKyaVPiYX3b1Xaq+5+lE8vmk9fXV8rAHkXBJf2X4xWd0KJmp9hPZKAb22ZqbGm43IDjOdqw162YL&#10;sizkf/zyBwAA//8DAFBLAQItABQABgAIAAAAIQC2gziS/gAAAOEBAAATAAAAAAAAAAAAAAAAAAAA&#10;AABbQ29udGVudF9UeXBlc10ueG1sUEsBAi0AFAAGAAgAAAAhADj9If/WAAAAlAEAAAsAAAAAAAAA&#10;AAAAAAAALwEAAF9yZWxzLy5yZWxzUEsBAi0AFAAGAAgAAAAhAP23NrA/AgAAbwQAAA4AAAAAAAAA&#10;AAAAAAAALgIAAGRycy9lMm9Eb2MueG1sUEsBAi0AFAAGAAgAAAAhACgLpOTYAAAABgEAAA8AAAAA&#10;AAAAAAAAAAAAmQQAAGRycy9kb3ducmV2LnhtbFBLBQYAAAAABAAEAPMAAACeBQAAAAA=&#10;"/>
            </w:pict>
          </mc:Fallback>
        </mc:AlternateContent>
      </w:r>
      <w:r w:rsidRPr="001236E4">
        <w:rPr>
          <w:rFonts w:ascii="Garamond" w:eastAsia="Calibri" w:hAnsi="Garamond" w:cs="Times New Roman"/>
          <w:sz w:val="24"/>
          <w:szCs w:val="24"/>
        </w:rPr>
        <w:t>6. Lábbeli- és bőráru;</w:t>
      </w:r>
    </w:p>
    <w:p w:rsidR="001236E4" w:rsidRPr="001236E4" w:rsidRDefault="001236E4" w:rsidP="001236E4">
      <w:pPr>
        <w:autoSpaceDE w:val="0"/>
        <w:autoSpaceDN w:val="0"/>
        <w:adjustRightInd w:val="0"/>
        <w:spacing w:after="0" w:line="240" w:lineRule="auto"/>
        <w:ind w:firstLine="349"/>
        <w:jc w:val="both"/>
        <w:rPr>
          <w:rFonts w:ascii="Garamond" w:eastAsia="Calibri" w:hAnsi="Garamond" w:cs="Times New Roman"/>
          <w:sz w:val="24"/>
          <w:szCs w:val="24"/>
        </w:rPr>
      </w:pPr>
      <w:r w:rsidRPr="001236E4">
        <w:rPr>
          <w:rFonts w:ascii="Garamond" w:eastAsia="Calibri" w:hAnsi="Garamond" w:cs="Times New Roman"/>
          <w:noProof/>
          <w:sz w:val="24"/>
          <w:szCs w:val="24"/>
          <w:lang w:eastAsia="hu-HU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>
                <wp:simplePos x="0" y="0"/>
                <wp:positionH relativeFrom="column">
                  <wp:posOffset>76835</wp:posOffset>
                </wp:positionH>
                <wp:positionV relativeFrom="paragraph">
                  <wp:posOffset>33020</wp:posOffset>
                </wp:positionV>
                <wp:extent cx="109220" cy="123825"/>
                <wp:effectExtent l="5715" t="13335" r="8890" b="5715"/>
                <wp:wrapNone/>
                <wp:docPr id="65" name="Lekerekített téglalap 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9220" cy="1238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72D9A210" id="Lekerekített téglalap 65" o:spid="_x0000_s1026" style="position:absolute;margin-left:6.05pt;margin-top:2.6pt;width:8.6pt;height:9.75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6iGCPwIAAG8EAAAOAAAAZHJzL2Uyb0RvYy54bWysVMFy0zAQvTPDP2h0p45Dk7aeOJ1OShhm&#10;CnQofMBGkm0RWRIrJU75Iw58RX+MtZyUFBgODD5odrXap7dvV55d7lrDtgqDdrbk+cmIM2WFk9rW&#10;Jf/0cfninLMQwUowzqqS36vAL+fPn806X6ixa5yRChmB2FB0vuRNjL7IsiAa1UI4cV5ZClYOW4jk&#10;Yp1JhI7QW5ONR6Np1jmUHp1QIdDu9RDk84RfVUrE91UVVGSm5MQtphXTuurXbD6DokbwjRZ7GvAP&#10;LFrQli59hLqGCGyD+jeoVgt0wVXxRLg2c1WlhUo1UDX56Jdq7hrwKtVC4gT/KFP4f7Di3fYWmZYl&#10;n044s9BSj27UWqFaP3yPKkYWH77VBgx4RidIrs6HgrLu/C32BQd/48Q6MOsWDdhaXSG6rlEgiWTe&#10;n8+eJPROoFS26t46SZfBJrqk3K7CtgckTdguNej+sUFqF5mgzXx0MR5TGwWF8vHL83FilEFxSPYY&#10;4mvlWtYbJUe3sfIDDUG6AbY3IaYmyX2lID9zVrWGWr4Fw/LpdHqWOEOxP0zYB8xUrTNaLrUxycF6&#10;tTDIKLXky/Ttk8PxMWNZV/KLCZH9O8QofX+CSHWkUe2VfWVlsiNoM9jE0ti91L26Q5dWTt6T0uiG&#10;qadXSkbj8CtnHU18ycOXDaDizLyx1K2L/PS0fyLJOZ2c9ULjcWR1HAErCKrkkbPBXMThWW086rqh&#10;m/JUrnVX1OFKx8MoDKz2ZGmqyXrybI79dOrnf2L+AwAA//8DAFBLAwQUAAYACAAAACEAKPiRHNkA&#10;AAAGAQAADwAAAGRycy9kb3ducmV2LnhtbEyOwU7DMBBE70j8g7VI3KjdQKENcSqEBFdE4MDRibdJ&#10;RLxObScNfD3LCU6j0YxmXrFf3CBmDLH3pGG9UiCQGm97ajW8vz1dbUHEZMiawRNq+MII+/L8rDC5&#10;9Sd6xblKreARirnR0KU05lLGpkNn4sqPSJwdfHAmsQ2ttMGceNwNMlPqVjrTEz90ZsTHDpvPanIa&#10;GqsmFT7ml129SdX3PB1JPh+1vrxYHu5BJFzSXxl+8RkdSmaq/UQ2ioF9tuamhk0GguNsdw2iZr25&#10;A1kW8j9++QMAAP//AwBQSwECLQAUAAYACAAAACEAtoM4kv4AAADhAQAAEwAAAAAAAAAAAAAAAAAA&#10;AAAAW0NvbnRlbnRfVHlwZXNdLnhtbFBLAQItABQABgAIAAAAIQA4/SH/1gAAAJQBAAALAAAAAAAA&#10;AAAAAAAAAC8BAABfcmVscy8ucmVsc1BLAQItABQABgAIAAAAIQAV6iGCPwIAAG8EAAAOAAAAAAAA&#10;AAAAAAAAAC4CAABkcnMvZTJvRG9jLnhtbFBLAQItABQABgAIAAAAIQAo+JEc2QAAAAYBAAAPAAAA&#10;AAAAAAAAAAAAAJkEAABkcnMvZG93bnJldi54bWxQSwUGAAAAAAQABADzAAAAnwUAAAAA&#10;"/>
            </w:pict>
          </mc:Fallback>
        </mc:AlternateContent>
      </w:r>
      <w:r w:rsidRPr="001236E4">
        <w:rPr>
          <w:rFonts w:ascii="Garamond" w:eastAsia="Calibri" w:hAnsi="Garamond" w:cs="Times New Roman"/>
          <w:sz w:val="24"/>
          <w:szCs w:val="24"/>
        </w:rPr>
        <w:t>7. Bútor, lakberendezés, háztartási felszerelés, világítástechnikai cikk;</w:t>
      </w:r>
    </w:p>
    <w:p w:rsidR="001236E4" w:rsidRPr="001236E4" w:rsidRDefault="001236E4" w:rsidP="001236E4">
      <w:pPr>
        <w:autoSpaceDE w:val="0"/>
        <w:autoSpaceDN w:val="0"/>
        <w:adjustRightInd w:val="0"/>
        <w:spacing w:after="0" w:line="240" w:lineRule="auto"/>
        <w:ind w:firstLine="349"/>
        <w:jc w:val="both"/>
        <w:rPr>
          <w:rFonts w:ascii="Garamond" w:eastAsia="Calibri" w:hAnsi="Garamond" w:cs="Times New Roman"/>
          <w:sz w:val="24"/>
          <w:szCs w:val="24"/>
        </w:rPr>
      </w:pPr>
      <w:r w:rsidRPr="001236E4">
        <w:rPr>
          <w:rFonts w:ascii="Garamond" w:eastAsia="Calibri" w:hAnsi="Garamond" w:cs="Times New Roman"/>
          <w:noProof/>
          <w:sz w:val="24"/>
          <w:szCs w:val="24"/>
          <w:lang w:eastAsia="hu-HU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>
                <wp:simplePos x="0" y="0"/>
                <wp:positionH relativeFrom="column">
                  <wp:posOffset>76835</wp:posOffset>
                </wp:positionH>
                <wp:positionV relativeFrom="paragraph">
                  <wp:posOffset>29210</wp:posOffset>
                </wp:positionV>
                <wp:extent cx="109220" cy="123825"/>
                <wp:effectExtent l="5715" t="13335" r="8890" b="5715"/>
                <wp:wrapNone/>
                <wp:docPr id="64" name="Lekerekített téglalap 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9220" cy="1238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01561F90" id="Lekerekített téglalap 64" o:spid="_x0000_s1026" style="position:absolute;margin-left:6.05pt;margin-top:2.3pt;width:8.6pt;height:9.75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IdOTPwIAAG8EAAAOAAAAZHJzL2Uyb0RvYy54bWysVFFv0zAQfkfiP1h+Z2lK161R02nqGEIa&#10;MDH4AVfbScwc25zdpuMf8cCv2B/j4mSjA8QDIg/Wne/uu7vvzlme7VvDdgqDdrbk+dGEM2WFk9rW&#10;Jf/08fLFKWchgpVgnFUlv1OBn62eP1t2vlBT1zgjFTICsaHofMmbGH2RZUE0qoVw5LyyZKwcthBJ&#10;xTqTCB2htyabTibzrHMoPTqhQqDbi8HIVwm/qpSI76sqqMhMyam2mE5M56Y/s9USihrBN1qMZcA/&#10;VNGCtpT0EeoCIrAt6t+gWi3QBVfFI+HazFWVFir1QN3kk1+6uWnAq9QLkRP8I03h/8GKd7trZFqW&#10;fD7jzEJLM7pStwrV7f33qGJk8f5bbcCAZ+RBdHU+FBR146+xbzj4KyduA7Nu3YCt1Tmi6xoFkorM&#10;e//sSUCvBAplm+6tk5QMttEl5vYVtj0gccL2aUB3jwNS+8gEXeaTxXRKYxRkyqcvT6fHKQMUD8Ee&#10;Q3ytXMt6oeTotlZ+oCVIGWB3FWIakhw7BfmZs6o1NPIdGJbP5/OTEXF0zqB4wEzdOqPlpTYmKVhv&#10;1gYZhZb8Mn1jcDh0M5Z1JV8cU7F/h5ik708QqY+0qj2zr6xMcgRtBpmqNHakumd3mNLGyTtiGt2w&#10;9fRKSWgcfuWso40vefiyBVScmTeWprXIZ7P+iSRldnzSE42Hls2hBawgqJJHzgZxHYdntfWo64Yy&#10;5ald685pwpWOD6swVDUWS1tN0pNnc6gnr5//idUPAAAA//8DAFBLAwQUAAYACAAAACEADHSnnNkA&#10;AAAGAQAADwAAAGRycy9kb3ducmV2LnhtbEyOQU+EMBSE7yb+h+aZeHNbcN24SNkYE70a0YPHQp9A&#10;pK9sW1j01/s86WkymcnMVx5WN4oFQxw8acg2CgRS6+1AnYa318erWxAxGbJm9IQavjDCoTo/K01h&#10;/YlecKlTJ3iEYmE09ClNhZSx7dGZuPETEmcfPjiT2IZO2mBOPO5GmSu1k84MxA+9mfChx/aznp2G&#10;1qpZhffled/cpPp7mY8kn45aX16s93cgEq7prwy/+IwOFTM1fiYbxcg+z7ipYbsDwXG+vwbRsG4z&#10;kFUp/+NXPwAAAP//AwBQSwECLQAUAAYACAAAACEAtoM4kv4AAADhAQAAEwAAAAAAAAAAAAAAAAAA&#10;AAAAW0NvbnRlbnRfVHlwZXNdLnhtbFBLAQItABQABgAIAAAAIQA4/SH/1gAAAJQBAAALAAAAAAAA&#10;AAAAAAAAAC8BAABfcmVscy8ucmVsc1BLAQItABQABgAIAAAAIQBNIdOTPwIAAG8EAAAOAAAAAAAA&#10;AAAAAAAAAC4CAABkcnMvZTJvRG9jLnhtbFBLAQItABQABgAIAAAAIQAMdKec2QAAAAYBAAAPAAAA&#10;AAAAAAAAAAAAAJkEAABkcnMvZG93bnJldi54bWxQSwUGAAAAAAQABADzAAAAnwUAAAAA&#10;"/>
            </w:pict>
          </mc:Fallback>
        </mc:AlternateContent>
      </w:r>
      <w:r w:rsidRPr="001236E4">
        <w:rPr>
          <w:rFonts w:ascii="Garamond" w:eastAsia="Calibri" w:hAnsi="Garamond" w:cs="Times New Roman"/>
          <w:sz w:val="24"/>
          <w:szCs w:val="24"/>
        </w:rPr>
        <w:t>8. Hangszer;</w:t>
      </w:r>
    </w:p>
    <w:p w:rsidR="001236E4" w:rsidRPr="001236E4" w:rsidRDefault="001236E4" w:rsidP="001236E4">
      <w:pPr>
        <w:autoSpaceDE w:val="0"/>
        <w:autoSpaceDN w:val="0"/>
        <w:adjustRightInd w:val="0"/>
        <w:spacing w:after="0" w:line="240" w:lineRule="auto"/>
        <w:ind w:firstLine="349"/>
        <w:jc w:val="both"/>
        <w:rPr>
          <w:rFonts w:ascii="Garamond" w:eastAsia="Calibri" w:hAnsi="Garamond" w:cs="Times New Roman"/>
          <w:sz w:val="24"/>
          <w:szCs w:val="24"/>
        </w:rPr>
      </w:pPr>
      <w:r w:rsidRPr="001236E4">
        <w:rPr>
          <w:rFonts w:ascii="Garamond" w:eastAsia="Calibri" w:hAnsi="Garamond" w:cs="Times New Roman"/>
          <w:noProof/>
          <w:sz w:val="24"/>
          <w:szCs w:val="24"/>
          <w:lang w:eastAsia="hu-HU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>
                <wp:simplePos x="0" y="0"/>
                <wp:positionH relativeFrom="column">
                  <wp:posOffset>76835</wp:posOffset>
                </wp:positionH>
                <wp:positionV relativeFrom="paragraph">
                  <wp:posOffset>34925</wp:posOffset>
                </wp:positionV>
                <wp:extent cx="109220" cy="123825"/>
                <wp:effectExtent l="5715" t="13335" r="8890" b="5715"/>
                <wp:wrapNone/>
                <wp:docPr id="63" name="Lekerekített téglalap 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9220" cy="1238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19C2C90A" id="Lekerekített téglalap 63" o:spid="_x0000_s1026" style="position:absolute;margin-left:6.05pt;margin-top:2.75pt;width:8.6pt;height:9.75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UQ/mPwIAAG8EAAAOAAAAZHJzL2Uyb0RvYy54bWysVMFu2zAMvQ/YPwi6r47TNm2NOEWRrsOA&#10;bivW7QMYSba1ypJGKXHaP9phX9EfGy07XboNOwzzQSBF8pF8pDw/37aGbRQG7WzJ84MJZ8oKJ7Wt&#10;S/7509WrU85CBCvBOKtKfq8CP1+8fDHvfKGmrnFGKmQEYkPR+ZI3Mfoiy4JoVAvhwHllyVg5bCGS&#10;inUmETpCb002nUxmWedQenRChUC3l4ORLxJ+VSkRP1RVUJGZklNtMZ2YzlV/Zos5FDWCb7QYy4B/&#10;qKIFbSnpE9QlRGBr1L9BtVqgC66KB8K1masqLVTqgbrJJ790c9uAV6kXIif4J5rC/4MV7zc3yLQs&#10;+eyQMwstzeha3SlUd4/fo4qRxcdvtQEDnpEH0dX5UFDUrb/BvuHgr524C8y6ZQO2VheIrmsUSCoy&#10;7/2zZwG9EiiUrbp3TlIyWEeXmNtW2PaAxAnbpgHdPw1IbSMTdJlPzqZTGqMgUz49PJ0epwxQ7II9&#10;hvhGuZb1QsnRra38SEuQMsDmOsQ0JDl2CvILZ1VraOQbMCyfzWYnI+LonEGxw0zdOqPllTYmKViv&#10;lgYZhZb8Kn1jcNh3M5Z1JT87pmL/DjFJ358gUh9pVXtmX1uZ5AjaDDJVaexIdc/uMKWVk/fENLph&#10;6+mVktA4fOCso40vefi6BlScmbeWpnWWHx31TyQpR8cnPdG4b1ntW8AKgip55GwQl3F4VmuPum4o&#10;U57ate6CJlzpuFuFoaqxWNpqkp49m309ef38Tyx+AAAA//8DAFBLAwQUAAYACAAAACEAniWBMNkA&#10;AAAGAQAADwAAAGRycy9kb3ducmV2LnhtbEyOQUvEMBSE74L/ITzBm5tspeJ2my4i6FWsHjymzbMt&#10;27x0k7Rb/fU+T3oahhlmvvKwulEsGOLgScN2o0Agtd4O1Gl4f3u6uQcRkyFrRk+o4QsjHKrLi9IU&#10;1p/pFZc6dYJHKBZGQ5/SVEgZ2x6diRs/IXH26YMziW3opA3mzONulJlSd9KZgfihNxM+9tge69lp&#10;aK2aVfhYXnZNnurvZT6RfD5pfX21PuxBJFzTXxl+8RkdKmZq/Ew2ipF9tuWmhjwHwXG2uwXRsOYK&#10;ZFXK//jVDwAAAP//AwBQSwECLQAUAAYACAAAACEAtoM4kv4AAADhAQAAEwAAAAAAAAAAAAAAAAAA&#10;AAAAW0NvbnRlbnRfVHlwZXNdLnhtbFBLAQItABQABgAIAAAAIQA4/SH/1gAAAJQBAAALAAAAAAAA&#10;AAAAAAAAAC8BAABfcmVscy8ucmVsc1BLAQItABQABgAIAAAAIQDFUQ/mPwIAAG8EAAAOAAAAAAAA&#10;AAAAAAAAAC4CAABkcnMvZTJvRG9jLnhtbFBLAQItABQABgAIAAAAIQCeJYEw2QAAAAYBAAAPAAAA&#10;AAAAAAAAAAAAAJkEAABkcnMvZG93bnJldi54bWxQSwUGAAAAAAQABADzAAAAnwUAAAAA&#10;"/>
            </w:pict>
          </mc:Fallback>
        </mc:AlternateContent>
      </w:r>
      <w:r w:rsidRPr="001236E4">
        <w:rPr>
          <w:rFonts w:ascii="Garamond" w:eastAsia="Calibri" w:hAnsi="Garamond" w:cs="Times New Roman"/>
          <w:sz w:val="24"/>
          <w:szCs w:val="24"/>
        </w:rPr>
        <w:t>9. Villamos háztartási készülék és villamossági cikk;</w:t>
      </w:r>
    </w:p>
    <w:p w:rsidR="001236E4" w:rsidRPr="001236E4" w:rsidRDefault="001236E4" w:rsidP="001236E4">
      <w:pPr>
        <w:autoSpaceDE w:val="0"/>
        <w:autoSpaceDN w:val="0"/>
        <w:adjustRightInd w:val="0"/>
        <w:spacing w:after="0" w:line="240" w:lineRule="auto"/>
        <w:ind w:firstLine="349"/>
        <w:jc w:val="both"/>
        <w:rPr>
          <w:rFonts w:ascii="Garamond" w:eastAsia="Calibri" w:hAnsi="Garamond" w:cs="Times New Roman"/>
          <w:sz w:val="24"/>
          <w:szCs w:val="24"/>
        </w:rPr>
      </w:pPr>
      <w:r w:rsidRPr="001236E4">
        <w:rPr>
          <w:rFonts w:ascii="Garamond" w:eastAsia="Calibri" w:hAnsi="Garamond" w:cs="Times New Roman"/>
          <w:noProof/>
          <w:sz w:val="24"/>
          <w:szCs w:val="24"/>
          <w:lang w:eastAsia="hu-HU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>
                <wp:simplePos x="0" y="0"/>
                <wp:positionH relativeFrom="column">
                  <wp:posOffset>76835</wp:posOffset>
                </wp:positionH>
                <wp:positionV relativeFrom="paragraph">
                  <wp:posOffset>40640</wp:posOffset>
                </wp:positionV>
                <wp:extent cx="109220" cy="123825"/>
                <wp:effectExtent l="5715" t="13335" r="8890" b="5715"/>
                <wp:wrapNone/>
                <wp:docPr id="62" name="Lekerekített téglalap 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9220" cy="1238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3B448298" id="Lekerekített téglalap 62" o:spid="_x0000_s1026" style="position:absolute;margin-left:6.05pt;margin-top:3.2pt;width:8.6pt;height:9.75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mv33PgIAAG8EAAAOAAAAZHJzL2Uyb0RvYy54bWysVFFv1DAMfkfiP0R5Z72W7bZV15umjSGk&#10;ARODH+BL0jYsTYKTu974RzzwK/bHcNPeuAHiAdGHyI7tz/Znp4uzbWfYRmHQzlY8P5hxpqxwUtum&#10;4p8+Xr044SxEsBKMs6ri9yrws+XzZ4vel6pwrTNSISMQG8reV7yN0ZdZFkSrOggHzitLxtphB5FU&#10;bDKJ0BN6Z7JiNptnvUPp0QkVAt1ejka+TPh1rUR8X9dBRWYqTrXFdGI6V8OZLRdQNgi+1WIqA/6h&#10;ig60paSPUJcQga1R/wbVaYEuuDoeCNdlrq61UKkH6iaf/dLNbQtepV6InOAfaQr/D1a829wg07Li&#10;84IzCx3N6FrdKVR3D9+jipHFh2+NAQOekQfR1ftQUtStv8Gh4eCvnbgLzLqLFmyjzhFd3yqQVGQ+&#10;+GdPAgYlUChb9W+dpGSwji4xt62xGwCJE7ZNA7p/HJDaRiboMp+dFgWNUZApL16eFEcpA5S7YI8h&#10;vlauY4NQcXRrKz/QEqQMsLkOMQ1JTp2C/MxZ3Rka+QYMy+fz+fGEODlnUO4wU7fOaHmljUkKNqsL&#10;g4xCK36Vvik47LsZy/qKnx5RsX+HmKXvTxCpj7SqA7OvrExyBG1Gmao0dqJ6YHec0srJe2Ia3bj1&#10;9EpJaB1+5aynja94+LIGVJyZN5amdZofHg5PJCmHR8cD0bhvWe1bwAqCqnjkbBQv4vis1h5101Km&#10;PLVr3TlNuNZxtwpjVVOxtNUkPXk2+3ry+vmfWP4AAAD//wMAUEsDBBQABgAIAAAAIQB11LxF2QAA&#10;AAYBAAAPAAAAZHJzL2Rvd25yZXYueG1sTI5BT4QwFITvJv6H5pl4c9tFdyNI2RgTvRrRg8dCn0Ck&#10;r2xbWPTX+zzpaTKZycxXHlY3igVDHDxp2G4UCKTW24E6DW+vj1e3IGIyZM3oCTV8YYRDdX5WmsL6&#10;E73gUqdO8AjFwmjoU5oKKWPbozNx4yckzj58cCaxDZ20wZx43I0yU2ovnRmIH3oz4UOP7Wc9Ow2t&#10;VbMK78tz3uxS/b3MR5JPR60vL9b7OxAJ1/RXhl98RoeKmRo/k41iZJ9tualhfwOC4yy/BtGw7nKQ&#10;VSn/41c/AAAA//8DAFBLAQItABQABgAIAAAAIQC2gziS/gAAAOEBAAATAAAAAAAAAAAAAAAAAAAA&#10;AABbQ29udGVudF9UeXBlc10ueG1sUEsBAi0AFAAGAAgAAAAhADj9If/WAAAAlAEAAAsAAAAAAAAA&#10;AAAAAAAALwEAAF9yZWxzLy5yZWxzUEsBAi0AFAAGAAgAAAAhAJ2a/fc+AgAAbwQAAA4AAAAAAAAA&#10;AAAAAAAALgIAAGRycy9lMm9Eb2MueG1sUEsBAi0AFAAGAAgAAAAhAHXUvEXZAAAABgEAAA8AAAAA&#10;AAAAAAAAAAAAmAQAAGRycy9kb3ducmV2LnhtbFBLBQYAAAAABAAEAPMAAACeBQAAAAA=&#10;"/>
            </w:pict>
          </mc:Fallback>
        </mc:AlternateContent>
      </w:r>
      <w:r w:rsidRPr="001236E4">
        <w:rPr>
          <w:rFonts w:ascii="Garamond" w:eastAsia="Calibri" w:hAnsi="Garamond" w:cs="Times New Roman"/>
          <w:sz w:val="24"/>
          <w:szCs w:val="24"/>
        </w:rPr>
        <w:t xml:space="preserve">10. </w:t>
      </w:r>
      <w:proofErr w:type="spellStart"/>
      <w:r w:rsidRPr="001236E4">
        <w:rPr>
          <w:rFonts w:ascii="Garamond" w:eastAsia="Calibri" w:hAnsi="Garamond" w:cs="Times New Roman"/>
          <w:sz w:val="24"/>
          <w:szCs w:val="24"/>
        </w:rPr>
        <w:t>Audió</w:t>
      </w:r>
      <w:proofErr w:type="spellEnd"/>
      <w:r w:rsidRPr="001236E4">
        <w:rPr>
          <w:rFonts w:ascii="Garamond" w:eastAsia="Calibri" w:hAnsi="Garamond" w:cs="Times New Roman"/>
          <w:sz w:val="24"/>
          <w:szCs w:val="24"/>
        </w:rPr>
        <w:t>- és videóberendezés;</w:t>
      </w:r>
    </w:p>
    <w:p w:rsidR="001236E4" w:rsidRPr="001236E4" w:rsidRDefault="001236E4" w:rsidP="001236E4">
      <w:pPr>
        <w:autoSpaceDE w:val="0"/>
        <w:autoSpaceDN w:val="0"/>
        <w:adjustRightInd w:val="0"/>
        <w:spacing w:after="0" w:line="240" w:lineRule="auto"/>
        <w:ind w:firstLine="349"/>
        <w:jc w:val="both"/>
        <w:rPr>
          <w:rFonts w:ascii="Garamond" w:eastAsia="Calibri" w:hAnsi="Garamond" w:cs="Times New Roman"/>
          <w:sz w:val="24"/>
          <w:szCs w:val="24"/>
        </w:rPr>
      </w:pPr>
      <w:r w:rsidRPr="001236E4">
        <w:rPr>
          <w:rFonts w:ascii="Garamond" w:eastAsia="Calibri" w:hAnsi="Garamond" w:cs="Times New Roman"/>
          <w:noProof/>
          <w:sz w:val="24"/>
          <w:szCs w:val="24"/>
          <w:lang w:eastAsia="hu-HU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>
                <wp:simplePos x="0" y="0"/>
                <wp:positionH relativeFrom="column">
                  <wp:posOffset>76835</wp:posOffset>
                </wp:positionH>
                <wp:positionV relativeFrom="paragraph">
                  <wp:posOffset>46355</wp:posOffset>
                </wp:positionV>
                <wp:extent cx="109220" cy="123825"/>
                <wp:effectExtent l="5715" t="13335" r="8890" b="5715"/>
                <wp:wrapNone/>
                <wp:docPr id="61" name="Lekerekített téglalap 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9220" cy="1238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182443BB" id="Lekerekített téglalap 61" o:spid="_x0000_s1026" style="position:absolute;margin-left:6.05pt;margin-top:3.65pt;width:8.6pt;height:9.7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x+rFQgIAAG8EAAAOAAAAZHJzL2Uyb0RvYy54bWysVM1u2zAMvg/YOwi6r46zJm2DOEWRLsOA&#10;bivW7QEYSba1yJJGKXHaN9phT9EXGy07XfaDHYb5IJAi+YnkR3p+uW8M2ykM2tmC5ycjzpQVTmpb&#10;FfzTx9WLc85CBCvBOKsKfq8Cv1w8fzZv/UyNXe2MVMgIxIZZ6wtex+hnWRZErRoIJ84rS8bSYQOR&#10;VKwyidASemOy8Wg0zVqH0qMTKgS6ve6NfJHwy1KJ+L4sg4rMFJxyi+nEdK67M1vMYVYh+FqLIQ34&#10;hywa0JYefYK6hghsi/o3qEYLdMGV8US4JnNlqYVKNVA1+eiXau5q8CrVQs0J/qlN4f/Bine7W2Ra&#10;Fnyac2ahIY5u1Eah2jx+iypGFh+/VgYMeEYe1K7WhxlF3flb7AoO/saJTWDWLWuwlbpCdG2tQFKS&#10;yT/7KaBTAoWydfvWSXoMttGlzu1LbDpA6gnbJ4LunwhS+8gEXeaji/GYaBRkyscvz8eTLqMMZodg&#10;jyG+Vq5hnVBwdFsrP9AQpBdgdxNiIkkOlYL8zFnZGKJ8B4bl0+n0bEAcnAn7gJmqdUbLlTYmKVit&#10;lwYZhRZ8lb4hOBy7Gcvagl9MKNm/Q4zS9yeIVEca1a6zr6xMcgRtepmyNJYacehuz9LayXvqNLp+&#10;6mlLSagdPnDW0sQXPHzZAirOzBtLbF3kp6fdiiTldHLWNRqPLetjC1hBUAWPnPXiMvZrtfWoq5pe&#10;ylO51l0Rw6WOHVFdfn1Wg0JTnfgbNrBbm2M9ef34Tyy+AwAA//8DAFBLAwQUAAYACAAAACEAyaDO&#10;q9gAAAAGAQAADwAAAGRycy9kb3ducmV2LnhtbEyOwU7DMBBE70j8g7VI3KjdIEqbxqkQElwRgQNH&#10;J94mEfE6tZ008PUsJziNRjOaecVhcYOYMcTek4b1SoFAarztqdXw/vZ0swURkyFrBk+o4QsjHMrL&#10;i8Lk1p/pFecqtYJHKOZGQ5fSmEsZmw6diSs/InF29MGZxDa00gZz5nE3yEypjXSmJ37ozIiPHTaf&#10;1eQ0NFZNKnzML7v6LlXf83Qi+XzS+vpqediDSLikvzL84jM6lMxU+4lsFAP7bM1NDfe3IDjOdqw1&#10;62YLsizkf/zyBwAA//8DAFBLAQItABQABgAIAAAAIQC2gziS/gAAAOEBAAATAAAAAAAAAAAAAAAA&#10;AAAAAABbQ29udGVudF9UeXBlc10ueG1sUEsBAi0AFAAGAAgAAAAhADj9If/WAAAAlAEAAAsAAAAA&#10;AAAAAAAAAAAALwEAAF9yZWxzLy5yZWxzUEsBAi0AFAAGAAgAAAAhAHXH6sVCAgAAbwQAAA4AAAAA&#10;AAAAAAAAAAAALgIAAGRycy9lMm9Eb2MueG1sUEsBAi0AFAAGAAgAAAAhAMmgzqvYAAAABgEAAA8A&#10;AAAAAAAAAAAAAAAAnAQAAGRycy9kb3ducmV2LnhtbFBLBQYAAAAABAAEAPMAAAChBQAAAAA=&#10;"/>
            </w:pict>
          </mc:Fallback>
        </mc:AlternateContent>
      </w:r>
      <w:r w:rsidRPr="001236E4">
        <w:rPr>
          <w:rFonts w:ascii="Garamond" w:eastAsia="Calibri" w:hAnsi="Garamond" w:cs="Times New Roman"/>
          <w:sz w:val="24"/>
          <w:szCs w:val="24"/>
        </w:rPr>
        <w:t>11. Audiovizuális termék (zenei- és videó felvétel, CD, DVD stb.);</w:t>
      </w:r>
    </w:p>
    <w:p w:rsidR="001236E4" w:rsidRPr="001236E4" w:rsidRDefault="001236E4" w:rsidP="001236E4">
      <w:pPr>
        <w:autoSpaceDE w:val="0"/>
        <w:autoSpaceDN w:val="0"/>
        <w:adjustRightInd w:val="0"/>
        <w:spacing w:after="0" w:line="240" w:lineRule="auto"/>
        <w:ind w:firstLine="349"/>
        <w:jc w:val="both"/>
        <w:rPr>
          <w:rFonts w:ascii="Garamond" w:eastAsia="Calibri" w:hAnsi="Garamond" w:cs="Times New Roman"/>
          <w:sz w:val="24"/>
          <w:szCs w:val="24"/>
        </w:rPr>
      </w:pPr>
      <w:r w:rsidRPr="001236E4">
        <w:rPr>
          <w:rFonts w:ascii="Garamond" w:eastAsia="Calibri" w:hAnsi="Garamond" w:cs="Times New Roman"/>
          <w:noProof/>
          <w:sz w:val="24"/>
          <w:szCs w:val="24"/>
          <w:lang w:eastAsia="hu-HU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>
                <wp:simplePos x="0" y="0"/>
                <wp:positionH relativeFrom="column">
                  <wp:posOffset>76835</wp:posOffset>
                </wp:positionH>
                <wp:positionV relativeFrom="paragraph">
                  <wp:posOffset>42545</wp:posOffset>
                </wp:positionV>
                <wp:extent cx="109220" cy="123825"/>
                <wp:effectExtent l="5715" t="13335" r="8890" b="5715"/>
                <wp:wrapNone/>
                <wp:docPr id="60" name="Lekerekített téglalap 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9220" cy="1238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5FF8EC8A" id="Lekerekített téglalap 60" o:spid="_x0000_s1026" style="position:absolute;margin-left:6.05pt;margin-top:3.35pt;width:8.6pt;height:9.75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DBjUPgIAAG8EAAAOAAAAZHJzL2Uyb0RvYy54bWysVFFv0zAQfkfiP1h+Z2nK2m3R0mnaKEIq&#10;MDH4AVfbScwc25zdpuUf8cCv2B/j4mSjA8QDIg/Wne/uu7vvzjm/2LWGbRUG7WzJ86MJZ8oKJ7Wt&#10;S/7p4/LFKWchgpVgnFUl36vALxbPn513vlBT1zgjFTICsaHofMmbGH2RZUE0qoVw5LyyZKwcthBJ&#10;xTqTCB2htyabTibzrHMoPTqhQqDb68HIFwm/qpSI76sqqMhMyam2mE5M57o/s8U5FDWCb7QYy4B/&#10;qKIFbSnpI9Q1RGAb1L9BtVqgC66KR8K1masqLVTqgbrJJ790c9uAV6kXIif4R5rC/4MV77Y3yLQs&#10;+ZzosdDSjFbqTqG6u/8eVYws3n+rDRjwjDyIrs6HgqJu/Q32DQe/cuIuMOuuGrC1ukR0XaNAUpF5&#10;7589CeiVQKFs3b11kpLBJrrE3K7CtgckTtguDWj/OCC1i0zQZT45m06pTkGmfPrydDpLGaB4CPYY&#10;4mvlWtYLJUe3sfIDLUHKANtViGlIcuwU5GfOqtbQyLdgWD6fz09GxNE5g+IBM3XrjJZLbUxSsF5f&#10;GWQUWvJl+sbgcOhmLOtKfjajYv8OMUnfnyBSH2lVe2ZfWZnkCNoMMlVp7Eh1z+4wpbWTe2Ia3bD1&#10;9EpJaBx+5ayjjS95+LIBVJyZN5amdZYfH/dPJCnHs5OeaDy0rA8tYAVBlTxyNohXcXhWG4+6bihT&#10;ntq17pImXOn4sApDVWOxtNUkPXk2h3ry+vmfWPwAAAD//wMAUEsDBBQABgAIAAAAIQCKPDHL2QAA&#10;AAYBAAAPAAAAZHJzL2Rvd25yZXYueG1sTI5BT4QwFITvJv6H5pl4c9vFiC5SNsZEr0bWg8dCn0Ck&#10;r2xbWPTX+zzpaTKZycxX7lc3igVDHDxp2G4UCKTW24E6DW+Hp6s7EDEZsmb0hBq+MMK+Oj8rTWH9&#10;iV5xqVMneIRiYTT0KU2FlLHt0Zm48RMSZx8+OJPYhk7aYE487kaZKZVLZwbih95M+Nhj+1nPTkNr&#10;1azC+/Kya25S/b3MR5LPR60vL9aHexAJ1/RXhl98RoeKmRo/k41iZJ9tuakhvwXBcba7BtGw5hnI&#10;qpT/8asfAAAA//8DAFBLAQItABQABgAIAAAAIQC2gziS/gAAAOEBAAATAAAAAAAAAAAAAAAAAAAA&#10;AABbQ29udGVudF9UeXBlc10ueG1sUEsBAi0AFAAGAAgAAAAhADj9If/WAAAAlAEAAAsAAAAAAAAA&#10;AAAAAAAALwEAAF9yZWxzLy5yZWxzUEsBAi0AFAAGAAgAAAAhAC0MGNQ+AgAAbwQAAA4AAAAAAAAA&#10;AAAAAAAALgIAAGRycy9lMm9Eb2MueG1sUEsBAi0AFAAGAAgAAAAhAIo8McvZAAAABgEAAA8AAAAA&#10;AAAAAAAAAAAAmAQAAGRycy9kb3ducmV2LnhtbFBLBQYAAAAABAAEAPMAAACeBQAAAAA=&#10;"/>
            </w:pict>
          </mc:Fallback>
        </mc:AlternateContent>
      </w:r>
      <w:r w:rsidRPr="001236E4">
        <w:rPr>
          <w:rFonts w:ascii="Garamond" w:eastAsia="Calibri" w:hAnsi="Garamond" w:cs="Times New Roman"/>
          <w:sz w:val="24"/>
          <w:szCs w:val="24"/>
        </w:rPr>
        <w:t>12. Telekommunikációs cikk;</w:t>
      </w:r>
    </w:p>
    <w:p w:rsidR="001236E4" w:rsidRPr="001236E4" w:rsidRDefault="001236E4" w:rsidP="001236E4">
      <w:pPr>
        <w:autoSpaceDE w:val="0"/>
        <w:autoSpaceDN w:val="0"/>
        <w:adjustRightInd w:val="0"/>
        <w:spacing w:after="0" w:line="240" w:lineRule="auto"/>
        <w:ind w:firstLine="349"/>
        <w:jc w:val="both"/>
        <w:rPr>
          <w:rFonts w:ascii="Garamond" w:eastAsia="Calibri" w:hAnsi="Garamond" w:cs="Times New Roman"/>
          <w:sz w:val="24"/>
          <w:szCs w:val="24"/>
        </w:rPr>
      </w:pPr>
      <w:r w:rsidRPr="001236E4">
        <w:rPr>
          <w:rFonts w:ascii="Garamond" w:eastAsia="Calibri" w:hAnsi="Garamond" w:cs="Times New Roman"/>
          <w:noProof/>
          <w:sz w:val="24"/>
          <w:szCs w:val="24"/>
          <w:lang w:eastAsia="hu-HU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>
                <wp:simplePos x="0" y="0"/>
                <wp:positionH relativeFrom="column">
                  <wp:posOffset>76835</wp:posOffset>
                </wp:positionH>
                <wp:positionV relativeFrom="paragraph">
                  <wp:posOffset>38735</wp:posOffset>
                </wp:positionV>
                <wp:extent cx="109220" cy="123825"/>
                <wp:effectExtent l="5715" t="13335" r="8890" b="5715"/>
                <wp:wrapNone/>
                <wp:docPr id="59" name="Lekerekített téglalap 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9220" cy="1238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2834F434" id="Lekerekített téglalap 59" o:spid="_x0000_s1026" style="position:absolute;margin-left:6.05pt;margin-top:3.05pt;width:8.6pt;height:9.75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4J/kPwIAAG8EAAAOAAAAZHJzL2Uyb0RvYy54bWysVFFv0zAQfkfiP1h+Z2nK2q1R02nqGEIa&#10;MDH4AVfbScwc25zdpuMf8cCv2B/j4mSjA8QDIg/Wne/uu7vvzlme7VvDdgqDdrbk+dGEM2WFk9rW&#10;Jf/08fLFKWchgpVgnFUlv1OBn62eP1t2vlBT1zgjFTICsaHofMmbGH2RZUE0qoVw5LyyZKwcthBJ&#10;xTqTCB2htyabTibzrHMoPTqhQqDbi8HIVwm/qpSI76sqqMhMyam2mE5M56Y/s9USihrBN1qMZcA/&#10;VNGCtpT0EeoCIrAt6t+gWi3QBVfFI+HazFWVFir1QN3kk1+6uWnAq9QLkRP8I03h/8GKd7trZFqW&#10;fLbgzEJLM7pStwrV7f33qGJk8f5bbcCAZ+RBdHU+FBR146+xbzj4KyduA7Nu3YCt1Tmi6xoFkorM&#10;e//sSUCvBAplm+6tk5QMttEl5vYVtj0gccL2aUB3jwNS+8gEXeaTxXRKYxRkyqcvT6ezlAGKh2CP&#10;Ib5WrmW9UHJ0Wys/0BKkDLC7CjENSY6dgvzMWdUaGvkODMvn8/nJiDg6Z1A8YKZundHyUhuTFKw3&#10;a4OMQkt+mb4xOBy6Gcu6ki9mVOzfISbp+xNE6iOtas/sKyuTHEGbQaYqjR2p7tkdprRx8o6YRjds&#10;Pb1SEhqHXznraONLHr5sARVn5o2laS3y4+P+iSTleHbSE42Hls2hBawgqJJHzgZxHYdntfWo64Yy&#10;5ald685pwpWOD6swVDUWS1tN0pNnc6gnr5//idUPAAAA//8DAFBLAwQUAAYACAAAACEA0QYnQdgA&#10;AAAGAQAADwAAAGRycy9kb3ducmV2LnhtbEyOQUvEMBSE74L/ITzBm5tsZYtbmy4i6FWse/CYNs+2&#10;2Lx0k7Rb/fU+T3oahhlmvvKwulEsGOLgScN2o0Agtd4O1Gk4vj3d3IGIyZA1oyfU8IURDtXlRWkK&#10;68/0ikudOsEjFAujoU9pKqSMbY/OxI2fkDj78MGZxDZ00gZz5nE3ykypXDozED/0ZsLHHtvPenYa&#10;WqtmFd6Xl32zS/X3Mp9IPp+0vr5aH+5BJFzTXxl+8RkdKmZq/Ew2ipF9tuWmhpyF42x/C6Jh3eUg&#10;q1L+x69+AAAA//8DAFBLAQItABQABgAIAAAAIQC2gziS/gAAAOEBAAATAAAAAAAAAAAAAAAAAAAA&#10;AABbQ29udGVudF9UeXBlc10ueG1sUEsBAi0AFAAGAAgAAAAhADj9If/WAAAAlAEAAAsAAAAAAAAA&#10;AAAAAAAALwEAAF9yZWxzLy5yZWxzUEsBAi0AFAAGAAgAAAAhAKLgn+Q/AgAAbwQAAA4AAAAAAAAA&#10;AAAAAAAALgIAAGRycy9lMm9Eb2MueG1sUEsBAi0AFAAGAAgAAAAhANEGJ0HYAAAABgEAAA8AAAAA&#10;AAAAAAAAAAAAmQQAAGRycy9kb3ducmV2LnhtbFBLBQYAAAAABAAEAPMAAACeBQAAAAA=&#10;"/>
            </w:pict>
          </mc:Fallback>
        </mc:AlternateContent>
      </w:r>
      <w:r w:rsidRPr="001236E4">
        <w:rPr>
          <w:rFonts w:ascii="Garamond" w:eastAsia="Calibri" w:hAnsi="Garamond" w:cs="Times New Roman"/>
          <w:sz w:val="24"/>
          <w:szCs w:val="24"/>
        </w:rPr>
        <w:t>13. Festék, lakk;</w:t>
      </w:r>
    </w:p>
    <w:p w:rsidR="001236E4" w:rsidRPr="001236E4" w:rsidRDefault="001236E4" w:rsidP="001236E4">
      <w:pPr>
        <w:autoSpaceDE w:val="0"/>
        <w:autoSpaceDN w:val="0"/>
        <w:adjustRightInd w:val="0"/>
        <w:spacing w:after="0" w:line="240" w:lineRule="auto"/>
        <w:ind w:firstLine="349"/>
        <w:jc w:val="both"/>
        <w:rPr>
          <w:rFonts w:ascii="Garamond" w:eastAsia="Calibri" w:hAnsi="Garamond" w:cs="Times New Roman"/>
          <w:sz w:val="24"/>
          <w:szCs w:val="24"/>
        </w:rPr>
      </w:pPr>
      <w:r w:rsidRPr="001236E4">
        <w:rPr>
          <w:rFonts w:ascii="Garamond" w:eastAsia="Calibri" w:hAnsi="Garamond" w:cs="Times New Roman"/>
          <w:noProof/>
          <w:sz w:val="24"/>
          <w:szCs w:val="24"/>
          <w:lang w:eastAsia="hu-HU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>
                <wp:simplePos x="0" y="0"/>
                <wp:positionH relativeFrom="column">
                  <wp:posOffset>76835</wp:posOffset>
                </wp:positionH>
                <wp:positionV relativeFrom="paragraph">
                  <wp:posOffset>44450</wp:posOffset>
                </wp:positionV>
                <wp:extent cx="109220" cy="123825"/>
                <wp:effectExtent l="5715" t="13335" r="8890" b="5715"/>
                <wp:wrapNone/>
                <wp:docPr id="58" name="Lekerekített téglalap 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9220" cy="1238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2FD45A65" id="Lekerekített téglalap 58" o:spid="_x0000_s1026" style="position:absolute;margin-left:6.05pt;margin-top:3.5pt;width:8.6pt;height:9.7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K231PgIAAG8EAAAOAAAAZHJzL2Uyb0RvYy54bWysVFFv0zAQfkfiP1h+Z2nK2q1R02nqGEIa&#10;MDH4AVfbScwc25zdpuMf8cCv2B/j4mSjA8QDIg/Wne/uu7vvzlme7VvDdgqDdrbk+dGEM2WFk9rW&#10;Jf/08fLFKWchgpVgnFUlv1OBn62eP1t2vlBT1zgjFTICsaHofMmbGH2RZUE0qoVw5LyyZKwcthBJ&#10;xTqTCB2htyabTibzrHMoPTqhQqDbi8HIVwm/qpSI76sqqMhMyam2mE5M56Y/s9USihrBN1qMZcA/&#10;VNGCtpT0EeoCIrAt6t+gWi3QBVfFI+HazFWVFir1QN3kk1+6uWnAq9QLkRP8I03h/8GKd7trZFqW&#10;fEaTstDSjK7UrUJ1e/89qhhZvP9WGzDgGXkQXZ0PBUXd+GvsGw7+yonbwKxbN2BrdY7oukaBpCLz&#10;3j97EtArgULZpnvrJCWDbXSJuX2FbQ9InLB9GtDd44DUPjJBl/lkMZ3SGAWZ8unL0+ksZYDiIdhj&#10;iK+Va1kvlBzd1soPtAQpA+yuQkxDkmOnID9zVrWGRr4Dw/L5fH4yIo7OGRQPmKlbZ7S81MYkBevN&#10;2iCj0JJfpm8MDoduxrKu5IsZFft3iEn6/gSR+kir2jP7ysokR9BmkKlKY0eqe3aHKW2cvCOm0Q1b&#10;T6+UhMbhV8462viShy9bQMWZeWNpWov8+Lh/Ikk5np30ROOhZXNoASsIquSRs0Fcx+FZbT3quqFM&#10;eWrXunOacKXjwyoMVY3F0laT9OTZHOrJ6+d/YvUDAAD//wMAUEsDBBQABgAIAAAAIQDvDjYX2gAA&#10;AAYBAAAPAAAAZHJzL2Rvd25yZXYueG1sTI/BTsMwEETvSPyDtUjcqN2gFprGqRASXBGBA0cnXpKo&#10;8Tq1nTTw9SwnOK1GM5p9UxwWN4gZQ+w9aVivFAikxtueWg3vb0839yBiMmTN4Ak1fGGEQ3l5UZjc&#10;+jO94lylVnAJxdxo6FIacylj06EzceVHJPY+fXAmsQyttMGcudwNMlNqK53piT90ZsTHDptjNTkN&#10;jVWTCh/zy67epOp7nk4kn09aX18tD3sQCZf0F4ZffEaHkplqP5GNYmCdrTmp4Y4XsZ3tbkHUfLcb&#10;kGUh/+OXPwAAAP//AwBQSwECLQAUAAYACAAAACEAtoM4kv4AAADhAQAAEwAAAAAAAAAAAAAAAAAA&#10;AAAAW0NvbnRlbnRfVHlwZXNdLnhtbFBLAQItABQABgAIAAAAIQA4/SH/1gAAAJQBAAALAAAAAAAA&#10;AAAAAAAAAC8BAABfcmVscy8ucmVsc1BLAQItABQABgAIAAAAIQD6K231PgIAAG8EAAAOAAAAAAAA&#10;AAAAAAAAAC4CAABkcnMvZTJvRG9jLnhtbFBLAQItABQABgAIAAAAIQDvDjYX2gAAAAYBAAAPAAAA&#10;AAAAAAAAAAAAAJgEAABkcnMvZG93bnJldi54bWxQSwUGAAAAAAQABADzAAAAnwUAAAAA&#10;"/>
            </w:pict>
          </mc:Fallback>
        </mc:AlternateContent>
      </w:r>
      <w:r w:rsidRPr="001236E4">
        <w:rPr>
          <w:rFonts w:ascii="Garamond" w:eastAsia="Calibri" w:hAnsi="Garamond" w:cs="Times New Roman"/>
          <w:sz w:val="24"/>
          <w:szCs w:val="24"/>
        </w:rPr>
        <w:t xml:space="preserve">14. Vasáru, </w:t>
      </w:r>
      <w:proofErr w:type="spellStart"/>
      <w:r w:rsidRPr="001236E4">
        <w:rPr>
          <w:rFonts w:ascii="Garamond" w:eastAsia="Calibri" w:hAnsi="Garamond" w:cs="Times New Roman"/>
          <w:sz w:val="24"/>
          <w:szCs w:val="24"/>
        </w:rPr>
        <w:t>barkács</w:t>
      </w:r>
      <w:proofErr w:type="spellEnd"/>
      <w:r w:rsidRPr="001236E4">
        <w:rPr>
          <w:rFonts w:ascii="Garamond" w:eastAsia="Calibri" w:hAnsi="Garamond" w:cs="Times New Roman"/>
          <w:sz w:val="24"/>
          <w:szCs w:val="24"/>
        </w:rPr>
        <w:t>, és építési anyag;</w:t>
      </w:r>
    </w:p>
    <w:p w:rsidR="001236E4" w:rsidRPr="001236E4" w:rsidRDefault="001236E4" w:rsidP="001236E4">
      <w:pPr>
        <w:autoSpaceDE w:val="0"/>
        <w:autoSpaceDN w:val="0"/>
        <w:adjustRightInd w:val="0"/>
        <w:spacing w:after="0" w:line="240" w:lineRule="auto"/>
        <w:ind w:firstLine="349"/>
        <w:jc w:val="both"/>
        <w:rPr>
          <w:rFonts w:ascii="Garamond" w:eastAsia="Calibri" w:hAnsi="Garamond" w:cs="Times New Roman"/>
          <w:sz w:val="24"/>
          <w:szCs w:val="24"/>
        </w:rPr>
      </w:pPr>
      <w:r w:rsidRPr="001236E4">
        <w:rPr>
          <w:rFonts w:ascii="Garamond" w:eastAsia="Calibri" w:hAnsi="Garamond" w:cs="Times New Roman"/>
          <w:noProof/>
          <w:sz w:val="24"/>
          <w:szCs w:val="24"/>
          <w:lang w:eastAsia="hu-HU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>
                <wp:simplePos x="0" y="0"/>
                <wp:positionH relativeFrom="column">
                  <wp:posOffset>76835</wp:posOffset>
                </wp:positionH>
                <wp:positionV relativeFrom="paragraph">
                  <wp:posOffset>40640</wp:posOffset>
                </wp:positionV>
                <wp:extent cx="109220" cy="123825"/>
                <wp:effectExtent l="5715" t="13335" r="8890" b="5715"/>
                <wp:wrapNone/>
                <wp:docPr id="57" name="Lekerekített téglalap 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9220" cy="1238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37FEADF4" id="Lekerekített téglalap 57" o:spid="_x0000_s1026" style="position:absolute;margin-left:6.05pt;margin-top:3.2pt;width:8.6pt;height:9.75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AScPPwIAAG8EAAAOAAAAZHJzL2Uyb0RvYy54bWysVFFv0zAQfkfiP1h+p2nK2q3R0mnaKEIq&#10;MDH4AVfbScwc25zdpuUf8cCv2B/j4nSjA8QDIg/Wne/uu7vvzjm/2LWGbRUG7WzJ89GYM2WFk9rW&#10;Jf/0cfnijLMQwUowzqqS71XgF4vnz847X6iJa5yRChmB2FB0vuRNjL7IsiAa1UIYOa8sGSuHLURS&#10;sc4kQkforckm4/Es6xxKj06oEOj2ejDyRcKvKiXi+6oKKjJTcqotphPTue7PbHEORY3gGy0OZcA/&#10;VNGCtpT0EeoaIrAN6t+gWi3QBVfFkXBt5qpKC5V6oG7y8S/d3DbgVeqFyAn+kabw/2DFu+0NMi1L&#10;Pj3lzEJLM1qpO4Xq7v57VDGyeP+tNmDAM/IgujofCoq69TfYNxz8yom7wKy7asDW6hLRdY0CSUXm&#10;vX/2JKBXAoWydffWSUoGm+gSc7sK2x6QOGG7NKD944DULjJBl/l4PpnQGAWZ8snLs8k0ZYDiIdhj&#10;iK+Va1kvlBzdxsoPtAQpA2xXIaYhyUOnID9zVrWGRr4Fw/LZbJZ6zKA4OJP0gJm6dUbLpTYmKViv&#10;rwwyCi35Mn2HcsKxm7GsK/l8SsX+HWKcvj9BpD7SqvbMvrIyyRG0GWSq0tgD1T27w5TWTu6JaXTD&#10;1tMrJaFx+JWzjja+5OHLBlBxZt5YmtY8Pznpn0hSTqanPdF4bFkfW8AKgip55GwQr+LwrDYedd1Q&#10;pjy1a90lTbjS8WEVhqoOxdJWk/Tk2Rzryevnf2LxAwAA//8DAFBLAwQUAAYACAAAACEAddS8RdkA&#10;AAAGAQAADwAAAGRycy9kb3ducmV2LnhtbEyOQU+EMBSE7yb+h+aZeHPbRXcjSNkYE70a0YPHQp9A&#10;pK9sW1j01/s86WkymcnMVx5WN4oFQxw8adhuFAik1tuBOg1vr49XtyBiMmTN6Ak1fGGEQ3V+VprC&#10;+hO94FKnTvAIxcJo6FOaCilj26MzceMnJM4+fHAmsQ2dtMGceNyNMlNqL50ZiB96M+FDj+1nPTsN&#10;rVWzCu/Lc97sUv29zEeST0etLy/W+zsQCdf0V4ZffEaHipkaP5ONYmSfbbmpYX8DguMsvwbRsO5y&#10;kFUp/+NXPwAAAP//AwBQSwECLQAUAAYACAAAACEAtoM4kv4AAADhAQAAEwAAAAAAAAAAAAAAAAAA&#10;AAAAW0NvbnRlbnRfVHlwZXNdLnhtbFBLAQItABQABgAIAAAAIQA4/SH/1gAAAJQBAAALAAAAAAAA&#10;AAAAAAAAAC8BAABfcmVscy8ucmVsc1BLAQItABQABgAIAAAAIQCyAScPPwIAAG8EAAAOAAAAAAAA&#10;AAAAAAAAAC4CAABkcnMvZTJvRG9jLnhtbFBLAQItABQABgAIAAAAIQB11LxF2QAAAAYBAAAPAAAA&#10;AAAAAAAAAAAAAJkEAABkcnMvZG93bnJldi54bWxQSwUGAAAAAAQABADzAAAAnwUAAAAA&#10;"/>
            </w:pict>
          </mc:Fallback>
        </mc:AlternateContent>
      </w:r>
      <w:r w:rsidRPr="001236E4">
        <w:rPr>
          <w:rFonts w:ascii="Garamond" w:eastAsia="Calibri" w:hAnsi="Garamond" w:cs="Times New Roman"/>
          <w:sz w:val="24"/>
          <w:szCs w:val="24"/>
        </w:rPr>
        <w:t>15. Szaniteráru;</w:t>
      </w:r>
    </w:p>
    <w:p w:rsidR="001236E4" w:rsidRPr="001236E4" w:rsidRDefault="001236E4" w:rsidP="001236E4">
      <w:pPr>
        <w:autoSpaceDE w:val="0"/>
        <w:autoSpaceDN w:val="0"/>
        <w:adjustRightInd w:val="0"/>
        <w:spacing w:after="0" w:line="240" w:lineRule="auto"/>
        <w:ind w:firstLine="349"/>
        <w:jc w:val="both"/>
        <w:rPr>
          <w:rFonts w:ascii="Garamond" w:eastAsia="Calibri" w:hAnsi="Garamond" w:cs="Times New Roman"/>
          <w:sz w:val="24"/>
          <w:szCs w:val="24"/>
        </w:rPr>
      </w:pPr>
      <w:r w:rsidRPr="001236E4">
        <w:rPr>
          <w:rFonts w:ascii="Garamond" w:eastAsia="Calibri" w:hAnsi="Garamond" w:cs="Times New Roman"/>
          <w:noProof/>
          <w:sz w:val="24"/>
          <w:szCs w:val="24"/>
          <w:lang w:eastAsia="hu-HU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>
                <wp:simplePos x="0" y="0"/>
                <wp:positionH relativeFrom="column">
                  <wp:posOffset>76835</wp:posOffset>
                </wp:positionH>
                <wp:positionV relativeFrom="paragraph">
                  <wp:posOffset>36830</wp:posOffset>
                </wp:positionV>
                <wp:extent cx="109220" cy="123825"/>
                <wp:effectExtent l="5715" t="13335" r="8890" b="5715"/>
                <wp:wrapNone/>
                <wp:docPr id="56" name="Lekerekített téglalap 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9220" cy="1238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7D7924F4" id="Lekerekített téglalap 56" o:spid="_x0000_s1026" style="position:absolute;margin-left:6.05pt;margin-top:2.9pt;width:8.6pt;height:9.75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ytUePwIAAG8EAAAOAAAAZHJzL2Uyb0RvYy54bWysVFFv0zAQfkfiP1h+Z2nK2q1R02nqGEIa&#10;MDH4AVfbScwc25zdpuMf8cCv2B/j4mSjA8QDIg/Wne/uu7vvzlme7VvDdgqDdrbk+dGEM2WFk9rW&#10;Jf/08fLFKWchgpVgnFUlv1OBn62eP1t2vlBT1zgjFTICsaHofMmbGH2RZUE0qoVw5LyyZKwcthBJ&#10;xTqTCB2htyabTibzrHMoPTqhQqDbi8HIVwm/qpSI76sqqMhMyam2mE5M56Y/s9USihrBN1qMZcA/&#10;VNGCtpT0EeoCIrAt6t+gWi3QBVfFI+HazFWVFir1QN3kk1+6uWnAq9QLkRP8I03h/8GKd7trZFqW&#10;fDbnzEJLM7pStwrV7f33qGJk8f5bbcCAZ+RBdHU+FBR146+xbzj4KyduA7Nu3YCt1Tmi6xoFkorM&#10;e//sSUCvBAplm+6tk5QMttEl5vYVtj0gccL2aUB3jwNS+8gEXeaTxXRKYxRkyqcvT6ezlAGKh2CP&#10;Ib5WrmW9UHJ0Wys/0BKkDLC7CjENSY6dgvzMWdUaGvkODMvn8/nJiDg6Z1A8YKZundHyUhuTFKw3&#10;a4OMQkt+mb4xOBy6Gcu6ki9mVOzfISbp+xNE6iOtas/sKyuTHEGbQaYqjR2p7tkdprRx8o6YRjds&#10;Pb1SEhqHXznraONLHr5sARVn5o2laS3y4+P+iSTleHbSE42Hls2hBawgqJJHzgZxHYdntfWo64Yy&#10;5ald685pwpWOD6swVDUWS1tN0pNnc6gnr5//idUPAAAA//8DAFBLAwQUAAYACAAAACEAWEaWHtkA&#10;AAAGAQAADwAAAGRycy9kb3ducmV2LnhtbEyPwU7DMBBE70j8g7VI3KjdVEE0xKkQElwRoQeOTrwk&#10;EfE6tZ008PUsJzitRjOafVMeVjeKBUMcPGnYbhQIpNbbgToNx7enmzsQMRmyZvSEGr4wwqG6vChN&#10;Yf2ZXnGpUye4hGJhNPQpTYWUse3RmbjxExJ7Hz44k1iGTtpgzlzuRpkpdSudGYg/9GbCxx7bz3p2&#10;GlqrZhXel5d9k6f6e5lPJJ9PWl9frQ/3IBKu6S8Mv/iMDhUzNX4mG8XIOttyUkPOA9jO9jsQDd98&#10;B7Iq5X/86gcAAP//AwBQSwECLQAUAAYACAAAACEAtoM4kv4AAADhAQAAEwAAAAAAAAAAAAAAAAAA&#10;AAAAW0NvbnRlbnRfVHlwZXNdLnhtbFBLAQItABQABgAIAAAAIQA4/SH/1gAAAJQBAAALAAAAAAAA&#10;AAAAAAAAAC8BAABfcmVscy8ucmVsc1BLAQItABQABgAIAAAAIQDqytUePwIAAG8EAAAOAAAAAAAA&#10;AAAAAAAAAC4CAABkcnMvZTJvRG9jLnhtbFBLAQItABQABgAIAAAAIQBYRpYe2QAAAAYBAAAPAAAA&#10;AAAAAAAAAAAAAJkEAABkcnMvZG93bnJldi54bWxQSwUGAAAAAAQABADzAAAAnwUAAAAA&#10;"/>
            </w:pict>
          </mc:Fallback>
        </mc:AlternateContent>
      </w:r>
      <w:r w:rsidRPr="001236E4">
        <w:rPr>
          <w:rFonts w:ascii="Garamond" w:eastAsia="Calibri" w:hAnsi="Garamond" w:cs="Times New Roman"/>
          <w:sz w:val="24"/>
          <w:szCs w:val="24"/>
        </w:rPr>
        <w:t>16. Könyv;</w:t>
      </w:r>
    </w:p>
    <w:p w:rsidR="001236E4" w:rsidRPr="001236E4" w:rsidRDefault="001236E4" w:rsidP="001236E4">
      <w:pPr>
        <w:autoSpaceDE w:val="0"/>
        <w:autoSpaceDN w:val="0"/>
        <w:adjustRightInd w:val="0"/>
        <w:spacing w:after="0" w:line="240" w:lineRule="auto"/>
        <w:ind w:firstLine="349"/>
        <w:jc w:val="both"/>
        <w:rPr>
          <w:rFonts w:ascii="Garamond" w:eastAsia="Calibri" w:hAnsi="Garamond" w:cs="Times New Roman"/>
          <w:sz w:val="24"/>
          <w:szCs w:val="24"/>
        </w:rPr>
      </w:pPr>
      <w:r w:rsidRPr="001236E4">
        <w:rPr>
          <w:rFonts w:ascii="Garamond" w:eastAsia="Calibri" w:hAnsi="Garamond" w:cs="Times New Roman"/>
          <w:noProof/>
          <w:sz w:val="24"/>
          <w:szCs w:val="24"/>
          <w:lang w:eastAsia="hu-HU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>
                <wp:simplePos x="0" y="0"/>
                <wp:positionH relativeFrom="column">
                  <wp:posOffset>76835</wp:posOffset>
                </wp:positionH>
                <wp:positionV relativeFrom="paragraph">
                  <wp:posOffset>33020</wp:posOffset>
                </wp:positionV>
                <wp:extent cx="109220" cy="123825"/>
                <wp:effectExtent l="5715" t="13335" r="8890" b="5715"/>
                <wp:wrapNone/>
                <wp:docPr id="55" name="Lekerekített téglalap 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9220" cy="1238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38C3C4A1" id="Lekerekített téglalap 55" o:spid="_x0000_s1026" style="position:absolute;margin-left:6.05pt;margin-top:2.6pt;width:8.6pt;height:9.75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l8IsPwIAAG8EAAAOAAAAZHJzL2Uyb0RvYy54bWysVMFy0zAQvTPDP2h0J45DkzaeOp1OSxhm&#10;AnQofMBGkm1RWRIrJU74Iw58RX+MtZyWFBgODD5odrXap7dvVz6/2LWGbRUG7WzJ89GYM2WFk9rW&#10;Jf/0cfnijLMQwUowzqqS71XgF4vnz847X6iJa5yRChmB2FB0vuRNjL7IsiAa1UIYOa8sBSuHLURy&#10;sc4kQkforckm4/Es6xxKj06oEGj3egjyRcKvKiXi+6oKKjJTcuIW04ppXfdrtjiHokbwjRYHGvAP&#10;LFrQli59hLqGCGyD+jeoVgt0wVVxJFybuarSQqUaqJp8/Es1tw14lWohcYJ/lCn8P1jxbnuDTMuS&#10;T6ecWWipRyt1p1Dd3X+PKkYW77/VBgx4RidIrs6HgrJu/Q32BQe/cuIuMOuuGrC1ukR0XaNAEsm8&#10;P589SeidQKls3b11ki6DTXRJuV2FbQ9ImrBdatD+sUFqF5mgzXw8n0yojYJC+eTl2SQxyqB4SPYY&#10;4mvlWtYbJUe3sfIDDUG6AbarEFOT5KFSkJ85q1pDLd+CYflsNjtNnKE4HCbsB8xUrTNaLrUxycF6&#10;fWWQUWrJl+k7JIfjY8ayruTzKZH9O8Q4fX+CSHWkUe2VfWVlsiNoM9jE0tiD1L26Q5fWTu5JaXTD&#10;1NMrJaNx+JWzjia+5OHLBlBxZt5Y6tY8Pznpn0hyTqanvdB4HFkfR8AKgip55Gwwr+LwrDYedd3Q&#10;TXkq17pL6nCl48MoDKwOZGmqyXrybI79dOrnf2LxAwAA//8DAFBLAwQUAAYACAAAACEAKPiRHNkA&#10;AAAGAQAADwAAAGRycy9kb3ducmV2LnhtbEyOwU7DMBBE70j8g7VI3KjdQKENcSqEBFdE4MDRibdJ&#10;RLxObScNfD3LCU6j0YxmXrFf3CBmDLH3pGG9UiCQGm97ajW8vz1dbUHEZMiawRNq+MII+/L8rDC5&#10;9Sd6xblKreARirnR0KU05lLGpkNn4sqPSJwdfHAmsQ2ttMGceNwNMlPqVjrTEz90ZsTHDpvPanIa&#10;GqsmFT7ml129SdX3PB1JPh+1vrxYHu5BJFzSXxl+8RkdSmaq/UQ2ioF9tuamhk0GguNsdw2iZr25&#10;A1kW8j9++QMAAP//AwBQSwECLQAUAAYACAAAACEAtoM4kv4AAADhAQAAEwAAAAAAAAAAAAAAAAAA&#10;AAAAW0NvbnRlbnRfVHlwZXNdLnhtbFBLAQItABQABgAIAAAAIQA4/SH/1gAAAJQBAAALAAAAAAAA&#10;AAAAAAAAAC8BAABfcmVscy8ucmVsc1BLAQItABQABgAIAAAAIQACl8IsPwIAAG8EAAAOAAAAAAAA&#10;AAAAAAAAAC4CAABkcnMvZTJvRG9jLnhtbFBLAQItABQABgAIAAAAIQAo+JEc2QAAAAYBAAAPAAAA&#10;AAAAAAAAAAAAAJkEAABkcnMvZG93bnJldi54bWxQSwUGAAAAAAQABADzAAAAnwUAAAAA&#10;"/>
            </w:pict>
          </mc:Fallback>
        </mc:AlternateContent>
      </w:r>
      <w:r w:rsidRPr="001236E4">
        <w:rPr>
          <w:rFonts w:ascii="Garamond" w:eastAsia="Calibri" w:hAnsi="Garamond" w:cs="Times New Roman"/>
          <w:sz w:val="24"/>
          <w:szCs w:val="24"/>
        </w:rPr>
        <w:t>17. Újság, napilap, folyóirat, periodikus kiadvány;</w:t>
      </w:r>
    </w:p>
    <w:p w:rsidR="001236E4" w:rsidRPr="001236E4" w:rsidRDefault="001236E4" w:rsidP="001236E4">
      <w:pPr>
        <w:autoSpaceDE w:val="0"/>
        <w:autoSpaceDN w:val="0"/>
        <w:adjustRightInd w:val="0"/>
        <w:spacing w:after="0" w:line="240" w:lineRule="auto"/>
        <w:ind w:firstLine="349"/>
        <w:jc w:val="both"/>
        <w:rPr>
          <w:rFonts w:ascii="Garamond" w:eastAsia="Calibri" w:hAnsi="Garamond" w:cs="Times New Roman"/>
          <w:sz w:val="24"/>
          <w:szCs w:val="24"/>
        </w:rPr>
      </w:pPr>
      <w:r w:rsidRPr="001236E4">
        <w:rPr>
          <w:rFonts w:ascii="Garamond" w:eastAsia="Calibri" w:hAnsi="Garamond" w:cs="Times New Roman"/>
          <w:noProof/>
          <w:sz w:val="24"/>
          <w:szCs w:val="24"/>
          <w:lang w:eastAsia="hu-HU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>
                <wp:simplePos x="0" y="0"/>
                <wp:positionH relativeFrom="column">
                  <wp:posOffset>76835</wp:posOffset>
                </wp:positionH>
                <wp:positionV relativeFrom="paragraph">
                  <wp:posOffset>29210</wp:posOffset>
                </wp:positionV>
                <wp:extent cx="109220" cy="123825"/>
                <wp:effectExtent l="5715" t="13335" r="8890" b="5715"/>
                <wp:wrapNone/>
                <wp:docPr id="54" name="Lekerekített téglalap 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9220" cy="1238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3B601819" id="Lekerekített téglalap 54" o:spid="_x0000_s1026" style="position:absolute;margin-left:6.05pt;margin-top:2.3pt;width:8.6pt;height:9.75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XDA9PwIAAG8EAAAOAAAAZHJzL2Uyb0RvYy54bWysVFFv0zAQfkfiP1h+Z2lK221R02naGEIa&#10;MDH4AVfbScwc25zdpuMf8cCv2B/j4qSjA8QDIg/Wne/uu7vvzlme7VrDtgqDdrbk+dGEM2WFk9rW&#10;Jf/08erFCWchgpVgnFUlv1eBn62eP1t2vlBT1zgjFTICsaHofMmbGH2RZUE0qoVw5LyyZKwcthBJ&#10;xTqTCB2htyabTiaLrHMoPTqhQqDby8HIVwm/qpSI76sqqMhMyam2mE5M57o/s9USihrBN1qMZcA/&#10;VNGCtpT0EeoSIrAN6t+gWi3QBVfFI+HazFWVFir1QN3kk1+6uW3Aq9QLkRP8I03h/8GKd9sbZFqW&#10;fD7jzEJLM7pWdwrV3cP3qGJk8eFbbcCAZ+RBdHU+FBR162+wbzj4ayfuArPuogFbq3NE1zUKJBWZ&#10;9/7Zk4BeCRTK1t1bJykZbKJLzO0qbHtA4oTt0oDuHwekdpEJuswnp9MpjVGQKZ++PJnOUwYo9sEe&#10;Q3ytXMt6oeToNlZ+oCVIGWB7HWIakhw7BfmZs6o1NPItGJYvFovjEXF0zqDYY6ZundHyShuTFKzX&#10;FwYZhZb8Kn1jcDh0M5Z1JT+dU7F/h5ik708QqY+0qj2zr6xMcgRtBpmqNHakumd3mNLayXtiGt2w&#10;9fRKSWgcfuWso40vefiyAVScmTeWpnWaz2b9E0nKbH7cE42HlvWhBawgqJJHzgbxIg7PauNR1w1l&#10;ylO71p3ThCsd96swVDUWS1tN0pNnc6gnr5//idUPAAAA//8DAFBLAwQUAAYACAAAACEADHSnnNkA&#10;AAAGAQAADwAAAGRycy9kb3ducmV2LnhtbEyOQU+EMBSE7yb+h+aZeHNbcN24SNkYE70a0YPHQp9A&#10;pK9sW1j01/s86WkymcnMVx5WN4oFQxw8acg2CgRS6+1AnYa318erWxAxGbJm9IQavjDCoTo/K01h&#10;/YlecKlTJ3iEYmE09ClNhZSx7dGZuPETEmcfPjiT2IZO2mBOPO5GmSu1k84MxA+9mfChx/aznp2G&#10;1qpZhffled/cpPp7mY8kn45aX16s93cgEq7prwy/+IwOFTM1fiYbxcg+z7ipYbsDwXG+vwbRsG4z&#10;kFUp/+NXPwAAAP//AwBQSwECLQAUAAYACAAAACEAtoM4kv4AAADhAQAAEwAAAAAAAAAAAAAAAAAA&#10;AAAAW0NvbnRlbnRfVHlwZXNdLnhtbFBLAQItABQABgAIAAAAIQA4/SH/1gAAAJQBAAALAAAAAAAA&#10;AAAAAAAAAC8BAABfcmVscy8ucmVsc1BLAQItABQABgAIAAAAIQBaXDA9PwIAAG8EAAAOAAAAAAAA&#10;AAAAAAAAAC4CAABkcnMvZTJvRG9jLnhtbFBLAQItABQABgAIAAAAIQAMdKec2QAAAAYBAAAPAAAA&#10;AAAAAAAAAAAAAJkEAABkcnMvZG93bnJldi54bWxQSwUGAAAAAAQABADzAAAAnwUAAAAA&#10;"/>
            </w:pict>
          </mc:Fallback>
        </mc:AlternateContent>
      </w:r>
      <w:r w:rsidRPr="001236E4">
        <w:rPr>
          <w:rFonts w:ascii="Garamond" w:eastAsia="Calibri" w:hAnsi="Garamond" w:cs="Times New Roman"/>
          <w:sz w:val="24"/>
          <w:szCs w:val="24"/>
        </w:rPr>
        <w:t>18. Papír- és írószer, művészellátó cikk (vászon, állvány stb.);</w:t>
      </w:r>
    </w:p>
    <w:p w:rsidR="001236E4" w:rsidRPr="001236E4" w:rsidRDefault="001236E4" w:rsidP="001236E4">
      <w:pPr>
        <w:autoSpaceDE w:val="0"/>
        <w:autoSpaceDN w:val="0"/>
        <w:adjustRightInd w:val="0"/>
        <w:spacing w:after="0" w:line="240" w:lineRule="auto"/>
        <w:ind w:firstLine="349"/>
        <w:jc w:val="both"/>
        <w:rPr>
          <w:rFonts w:ascii="Garamond" w:eastAsia="Calibri" w:hAnsi="Garamond" w:cs="Times New Roman"/>
          <w:sz w:val="24"/>
          <w:szCs w:val="24"/>
        </w:rPr>
      </w:pPr>
      <w:r w:rsidRPr="001236E4">
        <w:rPr>
          <w:rFonts w:ascii="Garamond" w:eastAsia="Calibri" w:hAnsi="Garamond" w:cs="Times New Roman"/>
          <w:noProof/>
          <w:sz w:val="24"/>
          <w:szCs w:val="24"/>
          <w:lang w:eastAsia="hu-HU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>
                <wp:simplePos x="0" y="0"/>
                <wp:positionH relativeFrom="column">
                  <wp:posOffset>76835</wp:posOffset>
                </wp:positionH>
                <wp:positionV relativeFrom="paragraph">
                  <wp:posOffset>52705</wp:posOffset>
                </wp:positionV>
                <wp:extent cx="109220" cy="123825"/>
                <wp:effectExtent l="5715" t="12065" r="8890" b="6985"/>
                <wp:wrapNone/>
                <wp:docPr id="53" name="Lekerekített téglalap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9220" cy="1238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46E44776" id="Lekerekített téglalap 53" o:spid="_x0000_s1026" style="position:absolute;margin-left:6.05pt;margin-top:4.15pt;width:8.6pt;height:9.75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LOxIPwIAAG8EAAAOAAAAZHJzL2Uyb0RvYy54bWysVMFu2zAMvQ/YPwi6r47TJm2NOkWRrsOA&#10;bivW7QMYSba1yJJGKXHaP9phX9EfGy27XboNOwzzQSBF8pF8pHx2vmsN2yoM2tmS5wcTzpQVTmpb&#10;l/zzp6tXJ5yFCFaCcVaV/E4Ffr54+eKs84WausYZqZARiA1F50vexOiLLAuiUS2EA+eVJWPlsIVI&#10;KtaZROgIvTXZdDKZZ51D6dEJFQLdXg5Gvkj4VaVE/FBVQUVmSk61xXRiOlf9mS3OoKgRfKPFWAb8&#10;QxUtaEtJn6AuIQLboP4NqtUCXXBVPBCuzVxVaaFSD9RNPvmlm9sGvEq9EDnBP9EU/h+seL+9QaZl&#10;yWeHnFloaUbXaq1QrR++RxUjiw/fagMGPCMPoqvzoaCoW3+DfcPBXzuxDsy6ZQO2VheIrmsUSCoy&#10;7/2zZwG9EiiUrbp3TlIy2ESXmNtV2PaAxAnbpQHdPQ1I7SITdJlPTqdTGqMgUz49PJnOUgYoHoM9&#10;hvhGuZb1QsnRbaz8SEuQMsD2OsQ0JDl2CvILZ1VraORbMCyfz+fHI+LonEHxiJm6dUbLK21MUrBe&#10;LQ0yCi35VfrG4LDvZizrSn46o2L/DjFJ358gUh9pVXtmX1uZ5AjaDDJVaexIdc/uMKWVk3fENLph&#10;6+mVktA4vOeso40vefi6AVScmbeWpnWaHx31TyQpR7Pjnmjct6z2LWAFQZU8cjaIyzg8q41HXTeU&#10;KU/tWndBE650fFyFoaqxWNpqkp49m309ef38Tyx+AAAA//8DAFBLAwQUAAYACAAAACEAyAm54tgA&#10;AAAGAQAADwAAAGRycy9kb3ducmV2LnhtbEyOQU+EMBSE7yb+h+aZeHPbxagsUjbGRK9G1oPHQp9A&#10;pK9sW1j01/s86WkymcnMV+5XN4oFQxw8adhuFAik1tuBOg1vh6erHERMhqwZPaGGL4ywr87PSlNY&#10;f6JXXOrUCR6hWBgNfUpTIWVse3QmbvyExNmHD84ktqGTNpgTj7tRZkrdSmcG4ofeTPjYY/tZz05D&#10;a9WswvvysmtuUv29zEeSz0etLy/Wh3sQCdf0V4ZffEaHipkaP5ONYmSfbbmpIb8GwXG2Y21Y73KQ&#10;VSn/41c/AAAA//8DAFBLAQItABQABgAIAAAAIQC2gziS/gAAAOEBAAATAAAAAAAAAAAAAAAAAAAA&#10;AABbQ29udGVudF9UeXBlc10ueG1sUEsBAi0AFAAGAAgAAAAhADj9If/WAAAAlAEAAAsAAAAAAAAA&#10;AAAAAAAALwEAAF9yZWxzLy5yZWxzUEsBAi0AFAAGAAgAAAAhANIs7Eg/AgAAbwQAAA4AAAAAAAAA&#10;AAAAAAAALgIAAGRycy9lMm9Eb2MueG1sUEsBAi0AFAAGAAgAAAAhAMgJueLYAAAABgEAAA8AAAAA&#10;AAAAAAAAAAAAmQQAAGRycy9kb3ducmV2LnhtbFBLBQYAAAAABAAEAPMAAACeBQAAAAA=&#10;"/>
            </w:pict>
          </mc:Fallback>
        </mc:AlternateContent>
      </w:r>
      <w:r w:rsidRPr="001236E4">
        <w:rPr>
          <w:rFonts w:ascii="Garamond" w:eastAsia="Calibri" w:hAnsi="Garamond" w:cs="Times New Roman"/>
          <w:sz w:val="24"/>
          <w:szCs w:val="24"/>
        </w:rPr>
        <w:t>19. Számítógépes hardver- és szoftver termék;</w:t>
      </w:r>
    </w:p>
    <w:p w:rsidR="001236E4" w:rsidRPr="001236E4" w:rsidRDefault="001236E4" w:rsidP="001236E4">
      <w:pPr>
        <w:autoSpaceDE w:val="0"/>
        <w:autoSpaceDN w:val="0"/>
        <w:adjustRightInd w:val="0"/>
        <w:spacing w:after="0" w:line="240" w:lineRule="auto"/>
        <w:ind w:firstLine="349"/>
        <w:jc w:val="both"/>
        <w:rPr>
          <w:rFonts w:ascii="Garamond" w:eastAsia="Calibri" w:hAnsi="Garamond" w:cs="Times New Roman"/>
          <w:sz w:val="24"/>
          <w:szCs w:val="24"/>
        </w:rPr>
      </w:pPr>
      <w:r w:rsidRPr="001236E4">
        <w:rPr>
          <w:rFonts w:ascii="Garamond" w:eastAsia="Calibri" w:hAnsi="Garamond" w:cs="Times New Roman"/>
          <w:noProof/>
          <w:sz w:val="24"/>
          <w:szCs w:val="24"/>
          <w:lang w:eastAsia="hu-HU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>
                <wp:simplePos x="0" y="0"/>
                <wp:positionH relativeFrom="column">
                  <wp:posOffset>76835</wp:posOffset>
                </wp:positionH>
                <wp:positionV relativeFrom="paragraph">
                  <wp:posOffset>31115</wp:posOffset>
                </wp:positionV>
                <wp:extent cx="109220" cy="123825"/>
                <wp:effectExtent l="5715" t="13335" r="8890" b="5715"/>
                <wp:wrapNone/>
                <wp:docPr id="52" name="Lekerekített téglalap 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9220" cy="1238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6D8B81EF" id="Lekerekített téglalap 52" o:spid="_x0000_s1026" style="position:absolute;margin-left:6.05pt;margin-top:2.45pt;width:8.6pt;height:9.75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5x5ZPgIAAG8EAAAOAAAAZHJzL2Uyb0RvYy54bWysVFFv1DAMfkfiP0R5Z72W3W1XrTdNG0NI&#10;AyYGP8CXpG1YmgQnd73xj3jgV+yP4abduAHiAdGHyI7tz/Znpyenu86wrcKgna14fjDjTFnhpLZN&#10;xT99vHxxzFmIYCUYZ1XF71Tgp6vnz056X6rCtc5IhYxAbCh7X/E2Rl9mWRCt6iAcOK8sGWuHHURS&#10;sckkQk/oncmK2WyR9Q6lRydUCHR7MRr5KuHXtRLxfV0HFZmpONUW04npXA9ntjqBskHwrRZTGfAP&#10;VXSgLSV9hLqACGyD+jeoTgt0wdXxQLguc3WthUo9UDf57JdublrwKvVC5AT/SFP4f7Di3fYamZYV&#10;nxecWehoRlfqVqG6vf8eVYws3n9rDBjwjDyIrt6HkqJu/DUODQd/5cRtYNadt2AbdYbo+laBpCLz&#10;wT97EjAogULZun/rJCWDTXSJuV2N3QBInLBdGtDd44DULjJBl/lsWRQ0RkGmvHh5XMxTBigfgj2G&#10;+Fq5jg1CxdFtrPxAS5AywPYqxDQkOXUK8jNndWdo5FswLF8sFkcT4uScQfmAmbp1RstLbUxSsFmf&#10;G2QUWvHL9E3BYd/NWNZXfDmnYv8OMUvfnyBSH2lVB2ZfWZnkCNqMMlVp7ET1wO44pbWTd8Q0unHr&#10;6ZWS0Dr8yllPG1/x8GUDqDgzbyxNa5kfHg5PJCmH86OBaNy3rPctYAVBVTxyNorncXxWG4+6aSlT&#10;ntq17owmXOv4sApjVVOxtNUkPXk2+3ry+vmfWP0AAAD//wMAUEsDBBQABgAIAAAAIQAINSFr2QAA&#10;AAYBAAAPAAAAZHJzL2Rvd25yZXYueG1sTI5BT4QwFITvJv6H5pl4c9tFNMJSNsZEr0bWg8dC3wKR&#10;vrK0sOiv93nS02Qyk5mv2K9uEAtOofekYbtRIJAab3tqNbwfnm8eQIRoyJrBE2r4wgD78vKiMLn1&#10;Z3rDpYqt4BEKudHQxTjmUoamQ2fCxo9InB395ExkO7XSTubM426QiVL30pme+KEzIz512HxWs9PQ&#10;WDWr6WN5zeq7WH0v84nky0nr66v1cQci4hr/yvCLz+hQMlPtZ7JBDOyTLTc1pBkIjpPsFkTNmqYg&#10;y0L+xy9/AAAA//8DAFBLAQItABQABgAIAAAAIQC2gziS/gAAAOEBAAATAAAAAAAAAAAAAAAAAAAA&#10;AABbQ29udGVudF9UeXBlc10ueG1sUEsBAi0AFAAGAAgAAAAhADj9If/WAAAAlAEAAAsAAAAAAAAA&#10;AAAAAAAALwEAAF9yZWxzLy5yZWxzUEsBAi0AFAAGAAgAAAAhAIrnHlk+AgAAbwQAAA4AAAAAAAAA&#10;AAAAAAAALgIAAGRycy9lMm9Eb2MueG1sUEsBAi0AFAAGAAgAAAAhAAg1IWvZAAAABgEAAA8AAAAA&#10;AAAAAAAAAAAAmAQAAGRycy9kb3ducmV2LnhtbFBLBQYAAAAABAAEAPMAAACeBQAAAAA=&#10;"/>
            </w:pict>
          </mc:Fallback>
        </mc:AlternateContent>
      </w:r>
      <w:r w:rsidRPr="001236E4">
        <w:rPr>
          <w:rFonts w:ascii="Garamond" w:eastAsia="Calibri" w:hAnsi="Garamond" w:cs="Times New Roman"/>
          <w:sz w:val="24"/>
          <w:szCs w:val="24"/>
        </w:rPr>
        <w:t>20. Illatszer, drogéria;</w:t>
      </w:r>
    </w:p>
    <w:p w:rsidR="001236E4" w:rsidRPr="001236E4" w:rsidRDefault="001236E4" w:rsidP="001236E4">
      <w:pPr>
        <w:autoSpaceDE w:val="0"/>
        <w:autoSpaceDN w:val="0"/>
        <w:adjustRightInd w:val="0"/>
        <w:spacing w:after="0" w:line="240" w:lineRule="auto"/>
        <w:ind w:firstLine="349"/>
        <w:jc w:val="both"/>
        <w:rPr>
          <w:rFonts w:ascii="Garamond" w:eastAsia="Calibri" w:hAnsi="Garamond" w:cs="Times New Roman"/>
          <w:sz w:val="24"/>
          <w:szCs w:val="24"/>
        </w:rPr>
      </w:pPr>
      <w:r w:rsidRPr="001236E4">
        <w:rPr>
          <w:rFonts w:ascii="Garamond" w:eastAsia="Calibri" w:hAnsi="Garamond" w:cs="Times New Roman"/>
          <w:noProof/>
          <w:sz w:val="24"/>
          <w:szCs w:val="24"/>
          <w:lang w:eastAsia="hu-HU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>
                <wp:simplePos x="0" y="0"/>
                <wp:positionH relativeFrom="column">
                  <wp:posOffset>76835</wp:posOffset>
                </wp:positionH>
                <wp:positionV relativeFrom="paragraph">
                  <wp:posOffset>27940</wp:posOffset>
                </wp:positionV>
                <wp:extent cx="109220" cy="123825"/>
                <wp:effectExtent l="5715" t="13970" r="8890" b="5080"/>
                <wp:wrapNone/>
                <wp:docPr id="51" name="Lekerekített téglalap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9220" cy="1238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7AEADB5D" id="Lekerekített téglalap 51" o:spid="_x0000_s1026" style="position:absolute;margin-left:6.05pt;margin-top:2.2pt;width:8.6pt;height:9.75pt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uglrQgIAAG8EAAAOAAAAZHJzL2Uyb0RvYy54bWysVM1u2zAMvg/YOwi6L46zJm2COkXRLsOA&#10;bCvW7QEYSba1ypJGKXHSN9phT9EXGy27XfaDHYb5IJAi+YnkR/r8Yt8YtlMYtLMFz0djzpQVTmpb&#10;FfzTx9WLM85CBCvBOKsKflCBXyyfPztv/UJNXO2MVMgIxIZF6wtex+gXWRZErRoII+eVJWPpsIFI&#10;KlaZRGgJvTHZZDyeZa1D6dEJFQLdXvdGvkz4ZalEfF+WQUVmCk65xXRiOjfdmS3PYVEh+FqLIQ34&#10;hywa0JYefYK6hghsi/o3qEYLdMGVcSRck7my1EKlGqiafPxLNbc1eJVqoeYE/9Sm8P9gxbvdDTIt&#10;Cz7NObPQEEdrdadQ3T18iypGFh++VgYMeEYe1K7WhwVF3fob7AoOfu3EXWDWXdVgK3WJ6NpagaQk&#10;k3/2U0CnBAplm/atk/QYbKNLnduX2HSA1BO2TwQdnghS+8gEXebj+WRCNAoy5ZOXZ5Npl1EGi8dg&#10;jyG+Vq5hnVBwdFsrP9AQpBdgtw4xkSSHSkF+5qxsDFG+A8Py2Wx2OiAOzoT9iJmqdUbLlTYmKVht&#10;rgwyCi34Kn1DcDh2M5a1BZ9PKdm/Q4zT9yeIVEca1a6zr6xMcgRtepmyNJYa8djdnqWNkwfqNLp+&#10;6mlLSagd3nPW0sQXPHzZAirOzBtLbM3zk5NuRZJyMj3tGo3Hls2xBawgqIJHznrxKvZrtfWoq5pe&#10;ylO51l0Sw6WOHVFdfn1Wg0JTnfgbNrBbm2M9ef34Tyy/AwAA//8DAFBLAwQUAAYACAAAACEAy+YP&#10;MNkAAAAGAQAADwAAAGRycy9kb3ducmV2LnhtbEyOQU+EMBSE7yb+h+aZeHPbZVcjSNkYE70a0YPH&#10;Qp9ApK9sW1j01/s86WkymcnMVx5WN4oFQxw8adhuFAik1tuBOg1vr49XtyBiMmTN6Ak1fGGEQ3V+&#10;VprC+hO94FKnTvAIxcJo6FOaCilj26MzceMnJM4+fHAmsQ2dtMGceNyNMlPqRjozED/0ZsKHHtvP&#10;enYaWqtmFd6X57y5TvX3Mh9JPh21vrxY7+9AJFzTXxl+8RkdKmZq/Ew2ipF9tuWmhv0eBMdZvgPR&#10;sO5ykFUp/+NXPwAAAP//AwBQSwECLQAUAAYACAAAACEAtoM4kv4AAADhAQAAEwAAAAAAAAAAAAAA&#10;AAAAAAAAW0NvbnRlbnRfVHlwZXNdLnhtbFBLAQItABQABgAIAAAAIQA4/SH/1gAAAJQBAAALAAAA&#10;AAAAAAAAAAAAAC8BAABfcmVscy8ucmVsc1BLAQItABQABgAIAAAAIQBiuglrQgIAAG8EAAAOAAAA&#10;AAAAAAAAAAAAAC4CAABkcnMvZTJvRG9jLnhtbFBLAQItABQABgAIAAAAIQDL5g8w2QAAAAYBAAAP&#10;AAAAAAAAAAAAAAAAAJwEAABkcnMvZG93bnJldi54bWxQSwUGAAAAAAQABADzAAAAogUAAAAA&#10;"/>
            </w:pict>
          </mc:Fallback>
        </mc:AlternateContent>
      </w:r>
      <w:r w:rsidRPr="001236E4">
        <w:rPr>
          <w:rFonts w:ascii="Garamond" w:eastAsia="Calibri" w:hAnsi="Garamond" w:cs="Times New Roman"/>
          <w:sz w:val="24"/>
          <w:szCs w:val="24"/>
        </w:rPr>
        <w:t>21. Háztartási tisztítószer, vegyi áru;</w:t>
      </w:r>
    </w:p>
    <w:p w:rsidR="001236E4" w:rsidRPr="001236E4" w:rsidRDefault="001236E4" w:rsidP="001236E4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Garamond" w:eastAsia="Calibri" w:hAnsi="Garamond" w:cs="Times New Roman"/>
          <w:sz w:val="24"/>
          <w:szCs w:val="24"/>
        </w:rPr>
      </w:pPr>
      <w:r w:rsidRPr="001236E4">
        <w:rPr>
          <w:rFonts w:ascii="Garamond" w:eastAsia="Calibri" w:hAnsi="Garamond" w:cs="Times New Roman"/>
          <w:noProof/>
          <w:sz w:val="24"/>
          <w:szCs w:val="24"/>
          <w:lang w:eastAsia="hu-HU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>
                <wp:simplePos x="0" y="0"/>
                <wp:positionH relativeFrom="column">
                  <wp:posOffset>76835</wp:posOffset>
                </wp:positionH>
                <wp:positionV relativeFrom="paragraph">
                  <wp:posOffset>33655</wp:posOffset>
                </wp:positionV>
                <wp:extent cx="109220" cy="123825"/>
                <wp:effectExtent l="5715" t="13970" r="8890" b="5080"/>
                <wp:wrapNone/>
                <wp:docPr id="50" name="Lekerekített téglalap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9220" cy="1238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25F08C31" id="Lekerekített téglalap 50" o:spid="_x0000_s1026" style="position:absolute;margin-left:6.05pt;margin-top:2.65pt;width:8.6pt;height:9.75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cft6PgIAAG8EAAAOAAAAZHJzL2Uyb0RvYy54bWysVFFv0zAQfkfiP1h+Z2nK2q1R02nqGEIa&#10;MDH4AVfbScwc25zdpuMf8cCv2B/j4mSjA8QDIg/Wne/uu7vvzlme7VvDdgqDdrbk+dGEM2WFk9rW&#10;Jf/08fLFKWchgpVgnFUlv1OBn62eP1t2vlBT1zgjFTICsaHofMmbGH2RZUE0qoVw5LyyZKwcthBJ&#10;xTqTCB2htyabTibzrHMoPTqhQqDbi8HIVwm/qpSI76sqqMhMyam2mE5M56Y/s9USihrBN1qMZcA/&#10;VNGCtpT0EeoCIrAt6t+gWi3QBVfFI+HazFWVFir1QN3kk1+6uWnAq9QLkRP8I03h/8GKd7trZFqW&#10;fEb0WGhpRlfqVqG6vf8eVYws3n+rDRjwjDyIrs6HgqJu/DX2DQd/5cRtYNatG7C1Okd0XaNAUpF5&#10;7589CeiVQKFs0711kpLBNrrE3L7CtgckTtg+DejucUBqH5mgy3yymE6pTkGmfPrydDpLGaB4CPYY&#10;4mvlWtYLJUe3tfIDLUHKALurENOQ5NgpyM+cVa2hke/AsHw+n5+MiKNzBsUDZurWGS0vtTFJwXqz&#10;NsgotOSX6RuDw6Gbsawr+WJGxf4dYpK+P0GkPtKq9sy+sjLJEbQZZKrS2JHqnt1hShsn74hpdMPW&#10;0ysloXH4lbOONr7k4csWUHFm3lia1iI/Pu6fSFKOZyc90Xho2RxawAqCKnnkbBDXcXhWW4+6bihT&#10;ntq17pwmXOn4sApDVWOxtNUkPXk2h3ry+vmfWP0AAAD//wMAUEsDBBQABgAIAAAAIQAueZCQ2AAA&#10;AAYBAAAPAAAAZHJzL2Rvd25yZXYueG1sTI7BTsMwEETvSPyDtUjcqN1AUZvGqRASXBGBA0cn3iYR&#10;8Tq1nTTw9SwnOI1GM5p5xWFxg5gxxN6ThvVKgUBqvO2p1fD+9nSzBRGTIWsGT6jhCyMcysuLwuTW&#10;n+kV5yq1gkco5kZDl9KYSxmbDp2JKz8icXb0wZnENrTSBnPmcTfITKl76UxP/NCZER87bD6ryWlo&#10;rJpU+JhfdvUmVd/zdCL5fNL6+mp52INIuKS/MvziMzqUzFT7iWwUA/tszU0Nm1sQHGc71pr1bguy&#10;LOR//PIHAAD//wMAUEsBAi0AFAAGAAgAAAAhALaDOJL+AAAA4QEAABMAAAAAAAAAAAAAAAAAAAAA&#10;AFtDb250ZW50X1R5cGVzXS54bWxQSwECLQAUAAYACAAAACEAOP0h/9YAAACUAQAACwAAAAAAAAAA&#10;AAAAAAAvAQAAX3JlbHMvLnJlbHNQSwECLQAUAAYACAAAACEAOnH7ej4CAABvBAAADgAAAAAAAAAA&#10;AAAAAAAuAgAAZHJzL2Uyb0RvYy54bWxQSwECLQAUAAYACAAAACEALnmQkNgAAAAGAQAADwAAAAAA&#10;AAAAAAAAAACYBAAAZHJzL2Rvd25yZXYueG1sUEsFBgAAAAAEAAQA8wAAAJ0FAAAAAA==&#10;"/>
            </w:pict>
          </mc:Fallback>
        </mc:AlternateContent>
      </w:r>
      <w:r w:rsidRPr="001236E4">
        <w:rPr>
          <w:rFonts w:ascii="Garamond" w:eastAsia="Calibri" w:hAnsi="Garamond" w:cs="Times New Roman"/>
          <w:sz w:val="24"/>
          <w:szCs w:val="24"/>
        </w:rPr>
        <w:t>22. Gépjármű-kenőanyag, -hűtőanyag, adalékanyag és a jövedéki adóról szóló törvény szerinti üzemanyag;</w:t>
      </w:r>
    </w:p>
    <w:p w:rsidR="001236E4" w:rsidRPr="001236E4" w:rsidRDefault="001236E4" w:rsidP="001236E4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Garamond" w:eastAsia="Calibri" w:hAnsi="Garamond" w:cs="Times New Roman"/>
          <w:sz w:val="24"/>
          <w:szCs w:val="24"/>
        </w:rPr>
      </w:pPr>
      <w:r w:rsidRPr="001236E4">
        <w:rPr>
          <w:rFonts w:ascii="Garamond" w:eastAsia="Calibri" w:hAnsi="Garamond" w:cs="Times New Roman"/>
          <w:noProof/>
          <w:sz w:val="24"/>
          <w:szCs w:val="24"/>
          <w:lang w:eastAsia="hu-HU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>
                <wp:simplePos x="0" y="0"/>
                <wp:positionH relativeFrom="column">
                  <wp:posOffset>76835</wp:posOffset>
                </wp:positionH>
                <wp:positionV relativeFrom="paragraph">
                  <wp:posOffset>16510</wp:posOffset>
                </wp:positionV>
                <wp:extent cx="109220" cy="123825"/>
                <wp:effectExtent l="5715" t="13970" r="8890" b="5080"/>
                <wp:wrapNone/>
                <wp:docPr id="49" name="Lekerekített téglalap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9220" cy="1238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1BF9EA27" id="Lekerekített téglalap 49" o:spid="_x0000_s1026" style="position:absolute;margin-left:6.05pt;margin-top:1.3pt;width:8.6pt;height:9.75pt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yz6BPwIAAG8EAAAOAAAAZHJzL2Uyb0RvYy54bWysVFFv0zAQfkfiP1h+Z2lK161R02nqGEIa&#10;MDH4AVfbScwc25zdpuMf8cCv2B/j4mSjA8QDIg/Wne/uu7vvzlme7VvDdgqDdrbk+dGEM2WFk9rW&#10;Jf/08fLFKWchgpVgnFUlv1OBn62eP1t2vlBT1zgjFTICsaHofMmbGH2RZUE0qoVw5LyyZKwcthBJ&#10;xTqTCB2htyabTibzrHMoPTqhQqDbi8HIVwm/qpSI76sqqMhMyam2mE5M56Y/s9USihrBN1qMZcA/&#10;VNGCtpT0EeoCIrAt6t+gWi3QBVfFI+HazFWVFir1QN3kk1+6uWnAq9QLkRP8I03h/8GKd7trZFqW&#10;fLbgzEJLM7pStwrV7f33qGJk8f5bbcCAZ+RBdHU+FBR146+xbzj4KyduA7Nu3YCt1Tmi6xoFkorM&#10;e//sSUCvBAplm+6tk5QMttEl5vYVtj0gccL2aUB3jwNS+8gEXeaTxXRKYxRkyqcvT6fHKQMUD8Ee&#10;Q3ytXMt6oeTotlZ+oCVIGWB3FWIakhw7BfmZs6o1NPIdGJbP5/OTEXF0zqB4wEzdOqPlpTYmKVhv&#10;1gYZhZb8Mn1jcDh0M5Z1JV8cU7F/h5ik708QqY+0qj2zr6xMcgRtBpmqNHakumd3mNLGyTtiGt2w&#10;9fRKSWgcfuWso40vefiyBVScmTeWprXIZ7P+iSRldnzSE42Hls2hBawgqJJHzgZxHYdntfWo64Yy&#10;5ald685pwpWOD6swVDUWS1tN0pNnc6gnr5//idUPAAAA//8DAFBLAwQUAAYACAAAACEAJR5E0dkA&#10;AAAGAQAADwAAAGRycy9kb3ducmV2LnhtbEyOwU7DMBBE70j8g7VIvVG7qahoiFMhJLgiQg89OvGS&#10;RMTr1HbSwNeznOC0mp3RzCsOixvEjCH2njRs1goEUuNtT62G4/vz7T2ImAxZM3hCDV8Y4VBeXxUm&#10;t/5CbzhXqRVcQjE3GrqUxlzK2HToTFz7EYm9Dx+cSSxDK20wFy53g8yU2klneuKFzoz41GHzWU1O&#10;Q2PVpMJpft3Xd6n6nqczyZez1qub5fEBRMIl/YXhF5/RoWSm2k9koxhYZxtOash2INjO9lsQNV9+&#10;y7KQ//HLHwAAAP//AwBQSwECLQAUAAYACAAAACEAtoM4kv4AAADhAQAAEwAAAAAAAAAAAAAAAAAA&#10;AAAAW0NvbnRlbnRfVHlwZXNdLnhtbFBLAQItABQABgAIAAAAIQA4/SH/1gAAAJQBAAALAAAAAAAA&#10;AAAAAAAAAC8BAABfcmVscy8ucmVsc1BLAQItABQABgAIAAAAIQCvyz6BPwIAAG8EAAAOAAAAAAAA&#10;AAAAAAAAAC4CAABkcnMvZTJvRG9jLnhtbFBLAQItABQABgAIAAAAIQAlHkTR2QAAAAYBAAAPAAAA&#10;AAAAAAAAAAAAAJkEAABkcnMvZG93bnJldi54bWxQSwUGAAAAAAQABADzAAAAnwUAAAAA&#10;"/>
            </w:pict>
          </mc:Fallback>
        </mc:AlternateContent>
      </w:r>
      <w:r w:rsidRPr="001236E4">
        <w:rPr>
          <w:rFonts w:ascii="Garamond" w:eastAsia="Calibri" w:hAnsi="Garamond" w:cs="Times New Roman"/>
          <w:sz w:val="24"/>
          <w:szCs w:val="24"/>
        </w:rPr>
        <w:t>23. Háztartási tüzelőanyag;</w:t>
      </w:r>
    </w:p>
    <w:p w:rsidR="001236E4" w:rsidRPr="001236E4" w:rsidRDefault="001236E4" w:rsidP="001236E4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Garamond" w:eastAsia="Calibri" w:hAnsi="Garamond" w:cs="Times New Roman"/>
          <w:sz w:val="24"/>
          <w:szCs w:val="24"/>
        </w:rPr>
      </w:pPr>
      <w:r w:rsidRPr="001236E4">
        <w:rPr>
          <w:rFonts w:ascii="Garamond" w:eastAsia="Calibri" w:hAnsi="Garamond" w:cs="Times New Roman"/>
          <w:noProof/>
          <w:sz w:val="24"/>
          <w:szCs w:val="24"/>
          <w:lang w:eastAsia="hu-HU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>
                <wp:simplePos x="0" y="0"/>
                <wp:positionH relativeFrom="column">
                  <wp:posOffset>76835</wp:posOffset>
                </wp:positionH>
                <wp:positionV relativeFrom="paragraph">
                  <wp:posOffset>31750</wp:posOffset>
                </wp:positionV>
                <wp:extent cx="109220" cy="123825"/>
                <wp:effectExtent l="5715" t="8255" r="8890" b="10795"/>
                <wp:wrapNone/>
                <wp:docPr id="48" name="Lekerekített téglalap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9220" cy="1238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54598E17" id="Lekerekített téglalap 48" o:spid="_x0000_s1026" style="position:absolute;margin-left:6.05pt;margin-top:2.5pt;width:8.6pt;height:9.75pt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AMyQPgIAAG8EAAAOAAAAZHJzL2Uyb0RvYy54bWysVFFv0zAQfkfiP1h+Z2lK161R02nqGEIa&#10;MDH4AVfbScwc25zdpuMf8cCv2B/j4mSjA8QDIg/Wne/uu7vvzlme7VvDdgqDdrbk+dGEM2WFk9rW&#10;Jf/08fLFKWchgpVgnFUlv1OBn62eP1t2vlBT1zgjFTICsaHofMmbGH2RZUE0qoVw5LyyZKwcthBJ&#10;xTqTCB2htyabTibzrHMoPTqhQqDbi8HIVwm/qpSI76sqqMhMyam2mE5M56Y/s9USihrBN1qMZcA/&#10;VNGCtpT0EeoCIrAt6t+gWi3QBVfFI+HazFWVFir1QN3kk1+6uWnAq9QLkRP8I03h/8GKd7trZFqW&#10;fEaTstDSjK7UrUJ1e/89qhhZvP9WGzDgGXkQXZ0PBUXd+GvsGw7+yonbwKxbN2BrdY7oukaBpCLz&#10;3j97EtArgULZpnvrJCWDbXSJuX2FbQ9InLB9GtDd44DUPjJBl/lkMZ3SGAWZ8unL0+lxygDFQ7DH&#10;EF8r17JeKDm6rZUfaAlSBthdhZiGJMdOQX7mrGoNjXwHhuXz+fxkRBydMygeMFO3zmh5qY1JCtab&#10;tUFGoSW/TN8YHA7djGVdyRfHVOzfISbp+xNE6iOtas/sKyuTHEGbQaYqjR2p7tkdprRx8o6YRjds&#10;Pb1SEhqHXznraONLHr5sARVn5o2laS3y2ax/IkmZHZ/0ROOhZXNoASsIquSRs0Fcx+FZbT3quqFM&#10;eWrXunOacKXjwyoMVY3F0laT9OTZHOrJ6+d/YvUDAAD//wMAUEsDBBQABgAIAAAAIQAI12gs2QAA&#10;AAYBAAAPAAAAZHJzL2Rvd25yZXYueG1sTI9BT4QwEIXvJv6HZky8ue2iGBcpG2OiVyPrwWOhIxDp&#10;lG0Li/56x5OeJi/v5c33yv3qRrFgiIMnDduNAoHUejtQp+Ht8HR1ByImQ9aMnlDDF0bYV+dnpSms&#10;P9ErLnXqBJdQLIyGPqWpkDK2PToTN35CYu/DB2cSy9BJG8yJy90oM6VupTMD8YfeTPjYY/tZz05D&#10;a9WswvvysmvyVH8v85Hk81Hry4v14R5EwjX9heEXn9GhYqbGz2SjGFlnW05qyHkR29nuGkTD9yYH&#10;WZXyP371AwAA//8DAFBLAQItABQABgAIAAAAIQC2gziS/gAAAOEBAAATAAAAAAAAAAAAAAAAAAAA&#10;AABbQ29udGVudF9UeXBlc10ueG1sUEsBAi0AFAAGAAgAAAAhADj9If/WAAAAlAEAAAsAAAAAAAAA&#10;AAAAAAAALwEAAF9yZWxzLy5yZWxzUEsBAi0AFAAGAAgAAAAhAPcAzJA+AgAAbwQAAA4AAAAAAAAA&#10;AAAAAAAALgIAAGRycy9lMm9Eb2MueG1sUEsBAi0AFAAGAAgAAAAhAAjXaCzZAAAABgEAAA8AAAAA&#10;AAAAAAAAAAAAmAQAAGRycy9kb3ducmV2LnhtbFBLBQYAAAAABAAEAPMAAACeBQAAAAA=&#10;"/>
            </w:pict>
          </mc:Fallback>
        </mc:AlternateContent>
      </w:r>
      <w:r w:rsidRPr="001236E4">
        <w:rPr>
          <w:rFonts w:ascii="Garamond" w:eastAsia="Calibri" w:hAnsi="Garamond" w:cs="Times New Roman"/>
          <w:sz w:val="24"/>
          <w:szCs w:val="24"/>
        </w:rPr>
        <w:t>24. Palackos gáz;</w:t>
      </w:r>
    </w:p>
    <w:p w:rsidR="001236E4" w:rsidRPr="001236E4" w:rsidRDefault="001236E4" w:rsidP="001236E4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Garamond" w:eastAsia="Calibri" w:hAnsi="Garamond" w:cs="Times New Roman"/>
          <w:sz w:val="24"/>
          <w:szCs w:val="24"/>
        </w:rPr>
      </w:pPr>
      <w:r w:rsidRPr="001236E4">
        <w:rPr>
          <w:rFonts w:ascii="Garamond" w:eastAsia="Calibri" w:hAnsi="Garamond" w:cs="Times New Roman"/>
          <w:noProof/>
          <w:sz w:val="24"/>
          <w:szCs w:val="24"/>
          <w:lang w:eastAsia="hu-HU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>
                <wp:simplePos x="0" y="0"/>
                <wp:positionH relativeFrom="column">
                  <wp:posOffset>76835</wp:posOffset>
                </wp:positionH>
                <wp:positionV relativeFrom="paragraph">
                  <wp:posOffset>37465</wp:posOffset>
                </wp:positionV>
                <wp:extent cx="109220" cy="123825"/>
                <wp:effectExtent l="5715" t="8255" r="8890" b="10795"/>
                <wp:wrapNone/>
                <wp:docPr id="47" name="Lekerekített téglalap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9220" cy="1238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073045AF" id="Lekerekített téglalap 47" o:spid="_x0000_s1026" style="position:absolute;margin-left:6.05pt;margin-top:2.95pt;width:8.6pt;height:9.75pt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KoZqPwIAAG8EAAAOAAAAZHJzL2Uyb0RvYy54bWysVFFv0zAQfkfiP1h+Z2lK263R0mnaKEIq&#10;MDH4AVfbScwc25zdpuUf8cCv2B/j4nSjA8QDIg/Wne/uu7vvzjm/2LWGbRUG7WzJ85MRZ8oKJ7Wt&#10;S/7p4/LFGWchgpVgnFUl36vALxbPn513vlBj1zgjFTICsaHofMmbGH2RZUE0qoVw4ryyZKwcthBJ&#10;xTqTCB2htyYbj0azrHMoPTqhQqDb68HIFwm/qpSI76sqqMhMyam2mE5M57o/s8U5FDWCb7Q4lAH/&#10;UEUL2lLSR6hriMA2qH+DarVAF1wVT4RrM1dVWqjUA3WTj37p5rYBr1IvRE7wjzSF/wcr3m1vkGlZ&#10;8skpZxZamtFK3SlUd/ffo4qRxftvtQEDnpEH0dX5UFDUrb/BvuHgV07cBWbdVQO2VpeIrmsUSCoy&#10;7/2zJwG9EiiUrbu3TlIy2ESXmNtV2PaAxAnbpQHtHwekdpEJusxH8/GYxijIlI9fno2nKQMUD8Ee&#10;Q3ytXMt6oeToNlZ+oCVIGWC7CjENSR46BfmZs6o1NPItGJbPZrPUYwbFwZmkB8zUrTNaLrUxScF6&#10;fWWQUWjJl+k7lBOO3YxlXcnnUyr27xCj9P0JIvWRVrVn9pWVSY6gzSBTlcYeqO7ZHaa0dnJPTKMb&#10;tp5eKQmNw6+cdbTxJQ9fNoCKM/PG0rTm+WTSP5GkTKanPdF4bFkfW8AKgip55GwQr+LwrDYedd1Q&#10;pjy1a90lTbjS8WEVhqoOxdJWk/Tk2Rzryevnf2LxAwAA//8DAFBLAwQUAAYACAAAACEA29o2m9kA&#10;AAAGAQAADwAAAGRycy9kb3ducmV2LnhtbEyOQU+EMBSE7yb+h+aZeHPbRTHCUjbGRK9G1oPHQt8C&#10;kb6ytLDor/d50tNkMpOZr9ivbhALTqH3pGG7USCQGm97ajW8H55vHkCEaMiawRNq+MIA+/LyojC5&#10;9Wd6w6WKreARCrnR0MU45lKGpkNnwsaPSJwd/eRMZDu10k7mzONukIlS99KZnvihMyM+ddh8VrPT&#10;0Fg1q+ljec3qNFbfy3wi+XLS+vpqfdyBiLjGvzL84jM6lMxU+5lsEAP7ZMtNDWkGguMkuwVRs6Z3&#10;IMtC/scvfwAAAP//AwBQSwECLQAUAAYACAAAACEAtoM4kv4AAADhAQAAEwAAAAAAAAAAAAAAAAAA&#10;AAAAW0NvbnRlbnRfVHlwZXNdLnhtbFBLAQItABQABgAIAAAAIQA4/SH/1gAAAJQBAAALAAAAAAAA&#10;AAAAAAAAAC8BAABfcmVscy8ucmVsc1BLAQItABQABgAIAAAAIQC/KoZqPwIAAG8EAAAOAAAAAAAA&#10;AAAAAAAAAC4CAABkcnMvZTJvRG9jLnhtbFBLAQItABQABgAIAAAAIQDb2jab2QAAAAYBAAAPAAAA&#10;AAAAAAAAAAAAAJkEAABkcnMvZG93bnJldi54bWxQSwUGAAAAAAQABADzAAAAnwUAAAAA&#10;"/>
            </w:pict>
          </mc:Fallback>
        </mc:AlternateContent>
      </w:r>
      <w:r w:rsidRPr="001236E4">
        <w:rPr>
          <w:rFonts w:ascii="Garamond" w:eastAsia="Calibri" w:hAnsi="Garamond" w:cs="Times New Roman"/>
          <w:sz w:val="24"/>
          <w:szCs w:val="24"/>
        </w:rPr>
        <w:t>25. Óra- és ékszer;</w:t>
      </w:r>
    </w:p>
    <w:p w:rsidR="001236E4" w:rsidRPr="001236E4" w:rsidRDefault="001236E4" w:rsidP="001236E4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Garamond" w:eastAsia="Calibri" w:hAnsi="Garamond" w:cs="Times New Roman"/>
          <w:sz w:val="24"/>
          <w:szCs w:val="24"/>
        </w:rPr>
      </w:pPr>
      <w:r w:rsidRPr="001236E4">
        <w:rPr>
          <w:rFonts w:ascii="Garamond" w:eastAsia="Calibri" w:hAnsi="Garamond" w:cs="Times New Roman"/>
          <w:noProof/>
          <w:sz w:val="24"/>
          <w:szCs w:val="24"/>
          <w:lang w:eastAsia="hu-HU"/>
        </w:rPr>
        <w:lastRenderedPageBreak/>
        <mc:AlternateContent>
          <mc:Choice Requires="wps">
            <w:drawing>
              <wp:anchor distT="0" distB="0" distL="114300" distR="114300" simplePos="0" relativeHeight="251708416" behindDoc="0" locked="0" layoutInCell="1" allowOverlap="1">
                <wp:simplePos x="0" y="0"/>
                <wp:positionH relativeFrom="column">
                  <wp:posOffset>76835</wp:posOffset>
                </wp:positionH>
                <wp:positionV relativeFrom="paragraph">
                  <wp:posOffset>43180</wp:posOffset>
                </wp:positionV>
                <wp:extent cx="109220" cy="123825"/>
                <wp:effectExtent l="5715" t="8255" r="8890" b="10795"/>
                <wp:wrapNone/>
                <wp:docPr id="46" name="Lekerekített téglalap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9220" cy="1238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605F6D94" id="Lekerekített téglalap 46" o:spid="_x0000_s1026" style="position:absolute;margin-left:6.05pt;margin-top:3.4pt;width:8.6pt;height:9.75pt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4XR7PwIAAG8EAAAOAAAAZHJzL2Uyb0RvYy54bWysVFFv0zAQfkfiP1h+Z2lK161R02nqGEIa&#10;MDH4AVfbScwc25zdpuMf8cCv2B/j4mSjA8QDIg/Wne/uu7vvzlme7VvDdgqDdrbk+dGEM2WFk9rW&#10;Jf/08fLFKWchgpVgnFUlv1OBn62eP1t2vlBT1zgjFTICsaHofMmbGH2RZUE0qoVw5LyyZKwcthBJ&#10;xTqTCB2htyabTibzrHMoPTqhQqDbi8HIVwm/qpSI76sqqMhMyam2mE5M56Y/s9USihrBN1qMZcA/&#10;VNGCtpT0EeoCIrAt6t+gWi3QBVfFI+HazFWVFir1QN3kk1+6uWnAq9QLkRP8I03h/8GKd7trZFqW&#10;fDbnzEJLM7pStwrV7f33qGJk8f5bbcCAZ+RBdHU+FBR146+xbzj4KyduA7Nu3YCt1Tmi6xoFkorM&#10;e//sSUCvBAplm+6tk5QMttEl5vYVtj0gccL2aUB3jwNS+8gEXeaTxXRKYxRkyqcvT6fHKQMUD8Ee&#10;Q3ytXMt6oeTotlZ+oCVIGWB3FWIakhw7BfmZs6o1NPIdGJbP5/OTEXF0zqB4wEzdOqPlpTYmKVhv&#10;1gYZhZb8Mn1jcDh0M5Z1JV8cU7F/h5ik708QqY+0qj2zr6xMcgRtBpmqNHakumd3mNLGyTtiGt2w&#10;9fRKSWgcfuWso40vefiyBVScmTeWprXIZ7P+iSRldnzSE42Hls2hBawgqJJHzgZxHYdntfWo64Yy&#10;5ald685pwpWOD6swVDUWS1tN0pNnc6gnr5//idUPAAAA//8DAFBLAwQUAAYACAAAACEAbHDf1dkA&#10;AAAGAQAADwAAAGRycy9kb3ducmV2LnhtbEyPwU7DMBBE70j8g7VI3KjdVEQ0xKkQElwRoQeOTrwk&#10;EfE6tZ008PUsJzitRjOafVMeVjeKBUMcPGnYbhQIpNbbgToNx7enmzsQMRmyZvSEGr4wwqG6vChN&#10;Yf2ZXnGpUye4hGJhNPQpTYWUse3RmbjxExJ7Hz44k1iGTtpgzlzuRpkplUtnBuIPvZnwscf2s56d&#10;htaqWYX35WXf3Kb6e5lPJJ9PWl9frQ/3IBKu6S8Mv/iMDhUzNX4mG8XIOttyUkPOA9jO9jsQDd98&#10;B7Iq5X/86gcAAP//AwBQSwECLQAUAAYACAAAACEAtoM4kv4AAADhAQAAEwAAAAAAAAAAAAAAAAAA&#10;AAAAW0NvbnRlbnRfVHlwZXNdLnhtbFBLAQItABQABgAIAAAAIQA4/SH/1gAAAJQBAAALAAAAAAAA&#10;AAAAAAAAAC8BAABfcmVscy8ucmVsc1BLAQItABQABgAIAAAAIQDn4XR7PwIAAG8EAAAOAAAAAAAA&#10;AAAAAAAAAC4CAABkcnMvZTJvRG9jLnhtbFBLAQItABQABgAIAAAAIQBscN/V2QAAAAYBAAAPAAAA&#10;AAAAAAAAAAAAAJkEAABkcnMvZG93bnJldi54bWxQSwUGAAAAAAQABADzAAAAnwUAAAAA&#10;"/>
            </w:pict>
          </mc:Fallback>
        </mc:AlternateContent>
      </w:r>
      <w:r w:rsidRPr="001236E4">
        <w:rPr>
          <w:rFonts w:ascii="Garamond" w:eastAsia="Calibri" w:hAnsi="Garamond" w:cs="Times New Roman"/>
          <w:sz w:val="24"/>
          <w:szCs w:val="24"/>
        </w:rPr>
        <w:t>26. Sportszer, sporteszköz (horgászfelszerelés, kempingcikk, csónak, kerékpár és alkatrész, tartozék, lovas felszerelés, kiegészítők stb.);</w:t>
      </w:r>
    </w:p>
    <w:p w:rsidR="001236E4" w:rsidRPr="001236E4" w:rsidRDefault="001236E4" w:rsidP="001236E4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Garamond" w:eastAsia="Calibri" w:hAnsi="Garamond" w:cs="Times New Roman"/>
          <w:sz w:val="24"/>
          <w:szCs w:val="24"/>
        </w:rPr>
      </w:pPr>
      <w:r w:rsidRPr="001236E4">
        <w:rPr>
          <w:rFonts w:ascii="Garamond" w:eastAsia="Calibri" w:hAnsi="Garamond" w:cs="Times New Roman"/>
          <w:noProof/>
          <w:sz w:val="24"/>
          <w:szCs w:val="24"/>
          <w:lang w:eastAsia="hu-HU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>
                <wp:simplePos x="0" y="0"/>
                <wp:positionH relativeFrom="column">
                  <wp:posOffset>76835</wp:posOffset>
                </wp:positionH>
                <wp:positionV relativeFrom="paragraph">
                  <wp:posOffset>16510</wp:posOffset>
                </wp:positionV>
                <wp:extent cx="109220" cy="123825"/>
                <wp:effectExtent l="5715" t="8255" r="8890" b="10795"/>
                <wp:wrapNone/>
                <wp:docPr id="45" name="Lekerekített téglalap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9220" cy="1238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043455E6" id="Lekerekített téglalap 45" o:spid="_x0000_s1026" style="position:absolute;margin-left:6.05pt;margin-top:1.3pt;width:8.6pt;height:9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vGNJPwIAAG8EAAAOAAAAZHJzL2Uyb0RvYy54bWysVMFy0zAQvTPDP2h0p45DkjaeOp1OSxhm&#10;AnQofMBGkm1RWRIrJU74Iw58RX+MtZyWFBgODD5odrXap7dvVz6/2LWGbRUG7WzJ85MRZ8oKJ7Wt&#10;S/7p4/LFGWchgpVgnFUl36vALxbPn513vlBj1zgjFTICsaHofMmbGH2RZUE0qoVw4ryyFKwcthDJ&#10;xTqTCB2htyYbj0azrHMoPTqhQqDd6yHIFwm/qpSI76sqqMhMyYlbTCumdd2v2eIcihrBN1ocaMA/&#10;sGhBW7r0EeoaIrAN6t+gWi3QBVfFE+HazFWVFirVQNXko1+quW3Aq1QLiRP8o0zh/8GKd9sbZFqW&#10;fDLlzEJLPVqpO4Xq7v57VDGyeP+tNmDAMzpBcnU+FJR162+wLzj4lRN3gVl31YCt1SWi6xoFkkjm&#10;/fnsSULvBEpl6+6tk3QZbKJLyu0qbHtA0oTtUoP2jw1Su8gEbeaj+XhMbRQUyscvz8aJUQbFQ7LH&#10;EF8r17LeKDm6jZUfaAjSDbBdhZiaJA+VgvzMWdUaavkWDMtns9lp4gzF4TBhP2Cmap3RcqmNSQ7W&#10;6yuDjFJLvkzfITkcHzOWdSWfT4ns3yFG6fsTRKojjWqv7Csrkx1Bm8EmlsYepO7VHbq0dnJPSqMb&#10;pp5eKRmNw6+cdTTxJQ9fNoCKM/PGUrfm+WTSP5HkTKanvdB4HFkfR8AKgip55Gwwr+LwrDYedd3Q&#10;TXkq17pL6nCl48MoDKwOZGmqyXrybI79dOrnf2LxAwAA//8DAFBLAwQUAAYACAAAACEAJR5E0dkA&#10;AAAGAQAADwAAAGRycy9kb3ducmV2LnhtbEyOwU7DMBBE70j8g7VIvVG7qahoiFMhJLgiQg89OvGS&#10;RMTr1HbSwNeznOC0mp3RzCsOixvEjCH2njRs1goEUuNtT62G4/vz7T2ImAxZM3hCDV8Y4VBeXxUm&#10;t/5CbzhXqRVcQjE3GrqUxlzK2HToTFz7EYm9Dx+cSSxDK20wFy53g8yU2klneuKFzoz41GHzWU1O&#10;Q2PVpMJpft3Xd6n6nqczyZez1qub5fEBRMIl/YXhF5/RoWSm2k9koxhYZxtOash2INjO9lsQNV9+&#10;y7KQ//HLHwAAAP//AwBQSwECLQAUAAYACAAAACEAtoM4kv4AAADhAQAAEwAAAAAAAAAAAAAAAAAA&#10;AAAAW0NvbnRlbnRfVHlwZXNdLnhtbFBLAQItABQABgAIAAAAIQA4/SH/1gAAAJQBAAALAAAAAAAA&#10;AAAAAAAAAC8BAABfcmVscy8ucmVsc1BLAQItABQABgAIAAAAIQAPvGNJPwIAAG8EAAAOAAAAAAAA&#10;AAAAAAAAAC4CAABkcnMvZTJvRG9jLnhtbFBLAQItABQABgAIAAAAIQAlHkTR2QAAAAYBAAAPAAAA&#10;AAAAAAAAAAAAAJkEAABkcnMvZG93bnJldi54bWxQSwUGAAAAAAQABADzAAAAnwUAAAAA&#10;"/>
            </w:pict>
          </mc:Fallback>
        </mc:AlternateContent>
      </w:r>
      <w:r w:rsidRPr="001236E4">
        <w:rPr>
          <w:rFonts w:ascii="Garamond" w:eastAsia="Calibri" w:hAnsi="Garamond" w:cs="Times New Roman"/>
          <w:sz w:val="24"/>
          <w:szCs w:val="24"/>
        </w:rPr>
        <w:t>27. Játékáru;</w:t>
      </w:r>
    </w:p>
    <w:p w:rsidR="001236E4" w:rsidRPr="001236E4" w:rsidRDefault="001236E4" w:rsidP="001236E4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Garamond" w:eastAsia="Calibri" w:hAnsi="Garamond" w:cs="Times New Roman"/>
          <w:sz w:val="24"/>
          <w:szCs w:val="24"/>
        </w:rPr>
      </w:pPr>
      <w:r w:rsidRPr="001236E4">
        <w:rPr>
          <w:rFonts w:ascii="Garamond" w:eastAsia="Calibri" w:hAnsi="Garamond" w:cs="Times New Roman"/>
          <w:noProof/>
          <w:sz w:val="24"/>
          <w:szCs w:val="24"/>
          <w:lang w:eastAsia="hu-HU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>
                <wp:simplePos x="0" y="0"/>
                <wp:positionH relativeFrom="column">
                  <wp:posOffset>76835</wp:posOffset>
                </wp:positionH>
                <wp:positionV relativeFrom="paragraph">
                  <wp:posOffset>24130</wp:posOffset>
                </wp:positionV>
                <wp:extent cx="109220" cy="123825"/>
                <wp:effectExtent l="5715" t="10160" r="8890" b="8890"/>
                <wp:wrapNone/>
                <wp:docPr id="44" name="Lekerekített téglalap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9220" cy="1238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3E552B14" id="Lekerekített téglalap 44" o:spid="_x0000_s1026" style="position:absolute;margin-left:6.05pt;margin-top:1.9pt;width:8.6pt;height:9.75pt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d5FYPwIAAG8EAAAOAAAAZHJzL2Uyb0RvYy54bWysVFFv0zAQfkfiP1h+Z2lK161R02nqGEIa&#10;MDH4AVfbScwc25zdpuMf8cCv2B/j4mSjA8QDIg/Wne/uu7vvzlme7VvDdgqDdrbk+dGEM2WFk9rW&#10;Jf/08fLFKWchgpVgnFUlv1OBn62eP1t2vlBT1zgjFTICsaHofMmbGH2RZUE0qoVw5LyyZKwcthBJ&#10;xTqTCB2htyabTibzrHMoPTqhQqDbi8HIVwm/qpSI76sqqMhMyam2mE5M56Y/s9USihrBN1qMZcA/&#10;VNGCtpT0EeoCIrAt6t+gWi3QBVfFI+HazFWVFir1QN3kk1+6uWnAq9QLkRP8I03h/8GKd7trZFqW&#10;fDbjzEJLM7pStwrV7f33qGJk8f5bbcCAZ+RBdHU+FBR146+xbzj4KyduA7Nu3YCt1Tmi6xoFkorM&#10;e//sSUCvBAplm+6tk5QMttEl5vYVtj0gccL2aUB3jwNS+8gEXeaTxXRKYxRkyqcvT6fHKQMUD8Ee&#10;Q3ytXMt6oeTotlZ+oCVIGWB3FWIakhw7BfmZs6o1NPIdGJbP5/OTEXF0zqB4wEzdOqPlpTYmKVhv&#10;1gYZhZb8Mn1jcDh0M5Z1JV8cU7F/h5ik708QqY+0qj2zr6xMcgRtBpmqNHakumd3mNLGyTtiGt2w&#10;9fRKSWgcfuWso40vefiyBVScmTeWprXIZ7P+iSRldnzSE42Hls2hBawgqJJHzgZxHYdntfWo64Yy&#10;5ald685pwpWOD6swVDUWS1tN0pNnc6gnr5//idUPAAAA//8DAFBLAwQUAAYACAAAACEAcSx1U9kA&#10;AAAGAQAADwAAAGRycy9kb3ducmV2LnhtbEyPwU7DMBBE70j8g7VI3KjdRCCaxqkQElwRgQNHJ16S&#10;qPE6tZ008PUsJzitRjOafVMeVjeKBUMcPGnYbhQIpNbbgToN729PN/cgYjJkzegJNXxhhEN1eVGa&#10;wvozveJSp05wCcXCaOhTmgopY9ujM3HjJyT2Pn1wJrEMnbTBnLncjTJT6k46MxB/6M2Ejz22x3p2&#10;GlqrZhU+lpddc5vq72U+kXw+aX19tT7sQSRc018YfvEZHSpmavxMNoqRdbblpIacB7Cd7XIQDd88&#10;B1mV8j9+9QMAAP//AwBQSwECLQAUAAYACAAAACEAtoM4kv4AAADhAQAAEwAAAAAAAAAAAAAAAAAA&#10;AAAAW0NvbnRlbnRfVHlwZXNdLnhtbFBLAQItABQABgAIAAAAIQA4/SH/1gAAAJQBAAALAAAAAAAA&#10;AAAAAAAAAC8BAABfcmVscy8ucmVsc1BLAQItABQABgAIAAAAIQBXd5FYPwIAAG8EAAAOAAAAAAAA&#10;AAAAAAAAAC4CAABkcnMvZTJvRG9jLnhtbFBLAQItABQABgAIAAAAIQBxLHVT2QAAAAYBAAAPAAAA&#10;AAAAAAAAAAAAAJkEAABkcnMvZG93bnJldi54bWxQSwUGAAAAAAQABADzAAAAnwUAAAAA&#10;"/>
            </w:pict>
          </mc:Fallback>
        </mc:AlternateContent>
      </w:r>
      <w:r w:rsidRPr="001236E4">
        <w:rPr>
          <w:rFonts w:ascii="Garamond" w:eastAsia="Calibri" w:hAnsi="Garamond" w:cs="Times New Roman"/>
          <w:sz w:val="24"/>
          <w:szCs w:val="24"/>
        </w:rPr>
        <w:t>28. Közérzettel kapcsolatos nem élelmiszer termék (vérnyomásmérő, hallókészülék, ortopéd cipő, mankó stb.);</w:t>
      </w:r>
    </w:p>
    <w:p w:rsidR="001236E4" w:rsidRPr="001236E4" w:rsidRDefault="001236E4" w:rsidP="001236E4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Garamond" w:eastAsia="Calibri" w:hAnsi="Garamond" w:cs="Times New Roman"/>
          <w:sz w:val="24"/>
          <w:szCs w:val="24"/>
        </w:rPr>
      </w:pPr>
      <w:r w:rsidRPr="001236E4">
        <w:rPr>
          <w:rFonts w:ascii="Garamond" w:eastAsia="Calibri" w:hAnsi="Garamond" w:cs="Times New Roman"/>
          <w:noProof/>
          <w:sz w:val="24"/>
          <w:szCs w:val="24"/>
          <w:lang w:eastAsia="hu-HU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>
                <wp:simplePos x="0" y="0"/>
                <wp:positionH relativeFrom="column">
                  <wp:posOffset>76835</wp:posOffset>
                </wp:positionH>
                <wp:positionV relativeFrom="paragraph">
                  <wp:posOffset>16510</wp:posOffset>
                </wp:positionV>
                <wp:extent cx="109220" cy="123825"/>
                <wp:effectExtent l="5715" t="10160" r="8890" b="8890"/>
                <wp:wrapNone/>
                <wp:docPr id="43" name="Lekerekített téglalap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9220" cy="1238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2F3461F6" id="Lekerekített téglalap 43" o:spid="_x0000_s1026" style="position:absolute;margin-left:6.05pt;margin-top:1.3pt;width:8.6pt;height:9.75pt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B00tPwIAAG8EAAAOAAAAZHJzL2Uyb0RvYy54bWysVMFu2zAMvQ/YPwi6r47TNG2NOkWRrsOA&#10;bivW7QMYSba1yJJGKXHaP9phX9EfGy27XboNOwzzQSBF8pF8pHx2vmsN2yoM2tmS5wcTzpQVTmpb&#10;l/zzp6tXJ5yFCFaCcVaV/E4Ffr54+eKs84WausYZqZARiA1F50vexOiLLAuiUS2EA+eVJWPlsIVI&#10;KtaZROgIvTXZdDKZZ51D6dEJFQLdXg5Gvkj4VaVE/FBVQUVmSk61xXRiOlf9mS3OoKgRfKPFWAb8&#10;QxUtaEtJn6AuIQLboP4NqtUCXXBVPBCuzVxVaaFSD9RNPvmlm9sGvEq9EDnBP9EU/h+seL+9QaZl&#10;yWeHnFloaUbXaq1QrR++RxUjiw/fagMGPCMPoqvzoaCoW3+DfcPBXzuxDsy6ZQO2VheIrmsUSCoy&#10;7/2zZwG9EiiUrbp3TlIy2ESXmNtV2PaAxAnbpQHdPQ1I7SITdJlPTqdTGqMgUz49PJkepQxQPAZ7&#10;DPGNci3rhZKj21j5kZYgZYDtdYhpSHLsFOQXzqrW0Mi3YFg+n8+PR8TROYPiETN164yWV9qYpGC9&#10;WhpkFFryq/SNwWHfzVjWlfz0iIr9O8QkfX+CSH2kVe2ZfW1lkiNoM8hUpbEj1T27w5RWTt4R0+iG&#10;radXSkLj8J6zjja+5OHrBlBxZt5amtZpPpv1TyQps6Pjnmjct6z2LWAFQZU8cjaIyzg8q41HXTeU&#10;KU/tWndBE650fFyFoaqxWNpqkp49m309ef38Tyx+AAAA//8DAFBLAwQUAAYACAAAACEAJR5E0dkA&#10;AAAGAQAADwAAAGRycy9kb3ducmV2LnhtbEyOwU7DMBBE70j8g7VIvVG7qahoiFMhJLgiQg89OvGS&#10;RMTr1HbSwNeznOC0mp3RzCsOixvEjCH2njRs1goEUuNtT62G4/vz7T2ImAxZM3hCDV8Y4VBeXxUm&#10;t/5CbzhXqRVcQjE3GrqUxlzK2HToTFz7EYm9Dx+cSSxDK20wFy53g8yU2klneuKFzoz41GHzWU1O&#10;Q2PVpMJpft3Xd6n6nqczyZez1qub5fEBRMIl/YXhF5/RoWSm2k9koxhYZxtOash2INjO9lsQNV9+&#10;y7KQ//HLHwAAAP//AwBQSwECLQAUAAYACAAAACEAtoM4kv4AAADhAQAAEwAAAAAAAAAAAAAAAAAA&#10;AAAAW0NvbnRlbnRfVHlwZXNdLnhtbFBLAQItABQABgAIAAAAIQA4/SH/1gAAAJQBAAALAAAAAAAA&#10;AAAAAAAAAC8BAABfcmVscy8ucmVsc1BLAQItABQABgAIAAAAIQDfB00tPwIAAG8EAAAOAAAAAAAA&#10;AAAAAAAAAC4CAABkcnMvZTJvRG9jLnhtbFBLAQItABQABgAIAAAAIQAlHkTR2QAAAAYBAAAPAAAA&#10;AAAAAAAAAAAAAJkEAABkcnMvZG93bnJldi54bWxQSwUGAAAAAAQABADzAAAAnwUAAAAA&#10;"/>
            </w:pict>
          </mc:Fallback>
        </mc:AlternateContent>
      </w:r>
      <w:r w:rsidRPr="001236E4">
        <w:rPr>
          <w:rFonts w:ascii="Garamond" w:eastAsia="Calibri" w:hAnsi="Garamond" w:cs="Times New Roman"/>
          <w:sz w:val="24"/>
          <w:szCs w:val="24"/>
        </w:rPr>
        <w:t>29. Tapéta, padlóburkoló, szőnyeg, függöny;</w:t>
      </w:r>
    </w:p>
    <w:p w:rsidR="001236E4" w:rsidRPr="001236E4" w:rsidRDefault="001236E4" w:rsidP="001236E4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Garamond" w:eastAsia="Calibri" w:hAnsi="Garamond" w:cs="Times New Roman"/>
          <w:sz w:val="24"/>
          <w:szCs w:val="24"/>
        </w:rPr>
      </w:pPr>
      <w:r w:rsidRPr="001236E4">
        <w:rPr>
          <w:rFonts w:ascii="Garamond" w:eastAsia="Calibri" w:hAnsi="Garamond" w:cs="Times New Roman"/>
          <w:noProof/>
          <w:sz w:val="24"/>
          <w:szCs w:val="24"/>
          <w:lang w:eastAsia="hu-HU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>
                <wp:simplePos x="0" y="0"/>
                <wp:positionH relativeFrom="column">
                  <wp:posOffset>76835</wp:posOffset>
                </wp:positionH>
                <wp:positionV relativeFrom="paragraph">
                  <wp:posOffset>31750</wp:posOffset>
                </wp:positionV>
                <wp:extent cx="109220" cy="123825"/>
                <wp:effectExtent l="5715" t="10160" r="8890" b="8890"/>
                <wp:wrapNone/>
                <wp:docPr id="42" name="Lekerekített téglalap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9220" cy="1238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2C344A8A" id="Lekerekített téglalap 42" o:spid="_x0000_s1026" style="position:absolute;margin-left:6.05pt;margin-top:2.5pt;width:8.6pt;height:9.75pt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zL88PgIAAG8EAAAOAAAAZHJzL2Uyb0RvYy54bWysVFFv1DAMfkfiP0R5Z72W221XrTdNG0NI&#10;AyYGP8CXpG1YmgQnd73xj3jgV+yP4abduAHiAdGHyI7tz/Znpyenu86wrcKgna14fjDjTFnhpLZN&#10;xT99vHxxzFmIYCUYZ1XF71Tgp6vnz056X6rCtc5IhYxAbCh7X/E2Rl9mWRCt6iAcOK8sGWuHHURS&#10;sckkQk/oncmK2WyR9Q6lRydUCHR7MRr5KuHXtRLxfV0HFZmpONUW04npXA9ntjqBskHwrRZTGfAP&#10;VXSgLSV9hLqACGyD+jeoTgt0wdXxQLguc3WthUo9UDf57JdublrwKvVC5AT/SFP4f7Di3fYamZYV&#10;nxecWehoRlfqVqG6vf8eVYws3n9rDBjwjDyIrt6HkqJu/DUODQd/5cRtYNadt2AbdYbo+laBpCLz&#10;wT97EjAogULZun/rJCWDTXSJuV2N3QBInLBdGtDd44DULjJBl/lsWRQ0RkGmvHh5XBymDFA+BHsM&#10;8bVyHRuEiqPbWPmBliBlgO1ViGlIcuoU5GfO6s7QyLdgWL5YLI4mxMk5g/IBM3XrjJaX2pikYLM+&#10;N8gotOKX6ZuCw76bsayv+PKQiv07xCx9f4JIfaRVHZh9ZWWSI2gzylSlsRPVA7vjlNZO3hHT6Mat&#10;p1dKQuvwK2c9bXzFw5cNoOLMvLE0rWU+nw9PJCnzw6OBaNy3rPctYAVBVTxyNorncXxWG4+6aSlT&#10;ntq17owmXOv4sApjVVOxtNUkPXk2+3ry+vmfWP0AAAD//wMAUEsDBBQABgAIAAAAIQAI12gs2QAA&#10;AAYBAAAPAAAAZHJzL2Rvd25yZXYueG1sTI9BT4QwEIXvJv6HZky8ue2iGBcpG2OiVyPrwWOhIxDp&#10;lG0Li/56x5OeJi/v5c33yv3qRrFgiIMnDduNAoHUejtQp+Ht8HR1ByImQ9aMnlDDF0bYV+dnpSms&#10;P9ErLnXqBJdQLIyGPqWpkDK2PToTN35CYu/DB2cSy9BJG8yJy90oM6VupTMD8YfeTPjYY/tZz05D&#10;a9WswvvysmvyVH8v85Hk81Hry4v14R5EwjX9heEXn9GhYqbGz2SjGFlnW05qyHkR29nuGkTD9yYH&#10;WZXyP371AwAA//8DAFBLAQItABQABgAIAAAAIQC2gziS/gAAAOEBAAATAAAAAAAAAAAAAAAAAAAA&#10;AABbQ29udGVudF9UeXBlc10ueG1sUEsBAi0AFAAGAAgAAAAhADj9If/WAAAAlAEAAAsAAAAAAAAA&#10;AAAAAAAALwEAAF9yZWxzLy5yZWxzUEsBAi0AFAAGAAgAAAAhAIfMvzw+AgAAbwQAAA4AAAAAAAAA&#10;AAAAAAAALgIAAGRycy9lMm9Eb2MueG1sUEsBAi0AFAAGAAgAAAAhAAjXaCzZAAAABgEAAA8AAAAA&#10;AAAAAAAAAAAAmAQAAGRycy9kb3ducmV2LnhtbFBLBQYAAAAABAAEAPMAAACeBQAAAAA=&#10;"/>
            </w:pict>
          </mc:Fallback>
        </mc:AlternateContent>
      </w:r>
      <w:r w:rsidRPr="001236E4">
        <w:rPr>
          <w:rFonts w:ascii="Garamond" w:eastAsia="Calibri" w:hAnsi="Garamond" w:cs="Times New Roman"/>
          <w:sz w:val="24"/>
          <w:szCs w:val="24"/>
        </w:rPr>
        <w:t>30. Virág és kertészeti cikk;</w:t>
      </w:r>
    </w:p>
    <w:p w:rsidR="001236E4" w:rsidRPr="001236E4" w:rsidRDefault="001236E4" w:rsidP="001236E4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Garamond" w:eastAsia="Calibri" w:hAnsi="Garamond" w:cs="Times New Roman"/>
          <w:sz w:val="24"/>
          <w:szCs w:val="24"/>
        </w:rPr>
      </w:pPr>
      <w:r w:rsidRPr="001236E4">
        <w:rPr>
          <w:rFonts w:ascii="Garamond" w:eastAsia="Calibri" w:hAnsi="Garamond" w:cs="Times New Roman"/>
          <w:noProof/>
          <w:sz w:val="24"/>
          <w:szCs w:val="24"/>
          <w:lang w:eastAsia="hu-HU"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>
                <wp:simplePos x="0" y="0"/>
                <wp:positionH relativeFrom="column">
                  <wp:posOffset>76835</wp:posOffset>
                </wp:positionH>
                <wp:positionV relativeFrom="paragraph">
                  <wp:posOffset>27940</wp:posOffset>
                </wp:positionV>
                <wp:extent cx="109220" cy="123825"/>
                <wp:effectExtent l="5715" t="10160" r="8890" b="8890"/>
                <wp:wrapNone/>
                <wp:docPr id="41" name="Lekerekített téglalap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9220" cy="1238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4507BE4D" id="Lekerekített téglalap 41" o:spid="_x0000_s1026" style="position:absolute;margin-left:6.05pt;margin-top:2.2pt;width:8.6pt;height:9.75pt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kagOQgIAAG8EAAAOAAAAZHJzL2Uyb0RvYy54bWysVM1u2zAMvg/YOwi6r46zJG2COkXRLsOA&#10;bCvW7QEYSba1ypJGKXHSN9phT9EXGy27XfaDHYb5IJAi+YnkR/r8Yt8YtlMYtLMFz09GnCkrnNS2&#10;Kvinj6sXZ5yFCFaCcVYV/KACv1g+f3be+oUau9oZqZARiA2L1he8jtEvsiyIWjUQTpxXloylwwYi&#10;qVhlEqEl9MZk49FolrUOpUcnVAh0e90b+TLhl6US8X1ZBhWZKTjlFtOJ6dx0Z7Y8h0WF4GsthjTg&#10;H7JoQFt69AnqGiKwLerfoBot0AVXxhPhmsyVpRYq1UDV5KNfqrmtwatUCzUn+Kc2hf8HK97tbpBp&#10;WfBJzpmFhjhaqzuF6u7hW1QxsvjwtTJgwDPyoHa1Piwo6tbfYFdw8Gsn7gKz7qoGW6lLRNfWCiQl&#10;mfyznwI6JVAo27RvnaTHYBtd6ty+xKYDpJ6wfSLo8ESQ2kcm6DIfzcdjolGQKR+/PBtPu4wyWDwG&#10;ewzxtXIN64SCo9ta+YGGIL0Au3WIiSQ5VAryM2dlY4jyHRiWz2az0wFxcCbsR8xUrTNarrQxScFq&#10;c2WQUWjBV+kbgsOxm7GsLfh8Ssn+HWKUvj9BpDrSqHadfWVlkiNo08uUpbHUiMfu9ixtnDxQp9H1&#10;U09bSkLt8J6zlia+4OHLFlBxZt5YYmueTybdiiRlMj3tGo3Hls2xBawgqIJHznrxKvZrtfWoq5pe&#10;ylO51l0Sw6WOHVFdfn1Wg0JTnfgbNrBbm2M9ef34Tyy/AwAA//8DAFBLAwQUAAYACAAAACEAy+YP&#10;MNkAAAAGAQAADwAAAGRycy9kb3ducmV2LnhtbEyOQU+EMBSE7yb+h+aZeHPbZVcjSNkYE70a0YPH&#10;Qp9ApK9sW1j01/s86WkymcnMVx5WN4oFQxw8adhuFAik1tuBOg1vr49XtyBiMmTN6Ak1fGGEQ3V+&#10;VprC+hO94FKnTvAIxcJo6FOaCilj26MzceMnJM4+fHAmsQ2dtMGceNyNMlPqRjozED/0ZsKHHtvP&#10;enYaWqtmFd6X57y5TvX3Mh9JPh21vrxY7+9AJFzTXxl+8RkdKmZq/Ew2ipF9tuWmhv0eBMdZvgPR&#10;sO5ykFUp/+NXPwAAAP//AwBQSwECLQAUAAYACAAAACEAtoM4kv4AAADhAQAAEwAAAAAAAAAAAAAA&#10;AAAAAAAAW0NvbnRlbnRfVHlwZXNdLnhtbFBLAQItABQABgAIAAAAIQA4/SH/1gAAAJQBAAALAAAA&#10;AAAAAAAAAAAAAC8BAABfcmVscy8ucmVsc1BLAQItABQABgAIAAAAIQBvkagOQgIAAG8EAAAOAAAA&#10;AAAAAAAAAAAAAC4CAABkcnMvZTJvRG9jLnhtbFBLAQItABQABgAIAAAAIQDL5g8w2QAAAAYBAAAP&#10;AAAAAAAAAAAAAAAAAJwEAABkcnMvZG93bnJldi54bWxQSwUGAAAAAAQABADzAAAAogUAAAAA&#10;"/>
            </w:pict>
          </mc:Fallback>
        </mc:AlternateContent>
      </w:r>
      <w:r w:rsidRPr="001236E4">
        <w:rPr>
          <w:rFonts w:ascii="Garamond" w:eastAsia="Calibri" w:hAnsi="Garamond" w:cs="Times New Roman"/>
          <w:sz w:val="24"/>
          <w:szCs w:val="24"/>
        </w:rPr>
        <w:t>31. Kedvtelésből tartott állat;</w:t>
      </w:r>
    </w:p>
    <w:p w:rsidR="001236E4" w:rsidRPr="001236E4" w:rsidRDefault="001236E4" w:rsidP="001236E4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Garamond" w:eastAsia="Calibri" w:hAnsi="Garamond" w:cs="Times New Roman"/>
          <w:sz w:val="24"/>
          <w:szCs w:val="24"/>
        </w:rPr>
      </w:pPr>
      <w:r w:rsidRPr="001236E4">
        <w:rPr>
          <w:rFonts w:ascii="Garamond" w:eastAsia="Calibri" w:hAnsi="Garamond" w:cs="Times New Roman"/>
          <w:noProof/>
          <w:sz w:val="24"/>
          <w:szCs w:val="24"/>
          <w:lang w:eastAsia="hu-HU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>
                <wp:simplePos x="0" y="0"/>
                <wp:positionH relativeFrom="column">
                  <wp:posOffset>76835</wp:posOffset>
                </wp:positionH>
                <wp:positionV relativeFrom="paragraph">
                  <wp:posOffset>33655</wp:posOffset>
                </wp:positionV>
                <wp:extent cx="109220" cy="123825"/>
                <wp:effectExtent l="5715" t="10160" r="8890" b="8890"/>
                <wp:wrapNone/>
                <wp:docPr id="40" name="Lekerekített téglalap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9220" cy="1238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4FB9DBED" id="Lekerekített téglalap 40" o:spid="_x0000_s1026" style="position:absolute;margin-left:6.05pt;margin-top:2.65pt;width:8.6pt;height:9.75pt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WlofPgIAAG8EAAAOAAAAZHJzL2Uyb0RvYy54bWysVFFv0zAQfkfiP1h+Z2nK2m3R0mnaKEIq&#10;MDH4AVfbScwc25zdpuUf8cCv2B/j4mSjA8QDIg/Wne/uu7vvzjm/2LWGbRUG7WzJ86MJZ8oKJ7Wt&#10;S/7p4/LFKWchgpVgnFUl36vALxbPn513vlBT1zgjFTICsaHofMmbGH2RZUE0qoVw5LyyZKwcthBJ&#10;xTqTCB2htyabTibzrHMoPTqhQqDb68HIFwm/qpSI76sqqMhMyam2mE5M57o/s8U5FDWCb7QYy4B/&#10;qKIFbSnpI9Q1RGAb1L9BtVqgC66KR8K1masqLVTqgbrJJ790c9uAV6kXIif4R5rC/4MV77Y3yLQs&#10;+THRY6GlGa3UnUJ1d/89qhhZvP9WGzDgGXkQXZ0PBUXd+hvsGw5+5cRdYNZdNWBrdYnoukaBpCLz&#10;3j97EtArgULZunvrJCWDTXSJuV2FbQ9InLBdGtD+cUBqF5mgy3xyNp1SnYJM+fTl6XSWMkDxEOwx&#10;xNfKtawXSo5uY+UHWoKUAbarENOQ5NgpyM+cVa2hkW/BsHw+n5+MiKNzBsUDZurWGS2X2pikYL2+&#10;MsgotOTL9I3B4dDNWNaV/GxGxf4dYpK+P0GkPtKq9sy+sjLJEbQZZKrS2JHqnt1hSmsn98Q0umHr&#10;6ZWS0Dj8yllHG1/y8GUDqDgzbyxN6yw/7ncgJuV4dtITjYeW9aEFrCCokkfOBvEqDs9q41HXDWXK&#10;U7vWXdKEKx0fVmGoaiyWtpqkJ8/mUE9eP/8Tix8AAAD//wMAUEsDBBQABgAIAAAAIQAueZCQ2AAA&#10;AAYBAAAPAAAAZHJzL2Rvd25yZXYueG1sTI7BTsMwEETvSPyDtUjcqN1AUZvGqRASXBGBA0cn3iYR&#10;8Tq1nTTw9SwnOI1GM5p5xWFxg5gxxN6ThvVKgUBqvO2p1fD+9nSzBRGTIWsGT6jhCyMcysuLwuTW&#10;n+kV5yq1gkco5kZDl9KYSxmbDp2JKz8icXb0wZnENrTSBnPmcTfITKl76UxP/NCZER87bD6ryWlo&#10;rJpU+JhfdvUmVd/zdCL5fNL6+mp52INIuKS/MvziMzqUzFT7iWwUA/tszU0Nm1sQHGc71pr1bguy&#10;LOR//PIHAAD//wMAUEsBAi0AFAAGAAgAAAAhALaDOJL+AAAA4QEAABMAAAAAAAAAAAAAAAAAAAAA&#10;AFtDb250ZW50X1R5cGVzXS54bWxQSwECLQAUAAYACAAAACEAOP0h/9YAAACUAQAACwAAAAAAAAAA&#10;AAAAAAAvAQAAX3JlbHMvLnJlbHNQSwECLQAUAAYACAAAACEAN1paHz4CAABvBAAADgAAAAAAAAAA&#10;AAAAAAAuAgAAZHJzL2Uyb0RvYy54bWxQSwECLQAUAAYACAAAACEALnmQkNgAAAAGAQAADwAAAAAA&#10;AAAAAAAAAACYBAAAZHJzL2Rvd25yZXYueG1sUEsFBgAAAAAEAAQA8wAAAJ0FAAAAAA==&#10;"/>
            </w:pict>
          </mc:Fallback>
        </mc:AlternateContent>
      </w:r>
      <w:r w:rsidRPr="001236E4">
        <w:rPr>
          <w:rFonts w:ascii="Garamond" w:eastAsia="Calibri" w:hAnsi="Garamond" w:cs="Times New Roman"/>
          <w:sz w:val="24"/>
          <w:szCs w:val="24"/>
        </w:rPr>
        <w:t>32. Állateledel, takarmány;</w:t>
      </w:r>
    </w:p>
    <w:p w:rsidR="001236E4" w:rsidRPr="001236E4" w:rsidRDefault="001236E4" w:rsidP="001236E4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Garamond" w:eastAsia="Calibri" w:hAnsi="Garamond" w:cs="Times New Roman"/>
          <w:sz w:val="24"/>
          <w:szCs w:val="24"/>
        </w:rPr>
      </w:pPr>
      <w:r w:rsidRPr="001236E4">
        <w:rPr>
          <w:rFonts w:ascii="Garamond" w:eastAsia="Calibri" w:hAnsi="Garamond" w:cs="Times New Roman"/>
          <w:noProof/>
          <w:sz w:val="24"/>
          <w:szCs w:val="24"/>
          <w:lang w:eastAsia="hu-HU"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>
                <wp:simplePos x="0" y="0"/>
                <wp:positionH relativeFrom="column">
                  <wp:posOffset>76835</wp:posOffset>
                </wp:positionH>
                <wp:positionV relativeFrom="paragraph">
                  <wp:posOffset>29845</wp:posOffset>
                </wp:positionV>
                <wp:extent cx="109220" cy="123825"/>
                <wp:effectExtent l="5715" t="10160" r="8890" b="8890"/>
                <wp:wrapNone/>
                <wp:docPr id="39" name="Lekerekített téglalap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9220" cy="1238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67FE3783" id="Lekerekített téglalap 39" o:spid="_x0000_s1026" style="position:absolute;margin-left:6.05pt;margin-top:2.35pt;width:8.6pt;height:9.75pt;z-index:25171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HChiPwIAAG8EAAAOAAAAZHJzL2Uyb0RvYy54bWysVMFu2zAMvQ/YPwi6r47TNm2MOEWRrsOA&#10;bivW7QMYSba1ypJGKXHaP9phX9EfGy27XboNOwzzQSBF8pF8pLw427WGbRUG7WzJ84MJZ8oKJ7Wt&#10;S/750+WrU85CBCvBOKtKfqcCP1u+fLHofKGmrnFGKmQEYkPR+ZI3Mfoiy4JoVAvhwHllyVg5bCGS&#10;inUmETpCb002nUxmWedQenRChUC3F4ORLxN+VSkRP1RVUJGZklNtMZ2YznV/ZssFFDWCb7QYy4B/&#10;qKIFbSnpE9QFRGAb1L9BtVqgC66KB8K1masqLVTqgbrJJ790c9OAV6kXIif4J5rC/4MV77fXyLQs&#10;+eGcMwstzehK3SpUtw/fo4qRxYdvtQEDnpEH0dX5UFDUjb/GvuHgr5y4Dcy6VQO2VueIrmsUSCoy&#10;7/2zZwG9EiiUrbt3TlIy2ESXmNtV2PaAxAnbpQHdPQ1I7SITdJlP5tMpjVGQKZ8enk6PUwYoHoM9&#10;hvhGuZb1QsnRbaz8SEuQMsD2KsQ0JDl2CvILZ1VraORbMCyfzWYnI+LonEHxiJm6dUbLS21MUrBe&#10;rwwyCi35ZfrG4LDvZizrSj4/pmL/DjFJ358gUh9pVXtmX1uZ5AjaDDJVaexIdc/uMKW1k3fENLph&#10;6+mVktA4vOeso40vefi6AVScmbeWpjXPj476J5KUo+OTnmjct6z3LWAFQZU8cjaIqzg8q41HXTeU&#10;KU/tWndOE650fFyFoaqxWNpqkp49m309ef38Tyx/AAAA//8DAFBLAwQUAAYACAAAACEAbeVv8NkA&#10;AAAGAQAADwAAAGRycy9kb3ducmV2LnhtbEyOwU7DMBBE70j8g7VI3KjdUKANcSqEBFdE4MDRibdJ&#10;RLxObScNfD3LCU6j0YxmXrFf3CBmDLH3pGG9UiCQGm97ajW8vz1dbUHEZMiawRNq+MII+/L8rDC5&#10;9Sd6xblKreARirnR0KU05lLGpkNn4sqPSJwdfHAmsQ2ttMGceNwNMlPqVjrTEz90ZsTHDpvPanIa&#10;GqsmFT7ml119k6rveTqSfD5qfXmxPNyDSLikvzL84jM6lMxU+4lsFAP7bM1NDZs7EBxnu2sQNesm&#10;A1kW8j9++QMAAP//AwBQSwECLQAUAAYACAAAACEAtoM4kv4AAADhAQAAEwAAAAAAAAAAAAAAAAAA&#10;AAAAW0NvbnRlbnRfVHlwZXNdLnhtbFBLAQItABQABgAIAAAAIQA4/SH/1gAAAJQBAAALAAAAAAAA&#10;AAAAAAAAAC8BAABfcmVscy8ucmVsc1BLAQItABQABgAIAAAAIQDNHChiPwIAAG8EAAAOAAAAAAAA&#10;AAAAAAAAAC4CAABkcnMvZTJvRG9jLnhtbFBLAQItABQABgAIAAAAIQBt5W/w2QAAAAYBAAAPAAAA&#10;AAAAAAAAAAAAAJkEAABkcnMvZG93bnJldi54bWxQSwUGAAAAAAQABADzAAAAnwUAAAAA&#10;"/>
            </w:pict>
          </mc:Fallback>
        </mc:AlternateContent>
      </w:r>
      <w:r w:rsidRPr="001236E4">
        <w:rPr>
          <w:rFonts w:ascii="Garamond" w:eastAsia="Calibri" w:hAnsi="Garamond" w:cs="Times New Roman"/>
          <w:sz w:val="24"/>
          <w:szCs w:val="24"/>
        </w:rPr>
        <w:t>33. Állatgyógyászati termék;</w:t>
      </w:r>
    </w:p>
    <w:p w:rsidR="001236E4" w:rsidRPr="001236E4" w:rsidRDefault="001236E4" w:rsidP="001236E4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Garamond" w:eastAsia="Calibri" w:hAnsi="Garamond" w:cs="Times New Roman"/>
          <w:sz w:val="24"/>
          <w:szCs w:val="24"/>
        </w:rPr>
      </w:pPr>
      <w:r w:rsidRPr="001236E4">
        <w:rPr>
          <w:rFonts w:ascii="Garamond" w:eastAsia="Calibri" w:hAnsi="Garamond" w:cs="Times New Roman"/>
          <w:noProof/>
          <w:sz w:val="24"/>
          <w:szCs w:val="24"/>
          <w:lang w:eastAsia="hu-HU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>
                <wp:simplePos x="0" y="0"/>
                <wp:positionH relativeFrom="column">
                  <wp:posOffset>76835</wp:posOffset>
                </wp:positionH>
                <wp:positionV relativeFrom="paragraph">
                  <wp:posOffset>26035</wp:posOffset>
                </wp:positionV>
                <wp:extent cx="109220" cy="123825"/>
                <wp:effectExtent l="5715" t="10160" r="8890" b="8890"/>
                <wp:wrapNone/>
                <wp:docPr id="38" name="Lekerekített téglalap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9220" cy="1238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2BFC9B0B" id="Lekerekített téglalap 38" o:spid="_x0000_s1026" style="position:absolute;margin-left:6.05pt;margin-top:2.05pt;width:8.6pt;height:9.75pt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19pzPwIAAG8EAAAOAAAAZHJzL2Uyb0RvYy54bWysVMFu2zAMvQ/YPwi6r47TNm2NOEWRrsOA&#10;bivW7QMYSba1ypJGKXHaP9phX9EfGy07XboNOwzzQSBF8pF8pDw/37aGbRQG7WzJ84MJZ8oKJ7Wt&#10;S/7509WrU85CBCvBOKtKfq8CP1+8fDHvfKGmrnFGKmQEYkPR+ZI3Mfoiy4JoVAvhwHllyVg5bCGS&#10;inUmETpCb002nUxmWedQenRChUC3l4ORLxJ+VSkRP1RVUJGZklNtMZ2YzlV/Zos5FDWCb7QYy4B/&#10;qKIFbSnpE9QlRGBr1L9BtVqgC66KB8K1masqLVTqgbrJJ790c9uAV6kXIif4J5rC/4MV7zc3yLQs&#10;+SFNykJLM7pWdwrV3eP3qGJk8fFbbcCAZ+RBdHU+FBR162+wbzj4ayfuArNu2YCt1QWi6xoFkorM&#10;e//sWUCvBAplq+6dk5QM1tEl5rYVtj0gccK2aUD3TwNS28gEXeaTs+mUxijIlE8PT6fHKQMUu2CP&#10;Ib5RrmW9UHJ0ays/0hKkDLC5DjENSY6dgvzCWdUaGvkGDMtns9nJiDg6Z1DsMFO3zmh5pY1JCtar&#10;pUFGoSW/St8YHPbdjGVdyc+Oqdi/Q0zS9yeI1Eda1Z7Z11YmOYI2g0xVGjtS3bM7TGnl5D0xjW7Y&#10;enqlJDQOHzjraONLHr6uARVn5q2laZ3lR0f9E0nK0fFJTzTuW1b7FrCCoEoeORvEZRye1dqjrhvK&#10;lKd2rbugCVc67lZhqGoslraapGfPZl9PXj//E4sfAAAA//8DAFBLAwQUAAYACAAAACEAbzSUNNgA&#10;AAAGAQAADwAAAGRycy9kb3ducmV2LnhtbEyOwU7DMBBE70j8g7VI3KjdFCqaxqkQElwRgQNHJ94m&#10;EfE6tZ008PUsJziNRjOaecVhcYOYMcTek4b1SoFAarztqdXw/vZ0cw8iJkPWDJ5QwxdGOJSXF4XJ&#10;rT/TK85VagWPUMyNhi6lMZcyNh06E1d+ROLs6IMziW1opQ3mzONukJlSW+lMT/zQmREfO2w+q8lp&#10;aKyaVPiYX3b1Xaq+5+lE8vmk9fXV8rAHkXBJf2X4xWd0KJmp9hPZKAb22ZqbGm5ZOM52GxA162YL&#10;sizkf/zyBwAA//8DAFBLAQItABQABgAIAAAAIQC2gziS/gAAAOEBAAATAAAAAAAAAAAAAAAAAAAA&#10;AABbQ29udGVudF9UeXBlc10ueG1sUEsBAi0AFAAGAAgAAAAhADj9If/WAAAAlAEAAAsAAAAAAAAA&#10;AAAAAAAALwEAAF9yZWxzLy5yZWxzUEsBAi0AFAAGAAgAAAAhAJXX2nM/AgAAbwQAAA4AAAAAAAAA&#10;AAAAAAAALgIAAGRycy9lMm9Eb2MueG1sUEsBAi0AFAAGAAgAAAAhAG80lDTYAAAABgEAAA8AAAAA&#10;AAAAAAAAAAAAmQQAAGRycy9kb3ducmV2LnhtbFBLBQYAAAAABAAEAPMAAACeBQAAAAA=&#10;"/>
            </w:pict>
          </mc:Fallback>
        </mc:AlternateContent>
      </w:r>
      <w:r w:rsidRPr="001236E4">
        <w:rPr>
          <w:rFonts w:ascii="Garamond" w:eastAsia="Calibri" w:hAnsi="Garamond" w:cs="Times New Roman"/>
          <w:sz w:val="24"/>
          <w:szCs w:val="24"/>
        </w:rPr>
        <w:t>34. Szexuális termék;</w:t>
      </w:r>
    </w:p>
    <w:p w:rsidR="001236E4" w:rsidRPr="001236E4" w:rsidRDefault="001236E4" w:rsidP="001236E4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Garamond" w:eastAsia="Calibri" w:hAnsi="Garamond" w:cs="Times New Roman"/>
          <w:sz w:val="24"/>
          <w:szCs w:val="24"/>
        </w:rPr>
      </w:pPr>
      <w:r w:rsidRPr="001236E4">
        <w:rPr>
          <w:rFonts w:ascii="Garamond" w:eastAsia="Calibri" w:hAnsi="Garamond" w:cs="Times New Roman"/>
          <w:noProof/>
          <w:sz w:val="24"/>
          <w:szCs w:val="24"/>
          <w:lang w:eastAsia="hu-HU"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>
                <wp:simplePos x="0" y="0"/>
                <wp:positionH relativeFrom="column">
                  <wp:posOffset>76835</wp:posOffset>
                </wp:positionH>
                <wp:positionV relativeFrom="paragraph">
                  <wp:posOffset>22225</wp:posOffset>
                </wp:positionV>
                <wp:extent cx="109220" cy="123825"/>
                <wp:effectExtent l="5715" t="10160" r="8890" b="8890"/>
                <wp:wrapNone/>
                <wp:docPr id="37" name="Lekerekített téglalap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9220" cy="1238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0D1C0401" id="Lekerekített téglalap 37" o:spid="_x0000_s1026" style="position:absolute;margin-left:6.05pt;margin-top:1.75pt;width:8.6pt;height:9.75pt;z-index:25171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/ZCJQAIAAG8EAAAOAAAAZHJzL2Uyb0RvYy54bWysVMFu2zAMvQ/YPwi6L47TJm2NOkXRLsOA&#10;bCvW7QMYSba1ypJGKXHaP9phX9EfGy0nXboNOwzzQSBF8pF8pHx+sW0N2ygM2tmS56MxZ8oKJ7Wt&#10;S/750+LVKWchgpVgnFUlv1eBX8xfvjjvfKEmrnFGKmQEYkPR+ZI3Mfoiy4JoVAth5LyyZKwcthBJ&#10;xTqTCB2htyabjMezrHMoPTqhQqDb68HI5wm/qpSIH6oqqMhMyam2mE5M56o/s/k5FDWCb7TYlQH/&#10;UEUL2lLSJ6hriMDWqH+DarVAF1wVR8K1masqLVTqgbrJx790c9uAV6kXIif4J5rC/4MV7zc3yLQs&#10;+dEJZxZamtFS3SlUd4/fo4qRxcdvtQEDnpEH0dX5UFDUrb/BvuHgl07cBWbdVQO2VpeIrmsUSCoy&#10;7/2zZwG9EiiUrbp3TlIyWEeXmNtW2PaAxAnbpgHdPw1IbSMTdJmPzyYTGqMgUz45Op1MUwYo9sEe&#10;Q3yjXMt6oeTo1lZ+pCVIGWCzDDENSe46BfmFs6o1NPINGJbPZrPUYwbFzpmkPWbq1hktF9qYpGC9&#10;ujLIKLTki/TtygmHbsayruRnUyr27xDj9P0JIvWRVrVn9rWVSY6gzSBTlcbuqO7ZHaa0cvKemEY3&#10;bD29UhIahw+cdbTxJQ9f14CKM/PW0rTO8uPj/okk5Xh60hONh5bVoQWsIKiSR84G8SoOz2rtUdcN&#10;ZcpTu9Zd0oQrHferMFS1K5a2mqRnz+ZQT14//xPzHwAAAP//AwBQSwMEFAAGAAgAAAAhALdPYn3Z&#10;AAAABgEAAA8AAABkcnMvZG93bnJldi54bWxMjkFLxDAUhO+C/yE8wZubbMuKW5suIuhVrHvwmDbP&#10;tti8dJO0W/31Pk96GoYZZr7ysLpRLBji4EnDdqNAILXeDtRpOL493dyBiMmQNaMn1PCFEQ7V5UVp&#10;CuvP9IpLnTrBIxQLo6FPaSqkjG2PzsSNn5A4+/DBmcQ2dNIGc+ZxN8pMqVvpzED80JsJH3tsP+vZ&#10;aWitmlV4X172zS7V38t8Ivl80vr6an24B5FwTX9l+MVndKiYqfEz2ShG9tmWmxryHQiOs30OomHN&#10;FciqlP/xqx8AAAD//wMAUEsBAi0AFAAGAAgAAAAhALaDOJL+AAAA4QEAABMAAAAAAAAAAAAAAAAA&#10;AAAAAFtDb250ZW50X1R5cGVzXS54bWxQSwECLQAUAAYACAAAACEAOP0h/9YAAACUAQAACwAAAAAA&#10;AAAAAAAAAAAvAQAAX3JlbHMvLnJlbHNQSwECLQAUAAYACAAAACEA3f2QiUACAABvBAAADgAAAAAA&#10;AAAAAAAAAAAuAgAAZHJzL2Uyb0RvYy54bWxQSwECLQAUAAYACAAAACEAt09ifdkAAAAGAQAADwAA&#10;AAAAAAAAAAAAAACaBAAAZHJzL2Rvd25yZXYueG1sUEsFBgAAAAAEAAQA8wAAAKAFAAAAAA==&#10;"/>
            </w:pict>
          </mc:Fallback>
        </mc:AlternateContent>
      </w:r>
      <w:r w:rsidRPr="001236E4">
        <w:rPr>
          <w:rFonts w:ascii="Garamond" w:eastAsia="Calibri" w:hAnsi="Garamond" w:cs="Times New Roman"/>
          <w:sz w:val="24"/>
          <w:szCs w:val="24"/>
        </w:rPr>
        <w:t>35. Fegyver és lőszer,</w:t>
      </w:r>
    </w:p>
    <w:p w:rsidR="001236E4" w:rsidRPr="001236E4" w:rsidRDefault="001236E4" w:rsidP="001236E4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Garamond" w:eastAsia="Calibri" w:hAnsi="Garamond" w:cs="Times New Roman"/>
          <w:sz w:val="24"/>
          <w:szCs w:val="24"/>
        </w:rPr>
      </w:pPr>
      <w:r w:rsidRPr="001236E4">
        <w:rPr>
          <w:rFonts w:ascii="Garamond" w:eastAsia="Calibri" w:hAnsi="Garamond" w:cs="Times New Roman"/>
          <w:noProof/>
          <w:sz w:val="24"/>
          <w:szCs w:val="24"/>
          <w:lang w:eastAsia="hu-HU"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>
                <wp:simplePos x="0" y="0"/>
                <wp:positionH relativeFrom="column">
                  <wp:posOffset>76835</wp:posOffset>
                </wp:positionH>
                <wp:positionV relativeFrom="paragraph">
                  <wp:posOffset>18415</wp:posOffset>
                </wp:positionV>
                <wp:extent cx="109220" cy="123825"/>
                <wp:effectExtent l="5715" t="10160" r="8890" b="8890"/>
                <wp:wrapNone/>
                <wp:docPr id="36" name="Lekerekített téglalap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9220" cy="1238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2022EE02" id="Lekerekített téglalap 36" o:spid="_x0000_s1026" style="position:absolute;margin-left:6.05pt;margin-top:1.45pt;width:8.6pt;height:9.75pt;z-index:25171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NmKYPwIAAG8EAAAOAAAAZHJzL2Uyb0RvYy54bWysVMFu2zAMvQ/YPwi6r47TNm2NOEWRrsOA&#10;bivW7QMYSba1ypJGKXHaP9phX9EfGy07XboNOwzzQSBF8pF8pDw/37aGbRQG7WzJ84MJZ8oKJ7Wt&#10;S/7509WrU85CBCvBOKtKfq8CP1+8fDHvfKGmrnFGKmQEYkPR+ZI3Mfoiy4JoVAvhwHllyVg5bCGS&#10;inUmETpCb002nUxmWedQenRChUC3l4ORLxJ+VSkRP1RVUJGZklNtMZ2YzlV/Zos5FDWCb7QYy4B/&#10;qKIFbSnpE9QlRGBr1L9BtVqgC66KB8K1masqLVTqgbrJJ790c9uAV6kXIif4J5rC/4MV7zc3yLQs&#10;+eGMMwstzeha3SlUd4/fo4qRxcdvtQEDnpEH0dX5UFDUrb/BvuHgr524C8y6ZQO2VheIrmsUSCoy&#10;7/2zZwG9EiiUrbp3TlIyWEeXmNtW2PaAxAnbpgHdPw1IbSMTdJlPzqZTGqMgUz49PJ0epwxQ7II9&#10;hvhGuZb1QsnRra38SEuQMsDmOsQ0JDl2CvILZ1VraOQbMCyfzWYnI+LonEGxw0zdOqPllTYmKViv&#10;lgYZhZb8Kn1jcNh3M5Z1JT87pmL/DjFJ358gUh9pVXtmX1uZ5AjaDDJVaexIdc/uMKWVk/fENLph&#10;6+mVktA4fOCso40vefi6BlScmbeWpnWWHx31TyQpR8cnPdG4b1ntW8AKgip55GwQl3F4VmuPum4o&#10;U57ate6CJlzpuFuFoaqxWNpqkp49m309ef38Tyx+AAAA//8DAFBLAwQUAAYACAAAACEAIV/CJtkA&#10;AAAGAQAADwAAAGRycy9kb3ducmV2LnhtbEyOT0+EMBTE7yZ+h+aZeHPbxT8RlrIxJno1ogePhT6B&#10;LH1l28Kin97nSU+TyUxmfuV+daNYMMTBk4btRoFAar0dqNPw/vZ0dQ8iJkPWjJ5QwxdG2FfnZ6Up&#10;rD/RKy516gSPUCyMhj6lqZAytj06Ezd+QuLs0wdnEtvQSRvMicfdKDOl7qQzA/FDbyZ87LE91LPT&#10;0Fo1q/CxvOTNbaq/l/lI8vmo9eXF+rADkXBNf2X4xWd0qJip8TPZKEb22ZabGrIcBMdZfg2iYc1u&#10;QFal/I9f/QAAAP//AwBQSwECLQAUAAYACAAAACEAtoM4kv4AAADhAQAAEwAAAAAAAAAAAAAAAAAA&#10;AAAAW0NvbnRlbnRfVHlwZXNdLnhtbFBLAQItABQABgAIAAAAIQA4/SH/1gAAAJQBAAALAAAAAAAA&#10;AAAAAAAAAC8BAABfcmVscy8ucmVsc1BLAQItABQABgAIAAAAIQCFNmKYPwIAAG8EAAAOAAAAAAAA&#10;AAAAAAAAAC4CAABkcnMvZTJvRG9jLnhtbFBLAQItABQABgAIAAAAIQAhX8Im2QAAAAYBAAAPAAAA&#10;AAAAAAAAAAAAAJkEAABkcnMvZG93bnJldi54bWxQSwUGAAAAAAQABADzAAAAnwUAAAAA&#10;"/>
            </w:pict>
          </mc:Fallback>
        </mc:AlternateContent>
      </w:r>
      <w:r w:rsidRPr="001236E4">
        <w:rPr>
          <w:rFonts w:ascii="Garamond" w:eastAsia="Calibri" w:hAnsi="Garamond" w:cs="Times New Roman"/>
          <w:sz w:val="24"/>
          <w:szCs w:val="24"/>
        </w:rPr>
        <w:t>36. Pirotechnikai termék;</w:t>
      </w:r>
    </w:p>
    <w:p w:rsidR="001236E4" w:rsidRPr="001236E4" w:rsidRDefault="001236E4" w:rsidP="001236E4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Garamond" w:eastAsia="Calibri" w:hAnsi="Garamond" w:cs="Times New Roman"/>
          <w:sz w:val="24"/>
          <w:szCs w:val="24"/>
        </w:rPr>
      </w:pPr>
      <w:r w:rsidRPr="001236E4">
        <w:rPr>
          <w:rFonts w:ascii="Garamond" w:eastAsia="Calibri" w:hAnsi="Garamond" w:cs="Times New Roman"/>
          <w:noProof/>
          <w:sz w:val="24"/>
          <w:szCs w:val="24"/>
          <w:lang w:eastAsia="hu-HU"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>
                <wp:simplePos x="0" y="0"/>
                <wp:positionH relativeFrom="column">
                  <wp:posOffset>76835</wp:posOffset>
                </wp:positionH>
                <wp:positionV relativeFrom="paragraph">
                  <wp:posOffset>24130</wp:posOffset>
                </wp:positionV>
                <wp:extent cx="109220" cy="123825"/>
                <wp:effectExtent l="5715" t="10160" r="8890" b="8890"/>
                <wp:wrapNone/>
                <wp:docPr id="35" name="Lekerekített téglalap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9220" cy="1238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54B36171" id="Lekerekített téglalap 35" o:spid="_x0000_s1026" style="position:absolute;margin-left:6.05pt;margin-top:1.9pt;width:8.6pt;height:9.75pt;z-index:25171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a3WqQAIAAG8EAAAOAAAAZHJzL2Uyb0RvYy54bWysVMFy0zAQvTPDP2h0J47TJm09dTqdljDM&#10;BOhQ+ICNJNuisiRWSpz2jzjwFf0x1nJSUmA4MPig2dVqn96+Xfn8YtsatlEYtLMlz0djzpQVTmpb&#10;l/zzp8WrU85CBCvBOKtKfq8Cv5i/fHHe+UJNXOOMVMgIxIai8yVvYvRFlgXRqBbCyHllKVg5bCGS&#10;i3UmETpCb002GY9nWedQenRChUC710OQzxN+VSkRP1RVUJGZkhO3mFZM66pfs/k5FDWCb7TY0YB/&#10;YNGCtnTpE9Q1RGBr1L9BtVqgC66KI+HazFWVFirVQNXk41+quW3Aq1QLiRP8k0zh/8GK95sbZFqW&#10;/GjKmYWWerRUdwrV3eP3qGJk8fFbbcCAZ3SC5Op8KCjr1t9gX3DwSyfuArPuqgFbq0tE1zUKJJHM&#10;+/PZs4TeCZTKVt07J+kyWEeXlNtW2PaApAnbpgbdPzVIbSMTtJmPzyYTaqOgUD45Op0kRhkU+2SP&#10;Ib5RrmW9UXJ0ays/0hCkG2CzDDE1Se4qBfmFs6o11PINGJbPZrOTxBmK3WHC3mOmap3RcqGNSQ7W&#10;qyuDjFJLvkjfLjkcHjOWdSU/mxLZv0OM0/cniFRHGtVe2ddWJjuCNoNNLI3dSd2rO3Rp5eQ9KY1u&#10;mHp6pWQ0Dh8462jiSx6+rgEVZ+atpW6d5cfH/RNJzvH0pBcaDyOrwwhYQVAlj5wN5lUcntXao64b&#10;uilP5Vp3SR2udNyPwsBqR5ammqxnz+bQT6d+/ifmPwAAAP//AwBQSwMEFAAGAAgAAAAhAHEsdVPZ&#10;AAAABgEAAA8AAABkcnMvZG93bnJldi54bWxMj8FOwzAQRO9I/IO1SNyo3UQgmsapEBJcEYEDRyde&#10;kqjxOrWdNPD1LCc4rUYzmn1THlY3igVDHDxp2G4UCKTW24E6De9vTzf3IGIyZM3oCTV8YYRDdXlR&#10;msL6M73iUqdOcAnFwmjoU5oKKWPbozNx4yck9j59cCaxDJ20wZy53I0yU+pOOjMQf+jNhI89tsd6&#10;dhpaq2YVPpaXXXOb6u9lPpF8Pml9fbU+7EEkXNNfGH7xGR0qZmr8TDaKkXW25aSGnAewne1yEA3f&#10;PAdZlfI/fvUDAAD//wMAUEsBAi0AFAAGAAgAAAAhALaDOJL+AAAA4QEAABMAAAAAAAAAAAAAAAAA&#10;AAAAAFtDb250ZW50X1R5cGVzXS54bWxQSwECLQAUAAYACAAAACEAOP0h/9YAAACUAQAACwAAAAAA&#10;AAAAAAAAAAAvAQAAX3JlbHMvLnJlbHNQSwECLQAUAAYACAAAACEAbWt1qkACAABvBAAADgAAAAAA&#10;AAAAAAAAAAAuAgAAZHJzL2Uyb0RvYy54bWxQSwECLQAUAAYACAAAACEAcSx1U9kAAAAGAQAADwAA&#10;AAAAAAAAAAAAAACaBAAAZHJzL2Rvd25yZXYueG1sUEsFBgAAAAAEAAQA8wAAAKAFAAAAAA==&#10;"/>
            </w:pict>
          </mc:Fallback>
        </mc:AlternateContent>
      </w:r>
      <w:r w:rsidRPr="001236E4">
        <w:rPr>
          <w:rFonts w:ascii="Garamond" w:eastAsia="Calibri" w:hAnsi="Garamond" w:cs="Times New Roman"/>
          <w:sz w:val="24"/>
          <w:szCs w:val="24"/>
        </w:rPr>
        <w:t>37. Mezőgazdasági, méhészeti és borászati cikk, növényvédő szer, termésnövelő anyag, a tevékenységhez szükséges eszköz, kisgép (pincegazdasági felszerelés, vetőmag, tápszer, kötöző fonal, zsineg stb.);</w:t>
      </w:r>
    </w:p>
    <w:p w:rsidR="001236E4" w:rsidRPr="001236E4" w:rsidRDefault="001236E4" w:rsidP="001236E4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Garamond" w:eastAsia="Calibri" w:hAnsi="Garamond" w:cs="Times New Roman"/>
          <w:sz w:val="24"/>
          <w:szCs w:val="24"/>
        </w:rPr>
      </w:pPr>
      <w:r w:rsidRPr="001236E4">
        <w:rPr>
          <w:rFonts w:ascii="Garamond" w:eastAsia="Calibri" w:hAnsi="Garamond" w:cs="Times New Roman"/>
          <w:noProof/>
          <w:sz w:val="24"/>
          <w:szCs w:val="24"/>
          <w:lang w:eastAsia="hu-HU"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>
                <wp:simplePos x="0" y="0"/>
                <wp:positionH relativeFrom="column">
                  <wp:posOffset>76835</wp:posOffset>
                </wp:positionH>
                <wp:positionV relativeFrom="paragraph">
                  <wp:posOffset>12700</wp:posOffset>
                </wp:positionV>
                <wp:extent cx="109220" cy="123825"/>
                <wp:effectExtent l="5715" t="10160" r="8890" b="8890"/>
                <wp:wrapNone/>
                <wp:docPr id="34" name="Lekerekített téglalap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9220" cy="1238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2EB9AB9A" id="Lekerekített téglalap 34" o:spid="_x0000_s1026" style="position:absolute;margin-left:6.05pt;margin-top:1pt;width:8.6pt;height:9.75pt;z-index:25172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oIe7PwIAAG8EAAAOAAAAZHJzL2Uyb0RvYy54bWysVMFu2zAMvQ/YPwi6r47TNG2NOkWRrsOA&#10;bivW7QMYSba1yJJGKXHaP9phX9EfGy27XboNOwzzQSBF8pF8pHx2vmsN2yoM2tmS5wcTzpQVTmpb&#10;l/zzp6tXJ5yFCFaCcVaV/E4Ffr54+eKs84WausYZqZARiA1F50vexOiLLAuiUS2EA+eVJWPlsIVI&#10;KtaZROgIvTXZdDKZZ51D6dEJFQLdXg5Gvkj4VaVE/FBVQUVmSk61xXRiOlf9mS3OoKgRfKPFWAb8&#10;QxUtaEtJn6AuIQLboP4NqtUCXXBVPBCuzVxVaaFSD9RNPvmlm9sGvEq9EDnBP9EU/h+seL+9QaZl&#10;yQ9nnFloaUbXaq1QrR++RxUjiw/fagMGPCMPoqvzoaCoW3+DfcPBXzuxDsy6ZQO2VheIrmsUSCoy&#10;7/2zZwG9EiiUrbp3TlIy2ESXmNtV2PaAxAnbpQHdPQ1I7SITdJlPTqdTGqMgUz49PJkepQxQPAZ7&#10;DPGNci3rhZKj21j5kZYgZYDtdYhpSHLsFOQXzqrW0Mi3YFg+n8+PR8TROYPiETN164yWV9qYpGC9&#10;WhpkFFryq/SNwWHfzVjWlfz0iIr9O8QkfX+CSH2kVe2ZfW1lkiNoM8hUpbEj1T27w5RWTt4R0+iG&#10;radXSkLj8J6zjja+5OHrBlBxZt5amtZpPpv1TyQps6Pjnmjct6z2LWAFQZU8cjaIyzg8q41HXTeU&#10;KU/tWndBE650fFyFoaqxWNpqkp49m309ef38Tyx+AAAA//8DAFBLAwQUAAYACAAAACEAfiRSW9kA&#10;AAAGAQAADwAAAGRycy9kb3ducmV2LnhtbEyPwU7DMBBE70j8g7VI3KidoCKaxqkQElwRgQNHJ16S&#10;qPE6tZ008PUsJzitRjOafVMeVjeKBUMcPGnINgoEUuvtQJ2G97enm3sQMRmyZvSEGr4wwqG6vChN&#10;Yf2ZXnGpUye4hGJhNPQpTYWUse3RmbjxExJ7nz44k1iGTtpgzlzuRpkrdSedGYg/9GbCxx7bYz07&#10;Da1Vswofy8uu2ab6e5lPJJ9PWl9frQ97EAnX9BeGX3xGh4qZGj+TjWJknWec1JDzIrbz3S2Ihm+2&#10;BVmV8j9+9QMAAP//AwBQSwECLQAUAAYACAAAACEAtoM4kv4AAADhAQAAEwAAAAAAAAAAAAAAAAAA&#10;AAAAW0NvbnRlbnRfVHlwZXNdLnhtbFBLAQItABQABgAIAAAAIQA4/SH/1gAAAJQBAAALAAAAAAAA&#10;AAAAAAAAAC8BAABfcmVscy8ucmVsc1BLAQItABQABgAIAAAAIQA1oIe7PwIAAG8EAAAOAAAAAAAA&#10;AAAAAAAAAC4CAABkcnMvZTJvRG9jLnhtbFBLAQItABQABgAIAAAAIQB+JFJb2QAAAAYBAAAPAAAA&#10;AAAAAAAAAAAAAJkEAABkcnMvZG93bnJldi54bWxQSwUGAAAAAAQABADzAAAAnwUAAAAA&#10;"/>
            </w:pict>
          </mc:Fallback>
        </mc:AlternateContent>
      </w:r>
      <w:r w:rsidRPr="001236E4">
        <w:rPr>
          <w:rFonts w:ascii="Garamond" w:eastAsia="Calibri" w:hAnsi="Garamond" w:cs="Times New Roman"/>
          <w:sz w:val="24"/>
          <w:szCs w:val="24"/>
        </w:rPr>
        <w:t>38. Fotócikk;</w:t>
      </w:r>
    </w:p>
    <w:p w:rsidR="001236E4" w:rsidRPr="001236E4" w:rsidRDefault="001236E4" w:rsidP="001236E4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Garamond" w:eastAsia="Calibri" w:hAnsi="Garamond" w:cs="Times New Roman"/>
          <w:sz w:val="24"/>
          <w:szCs w:val="24"/>
        </w:rPr>
      </w:pPr>
      <w:r w:rsidRPr="001236E4">
        <w:rPr>
          <w:rFonts w:ascii="Garamond" w:eastAsia="Calibri" w:hAnsi="Garamond" w:cs="Times New Roman"/>
          <w:noProof/>
          <w:sz w:val="24"/>
          <w:szCs w:val="24"/>
          <w:lang w:eastAsia="hu-HU"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>
                <wp:simplePos x="0" y="0"/>
                <wp:positionH relativeFrom="column">
                  <wp:posOffset>76835</wp:posOffset>
                </wp:positionH>
                <wp:positionV relativeFrom="paragraph">
                  <wp:posOffset>27940</wp:posOffset>
                </wp:positionV>
                <wp:extent cx="109220" cy="123825"/>
                <wp:effectExtent l="5715" t="10160" r="8890" b="8890"/>
                <wp:wrapNone/>
                <wp:docPr id="33" name="Lekerekített téglalap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9220" cy="1238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6EA0A3F8" id="Lekerekített téglalap 33" o:spid="_x0000_s1026" style="position:absolute;margin-left:6.05pt;margin-top:2.2pt;width:8.6pt;height:9.75pt;z-index:25172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0FvOPwIAAG8EAAAOAAAAZHJzL2Uyb0RvYy54bWysVMFu2zAMvQ/YPwi6r46TNm2NOEXRrsOA&#10;bivW7QMYSba1ypJGKXHaP9phX9EfGy07XboNOwzzQSBF8pF8pLw427aGbRQG7WzJ84MJZ8oKJ7Wt&#10;S/7509WrE85CBCvBOKtKfq8CP1u+fLHofKGmrnFGKmQEYkPR+ZI3Mfoiy4JoVAvhwHllyVg5bCGS&#10;inUmETpCb002nUzmWedQenRChUC3l4ORLxN+VSkRP1RVUJGZklNtMZ2YzlV/ZssFFDWCb7QYy4B/&#10;qKIFbSnpE9QlRGBr1L9BtVqgC66KB8K1masqLVTqgbrJJ790c9uAV6kXIif4J5rC/4MV7zc3yLQs&#10;+WzGmYWWZnSt7hSqu8fvUcXI4uO32oABz8iD6Op8KCjq1t9g33Dw107cBWbdRQO2VueIrmsUSCoy&#10;7/2zZwG9EiiUrbp3TlIyWEeXmNtW2PaAxAnbpgHdPw1IbSMTdJlPTqdTGqMgUz6dnUyPUgYodsEe&#10;Q3yjXMt6oeTo1lZ+pCVIGWBzHWIakhw7BfmFs6o1NPINGJbP5/PjEXF0zqDYYaZundHyShuTFKxX&#10;FwYZhZb8Kn1jcNh3M5Z1JT89omL/DjFJ358gUh9pVXtmX1uZ5AjaDDJVaexIdc/uMKWVk/fENLph&#10;6+mVktA4fOCso40vefi6BlScmbeWpnWaHx72TyQph0fHPdG4b1ntW8AKgip55GwQL+LwrNYedd1Q&#10;pjy1a905TbjScbcKQ1VjsbTVJD17Nvt68vr5n1j+AAAA//8DAFBLAwQUAAYACAAAACEAy+YPMNkA&#10;AAAGAQAADwAAAGRycy9kb3ducmV2LnhtbEyOQU+EMBSE7yb+h+aZeHPbZVcjSNkYE70a0YPHQp9A&#10;pK9sW1j01/s86WkymcnMVx5WN4oFQxw8adhuFAik1tuBOg1vr49XtyBiMmTN6Ak1fGGEQ3V+VprC&#10;+hO94FKnTvAIxcJo6FOaCilj26MzceMnJM4+fHAmsQ2dtMGceNyNMlPqRjozED/0ZsKHHtvPenYa&#10;WqtmFd6X57y5TvX3Mh9JPh21vrxY7+9AJFzTXxl+8RkdKmZq/Ew2ipF9tuWmhv0eBMdZvgPRsO5y&#10;kFUp/+NXPwAAAP//AwBQSwECLQAUAAYACAAAACEAtoM4kv4AAADhAQAAEwAAAAAAAAAAAAAAAAAA&#10;AAAAW0NvbnRlbnRfVHlwZXNdLnhtbFBLAQItABQABgAIAAAAIQA4/SH/1gAAAJQBAAALAAAAAAAA&#10;AAAAAAAAAC8BAABfcmVscy8ucmVsc1BLAQItABQABgAIAAAAIQC90FvOPwIAAG8EAAAOAAAAAAAA&#10;AAAAAAAAAC4CAABkcnMvZTJvRG9jLnhtbFBLAQItABQABgAIAAAAIQDL5g8w2QAAAAYBAAAPAAAA&#10;AAAAAAAAAAAAAJkEAABkcnMvZG93bnJldi54bWxQSwUGAAAAAAQABADzAAAAnwUAAAAA&#10;"/>
            </w:pict>
          </mc:Fallback>
        </mc:AlternateContent>
      </w:r>
      <w:r w:rsidRPr="001236E4">
        <w:rPr>
          <w:rFonts w:ascii="Garamond" w:eastAsia="Calibri" w:hAnsi="Garamond" w:cs="Times New Roman"/>
          <w:sz w:val="24"/>
          <w:szCs w:val="24"/>
        </w:rPr>
        <w:t>39. Optikai cikk;</w:t>
      </w:r>
    </w:p>
    <w:p w:rsidR="001236E4" w:rsidRPr="001236E4" w:rsidRDefault="001236E4" w:rsidP="001236E4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Garamond" w:eastAsia="Calibri" w:hAnsi="Garamond" w:cs="Times New Roman"/>
          <w:sz w:val="24"/>
          <w:szCs w:val="24"/>
        </w:rPr>
      </w:pPr>
      <w:r w:rsidRPr="001236E4">
        <w:rPr>
          <w:rFonts w:ascii="Garamond" w:eastAsia="Calibri" w:hAnsi="Garamond" w:cs="Times New Roman"/>
          <w:noProof/>
          <w:sz w:val="24"/>
          <w:szCs w:val="24"/>
          <w:lang w:eastAsia="hu-HU"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>
                <wp:simplePos x="0" y="0"/>
                <wp:positionH relativeFrom="column">
                  <wp:posOffset>76835</wp:posOffset>
                </wp:positionH>
                <wp:positionV relativeFrom="paragraph">
                  <wp:posOffset>24130</wp:posOffset>
                </wp:positionV>
                <wp:extent cx="109220" cy="123825"/>
                <wp:effectExtent l="5715" t="10160" r="8890" b="8890"/>
                <wp:wrapNone/>
                <wp:docPr id="32" name="Lekerekített téglalap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9220" cy="1238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684E71F7" id="Lekerekített téglalap 32" o:spid="_x0000_s1026" style="position:absolute;margin-left:6.05pt;margin-top:1.9pt;width:8.6pt;height:9.75pt;z-index:251722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G6nfPwIAAG8EAAAOAAAAZHJzL2Uyb0RvYy54bWysVFFv1DAMfkfiP0R5Z712222r1pumjSGk&#10;ARODH+BL0jYsTYKTu972j3jgV+yP4aa9cQPEA6IPkR3bn+3PTk/PNp1ha4VBO1vxfG/GmbLCSW2b&#10;in/+dPXqmLMQwUowzqqK36vAzxYvX5z2vlSFa52RChmB2FD2vuJtjL7MsiBa1UHYc15ZMtYOO4ik&#10;YpNJhJ7QO5MVs9k86x1Kj06oEOj2cjTyRcKvayXih7oOKjJTcaotphPTuRzObHEKZYPgWy2mMuAf&#10;quhAW0r6BHUJEdgK9W9QnRbogqvjnnBd5upaC5V6oG7y2S/d3LbgVeqFyAn+iabw/2DF+/UNMi0r&#10;vl9wZqGjGV2rO4Xq7vF7VDGy+PitMWDAM/IgunofSoq69Tc4NBz8tRN3gVl30YJt1Dmi61sFkorM&#10;B//sWcCgBAply/6dk5QMVtEl5jY1dgMgccI2aUD3TwNSm8gEXeazk6KgMQoy5cX+cXGYMkC5DfYY&#10;4hvlOjYIFUe3svIjLUHKAOvrENOQ5NQpyC+c1Z2hka/BsHw+nx9NiJNzBuUWM3XrjJZX2pikYLO8&#10;MMgotOJX6ZuCw66bsayv+MkhFft3iFn6/gSR+kirOjD72sokR9BmlKlKYyeqB3bHKS2dvCem0Y1b&#10;T6+UhNbhA2c9bXzFw9cVoOLMvLU0rZP84GB4Ikk5ODwaiMZdy3LXAlYQVMUjZ6N4EcdntfKom5Yy&#10;5ald685pwrWO21UYq5qKpa0m6dmz2dWT18//xOIHAAAA//8DAFBLAwQUAAYACAAAACEAcSx1U9kA&#10;AAAGAQAADwAAAGRycy9kb3ducmV2LnhtbEyPwU7DMBBE70j8g7VI3KjdRCCaxqkQElwRgQNHJ16S&#10;qPE6tZ008PUsJzitRjOafVMeVjeKBUMcPGnYbhQIpNbbgToN729PN/cgYjJkzegJNXxhhEN1eVGa&#10;wvozveJSp05wCcXCaOhTmgopY9ujM3HjJyT2Pn1wJrEMnbTBnLncjTJT6k46MxB/6M2Ejz22x3p2&#10;GlqrZhU+lpddc5vq72U+kXw+aX19tT7sQSRc018YfvEZHSpmavxMNoqRdbblpIacB7Cd7XIQDd88&#10;B1mV8j9+9QMAAP//AwBQSwECLQAUAAYACAAAACEAtoM4kv4AAADhAQAAEwAAAAAAAAAAAAAAAAAA&#10;AAAAW0NvbnRlbnRfVHlwZXNdLnhtbFBLAQItABQABgAIAAAAIQA4/SH/1gAAAJQBAAALAAAAAAAA&#10;AAAAAAAAAC8BAABfcmVscy8ucmVsc1BLAQItABQABgAIAAAAIQDlG6nfPwIAAG8EAAAOAAAAAAAA&#10;AAAAAAAAAC4CAABkcnMvZTJvRG9jLnhtbFBLAQItABQABgAIAAAAIQBxLHVT2QAAAAYBAAAPAAAA&#10;AAAAAAAAAAAAAJkEAABkcnMvZG93bnJldi54bWxQSwUGAAAAAAQABADzAAAAnwUAAAAA&#10;"/>
            </w:pict>
          </mc:Fallback>
        </mc:AlternateContent>
      </w:r>
      <w:r w:rsidRPr="001236E4">
        <w:rPr>
          <w:rFonts w:ascii="Garamond" w:eastAsia="Calibri" w:hAnsi="Garamond" w:cs="Times New Roman"/>
          <w:sz w:val="24"/>
          <w:szCs w:val="24"/>
        </w:rPr>
        <w:t>40. Kegytárgy, kegyszer, egyházi cikk;</w:t>
      </w:r>
    </w:p>
    <w:p w:rsidR="001236E4" w:rsidRPr="001236E4" w:rsidRDefault="001236E4" w:rsidP="001236E4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Garamond" w:eastAsia="Calibri" w:hAnsi="Garamond" w:cs="Times New Roman"/>
          <w:sz w:val="24"/>
          <w:szCs w:val="24"/>
        </w:rPr>
      </w:pPr>
      <w:r w:rsidRPr="001236E4">
        <w:rPr>
          <w:rFonts w:ascii="Garamond" w:eastAsia="Calibri" w:hAnsi="Garamond" w:cs="Times New Roman"/>
          <w:noProof/>
          <w:sz w:val="24"/>
          <w:szCs w:val="24"/>
          <w:lang w:eastAsia="hu-HU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>
                <wp:simplePos x="0" y="0"/>
                <wp:positionH relativeFrom="column">
                  <wp:posOffset>76835</wp:posOffset>
                </wp:positionH>
                <wp:positionV relativeFrom="paragraph">
                  <wp:posOffset>20320</wp:posOffset>
                </wp:positionV>
                <wp:extent cx="109220" cy="123825"/>
                <wp:effectExtent l="5715" t="10160" r="8890" b="8890"/>
                <wp:wrapNone/>
                <wp:docPr id="31" name="Lekerekített téglalap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9220" cy="1238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6E712282" id="Lekerekített téglalap 31" o:spid="_x0000_s1026" style="position:absolute;margin-left:6.05pt;margin-top:1.6pt;width:8.6pt;height:9.75pt;z-index:251723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Rr7tQgIAAG8EAAAOAAAAZHJzL2Uyb0RvYy54bWysVM1u2zAMvg/YOwi6r47TJm2DOEWRLsOA&#10;bivW7QEYSba1yJJGKXG6N9phT9EXGy07XfaDHYb5IJAi+YnkR3p+tW8M2ykM2tmC5ycjzpQVTmpb&#10;Ffzjh9WLC85CBCvBOKsK/qACv1o8fzZv/UyNXe2MVMgIxIZZ6wtex+hnWRZErRoIJ84rS8bSYQOR&#10;VKwyidASemOy8Wg0zVqH0qMTKgS6vemNfJHwy1KJ+K4sg4rMFJxyi+nEdK67M1vMYVYh+FqLIQ34&#10;hywa0JYefYK6gQhsi/o3qEYLdMGV8US4JnNlqYVKNVA1+eiXau5r8CrVQs0J/qlN4f/Bire7O2Ra&#10;Fvw058xCQxzdqo1CtXn8FlWMLD5+rQwY8Iw8qF2tDzOKuvd32BUc/K0Tm8CsW9ZgK3WN6NpagaQk&#10;k3/2U0CnBApl6/aNk/QYbKNLnduX2HSA1BO2TwQ9PBGk9pEJusxHl+Mx0SjIlI9PL8aTLqMMZodg&#10;jyG+Uq5hnVBwdFsr39MQpBdgdxtiIkkOlYL8xFnZGKJ8B4bl0+n0fEAcnAn7gJmqdUbLlTYmKVit&#10;lwYZhRZ8lb4hOBy7Gcvagl9OKNm/Q4zS9yeIVEca1a6zL61McgRtepmyNJYacehuz9LayQfqNLp+&#10;6mlLSagdfuGspYkvePi8BVScmdeW2LrMz866FUnK2eS8azQeW9bHFrCCoAoeOevFZezXautRVzW9&#10;lKdyrbsmhksdO6K6/PqsBoWmOvE3bGC3Nsd68vrxn1h8BwAA//8DAFBLAwQUAAYACAAAACEAAZJy&#10;UdoAAAAGAQAADwAAAGRycy9kb3ducmV2LnhtbEyOzU7DMBCE70i8g7VI3KjdVPw0jVMhJLgiUg4c&#10;nXibRMTr1HbSwNOznOA0Gs1o5iv2ixvEjCH2njSsVwoEUuNtT62G98PzzQOImAxZM3hCDV8YYV9e&#10;XhQmt/5MbzhXqRU8QjE3GrqUxlzK2HToTFz5EYmzow/OJLahlTaYM4+7QWZK3UlneuKHzoz41GHz&#10;WU1OQ2PVpMLH/Lqtb1P1PU8nki8nra+vlscdiIRL+ivDLz6jQ8lMtZ/IRjGwz9bc1LDJQHCcbTcg&#10;atbsHmRZyP/45Q8AAAD//wMAUEsBAi0AFAAGAAgAAAAhALaDOJL+AAAA4QEAABMAAAAAAAAAAAAA&#10;AAAAAAAAAFtDb250ZW50X1R5cGVzXS54bWxQSwECLQAUAAYACAAAACEAOP0h/9YAAACUAQAACwAA&#10;AAAAAAAAAAAAAAAvAQAAX3JlbHMvLnJlbHNQSwECLQAUAAYACAAAACEADUa+7UICAABvBAAADgAA&#10;AAAAAAAAAAAAAAAuAgAAZHJzL2Uyb0RvYy54bWxQSwECLQAUAAYACAAAACEAAZJyUdoAAAAGAQAA&#10;DwAAAAAAAAAAAAAAAACcBAAAZHJzL2Rvd25yZXYueG1sUEsFBgAAAAAEAAQA8wAAAKMFAAAAAA==&#10;"/>
            </w:pict>
          </mc:Fallback>
        </mc:AlternateContent>
      </w:r>
      <w:r w:rsidRPr="001236E4">
        <w:rPr>
          <w:rFonts w:ascii="Garamond" w:eastAsia="Calibri" w:hAnsi="Garamond" w:cs="Times New Roman"/>
          <w:sz w:val="24"/>
          <w:szCs w:val="24"/>
        </w:rPr>
        <w:t>41. Temetkezési kellék;</w:t>
      </w:r>
    </w:p>
    <w:p w:rsidR="001236E4" w:rsidRPr="001236E4" w:rsidRDefault="001236E4" w:rsidP="001236E4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Garamond" w:eastAsia="Calibri" w:hAnsi="Garamond" w:cs="Times New Roman"/>
          <w:sz w:val="24"/>
          <w:szCs w:val="24"/>
        </w:rPr>
      </w:pPr>
      <w:r w:rsidRPr="001236E4">
        <w:rPr>
          <w:rFonts w:ascii="Garamond" w:eastAsia="Calibri" w:hAnsi="Garamond" w:cs="Times New Roman"/>
          <w:noProof/>
          <w:sz w:val="24"/>
          <w:szCs w:val="24"/>
          <w:lang w:eastAsia="hu-HU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>
                <wp:simplePos x="0" y="0"/>
                <wp:positionH relativeFrom="column">
                  <wp:posOffset>76835</wp:posOffset>
                </wp:positionH>
                <wp:positionV relativeFrom="paragraph">
                  <wp:posOffset>26035</wp:posOffset>
                </wp:positionV>
                <wp:extent cx="109220" cy="123825"/>
                <wp:effectExtent l="5715" t="9525" r="8890" b="9525"/>
                <wp:wrapNone/>
                <wp:docPr id="30" name="Lekerekített téglalap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9220" cy="1238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4922DA58" id="Lekerekített téglalap 30" o:spid="_x0000_s1026" style="position:absolute;margin-left:6.05pt;margin-top:2.05pt;width:8.6pt;height:9.75pt;z-index:251724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jUz8PwIAAG8EAAAOAAAAZHJzL2Uyb0RvYy54bWysVMFu2zAMvQ/YPwi6r47TNm2NOEWRrsOA&#10;bivW7QMYSba1ypJGKXHaP9phX9EfGy07XboNOwzzQSBF8pF8pDw/37aGbRQG7WzJ84MJZ8oKJ7Wt&#10;S/7509WrU85CBCvBOKtKfq8CP1+8fDHvfKGmrnFGKmQEYkPR+ZI3Mfoiy4JoVAvhwHllyVg5bCGS&#10;inUmETpCb002nUxmWedQenRChUC3l4ORLxJ+VSkRP1RVUJGZklNtMZ2YzlV/Zos5FDWCb7QYy4B/&#10;qKIFbSnpE9QlRGBr1L9BtVqgC66KB8K1masqLVTqgbrJJ790c9uAV6kXIif4J5rC/4MV7zc3yLQs&#10;+SHRY6GlGV2rO4Xq7vF7VDGy+PitNmDAM/IgujofCoq69TfYNxz8tRN3gVm3bMDW6gLRdY0CSUXm&#10;vX/2LKBXAoWyVffOSUoG6+gSc9sK2x6QOGHbNKD7pwGpbWSCLvPJ2XRKdQoy5dPD0+lxygDFLthj&#10;iG+Ua1kvlBzd2sqPtAQpA2yuQ0xDkmOnIL9wVrWGRr4Bw/LZbHYyIo7OGRQ7zNStM1peaWOSgvVq&#10;aZBRaMmv0jcGh303Y1lX8rNjKvbvEJP0/Qki9ZFWtWf2tZVJjqDNIFOVxo5U9+wOU1o5eU9Moxu2&#10;nl4pCY3DB8462viSh69rQMWZeWtpWmf50VH/RJJydHzSE437ltW+BawgqJJHzgZxGYdntfao64Yy&#10;5ald6y5owpWOu1UYqhqLpa0m6dmz2deT18//xOIHAAAA//8DAFBLAwQUAAYACAAAACEAbzSUNNgA&#10;AAAGAQAADwAAAGRycy9kb3ducmV2LnhtbEyOwU7DMBBE70j8g7VI3KjdFCqaxqkQElwRgQNHJ94m&#10;EfE6tZ008PUsJziNRjOaecVhcYOYMcTek4b1SoFAarztqdXw/vZ0cw8iJkPWDJ5QwxdGOJSXF4XJ&#10;rT/TK85VagWPUMyNhi6lMZcyNh06E1d+ROLs6IMziW1opQ3mzONukJlSW+lMT/zQmREfO2w+q8lp&#10;aKyaVPiYX3b1Xaq+5+lE8vmk9fXV8rAHkXBJf2X4xWd0KJmp9hPZKAb22ZqbGm5ZOM52GxA162YL&#10;sizkf/zyBwAA//8DAFBLAQItABQABgAIAAAAIQC2gziS/gAAAOEBAAATAAAAAAAAAAAAAAAAAAAA&#10;AABbQ29udGVudF9UeXBlc10ueG1sUEsBAi0AFAAGAAgAAAAhADj9If/WAAAAlAEAAAsAAAAAAAAA&#10;AAAAAAAALwEAAF9yZWxzLy5yZWxzUEsBAi0AFAAGAAgAAAAhAFWNTPw/AgAAbwQAAA4AAAAAAAAA&#10;AAAAAAAALgIAAGRycy9lMm9Eb2MueG1sUEsBAi0AFAAGAAgAAAAhAG80lDTYAAAABgEAAA8AAAAA&#10;AAAAAAAAAAAAmQQAAGRycy9kb3ducmV2LnhtbFBLBQYAAAAABAAEAPMAAACeBQAAAAA=&#10;"/>
            </w:pict>
          </mc:Fallback>
        </mc:AlternateContent>
      </w:r>
      <w:r w:rsidRPr="001236E4">
        <w:rPr>
          <w:rFonts w:ascii="Garamond" w:eastAsia="Calibri" w:hAnsi="Garamond" w:cs="Times New Roman"/>
          <w:sz w:val="24"/>
          <w:szCs w:val="24"/>
        </w:rPr>
        <w:t>42. Díszműáru, műalkotás, népművészeti és iparművészeti áru;</w:t>
      </w:r>
    </w:p>
    <w:p w:rsidR="001236E4" w:rsidRPr="001236E4" w:rsidRDefault="001236E4" w:rsidP="001236E4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Garamond" w:eastAsia="Calibri" w:hAnsi="Garamond" w:cs="Times New Roman"/>
          <w:sz w:val="24"/>
          <w:szCs w:val="24"/>
        </w:rPr>
      </w:pPr>
      <w:r w:rsidRPr="001236E4">
        <w:rPr>
          <w:rFonts w:ascii="Garamond" w:eastAsia="Calibri" w:hAnsi="Garamond" w:cs="Times New Roman"/>
          <w:noProof/>
          <w:sz w:val="24"/>
          <w:szCs w:val="24"/>
          <w:lang w:eastAsia="hu-HU"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>
                <wp:simplePos x="0" y="0"/>
                <wp:positionH relativeFrom="column">
                  <wp:posOffset>76835</wp:posOffset>
                </wp:positionH>
                <wp:positionV relativeFrom="paragraph">
                  <wp:posOffset>22225</wp:posOffset>
                </wp:positionV>
                <wp:extent cx="109220" cy="123825"/>
                <wp:effectExtent l="5715" t="9525" r="8890" b="9525"/>
                <wp:wrapNone/>
                <wp:docPr id="29" name="Lekerekített téglalap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9220" cy="1238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4873DA09" id="Lekerekített téglalap 29" o:spid="_x0000_s1026" style="position:absolute;margin-left:6.05pt;margin-top:1.75pt;width:8.6pt;height:9.75pt;z-index:251725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N4kHPgIAAG8EAAAOAAAAZHJzL2Uyb0RvYy54bWysVFFv1DAMfkfiP0R5Z72W7bar1pumjSGk&#10;ARODH+BL0jYsTYKTu974RzzwK/bHcNPuuAHiAdGHyI7tz/Znp6dn286wjcKgna14fjDjTFnhpLZN&#10;xT99vHpxwlmIYCUYZ1XF71XgZ8vnz057X6rCtc5IhYxAbCh7X/E2Rl9mWRCt6iAcOK8sGWuHHURS&#10;sckkQk/oncmK2Wye9Q6lRydUCHR7ORr5MuHXtRLxfV0HFZmpONUW04npXA1ntjyFskHwrRZTGfAP&#10;VXSgLSXdQV1CBLZG/RtUpwW64Op4IFyXubrWQqUeqJt89ks3ty14lXohcoLf0RT+H6x4t7lBpmXF&#10;iwVnFjqa0bW6U6juHr5HFSOLD98aAwY8Iw+iq/ehpKhbf4NDw8FfO3EXmHUXLdhGnSO6vlUgqch8&#10;8M+eBAxKoFC26t86SclgHV1ibltjNwASJ2ybBnS/G5DaRiboMp8tioLGKMiUFy9PiqOUAcrHYI8h&#10;vlauY4NQcXRrKz/QEqQMsLkOMQ1JTp2C/MxZ3Rka+QYMy+fz+fGEODlnUD5ipm6d0fJKG5MUbFYX&#10;BhmFVvwqfVNw2HczlvUVXxxRsX+HmKXvTxCpj7SqA7OvrExyBG1Gmao0dqJ6YHec0srJe2Ia3bj1&#10;9EpJaB1+5aynja94+LIGVJyZN5amtcgPD4cnkpTDo+OBaNy3rPYtYAVBVTxyNooXcXxWa4+6aSlT&#10;ntq17pwmXOv4uApjVVOxtNUkPXk2+3ry+vmfWP4AAAD//wMAUEsDBBQABgAIAAAAIQC3T2J92QAA&#10;AAYBAAAPAAAAZHJzL2Rvd25yZXYueG1sTI5BS8QwFITvgv8hPMGbm2zLilubLiLoVax78Jg2z7bY&#10;vHSTtFv99T5PehqGGWa+8rC6USwY4uBJw3ajQCC13g7UaTi+Pd3cgYjJkDWjJ9TwhREO1eVFaQrr&#10;z/SKS506wSMUC6OhT2kqpIxtj87EjZ+QOPvwwZnENnTSBnPmcTfKTKlb6cxA/NCbCR97bD/r2Wlo&#10;rZpVeF9e9s0u1d/LfCL5fNL6+mp9uAeRcE1/ZfjFZ3SomKnxM9koRvbZlpsa8h0IjrN9DqJhzRXI&#10;qpT/8asfAAAA//8DAFBLAQItABQABgAIAAAAIQC2gziS/gAAAOEBAAATAAAAAAAAAAAAAAAAAAAA&#10;AABbQ29udGVudF9UeXBlc10ueG1sUEsBAi0AFAAGAAgAAAAhADj9If/WAAAAlAEAAAsAAAAAAAAA&#10;AAAAAAAALwEAAF9yZWxzLy5yZWxzUEsBAi0AFAAGAAgAAAAhAMA3iQc+AgAAbwQAAA4AAAAAAAAA&#10;AAAAAAAALgIAAGRycy9lMm9Eb2MueG1sUEsBAi0AFAAGAAgAAAAhALdPYn3ZAAAABgEAAA8AAAAA&#10;AAAAAAAAAAAAmAQAAGRycy9kb3ducmV2LnhtbFBLBQYAAAAABAAEAPMAAACeBQAAAAA=&#10;"/>
            </w:pict>
          </mc:Fallback>
        </mc:AlternateContent>
      </w:r>
      <w:r w:rsidRPr="001236E4">
        <w:rPr>
          <w:rFonts w:ascii="Garamond" w:eastAsia="Calibri" w:hAnsi="Garamond" w:cs="Times New Roman"/>
          <w:sz w:val="24"/>
          <w:szCs w:val="24"/>
        </w:rPr>
        <w:t>43. Emlék- és ajándéktárgy;</w:t>
      </w:r>
    </w:p>
    <w:p w:rsidR="001236E4" w:rsidRPr="001236E4" w:rsidRDefault="001236E4" w:rsidP="001236E4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Garamond" w:eastAsia="Calibri" w:hAnsi="Garamond" w:cs="Times New Roman"/>
          <w:sz w:val="24"/>
          <w:szCs w:val="24"/>
        </w:rPr>
      </w:pPr>
      <w:r w:rsidRPr="001236E4">
        <w:rPr>
          <w:rFonts w:ascii="Garamond" w:eastAsia="Calibri" w:hAnsi="Garamond" w:cs="Times New Roman"/>
          <w:noProof/>
          <w:sz w:val="24"/>
          <w:szCs w:val="24"/>
          <w:lang w:eastAsia="hu-HU"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>
                <wp:simplePos x="0" y="0"/>
                <wp:positionH relativeFrom="column">
                  <wp:posOffset>76835</wp:posOffset>
                </wp:positionH>
                <wp:positionV relativeFrom="paragraph">
                  <wp:posOffset>27940</wp:posOffset>
                </wp:positionV>
                <wp:extent cx="109220" cy="123825"/>
                <wp:effectExtent l="5715" t="9525" r="8890" b="9525"/>
                <wp:wrapNone/>
                <wp:docPr id="28" name="Lekerekített téglalap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9220" cy="1238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688DD45F" id="Lekerekített téglalap 28" o:spid="_x0000_s1026" style="position:absolute;margin-left:6.05pt;margin-top:2.2pt;width:8.6pt;height:9.75pt;z-index:251726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/HsWPgIAAG8EAAAOAAAAZHJzL2Uyb0RvYy54bWysVFFv1DAMfkfiP0R5Z72W7bZV15umjSGk&#10;ARODH+BL0jYsTYKTu974RzzwK/bHcNPeuAHiAdGHyI7tz/Znp4uzbWfYRmHQzlY8P5hxpqxwUtum&#10;4p8+Xr044SxEsBKMs6ri9yrws+XzZ4vel6pwrTNSISMQG8reV7yN0ZdZFkSrOggHzitLxtphB5FU&#10;bDKJ0BN6Z7JiNptnvUPp0QkVAt1ejka+TPh1rUR8X9dBRWYqTrXFdGI6V8OZLRdQNgi+1WIqA/6h&#10;ig60paSPUJcQga1R/wbVaYEuuDoeCNdlrq61UKkH6iaf/dLNbQtepV6InOAfaQr/D1a829wg07Li&#10;BU3KQkczulZ3CtXdw/eoYmTx4VtjwIBn5EF09T6UFHXrb3BoOPhrJ+4Cs+6iBduoc0TXtwokFZkP&#10;/tmTgEEJFMpW/VsnKRmso0vMbWvsBkDihG3TgO4fB6S2kQm6zGenRUFjFGTKi5cnxVHKAOUu2GOI&#10;r5Xr2CBUHN3ayg+0BCkDbK5DTEOSU6cgP3NWd4ZGvgHD8vl8fjwhTs4ZlDvM1K0zWl5pY5KCzerC&#10;IKPQil+lbwoO+27Gsr7ip0dU7N8hZun7E0TqI63qwOwrK5McQZtRpiqNnage2B2ntHLynphGN249&#10;vVISWodfOetp4ysevqwBFWfmjaVpneaHh8MTScrh0fFANO5bVvsWsIKgKh45G8WLOD6rtUfdtJQp&#10;T+1ad04TrnXcrcJY1VQsbTVJT57Nvp68fv4nlj8AAAD//wMAUEsDBBQABgAIAAAAIQDL5g8w2QAA&#10;AAYBAAAPAAAAZHJzL2Rvd25yZXYueG1sTI5BT4QwFITvJv6H5pl4c9tlVyNI2RgTvRrRg8dCn0Ck&#10;r2xbWPTX+zzpaTKZycxXHlY3igVDHDxp2G4UCKTW24E6DW+vj1e3IGIyZM3oCTV8YYRDdX5WmsL6&#10;E73gUqdO8AjFwmjoU5oKKWPbozNx4yckzj58cCaxDZ20wZx43I0yU+pGOjMQP/Rmwoce2896dhpa&#10;q2YV3pfnvLlO9fcyH0k+HbW+vFjv70AkXNNfGX7xGR0qZmr8TDaKkX225aaG/R4Ex1m+A9Gw7nKQ&#10;VSn/41c/AAAA//8DAFBLAQItABQABgAIAAAAIQC2gziS/gAAAOEBAAATAAAAAAAAAAAAAAAAAAAA&#10;AABbQ29udGVudF9UeXBlc10ueG1sUEsBAi0AFAAGAAgAAAAhADj9If/WAAAAlAEAAAsAAAAAAAAA&#10;AAAAAAAALwEAAF9yZWxzLy5yZWxzUEsBAi0AFAAGAAgAAAAhAJj8exY+AgAAbwQAAA4AAAAAAAAA&#10;AAAAAAAALgIAAGRycy9lMm9Eb2MueG1sUEsBAi0AFAAGAAgAAAAhAMvmDzDZAAAABgEAAA8AAAAA&#10;AAAAAAAAAAAAmAQAAGRycy9kb3ducmV2LnhtbFBLBQYAAAAABAAEAPMAAACeBQAAAAA=&#10;"/>
            </w:pict>
          </mc:Fallback>
        </mc:AlternateContent>
      </w:r>
      <w:r w:rsidRPr="001236E4">
        <w:rPr>
          <w:rFonts w:ascii="Garamond" w:eastAsia="Calibri" w:hAnsi="Garamond" w:cs="Times New Roman"/>
          <w:sz w:val="24"/>
          <w:szCs w:val="24"/>
        </w:rPr>
        <w:t>44. Numizmatikai termék;</w:t>
      </w:r>
    </w:p>
    <w:p w:rsidR="001236E4" w:rsidRPr="001236E4" w:rsidRDefault="001236E4" w:rsidP="001236E4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Garamond" w:eastAsia="Calibri" w:hAnsi="Garamond" w:cs="Times New Roman"/>
          <w:sz w:val="24"/>
          <w:szCs w:val="24"/>
        </w:rPr>
      </w:pPr>
      <w:r w:rsidRPr="001236E4">
        <w:rPr>
          <w:rFonts w:ascii="Garamond" w:eastAsia="Calibri" w:hAnsi="Garamond" w:cs="Times New Roman"/>
          <w:noProof/>
          <w:sz w:val="24"/>
          <w:szCs w:val="24"/>
          <w:lang w:eastAsia="hu-HU"/>
        </w:rPr>
        <mc:AlternateContent>
          <mc:Choice Requires="wps">
            <w:drawing>
              <wp:anchor distT="0" distB="0" distL="114300" distR="114300" simplePos="0" relativeHeight="251727872" behindDoc="0" locked="0" layoutInCell="1" allowOverlap="1">
                <wp:simplePos x="0" y="0"/>
                <wp:positionH relativeFrom="column">
                  <wp:posOffset>76835</wp:posOffset>
                </wp:positionH>
                <wp:positionV relativeFrom="paragraph">
                  <wp:posOffset>52705</wp:posOffset>
                </wp:positionV>
                <wp:extent cx="109220" cy="123825"/>
                <wp:effectExtent l="5715" t="9525" r="8890" b="9525"/>
                <wp:wrapNone/>
                <wp:docPr id="27" name="Lekerekített téglalap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9220" cy="1238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7F850E95" id="Lekerekített téglalap 27" o:spid="_x0000_s1026" style="position:absolute;margin-left:6.05pt;margin-top:4.15pt;width:8.6pt;height:9.75pt;z-index:251727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1jHsPwIAAG8EAAAOAAAAZHJzL2Uyb0RvYy54bWysVFFv0zAQfkfiP1h+Z2nC2m3R0mnaKEIq&#10;MDH4AVfbScwc25zdpuUf8cCv2B/j4nSjA8QDIg/Wne/uu7vvzjm/2HaGbRQG7WzF86MJZ8oKJ7Vt&#10;Kv7p4+LFKWchgpVgnFUV36nAL+bPn533vlSFa52RChmB2FD2vuJtjL7MsiBa1UE4cl5ZMtYOO4ik&#10;YpNJhJ7QO5MVk8ks6x1Kj06oEOj2ejTyecKvayXi+7oOKjJTcaotphPTuRrObH4OZYPgWy32ZcA/&#10;VNGBtpT0EeoaIrA16t+gOi3QBVfHI+G6zNW1Fir1QN3kk1+6uW3Bq9QLkRP8I03h/8GKd5sbZFpW&#10;vDjhzEJHM1qqO4Xq7v57VDGyeP+tMWDAM/IgunofSoq69Tc4NBz80om7wKy7asE26hLR9a0CSUXm&#10;g3/2JGBQAoWyVf/WSUoG6+gSc9sauwGQOGHbNKDd44DUNjJBl/nkrChojIJMefHytJimDFA+BHsM&#10;8bVyHRuEiqNbW/mBliBlgM0yxDQkue8U5GfO6s7QyDdgWD6bzVKPGZR7Z5IeMFO3zmi50MYkBZvV&#10;lUFGoRVfpG9fTjh0M5b1FT+bUrF/h5ik708QqY+0qgOzr6xMcgRtRpmqNHZP9cDuOKWVkztiGt24&#10;9fRKSWgdfuWsp42vePiyBlScmTeWpnWWHx8PTyQpx9OTgWg8tKwOLWAFQVU8cjaKV3F8VmuPumkp&#10;U57ate6SJlzr+LAKY1X7YmmrSXrybA715PXzPzH/AQAA//8DAFBLAwQUAAYACAAAACEAyAm54tgA&#10;AAAGAQAADwAAAGRycy9kb3ducmV2LnhtbEyOQU+EMBSE7yb+h+aZeHPbxagsUjbGRK9G1oPHQp9A&#10;pK9sW1j01/s86WkymcnMV+5XN4oFQxw8adhuFAik1tuBOg1vh6erHERMhqwZPaGGL4ywr87PSlNY&#10;f6JXXOrUCR6hWBgNfUpTIWVse3QmbvyExNmHD84ktqGTNpgTj7tRZkrdSmcG4ofeTPjYY/tZz05D&#10;a9WswvvysmtuUv29zEeSz0etLy/Wh3sQCdf0V4ZffEaHipkaP5ONYmSfbbmpIb8GwXG2Y21Y73KQ&#10;VSn/41c/AAAA//8DAFBLAQItABQABgAIAAAAIQC2gziS/gAAAOEBAAATAAAAAAAAAAAAAAAAAAAA&#10;AABbQ29udGVudF9UeXBlc10ueG1sUEsBAi0AFAAGAAgAAAAhADj9If/WAAAAlAEAAAsAAAAAAAAA&#10;AAAAAAAALwEAAF9yZWxzLy5yZWxzUEsBAi0AFAAGAAgAAAAhANDWMew/AgAAbwQAAA4AAAAAAAAA&#10;AAAAAAAALgIAAGRycy9lMm9Eb2MueG1sUEsBAi0AFAAGAAgAAAAhAMgJueLYAAAABgEAAA8AAAAA&#10;AAAAAAAAAAAAmQQAAGRycy9kb3ducmV2LnhtbFBLBQYAAAAABAAEAPMAAACeBQAAAAA=&#10;"/>
            </w:pict>
          </mc:Fallback>
        </mc:AlternateContent>
      </w:r>
      <w:r w:rsidRPr="001236E4">
        <w:rPr>
          <w:rFonts w:ascii="Garamond" w:eastAsia="Calibri" w:hAnsi="Garamond" w:cs="Times New Roman"/>
          <w:sz w:val="24"/>
          <w:szCs w:val="24"/>
        </w:rPr>
        <w:t>45. Kreatív-hobbi és dekorációs termék;</w:t>
      </w:r>
    </w:p>
    <w:p w:rsidR="001236E4" w:rsidRPr="001236E4" w:rsidRDefault="001236E4" w:rsidP="001236E4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Garamond" w:eastAsia="Calibri" w:hAnsi="Garamond" w:cs="Times New Roman"/>
          <w:sz w:val="24"/>
          <w:szCs w:val="24"/>
        </w:rPr>
      </w:pPr>
      <w:r w:rsidRPr="001236E4">
        <w:rPr>
          <w:rFonts w:ascii="Garamond" w:eastAsia="Calibri" w:hAnsi="Garamond" w:cs="Times New Roman"/>
          <w:noProof/>
          <w:sz w:val="24"/>
          <w:szCs w:val="24"/>
          <w:lang w:eastAsia="hu-HU"/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>
                <wp:simplePos x="0" y="0"/>
                <wp:positionH relativeFrom="column">
                  <wp:posOffset>76835</wp:posOffset>
                </wp:positionH>
                <wp:positionV relativeFrom="paragraph">
                  <wp:posOffset>48895</wp:posOffset>
                </wp:positionV>
                <wp:extent cx="109220" cy="123825"/>
                <wp:effectExtent l="5715" t="9525" r="8890" b="9525"/>
                <wp:wrapNone/>
                <wp:docPr id="26" name="Lekerekített téglalap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9220" cy="1238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47002ADF" id="Lekerekített téglalap 26" o:spid="_x0000_s1026" style="position:absolute;margin-left:6.05pt;margin-top:3.85pt;width:8.6pt;height:9.75pt;z-index:251728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HcP9PgIAAG8EAAAOAAAAZHJzL2Uyb0RvYy54bWysVFFv1DAMfkfiP0R5Z72W7bZV15umjSGk&#10;ARODH+BL0jYsTYKTu974RzzwK/bHcNPeuAHiAdGHyI7tz/Znp4uzbWfYRmHQzlY8P5hxpqxwUtum&#10;4p8+Xr044SxEsBKMs6ri9yrws+XzZ4vel6pwrTNSISMQG8reV7yN0ZdZFkSrOggHzitLxtphB5FU&#10;bDKJ0BN6Z7JiNptnvUPp0QkVAt1ejka+TPh1rUR8X9dBRWYqTrXFdGI6V8OZLRdQNgi+1WIqA/6h&#10;ig60paSPUJcQga1R/wbVaYEuuDoeCNdlrq61UKkH6iaf/dLNbQtepV6InOAfaQr/D1a829wg07Li&#10;xZwzCx3N6FrdKVR3D9+jipHFh2+NAQOekQfR1ftQUtStv8Gh4eCvnbgLzLqLFmyjzhFd3yqQVGQ+&#10;+GdPAgYlUChb9W+dpGSwji4xt62xGwCJE7ZNA7p/HJDaRiboMp+dFgWNUZApL16eFEcpA5S7YI8h&#10;vlauY4NQcXRrKz/QEqQMsLkOMQ1JTp2C/MxZ3Rka+QYMy+fz+fGEODlnUO4wU7fOaHmljUkKNqsL&#10;g4xCK36Vvik47LsZy/qKnx5RsX+HmKXvTxCpj7SqA7OvrExyBG1Gmao0dqJ6YHec0srJe2Ia3bj1&#10;9EpJaB1+5aynja94+LIGVJyZN5amdZofHg5PJCmHR8cD0bhvWe1bwAqCqnjkbBQv4vis1h5101Km&#10;PLVr3TlNuNZxtwpjVVOxtNUkPXk2+3ry+vmfWP4AAAD//wMAUEsDBBQABgAIAAAAIQBZ0yY72QAA&#10;AAYBAAAPAAAAZHJzL2Rvd25yZXYueG1sTI5BT4QwFITvJv6H5pl4c9vFKC5SNsZEr0bWg8dCn0Ck&#10;r2xbWPTX+zzpaTKZycxX7lc3igVDHDxp2G4UCKTW24E6DW+Hp6s7EDEZsmb0hBq+MMK+Oj8rTWH9&#10;iV5xqVMneIRiYTT0KU2FlLHt0Zm48RMSZx8+OJPYhk7aYE487kaZKXUrnRmIH3oz4WOP7Wc9Ow2t&#10;VbMK78vLrrlJ9fcyH0k+H7W+vFgf7kEkXNNfGX7xGR0qZmr8TDaKkX225aaGPAfBcba7BtGw5hnI&#10;qpT/8asfAAAA//8DAFBLAQItABQABgAIAAAAIQC2gziS/gAAAOEBAAATAAAAAAAAAAAAAAAAAAAA&#10;AABbQ29udGVudF9UeXBlc10ueG1sUEsBAi0AFAAGAAgAAAAhADj9If/WAAAAlAEAAAsAAAAAAAAA&#10;AAAAAAAALwEAAF9yZWxzLy5yZWxzUEsBAi0AFAAGAAgAAAAhAIgdw/0+AgAAbwQAAA4AAAAAAAAA&#10;AAAAAAAALgIAAGRycy9lMm9Eb2MueG1sUEsBAi0AFAAGAAgAAAAhAFnTJjvZAAAABgEAAA8AAAAA&#10;AAAAAAAAAAAAmAQAAGRycy9kb3ducmV2LnhtbFBLBQYAAAAABAAEAPMAAACeBQAAAAA=&#10;"/>
            </w:pict>
          </mc:Fallback>
        </mc:AlternateContent>
      </w:r>
      <w:r w:rsidRPr="001236E4">
        <w:rPr>
          <w:rFonts w:ascii="Garamond" w:eastAsia="Calibri" w:hAnsi="Garamond" w:cs="Times New Roman"/>
          <w:sz w:val="24"/>
          <w:szCs w:val="24"/>
        </w:rPr>
        <w:t>46. Használtcikk (használt könyv, ruházati cikk, sportszer, bútor, egyéb használtcikk, régiség);</w:t>
      </w:r>
    </w:p>
    <w:p w:rsidR="001236E4" w:rsidRPr="001236E4" w:rsidRDefault="001236E4" w:rsidP="001236E4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Garamond" w:eastAsia="Calibri" w:hAnsi="Garamond" w:cs="Times New Roman"/>
          <w:sz w:val="24"/>
          <w:szCs w:val="24"/>
        </w:rPr>
      </w:pPr>
      <w:r w:rsidRPr="001236E4">
        <w:rPr>
          <w:rFonts w:ascii="Garamond" w:eastAsia="Calibri" w:hAnsi="Garamond" w:cs="Times New Roman"/>
          <w:noProof/>
          <w:sz w:val="24"/>
          <w:szCs w:val="24"/>
          <w:lang w:eastAsia="hu-HU"/>
        </w:rPr>
        <mc:AlternateContent>
          <mc:Choice Requires="wps">
            <w:drawing>
              <wp:anchor distT="0" distB="0" distL="114300" distR="114300" simplePos="0" relativeHeight="251729920" behindDoc="0" locked="0" layoutInCell="1" allowOverlap="1">
                <wp:simplePos x="0" y="0"/>
                <wp:positionH relativeFrom="column">
                  <wp:posOffset>76835</wp:posOffset>
                </wp:positionH>
                <wp:positionV relativeFrom="paragraph">
                  <wp:posOffset>22860</wp:posOffset>
                </wp:positionV>
                <wp:extent cx="109220" cy="123825"/>
                <wp:effectExtent l="5715" t="10160" r="8890" b="8890"/>
                <wp:wrapNone/>
                <wp:docPr id="25" name="Lekerekített téglalap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9220" cy="1238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347DF98D" id="Lekerekített téglalap 25" o:spid="_x0000_s1026" style="position:absolute;margin-left:6.05pt;margin-top:1.8pt;width:8.6pt;height:9.75pt;z-index:251729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QNTPPwIAAG8EAAAOAAAAZHJzL2Uyb0RvYy54bWysVMFy0zAQvTPDP2h0p45Dk7aeOJ1OShhm&#10;CnQofMBGkm0RWRIrJU75Iw58RX+MtZyUFBgODD5odrXap7dvV55d7lrDtgqDdrbk+cmIM2WFk9rW&#10;Jf/0cfninLMQwUowzqqS36vAL+fPn806X6ixa5yRChmB2FB0vuRNjL7IsiAa1UI4cV5ZClYOW4jk&#10;Yp1JhI7QW5ONR6Np1jmUHp1QIdDu9RDk84RfVUrE91UVVGSm5MQtphXTuurXbD6DokbwjRZ7GvAP&#10;LFrQli59hLqGCGyD+jeoVgt0wVXxRLg2c1WlhUo1UDX56Jdq7hrwKtVC4gT/KFP4f7Di3fYWmZYl&#10;H084s9BSj27UWqFaP3yPKkYWH77VBgx4RidIrs6HgrLu/C32BQd/48Q6MOsWDdhaXSG6rlEgiWTe&#10;n8+eJPROoFS26t46SZfBJrqk3K7CtgckTdguNej+sUFqF5mgzXx0MR5TGwWF8vHL84FRBsUh2WOI&#10;r5VrWW+UHN3Gyg80BOkG2N6EmJok95WC/MxZ1Rpq+RYMy6fT6VniDMX+MGEfMFO1zmi51MYkB+vV&#10;wiCj1JIv07dPDsfHjGVdyS8mRPbvEKP0/Qki1ZFGtVf2lZXJjqDNYBNLY/dS9+oOXVo5eU9Koxum&#10;nl4pGY3Dr5x1NPElD182gIoz88ZSty7y09P+iSTndHLWC43HkdVxBKwgqJJHzgZzEYdntfGo64Zu&#10;ylO51l1RhysdD6MwsNqTpakm68mzOfbTqZ//ifkPAAAA//8DAFBLAwQUAAYACAAAACEA9vFTIdkA&#10;AAAGAQAADwAAAGRycy9kb3ducmV2LnhtbEyOQU+EMBSE7yb+h+Zt4s1tgbhxkbIxJno14h48FvoE&#10;svSVpYVFf73Pk54mk5nMfMVhdYNYcAq9Jw3JVoFAarztqdVwfH++vQcRoiFrBk+o4QsDHMrrq8Lk&#10;1l/oDZcqtoJHKORGQxfjmEsZmg6dCVs/InH26SdnItuplXYyFx53g0yV2klneuKHzoz41GFzqman&#10;obFqVtPH8rqv72L1vcxnki9nrW826+MDiIhr/CvDLz6jQ8lMtZ/JBjGwTxNuash2IDhO9xmImjVL&#10;QJaF/I9f/gAAAP//AwBQSwECLQAUAAYACAAAACEAtoM4kv4AAADhAQAAEwAAAAAAAAAAAAAAAAAA&#10;AAAAW0NvbnRlbnRfVHlwZXNdLnhtbFBLAQItABQABgAIAAAAIQA4/SH/1gAAAJQBAAALAAAAAAAA&#10;AAAAAAAAAC8BAABfcmVscy8ucmVsc1BLAQItABQABgAIAAAAIQBgQNTPPwIAAG8EAAAOAAAAAAAA&#10;AAAAAAAAAC4CAABkcnMvZTJvRG9jLnhtbFBLAQItABQABgAIAAAAIQD28VMh2QAAAAYBAAAPAAAA&#10;AAAAAAAAAAAAAJkEAABkcnMvZG93bnJldi54bWxQSwUGAAAAAAQABADzAAAAnwUAAAAA&#10;"/>
            </w:pict>
          </mc:Fallback>
        </mc:AlternateContent>
      </w:r>
      <w:r w:rsidRPr="001236E4">
        <w:rPr>
          <w:rFonts w:ascii="Garamond" w:eastAsia="Calibri" w:hAnsi="Garamond" w:cs="Times New Roman"/>
          <w:sz w:val="24"/>
          <w:szCs w:val="24"/>
        </w:rPr>
        <w:t>47. Személygépjármű;</w:t>
      </w:r>
    </w:p>
    <w:p w:rsidR="001236E4" w:rsidRPr="001236E4" w:rsidRDefault="001236E4" w:rsidP="001236E4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Garamond" w:eastAsia="Calibri" w:hAnsi="Garamond" w:cs="Times New Roman"/>
          <w:sz w:val="24"/>
          <w:szCs w:val="24"/>
        </w:rPr>
      </w:pPr>
      <w:r w:rsidRPr="001236E4">
        <w:rPr>
          <w:rFonts w:ascii="Garamond" w:eastAsia="Calibri" w:hAnsi="Garamond" w:cs="Times New Roman"/>
          <w:noProof/>
          <w:sz w:val="24"/>
          <w:szCs w:val="24"/>
          <w:lang w:eastAsia="hu-HU"/>
        </w:rPr>
        <mc:AlternateContent>
          <mc:Choice Requires="wps">
            <w:drawing>
              <wp:anchor distT="0" distB="0" distL="114300" distR="114300" simplePos="0" relativeHeight="251730944" behindDoc="0" locked="0" layoutInCell="1" allowOverlap="1">
                <wp:simplePos x="0" y="0"/>
                <wp:positionH relativeFrom="column">
                  <wp:posOffset>76835</wp:posOffset>
                </wp:positionH>
                <wp:positionV relativeFrom="paragraph">
                  <wp:posOffset>19050</wp:posOffset>
                </wp:positionV>
                <wp:extent cx="109220" cy="123825"/>
                <wp:effectExtent l="5715" t="10160" r="8890" b="8890"/>
                <wp:wrapNone/>
                <wp:docPr id="24" name="Lekerekített téglalap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9220" cy="1238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5558ACD7" id="Lekerekített téglalap 24" o:spid="_x0000_s1026" style="position:absolute;margin-left:6.05pt;margin-top:1.5pt;width:8.6pt;height:9.75pt;z-index:251730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iybePgIAAG8EAAAOAAAAZHJzL2Uyb0RvYy54bWysVFFv1DAMfkfiP0R5Z72W221XrTdNG0NI&#10;AyYGP8CXpG1YmgQnd73xj3jgV+yP4abduAHiAdGHyI7tz/Znpyenu86wrcKgna14fjDjTFnhpLZN&#10;xT99vHxxzFmIYCUYZ1XF71Tgp6vnz056X6rCtc5IhYxAbCh7X/E2Rl9mWRCt6iAcOK8sGWuHHURS&#10;sckkQk/oncmK2WyR9Q6lRydUCHR7MRr5KuHXtRLxfV0HFZmpONUW04npXA9ntjqBskHwrRZTGfAP&#10;VXSgLSV9hLqACGyD+jeoTgt0wdXxQLguc3WthUo9UDf57JdublrwKvVC5AT/SFP4f7Di3fYamZYV&#10;L+acWehoRlfqVqG6vf8eVYws3n9rDBjwjDyIrt6HkqJu/DUODQd/5cRtYNadt2AbdYbo+laBpCLz&#10;wT97EjAogULZun/rJCWDTXSJuV2N3QBInLBdGtDd44DULjJBl/lsWRQ0RkGmvHh5XBymDFA+BHsM&#10;8bVyHRuEiqPbWPmBliBlgO1ViGlIcuoU5GfO6s7QyLdgWL5YLI4mxMk5g/IBM3XrjJaX2pikYLM+&#10;N8gotOKX6ZuCw76bsayv+PKQiv07xCx9f4JIfaRVHZh9ZWWSI2gzylSlsRPVA7vjlNZO3hHT6Mat&#10;p1dKQuvwK2c9bXzFw5cNoOLMvLE0rWU+nw9PJCnzw6OBaNy3rPctYAVBVTxyNorncXxWG4+6aSlT&#10;ntq17owmXOv4sApjVVOxtNUkPXk2+3ry+vmfWP0AAAD//wMAUEsDBBQABgAIAAAAIQAhvYth2gAA&#10;AAYBAAAPAAAAZHJzL2Rvd25yZXYueG1sTI/BTsMwEETvSPyDtZW4UbupimiIUyEkuCJCDxydeEmi&#10;xuvUdtLA17Oc4LQazWj2TXFY3CBmDLH3pGGzViCQGm97ajUc359v70HEZMiawRNq+MIIh/L6qjC5&#10;9Rd6w7lKreASirnR0KU05lLGpkNn4tqPSOx9+uBMYhlaaYO5cLkbZKbUnXSmJ/7QmRGfOmxO1eQ0&#10;NFZNKnzMr/t6l6rveTqTfDlrfbNaHh9AJFzSXxh+8RkdSmaq/UQ2ioF1tuGkhi0vYjvbb0HUfLMd&#10;yLKQ//HLHwAAAP//AwBQSwECLQAUAAYACAAAACEAtoM4kv4AAADhAQAAEwAAAAAAAAAAAAAAAAAA&#10;AAAAW0NvbnRlbnRfVHlwZXNdLnhtbFBLAQItABQABgAIAAAAIQA4/SH/1gAAAJQBAAALAAAAAAAA&#10;AAAAAAAAAC8BAABfcmVscy8ucmVsc1BLAQItABQABgAIAAAAIQA4iybePgIAAG8EAAAOAAAAAAAA&#10;AAAAAAAAAC4CAABkcnMvZTJvRG9jLnhtbFBLAQItABQABgAIAAAAIQAhvYth2gAAAAYBAAAPAAAA&#10;AAAAAAAAAAAAAJgEAABkcnMvZG93bnJldi54bWxQSwUGAAAAAAQABADzAAAAnwUAAAAA&#10;"/>
            </w:pict>
          </mc:Fallback>
        </mc:AlternateContent>
      </w:r>
      <w:r w:rsidRPr="001236E4">
        <w:rPr>
          <w:rFonts w:ascii="Garamond" w:eastAsia="Calibri" w:hAnsi="Garamond" w:cs="Times New Roman"/>
          <w:sz w:val="24"/>
          <w:szCs w:val="24"/>
        </w:rPr>
        <w:t>48. Egyéb gépjármű (tehergépjármű, lakókocsi, 3,5 tonnánál nehezebb jármű);</w:t>
      </w:r>
    </w:p>
    <w:p w:rsidR="001236E4" w:rsidRPr="001236E4" w:rsidRDefault="001236E4" w:rsidP="001236E4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Garamond" w:eastAsia="Calibri" w:hAnsi="Garamond" w:cs="Times New Roman"/>
          <w:sz w:val="24"/>
          <w:szCs w:val="24"/>
        </w:rPr>
      </w:pPr>
      <w:r w:rsidRPr="001236E4">
        <w:rPr>
          <w:rFonts w:ascii="Garamond" w:eastAsia="Calibri" w:hAnsi="Garamond" w:cs="Times New Roman"/>
          <w:noProof/>
          <w:sz w:val="24"/>
          <w:szCs w:val="24"/>
          <w:lang w:eastAsia="hu-HU"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>
                <wp:simplePos x="0" y="0"/>
                <wp:positionH relativeFrom="column">
                  <wp:posOffset>76835</wp:posOffset>
                </wp:positionH>
                <wp:positionV relativeFrom="paragraph">
                  <wp:posOffset>15240</wp:posOffset>
                </wp:positionV>
                <wp:extent cx="109220" cy="123825"/>
                <wp:effectExtent l="5715" t="10160" r="8890" b="8890"/>
                <wp:wrapNone/>
                <wp:docPr id="23" name="Lekerekített téglalap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9220" cy="1238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249D860D" id="Lekerekített téglalap 23" o:spid="_x0000_s1026" style="position:absolute;margin-left:6.05pt;margin-top:1.2pt;width:8.6pt;height:9.75pt;z-index:251731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+/qrPwIAAG8EAAAOAAAAZHJzL2Uyb0RvYy54bWysVFFv1DAMfkfiP0R5Z712222r1pumjSGk&#10;ARODH+BL0jYsTYKTu972j3jgV+yP4aa9cQPEA6IPkR3bn+3PTk/PNp1ha4VBO1vxfG/GmbLCSW2b&#10;in/+dPXqmLMQwUowzqqK36vAzxYvX5z2vlSFa52RChmB2FD2vuJtjL7MsiBa1UHYc15ZMtYOO4ik&#10;YpNJhJ7QO5MVs9k86x1Kj06oEOj2cjTyRcKvayXih7oOKjJTcaotphPTuRzObHEKZYPgWy2mMuAf&#10;quhAW0r6BHUJEdgK9W9QnRbogqvjnnBd5upaC5V6oG7y2S/d3LbgVeqFyAn+iabw/2DF+/UNMi0r&#10;XuxzZqGjGV2rO4Xq7vF7VDGy+PitMWDAM/IgunofSoq69Tc4NBz8tRN3gVl30YJt1Dmi61sFkorM&#10;B//sWcCgBAply/6dk5QMVtEl5jY1dgMgccI2aUD3TwNSm8gEXeazk6KgMQoy5cX+cXGYMkC5DfYY&#10;4hvlOjYIFUe3svIjLUHKAOvrENOQ5NQpyC+c1Z2hka/BsHw+nx9NiJNzBuUWM3XrjJZX2pikYLO8&#10;MMgotOJX6ZuCw66bsayv+MkhFft3iFn6/gSR+kirOjD72sokR9BmlKlKYyeqB3bHKS2dvCem0Y1b&#10;T6+UhNbhA2c9bXzFw9cVoOLMvLU0rZP84GB4Ikk5ODwaiMZdy3LXAlYQVMUjZ6N4EcdntfKom5Yy&#10;5ald685pwrWO21UYq5qKpa0m6dmz2dWT18//xOIHAAAA//8DAFBLAwQUAAYACAAAACEAu2cBM9gA&#10;AAAGAQAADwAAAGRycy9kb3ducmV2LnhtbEyOzU6FMBSE9ya+Q3NM3Hlb8CeClBtjolsjunBZ6BGI&#10;9JTbFi769B5XuppMZjLzVfvNTWLFEEdPGrKdAoHUeTtSr+Ht9fHiFkRMhqyZPKGGL4ywr09PKlNa&#10;f6QXXJvUCx6hWBoNQ0pzKWXsBnQm7vyMxNmHD84ktqGXNpgjj7tJ5krdSGdG4ofBzPgwYPfZLE5D&#10;Z9Wiwvv6XLTXqflelwPJp4PW52fb/R2IhFv6K8MvPqNDzUytX8hGMbHPM25qyK9AcJwXlyBa1qwA&#10;WVfyP379AwAA//8DAFBLAQItABQABgAIAAAAIQC2gziS/gAAAOEBAAATAAAAAAAAAAAAAAAAAAAA&#10;AABbQ29udGVudF9UeXBlc10ueG1sUEsBAi0AFAAGAAgAAAAhADj9If/WAAAAlAEAAAsAAAAAAAAA&#10;AAAAAAAALwEAAF9yZWxzLy5yZWxzUEsBAi0AFAAGAAgAAAAhALD7+qs/AgAAbwQAAA4AAAAAAAAA&#10;AAAAAAAALgIAAGRycy9lMm9Eb2MueG1sUEsBAi0AFAAGAAgAAAAhALtnATPYAAAABgEAAA8AAAAA&#10;AAAAAAAAAAAAmQQAAGRycy9kb3ducmV2LnhtbFBLBQYAAAAABAAEAPMAAACeBQAAAAA=&#10;"/>
            </w:pict>
          </mc:Fallback>
        </mc:AlternateContent>
      </w:r>
      <w:r w:rsidRPr="001236E4">
        <w:rPr>
          <w:rFonts w:ascii="Garamond" w:eastAsia="Calibri" w:hAnsi="Garamond" w:cs="Times New Roman"/>
          <w:sz w:val="24"/>
          <w:szCs w:val="24"/>
        </w:rPr>
        <w:t>49. Személygépjármű és egyéb gépjármű-alkatrész és -tartozék;</w:t>
      </w:r>
    </w:p>
    <w:p w:rsidR="001236E4" w:rsidRPr="001236E4" w:rsidRDefault="001236E4" w:rsidP="001236E4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Garamond" w:eastAsia="Calibri" w:hAnsi="Garamond" w:cs="Times New Roman"/>
          <w:sz w:val="24"/>
          <w:szCs w:val="24"/>
        </w:rPr>
      </w:pPr>
      <w:r w:rsidRPr="001236E4">
        <w:rPr>
          <w:rFonts w:ascii="Garamond" w:eastAsia="Calibri" w:hAnsi="Garamond" w:cs="Times New Roman"/>
          <w:noProof/>
          <w:sz w:val="24"/>
          <w:szCs w:val="24"/>
          <w:lang w:eastAsia="hu-HU"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>
                <wp:simplePos x="0" y="0"/>
                <wp:positionH relativeFrom="column">
                  <wp:posOffset>76835</wp:posOffset>
                </wp:positionH>
                <wp:positionV relativeFrom="paragraph">
                  <wp:posOffset>11430</wp:posOffset>
                </wp:positionV>
                <wp:extent cx="109220" cy="123825"/>
                <wp:effectExtent l="5715" t="10160" r="8890" b="8890"/>
                <wp:wrapNone/>
                <wp:docPr id="21" name="Lekerekített téglala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9220" cy="1238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077D7491" id="Lekerekített téglalap 21" o:spid="_x0000_s1026" style="position:absolute;margin-left:6.05pt;margin-top:.9pt;width:8.6pt;height:9.75pt;z-index:251732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bR+IQgIAAG8EAAAOAAAAZHJzL2Uyb0RvYy54bWysVM1u2zAMvg/YOwi6r469Nm2DOEWRrsOA&#10;bivW7QEYSba1yJJGKXHaN9phT9EXGy07XfaDHYb5IJAi+YnkR3p+sWsN2yoM2tmS50cTzpQVTmpb&#10;l/zTx+sXZ5yFCFaCcVaV/F4FfrF4/mze+ZkqXOOMVMgIxIZZ50vexOhnWRZEo1oIR84rS8bKYQuR&#10;VKwzidARemuyYjKZZp1D6dEJFQLdXg1Gvkj4VaVEfF9VQUVmSk65xXRiOlf9mS3mMKsRfKPFmAb8&#10;QxYtaEuPPkFdQQS2Qf0bVKsFuuCqeCRcm7mq0kKlGqiafPJLNXcNeJVqoeYE/9Sm8P9gxbvtLTIt&#10;S17knFloiaMbtVao1o/fooqRxcevtQEDnpEHtavzYUZRd/4W+4KDv3FiHZh1ywZsrS4RXdcokJRk&#10;8s9+CuiVQKFs1b11kh6DTXSpc7sK2x6QesJ2iaD7J4LULjJBl/nkvCiIRkGmvHh5Vpz0GWUw2wd7&#10;DPG1ci3rhZKj21j5gYYgvQDbmxATSXKsFORnzqrWEOVbMCyfTqenI+LoTNh7zFStM1pea2OSgvVq&#10;aZBRaMmv0zcGh0M3Y1lX8vMTSvbvEJP0/Qki1ZFGte/sKyuTHEGbQaYsjaVG7Ls7sLRy8p46jW6Y&#10;etpSEhqHD5x1NPElD182gIoz88YSW+f58XG/Ikk5PjntG42HltWhBawgqJJHzgZxGYe12njUdUMv&#10;5alc6y6J4UrHnqg+vyGrUaGpTvyNG9ivzaGevH78JxbfAQAA//8DAFBLAwQUAAYACAAAACEAlvUr&#10;aNgAAAAGAQAADwAAAGRycy9kb3ducmV2LnhtbEyPwU7DMBBE70j8g7VI3KidVCCaxqkQElwRgQNH&#10;J16SqPE6tZ008PUsJziNRjOafVseVjeKBUMcPGnINgoEUuvtQJ2G97enm3sQMRmyZvSEGr4wwqG6&#10;vChNYf2ZXnGpUyd4hGJhNPQpTYWUse3RmbjxExJnnz44k9iGTtpgzjzuRpkrdSedGYgv9GbCxx7b&#10;Yz07Da1Vswofy8uuuU319zKfSD6ftL6+Wh/2IBKu6a8Mv/iMDhUzNX4mG8XIPs+4ycoPcJzvtiAa&#10;1mwLsirlf/zqBwAA//8DAFBLAQItABQABgAIAAAAIQC2gziS/gAAAOEBAAATAAAAAAAAAAAAAAAA&#10;AAAAAABbQ29udGVudF9UeXBlc10ueG1sUEsBAi0AFAAGAAgAAAAhADj9If/WAAAAlAEAAAsAAAAA&#10;AAAAAAAAAAAALwEAAF9yZWxzLy5yZWxzUEsBAi0AFAAGAAgAAAAhAABtH4hCAgAAbwQAAA4AAAAA&#10;AAAAAAAAAAAALgIAAGRycy9lMm9Eb2MueG1sUEsBAi0AFAAGAAgAAAAhAJb1K2jYAAAABgEAAA8A&#10;AAAAAAAAAAAAAAAAnAQAAGRycy9kb3ducmV2LnhtbFBLBQYAAAAABAAEAPMAAAChBQAAAAA=&#10;"/>
            </w:pict>
          </mc:Fallback>
        </mc:AlternateContent>
      </w:r>
      <w:r w:rsidRPr="001236E4">
        <w:rPr>
          <w:rFonts w:ascii="Garamond" w:eastAsia="Calibri" w:hAnsi="Garamond" w:cs="Times New Roman"/>
          <w:sz w:val="24"/>
          <w:szCs w:val="24"/>
        </w:rPr>
        <w:t>50. Motorkerékpár, motorkerékpár-alkatrész és -tartozék;</w:t>
      </w:r>
    </w:p>
    <w:p w:rsidR="001236E4" w:rsidRPr="001236E4" w:rsidRDefault="001236E4" w:rsidP="001236E4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Garamond" w:eastAsia="Calibri" w:hAnsi="Garamond" w:cs="Times New Roman"/>
          <w:sz w:val="24"/>
          <w:szCs w:val="24"/>
        </w:rPr>
      </w:pPr>
      <w:r w:rsidRPr="001236E4">
        <w:rPr>
          <w:rFonts w:ascii="Garamond" w:eastAsia="Calibri" w:hAnsi="Garamond" w:cs="Times New Roman"/>
          <w:noProof/>
          <w:sz w:val="24"/>
          <w:szCs w:val="24"/>
          <w:lang w:eastAsia="hu-HU"/>
        </w:rPr>
        <mc:AlternateContent>
          <mc:Choice Requires="wps">
            <w:drawing>
              <wp:anchor distT="0" distB="0" distL="114300" distR="114300" simplePos="0" relativeHeight="251734016" behindDoc="0" locked="0" layoutInCell="1" allowOverlap="1">
                <wp:simplePos x="0" y="0"/>
                <wp:positionH relativeFrom="column">
                  <wp:posOffset>76835</wp:posOffset>
                </wp:positionH>
                <wp:positionV relativeFrom="paragraph">
                  <wp:posOffset>7620</wp:posOffset>
                </wp:positionV>
                <wp:extent cx="109220" cy="123825"/>
                <wp:effectExtent l="5715" t="10160" r="8890" b="8890"/>
                <wp:wrapNone/>
                <wp:docPr id="20" name="Lekerekített téglalap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9220" cy="1238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6E3F0794" id="Lekerekített téglalap 20" o:spid="_x0000_s1026" style="position:absolute;margin-left:6.05pt;margin-top:.6pt;width:8.6pt;height:9.75pt;z-index:251734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pu2ZPgIAAG8EAAAOAAAAZHJzL2Uyb0RvYy54bWysVFFv0zAQfkfiP1h+Z2nK2m3R0mnaKEIq&#10;MDH4AVfbScwc25zdpuUf8cCv2B/j4mSjA8QDIg/Wne/uu7vvzjm/2LWGbRUG7WzJ86MJZ8oKJ7Wt&#10;S/7p4/LFKWchgpVgnFUl36vALxbPn513vlBT1zgjFTICsaHofMmbGH2RZUE0qoVw5LyyZKwcthBJ&#10;xTqTCB2htyabTibzrHMoPTqhQqDb68HIFwm/qpSI76sqqMhMyam2mE5M57o/s8U5FDWCb7QYy4B/&#10;qKIFbSnpI9Q1RGAb1L9BtVqgC66KR8K1masqLVTqgbrJJ790c9uAV6kXIif4R5rC/4MV77Y3yLQs&#10;+ZTosdDSjFbqTqG6u/8eVYws3n+rDRjwjDyIrs6HgqJu/Q32DQe/cuIuMOuuGrC1ukR0XaNAUpF5&#10;7589CeiVQKFs3b11kpLBJrrE3K7CtgckTtguDWj/OCC1i0zQZT45m/Z1CjLl05en01nKAMVDsMcQ&#10;XyvXsl4oObqNlR9oCVIG2K5CTEOSY6cgP3NWtYZGvgXD8vl8fjIijs4ZFA+YqVtntFxqY5KC9frK&#10;IKPQki/TNwaHQzdjWVfysxkV+3eISfr+BJH6SKvaM/vKyiRH0GaQqUpjR6p7docprZ3cE9Pohq2n&#10;V0pC4/ArZx1tfMnDlw2g4sy8sTSts/z4uH8iSTmenfRE46FlfWgBKwiq5JGzQbyKw7PaeNR1Q5ny&#10;1K51lzThSseHVRiqGoulrSbpybM51JPXz//E4gcAAAD//wMAUEsDBBQABgAIAAAAIQDmSyxq2AAA&#10;AAYBAAAPAAAAZHJzL2Rvd25yZXYueG1sTI7NTsMwEITvSLyDtUjcqN0gfprGqRASXBEpB45OvE0i&#10;4nVqO2ng6dme4DQazWjmK3aLG8SMIfaeNKxXCgRS421PrYaP/cvNI4iYDFkzeEIN3xhhV15eFCa3&#10;/kTvOFepFTxCMTcaupTGXMrYdOhMXPkRibODD84ktqGVNpgTj7tBZkrdS2d64ofOjPjcYfNVTU5D&#10;Y9Wkwuf8tqnvUvUzT0eSr0etr6+Wpy2IhEv6K8MZn9GhZKbaT2SjGNhna26eFQTH2eYWRM2qHkCW&#10;hfyPX/4CAAD//wMAUEsBAi0AFAAGAAgAAAAhALaDOJL+AAAA4QEAABMAAAAAAAAAAAAAAAAAAAAA&#10;AFtDb250ZW50X1R5cGVzXS54bWxQSwECLQAUAAYACAAAACEAOP0h/9YAAACUAQAACwAAAAAAAAAA&#10;AAAAAAAvAQAAX3JlbHMvLnJlbHNQSwECLQAUAAYACAAAACEAWKbtmT4CAABvBAAADgAAAAAAAAAA&#10;AAAAAAAuAgAAZHJzL2Uyb0RvYy54bWxQSwECLQAUAAYACAAAACEA5kssatgAAAAGAQAADwAAAAAA&#10;AAAAAAAAAACYBAAAZHJzL2Rvd25yZXYueG1sUEsFBgAAAAAEAAQA8wAAAJ0FAAAAAA==&#10;"/>
            </w:pict>
          </mc:Fallback>
        </mc:AlternateContent>
      </w:r>
      <w:r w:rsidRPr="001236E4">
        <w:rPr>
          <w:rFonts w:ascii="Garamond" w:eastAsia="Calibri" w:hAnsi="Garamond" w:cs="Times New Roman"/>
          <w:sz w:val="24"/>
          <w:szCs w:val="24"/>
        </w:rPr>
        <w:t>51. Mezőgazdasági nyersanyag, termék (gabona, nyersbőr, toll stb.);</w:t>
      </w:r>
    </w:p>
    <w:p w:rsidR="001236E4" w:rsidRPr="001236E4" w:rsidRDefault="001236E4" w:rsidP="001236E4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Garamond" w:eastAsia="Calibri" w:hAnsi="Garamond" w:cs="Times New Roman"/>
          <w:sz w:val="24"/>
          <w:szCs w:val="24"/>
        </w:rPr>
      </w:pPr>
      <w:r w:rsidRPr="001236E4">
        <w:rPr>
          <w:rFonts w:ascii="Garamond" w:eastAsia="Calibri" w:hAnsi="Garamond" w:cs="Times New Roman"/>
          <w:noProof/>
          <w:sz w:val="24"/>
          <w:szCs w:val="24"/>
          <w:lang w:eastAsia="hu-HU"/>
        </w:rPr>
        <mc:AlternateContent>
          <mc:Choice Requires="wps">
            <w:drawing>
              <wp:anchor distT="0" distB="0" distL="114300" distR="114300" simplePos="0" relativeHeight="251735040" behindDoc="0" locked="0" layoutInCell="1" allowOverlap="1">
                <wp:simplePos x="0" y="0"/>
                <wp:positionH relativeFrom="column">
                  <wp:posOffset>76835</wp:posOffset>
                </wp:positionH>
                <wp:positionV relativeFrom="paragraph">
                  <wp:posOffset>13335</wp:posOffset>
                </wp:positionV>
                <wp:extent cx="109220" cy="123825"/>
                <wp:effectExtent l="5715" t="10160" r="8890" b="8890"/>
                <wp:wrapNone/>
                <wp:docPr id="19" name="Lekerekített téglalap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9220" cy="1238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0DE0DC25" id="Lekerekített téglalap 19" o:spid="_x0000_s1026" style="position:absolute;margin-left:6.05pt;margin-top:1.05pt;width:8.6pt;height:9.75pt;z-index:251735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SmqpPgIAAG8EAAAOAAAAZHJzL2Uyb0RvYy54bWysVFFv0zAQfkfiP1h+Z2nK1q3R0mnqGEIa&#10;MDH4AVfbSUwd25zdpuMf8cCv2B/j4mSlA8QDIg/Wne/uu7vvzjm/2LWGbRUG7WzJ86MJZ8oKJ7Wt&#10;S/7p4/WLM85CBCvBOKtKfq8Cv1g8f3be+UJNXeOMVMgIxIai8yVvYvRFlgXRqBbCkfPKkrFy2EIk&#10;FetMInSE3ppsOpnMss6h9OiECoFurwYjXyT8qlIivq+qoCIzJafaYjoxnav+zBbnUNQIvtFiLAP+&#10;oYoWtKWke6griMA2qH+DarVAF1wVj4RrM1dVWqjUA3WTT37p5q4Br1IvRE7we5rC/4MV77a3yLSk&#10;2c05s9DSjG7UWqFaP3yPKkYWH77VBgx4Rh5EV+dDQVF3/hb7hoO/cWIdmHXLBmytLhFd1yiQVGTe&#10;+2dPAnolUChbdW+dpGSwiS4xt6uw7QGJE7ZLA7rfD0jtIhN0mU/m0ymNUZApn748m56kDFA8BnsM&#10;8bVyLeuFkqPbWPmBliBlgO1NiGlIcuwU5GfOqtbQyLdgWD6bzU5HxNE5g+IRM3XrjJbX2pikYL1a&#10;GmQUWvLr9I3B4dDNWNaVfH5Cxf4dYpK+P0GkPtKq9sy+sjLJEbQZZKrS2JHqnt1hSisn74lpdMPW&#10;0ysloXH4lbOONr7k4csGUHFm3lia1jw/Pu6fSFKOT057ovHQsjq0gBUEVfLI2SAu4/CsNh513VCm&#10;PLVr3SVNuNLxcRWGqsZiaatJevJsDvXk9fM/sfgBAAD//wMAUEsDBBQABgAIAAAAIQAftZo31wAA&#10;AAYBAAAPAAAAZHJzL2Rvd25yZXYueG1sTI5BT4QwEIXvJv6HZky8ue1i3LhI2RgTvRpxDx4LHYFI&#10;p2xbWPTXO5z0NPnyXt58xWFxg5gxxN6Thu1GgUBqvO2p1XB8f765BxGTIWsGT6jhGyMcysuLwuTW&#10;n+kN5yq1gkco5kZDl9KYSxmbDp2JGz8icfbpgzOJMbTSBnPmcTfITKmddKYn/tCZEZ86bL6qyWlo&#10;rJpU+Jhf9/Vdqn7m6UTy5aT19dXy+AAi4ZL+yrDqszqU7FT7iWwUA3O25aaG9XCc7W9B1CvuQJaF&#10;/K9f/gIAAP//AwBQSwECLQAUAAYACAAAACEAtoM4kv4AAADhAQAAEwAAAAAAAAAAAAAAAAAAAAAA&#10;W0NvbnRlbnRfVHlwZXNdLnhtbFBLAQItABQABgAIAAAAIQA4/SH/1gAAAJQBAAALAAAAAAAAAAAA&#10;AAAAAC8BAABfcmVscy8ucmVsc1BLAQItABQABgAIAAAAIQDXSmqpPgIAAG8EAAAOAAAAAAAAAAAA&#10;AAAAAC4CAABkcnMvZTJvRG9jLnhtbFBLAQItABQABgAIAAAAIQAftZo31wAAAAYBAAAPAAAAAAAA&#10;AAAAAAAAAJgEAABkcnMvZG93bnJldi54bWxQSwUGAAAAAAQABADzAAAAnAUAAAAA&#10;"/>
            </w:pict>
          </mc:Fallback>
        </mc:AlternateContent>
      </w:r>
      <w:r w:rsidRPr="001236E4">
        <w:rPr>
          <w:rFonts w:ascii="Garamond" w:eastAsia="Calibri" w:hAnsi="Garamond" w:cs="Times New Roman"/>
          <w:sz w:val="24"/>
          <w:szCs w:val="24"/>
        </w:rPr>
        <w:t>52. Mezőgazdasági ipari gép, berendezés;</w:t>
      </w:r>
    </w:p>
    <w:p w:rsidR="001236E4" w:rsidRPr="001236E4" w:rsidRDefault="001236E4" w:rsidP="001236E4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Garamond" w:eastAsia="Calibri" w:hAnsi="Garamond" w:cs="Times New Roman"/>
          <w:sz w:val="24"/>
          <w:szCs w:val="24"/>
        </w:rPr>
      </w:pPr>
      <w:r w:rsidRPr="001236E4">
        <w:rPr>
          <w:rFonts w:ascii="Garamond" w:eastAsia="Calibri" w:hAnsi="Garamond" w:cs="Times New Roman"/>
          <w:noProof/>
          <w:sz w:val="24"/>
          <w:szCs w:val="24"/>
          <w:lang w:eastAsia="hu-HU"/>
        </w:rPr>
        <mc:AlternateContent>
          <mc:Choice Requires="wps">
            <w:drawing>
              <wp:anchor distT="0" distB="0" distL="114300" distR="114300" simplePos="0" relativeHeight="251736064" behindDoc="0" locked="0" layoutInCell="1" allowOverlap="1">
                <wp:simplePos x="0" y="0"/>
                <wp:positionH relativeFrom="column">
                  <wp:posOffset>76835</wp:posOffset>
                </wp:positionH>
                <wp:positionV relativeFrom="paragraph">
                  <wp:posOffset>28575</wp:posOffset>
                </wp:positionV>
                <wp:extent cx="109220" cy="123825"/>
                <wp:effectExtent l="5715" t="10160" r="8890" b="8890"/>
                <wp:wrapNone/>
                <wp:docPr id="18" name="Lekerekített téglalap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9220" cy="1238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00B332E4" id="Lekerekített téglalap 18" o:spid="_x0000_s1026" style="position:absolute;margin-left:6.05pt;margin-top:2.25pt;width:8.6pt;height:9.75pt;z-index:251736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gZi4PgIAAG8EAAAOAAAAZHJzL2Uyb0RvYy54bWysVM1u1DAQviPxDpbvNJulu22jZquqZRHS&#10;AhWFB5i1ncTUsc3Yu9nljTjwFH0xJk5atoA4IHKwZjwz3/x845xf7FrDtgqDdrbk+dGEM2WFk9rW&#10;Jf/0cfnilLMQwUowzqqS71XgF4vnz847X6ipa5yRChmB2FB0vuRNjL7IsiAa1UI4cl5ZMlYOW4ik&#10;Yp1JhI7QW5NNJ5N51jmUHp1QIdDt9WDki4RfVUrE91UVVGSm5FRbTCemc92f2eIcihrBN1qMZcA/&#10;VNGCtpT0EeoaIrAN6t+gWi3QBVfFI+HazFWVFir1QN3kk1+6uW3Aq9QLDSf4xzGF/wcr3m1vkGlJ&#10;3BFTFlriaKXuFKq7++9Rxcji/bfagAHPyIPG1flQUNStv8G+4eBXTtwFZt1VA7ZWl4iuaxRIKjLv&#10;/bMnAb0SKJStu7dOUjLYRJcmt6uw7QFpJmyXCNo/EqR2kQm6zCdn0ynRKMiUT1+eTmcpAxQPwR5D&#10;fK1cy3qh5Og2Vn6gJUgZYLsKMZEkx05Bfuasag1RvgXD8vl8fjIijs4ZFA+YqVtntFxqY5KC9frK&#10;IKPQki/TNwaHQzdjWVfysxkV+3eISfr+BJH6SKvaT/aVlUmOoM0gU5XGjqPupzuwtHZyT5NGN2w9&#10;vVISGodfOeto40sevmwAFWfmjSW2zvLj4/6JJOV4dtIPGg8t60MLWEFQJY+cDeJVHJ7VxqOuG8qU&#10;p3atuySGKx0fVmGoaiyWtpqkJ8/mUE9eP/8Tix8AAAD//wMAUEsDBBQABgAIAAAAIQBNypbA2QAA&#10;AAYBAAAPAAAAZHJzL2Rvd25yZXYueG1sTI7BTsMwEETvSPyDtUjcqN3QIprGqRASXBGBA0cnXpKo&#10;8Tq1nTTw9SwnOI1GM5p5xWFxg5gxxN6ThvVKgUBqvO2p1fD+9nRzDyImQ9YMnlDDF0Y4lJcXhcmt&#10;P9MrzlVqBY9QzI2GLqUxlzI2HToTV35E4uzTB2cS29BKG8yZx90gM6XupDM98UNnRnzssDlWk9PQ&#10;WDWp8DG/7Optqr7n6UTy+aT19dXysAeRcEl/ZfjFZ3Qoman2E9koBvbZmpsaNlsQHGe7WxA160aB&#10;LAv5H7/8AQAA//8DAFBLAQItABQABgAIAAAAIQC2gziS/gAAAOEBAAATAAAAAAAAAAAAAAAAAAAA&#10;AABbQ29udGVudF9UeXBlc10ueG1sUEsBAi0AFAAGAAgAAAAhADj9If/WAAAAlAEAAAsAAAAAAAAA&#10;AAAAAAAALwEAAF9yZWxzLy5yZWxzUEsBAi0AFAAGAAgAAAAhAI+BmLg+AgAAbwQAAA4AAAAAAAAA&#10;AAAAAAAALgIAAGRycy9lMm9Eb2MueG1sUEsBAi0AFAAGAAgAAAAhAE3KlsDZAAAABgEAAA8AAAAA&#10;AAAAAAAAAAAAmAQAAGRycy9kb3ducmV2LnhtbFBLBQYAAAAABAAEAPMAAACeBQAAAAA=&#10;"/>
            </w:pict>
          </mc:Fallback>
        </mc:AlternateContent>
      </w:r>
      <w:r w:rsidRPr="001236E4">
        <w:rPr>
          <w:rFonts w:ascii="Garamond" w:eastAsia="Calibri" w:hAnsi="Garamond" w:cs="Times New Roman"/>
          <w:sz w:val="24"/>
          <w:szCs w:val="24"/>
        </w:rPr>
        <w:t>53. Irodagép, -berendezés, irodabútor;</w:t>
      </w:r>
    </w:p>
    <w:p w:rsidR="001236E4" w:rsidRPr="001236E4" w:rsidRDefault="001236E4" w:rsidP="001236E4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Garamond" w:eastAsia="Calibri" w:hAnsi="Garamond" w:cs="Times New Roman"/>
          <w:sz w:val="24"/>
          <w:szCs w:val="24"/>
        </w:rPr>
      </w:pPr>
      <w:r w:rsidRPr="001236E4">
        <w:rPr>
          <w:rFonts w:ascii="Garamond" w:eastAsia="Calibri" w:hAnsi="Garamond" w:cs="Times New Roman"/>
          <w:noProof/>
          <w:sz w:val="24"/>
          <w:szCs w:val="24"/>
          <w:lang w:eastAsia="hu-HU"/>
        </w:rPr>
        <mc:AlternateContent>
          <mc:Choice Requires="wps">
            <w:drawing>
              <wp:anchor distT="0" distB="0" distL="114300" distR="114300" simplePos="0" relativeHeight="251737088" behindDoc="0" locked="0" layoutInCell="1" allowOverlap="1">
                <wp:simplePos x="0" y="0"/>
                <wp:positionH relativeFrom="column">
                  <wp:posOffset>76835</wp:posOffset>
                </wp:positionH>
                <wp:positionV relativeFrom="paragraph">
                  <wp:posOffset>24765</wp:posOffset>
                </wp:positionV>
                <wp:extent cx="109220" cy="123825"/>
                <wp:effectExtent l="5715" t="10160" r="8890" b="8890"/>
                <wp:wrapNone/>
                <wp:docPr id="17" name="Lekerekített téglalap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9220" cy="1238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677FDD4F" id="Lekerekített téglalap 17" o:spid="_x0000_s1026" style="position:absolute;margin-left:6.05pt;margin-top:1.95pt;width:8.6pt;height:9.75pt;z-index:251737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q9JCPwIAAG8EAAAOAAAAZHJzL2Uyb0RvYy54bWysVFFv0zAQfkfiP1h+Z2nK2m1R02nqKEIa&#10;MDH4AVfbSUwd25zdpuMf8cCv2B/j4rSjA8QDIg/Wne/uu7vvzpld7lrDtgqDdrbk+cmIM2WFk9rW&#10;Jf/0cfninLMQwUowzqqS36vAL+fPn806X6ixa5yRChmB2FB0vuRNjL7IsiAa1UI4cV5ZMlYOW4ik&#10;Yp1JhI7QW5ONR6Np1jmUHp1QIdDt9WDk84RfVUrE91UVVGSm5FRbTCemc9Wf2XwGRY3gGy32ZcA/&#10;VNGCtpT0EeoaIrAN6t+gWi3QBVfFE+HazFWVFir1QN3ko1+6uWvAq9QLkRP8I03h/8GKd9tbZFrS&#10;7M44s9DSjG7UWqFaP3yPKkYWH77VBgx4Rh5EV+dDQVF3/hb7hoO/cWIdmHWLBmytrhBd1yiQVGTe&#10;+2dPAnolUChbdW+dpGSwiS4xt6uw7QGJE7ZLA7p/HJDaRSboMh9djMc0RkGmfPzyfDxJGaA4BHsM&#10;8bVyLeuFkqPbWPmBliBlgO1NiGlIct8pyM+cVa2hkW/BsHw6naYeMyj2ziQdMFO3zmi51MYkBevV&#10;wiCj0JIv07cvJxy7Gcu6kl9MqNi/Q4zS9yeI1Eda1Z7ZV1YmOYI2g0xVGrunumd3mNLKyXtiGt2w&#10;9fRKSWgcfuWso40vefiyAVScmTeWpnWRn572TyQpp5Oznmg8tqyOLWAFQZU8cjaIizg8q41HXTeU&#10;KU/tWndFE650PKzCUNW+WNpqkp48m2M9ef38T8x/AAAA//8DAFBLAwQUAAYACAAAACEA8rDV1tkA&#10;AAAGAQAADwAAAGRycy9kb3ducmV2LnhtbEyOQU+EMBSE7yb+h+aZeHPbBTXCUjbGRK9G1oPHQt8C&#10;kb6ytLDor/d50tNkMpOZr9ivbhALTqH3pGG7USCQGm97ajW8H55vHkCEaMiawRNq+MIA+/LyojC5&#10;9Wd6w6WKreARCrnR0MU45lKGpkNnwsaPSJwd/eRMZDu10k7mzONukIlS99KZnvihMyM+ddh8VrPT&#10;0Fg1q+ljec3qu1h9L/OJ5MtJ6+ur9XEHIuIa/8rwi8/oUDJT7WeyQQzsky03NaQZCI6TLAVRs6a3&#10;IMtC/scvfwAAAP//AwBQSwECLQAUAAYACAAAACEAtoM4kv4AAADhAQAAEwAAAAAAAAAAAAAAAAAA&#10;AAAAW0NvbnRlbnRfVHlwZXNdLnhtbFBLAQItABQABgAIAAAAIQA4/SH/1gAAAJQBAAALAAAAAAAA&#10;AAAAAAAAAC8BAABfcmVscy8ucmVsc1BLAQItABQABgAIAAAAIQDHq9JCPwIAAG8EAAAOAAAAAAAA&#10;AAAAAAAAAC4CAABkcnMvZTJvRG9jLnhtbFBLAQItABQABgAIAAAAIQDysNXW2QAAAAYBAAAPAAAA&#10;AAAAAAAAAAAAAJkEAABkcnMvZG93bnJldi54bWxQSwUGAAAAAAQABADzAAAAnwUAAAAA&#10;"/>
            </w:pict>
          </mc:Fallback>
        </mc:AlternateContent>
      </w:r>
      <w:r w:rsidRPr="001236E4">
        <w:rPr>
          <w:rFonts w:ascii="Garamond" w:eastAsia="Calibri" w:hAnsi="Garamond" w:cs="Times New Roman"/>
          <w:sz w:val="24"/>
          <w:szCs w:val="24"/>
        </w:rPr>
        <w:t xml:space="preserve">54. </w:t>
      </w:r>
      <w:proofErr w:type="gramStart"/>
      <w:r w:rsidRPr="001236E4">
        <w:rPr>
          <w:rFonts w:ascii="Garamond" w:eastAsia="Calibri" w:hAnsi="Garamond" w:cs="Times New Roman"/>
          <w:sz w:val="24"/>
          <w:szCs w:val="24"/>
        </w:rPr>
        <w:t>Speciális</w:t>
      </w:r>
      <w:proofErr w:type="gramEnd"/>
      <w:r w:rsidRPr="001236E4">
        <w:rPr>
          <w:rFonts w:ascii="Garamond" w:eastAsia="Calibri" w:hAnsi="Garamond" w:cs="Times New Roman"/>
          <w:sz w:val="24"/>
          <w:szCs w:val="24"/>
        </w:rPr>
        <w:t xml:space="preserve"> gép, berendezés (ipari robot, emelőgép, mérőberendezés, professzionális elektromos gép, berendezés, hajó, repülőgép stb.);</w:t>
      </w:r>
    </w:p>
    <w:p w:rsidR="001236E4" w:rsidRPr="001236E4" w:rsidRDefault="001236E4" w:rsidP="001236E4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Garamond" w:eastAsia="Calibri" w:hAnsi="Garamond" w:cs="Times New Roman"/>
          <w:sz w:val="24"/>
          <w:szCs w:val="24"/>
        </w:rPr>
      </w:pPr>
      <w:r w:rsidRPr="001236E4">
        <w:rPr>
          <w:rFonts w:ascii="Garamond" w:eastAsia="Calibri" w:hAnsi="Garamond" w:cs="Times New Roman"/>
          <w:noProof/>
          <w:sz w:val="24"/>
          <w:szCs w:val="24"/>
          <w:lang w:eastAsia="hu-HU"/>
        </w:rPr>
        <mc:AlternateContent>
          <mc:Choice Requires="wps">
            <w:drawing>
              <wp:anchor distT="0" distB="0" distL="114300" distR="114300" simplePos="0" relativeHeight="251738112" behindDoc="0" locked="0" layoutInCell="1" allowOverlap="1">
                <wp:simplePos x="0" y="0"/>
                <wp:positionH relativeFrom="column">
                  <wp:posOffset>76835</wp:posOffset>
                </wp:positionH>
                <wp:positionV relativeFrom="paragraph">
                  <wp:posOffset>7620</wp:posOffset>
                </wp:positionV>
                <wp:extent cx="109220" cy="123825"/>
                <wp:effectExtent l="5715" t="10160" r="8890" b="8890"/>
                <wp:wrapNone/>
                <wp:docPr id="16" name="Lekerekített téglalap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9220" cy="1238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6503BA5D" id="Lekerekített téglalap 16" o:spid="_x0000_s1026" style="position:absolute;margin-left:6.05pt;margin-top:.6pt;width:8.6pt;height:9.75pt;z-index:251738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YCBTPgIAAG8EAAAOAAAAZHJzL2Uyb0RvYy54bWysVFFv0zAQfkfiP1h+Z2nK2m3R0mnaKEIq&#10;MDH4AVfbScwc25zdpuUf8cCv2B/j4mSjA8QDIg/Wne/uu7vvzjm/2LWGbRUG7WzJ86MJZ8oKJ7Wt&#10;S/7p4/LFKWchgpVgnFUl36vALxbPn513vlBT1zgjFTICsaHofMmbGH2RZUE0qoVw5LyyZKwcthBJ&#10;xTqTCB2htyabTibzrHMoPTqhQqDb68HIFwm/qpSI76sqqMhMyam2mE5M57o/s8U5FDWCb7QYy4B/&#10;qKIFbSnpI9Q1RGAb1L9BtVqgC66KR8K1masqLVTqgbrJJ790c9uAV6kXIif4R5rC/4MV77Y3yLSk&#10;2c05s9DSjFbqTqG6u/8eVYws3n+rDRjwjDyIrs6HgqJu/Q32DQe/cuIuMOuuGrC1ukR0XaNAUpF5&#10;7589CeiVQKFs3b11kpLBJrrE3K7CtgckTtguDWj/OCC1i0zQZT45m05pjIJM+fTl6XSWMkDxEOwx&#10;xNfKtawXSo5uY+UHWoKUAbarENOQ5NgpyM+cVa2hkW/BUIPz+cmIODpnUDxgpm6d0XKpjUkK1usr&#10;g4xCS75M3xgcDt2MZV3Jz2ZU7N8hJun7E0TqI61qz+wrK5McQZtBpiqNHanu2R2mtHZyT0yjG7ae&#10;XikJjcOvnHW08SUPXzaAijPzxtK0zvLj4/6JJOV4dtITjYeW9aEFrCCokkfOBvEqDs9q41HXDWXK&#10;U7vWXdKEKx0fVmGoaiyWtpqkJ8/mUE9eP/8Tix8AAAD//wMAUEsDBBQABgAIAAAAIQDmSyxq2AAA&#10;AAYBAAAPAAAAZHJzL2Rvd25yZXYueG1sTI7NTsMwEITvSLyDtUjcqN0gfprGqRASXBEpB45OvE0i&#10;4nVqO2ng6dme4DQazWjmK3aLG8SMIfaeNKxXCgRS421PrYaP/cvNI4iYDFkzeEIN3xhhV15eFCa3&#10;/kTvOFepFTxCMTcaupTGXMrYdOhMXPkRibODD84ktqGVNpgTj7tBZkrdS2d64ofOjPjcYfNVTU5D&#10;Y9Wkwuf8tqnvUvUzT0eSr0etr6+Wpy2IhEv6K8MZn9GhZKbaT2SjGNhna26eFQTH2eYWRM2qHkCW&#10;hfyPX/4CAAD//wMAUEsBAi0AFAAGAAgAAAAhALaDOJL+AAAA4QEAABMAAAAAAAAAAAAAAAAAAAAA&#10;AFtDb250ZW50X1R5cGVzXS54bWxQSwECLQAUAAYACAAAACEAOP0h/9YAAACUAQAACwAAAAAAAAAA&#10;AAAAAAAvAQAAX3JlbHMvLnJlbHNQSwECLQAUAAYACAAAACEAn2AgUz4CAABvBAAADgAAAAAAAAAA&#10;AAAAAAAuAgAAZHJzL2Uyb0RvYy54bWxQSwECLQAUAAYACAAAACEA5kssatgAAAAGAQAADwAAAAAA&#10;AAAAAAAAAACYBAAAZHJzL2Rvd25yZXYueG1sUEsFBgAAAAAEAAQA8wAAAJ0FAAAAAA==&#10;"/>
            </w:pict>
          </mc:Fallback>
        </mc:AlternateContent>
      </w:r>
      <w:r w:rsidRPr="001236E4">
        <w:rPr>
          <w:rFonts w:ascii="Garamond" w:eastAsia="Calibri" w:hAnsi="Garamond" w:cs="Times New Roman"/>
          <w:sz w:val="24"/>
          <w:szCs w:val="24"/>
        </w:rPr>
        <w:t>55. Ipari vegyi áru;</w:t>
      </w:r>
    </w:p>
    <w:p w:rsidR="001236E4" w:rsidRPr="001236E4" w:rsidRDefault="001236E4" w:rsidP="001236E4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Garamond" w:eastAsia="Calibri" w:hAnsi="Garamond" w:cs="Times New Roman"/>
          <w:sz w:val="24"/>
          <w:szCs w:val="24"/>
        </w:rPr>
      </w:pPr>
      <w:r w:rsidRPr="001236E4">
        <w:rPr>
          <w:rFonts w:ascii="Garamond" w:eastAsia="Calibri" w:hAnsi="Garamond" w:cs="Times New Roman"/>
          <w:noProof/>
          <w:sz w:val="24"/>
          <w:szCs w:val="24"/>
          <w:lang w:eastAsia="hu-HU"/>
        </w:rPr>
        <mc:AlternateContent>
          <mc:Choice Requires="wps">
            <w:drawing>
              <wp:anchor distT="0" distB="0" distL="114300" distR="114300" simplePos="0" relativeHeight="251739136" behindDoc="0" locked="0" layoutInCell="1" allowOverlap="1">
                <wp:simplePos x="0" y="0"/>
                <wp:positionH relativeFrom="column">
                  <wp:posOffset>76835</wp:posOffset>
                </wp:positionH>
                <wp:positionV relativeFrom="paragraph">
                  <wp:posOffset>32385</wp:posOffset>
                </wp:positionV>
                <wp:extent cx="109220" cy="123825"/>
                <wp:effectExtent l="5715" t="10160" r="8890" b="8890"/>
                <wp:wrapNone/>
                <wp:docPr id="15" name="Lekerekített téglalap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9220" cy="1238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1F794513" id="Lekerekített téglalap 15" o:spid="_x0000_s1026" style="position:absolute;margin-left:6.05pt;margin-top:2.55pt;width:8.6pt;height:9.75pt;z-index:251739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PTdhPwIAAG8EAAAOAAAAZHJzL2Uyb0RvYy54bWysVMFy0zAQvTPDP2h0p45Dk7aeOJ1OShhm&#10;CnQofMBGkm0RWRIrJU75Iw58RX+MtZyUFBgODD5odrXap7dvV55d7lrDtgqDdrbk+cmIM2WFk9rW&#10;Jf/0cfninLMQwUowzqqS36vAL+fPn806X6ixa5yRChmB2FB0vuRNjL7IsiAa1UI4cV5ZClYOW4jk&#10;Yp1JhI7QW5ONR6Np1jmUHp1QIdDu9RDk84RfVUrE91UVVGSm5MQtphXTuurXbD6DokbwjRZ7GvAP&#10;LFrQli59hLqGCGyD+jeoVgt0wVXxRLg2c1WlhUo1UDX56Jdq7hrwKtVC4gT/KFP4f7Di3fYWmZbU&#10;uwlnFlrq0Y1aK1Trh+9Rxcjiw7fagAHP6ATJ1flQUNadv8W+4OBvnFgHZt2iAVurK0TXNQokkcz7&#10;89mThN4JlMpW3Vsn6TLYRJeU21XY9oCkCdulBt0/NkjtIhO0mY8uxmNqo6BQPn55Pk6MMigOyR5D&#10;fK1cy3qj5Og2Vn6gIUg3wPYmxNQkua8U5GfOqtZQy7dgWD6dTs8SZyj2hwn7gJmqdUbLpTYmOViv&#10;FgYZpZZ8mb59cjg+ZizrSn4xIbJ/hxil708QqY40qr2yr6xMdgRtBptYGruXuld36NLKyXtSGt0w&#10;9fRKyWgcfuWso4kvefiyAVScmTeWunWRn572TyQ5p5OzXmg8jqyOI2AFQZU8cjaYizg8q41HXTd0&#10;U57Kte6KOlzpeBiFgdWeLE01WU+ezbGfTv38T8x/AAAA//8DAFBLAwQUAAYACAAAACEAaUagQNgA&#10;AAAGAQAADwAAAGRycy9kb3ducmV2LnhtbEyOwU7DMBBE70j8g7VI3KjdQCuaxqkQElwRgQNHJ94m&#10;EfE6tZ008PUsJziNRjOaecVhcYOYMcTek4b1SoFAarztqdXw/vZ0cw8iJkPWDJ5QwxdGOJSXF4XJ&#10;rT/TK85VagWPUMyNhi6lMZcyNh06E1d+ROLs6IMziW1opQ3mzONukJlSW+lMT/zQmREfO2w+q8lp&#10;aKyaVPiYX3b1JlXf83Qi+XzS+vpqediDSLikvzL84jM6lMxU+4lsFAP7bM1NDRsWjrPdLYia9W4L&#10;sizkf/zyBwAA//8DAFBLAQItABQABgAIAAAAIQC2gziS/gAAAOEBAAATAAAAAAAAAAAAAAAAAAAA&#10;AABbQ29udGVudF9UeXBlc10ueG1sUEsBAi0AFAAGAAgAAAAhADj9If/WAAAAlAEAAAsAAAAAAAAA&#10;AAAAAAAALwEAAF9yZWxzLy5yZWxzUEsBAi0AFAAGAAgAAAAhAHc9N2E/AgAAbwQAAA4AAAAAAAAA&#10;AAAAAAAALgIAAGRycy9lMm9Eb2MueG1sUEsBAi0AFAAGAAgAAAAhAGlGoEDYAAAABgEAAA8AAAAA&#10;AAAAAAAAAAAAmQQAAGRycy9kb3ducmV2LnhtbFBLBQYAAAAABAAEAPMAAACeBQAAAAA=&#10;"/>
            </w:pict>
          </mc:Fallback>
        </mc:AlternateContent>
      </w:r>
      <w:r w:rsidRPr="001236E4">
        <w:rPr>
          <w:rFonts w:ascii="Garamond" w:eastAsia="Calibri" w:hAnsi="Garamond" w:cs="Times New Roman"/>
          <w:sz w:val="24"/>
          <w:szCs w:val="24"/>
        </w:rPr>
        <w:t>56. Egyéb termelési célú alapanyag termék (műanyag-alapanyag, nyersgumi, ipari textilszál, textilipari rostanyag, kartonpapír, drágakő);</w:t>
      </w:r>
    </w:p>
    <w:p w:rsidR="001236E4" w:rsidRPr="001236E4" w:rsidRDefault="001236E4" w:rsidP="001236E4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Garamond" w:eastAsia="Calibri" w:hAnsi="Garamond" w:cs="Times New Roman"/>
          <w:sz w:val="24"/>
          <w:szCs w:val="24"/>
        </w:rPr>
      </w:pPr>
      <w:r w:rsidRPr="001236E4">
        <w:rPr>
          <w:rFonts w:ascii="Garamond" w:eastAsia="Calibri" w:hAnsi="Garamond" w:cs="Times New Roman"/>
          <w:noProof/>
          <w:sz w:val="24"/>
          <w:szCs w:val="24"/>
          <w:lang w:eastAsia="hu-HU"/>
        </w:rPr>
        <mc:AlternateContent>
          <mc:Choice Requires="wps">
            <w:drawing>
              <wp:anchor distT="0" distB="0" distL="114300" distR="114300" simplePos="0" relativeHeight="251740160" behindDoc="0" locked="0" layoutInCell="1" allowOverlap="1">
                <wp:simplePos x="0" y="0"/>
                <wp:positionH relativeFrom="column">
                  <wp:posOffset>76835</wp:posOffset>
                </wp:positionH>
                <wp:positionV relativeFrom="paragraph">
                  <wp:posOffset>24765</wp:posOffset>
                </wp:positionV>
                <wp:extent cx="109220" cy="123825"/>
                <wp:effectExtent l="5715" t="10160" r="8890" b="8890"/>
                <wp:wrapNone/>
                <wp:docPr id="14" name="Lekerekített téglalap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9220" cy="1238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39B00D1D" id="Lekerekített téglalap 14" o:spid="_x0000_s1026" style="position:absolute;margin-left:6.05pt;margin-top:1.95pt;width:8.6pt;height:9.75pt;z-index:251740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9sVwPgIAAG8EAAAOAAAAZHJzL2Uyb0RvYy54bWysVFFv0zAQfkfiP1h+Z2lK161R02nqGEIa&#10;MDH4AVfbScwc25zdpuMf8cCv2B/j4mSjA8QDIg/Wne/uu7vvzlme7VvDdgqDdrbk+dGEM2WFk9rW&#10;Jf/08fLFKWchgpVgnFUlv1OBn62eP1t2vlBT1zgjFTICsaHofMmbGH2RZUE0qoVw5LyyZKwcthBJ&#10;xTqTCB2htyabTibzrHMoPTqhQqDbi8HIVwm/qpSI76sqqMhMyam2mE5M56Y/s9USihrBN1qMZcA/&#10;VNGCtpT0EeoCIrAt6t+gWi3QBVfFI+HazFWVFir1QN3kk1+6uWnAq9QLkRP8I03h/8GKd7trZFrS&#10;7GacWWhpRlfqVqG6vf8eVYws3n+rDRjwjDyIrs6HgqJu/DX2DQd/5cRtYNatG7C1Okd0XaNAUpF5&#10;7589CeiVQKFs0711kpLBNrrE3L7CtgckTtg+DejucUBqH5mgy3yymE5pjIJM+fTl6fQ4ZYDiIdhj&#10;iK+Va1kvlBzd1soPtAQpA+yuQkxDkmOnID9zVrWGRr4Dw/L5fH4yIo7OGRQPmKlbZ7S81MYkBevN&#10;2iCj0JJfpm8MDoduxrKu5ItjKvbvEJP0/Qki9ZFWtWf2lZVJjqDNIFOVxo5U9+wOU9o4eUdMoxu2&#10;nl4pCY3Dr5x1tPElD1+2gIoz88bStBb5bNY/kaTMjk96ovHQsjm0gBUEVfLI2SCu4/Csth513VCm&#10;PLVr3TlNuNLxYRWGqsZiaatJevJsDvXk9fM/sfoBAAD//wMAUEsDBBQABgAIAAAAIQDysNXW2QAA&#10;AAYBAAAPAAAAZHJzL2Rvd25yZXYueG1sTI5BT4QwFITvJv6H5pl4c9sFNcJSNsZEr0bWg8dC3wKR&#10;vrK0sOiv93nS02Qyk5mv2K9uEAtOofekYbtRIJAab3tqNbwfnm8eQIRoyJrBE2r4wgD78vKiMLn1&#10;Z3rDpYqt4BEKudHQxTjmUoamQ2fCxo9InB395ExkO7XSTubM426QiVL30pme+KEzIz512HxWs9PQ&#10;WDWr6WN5zeq7WH0v84nky0nr66v1cQci4hr/yvCLz+hQMlPtZ7JBDOyTLTc1pBkIjpMsBVGzprcg&#10;y0L+xy9/AAAA//8DAFBLAQItABQABgAIAAAAIQC2gziS/gAAAOEBAAATAAAAAAAAAAAAAAAAAAAA&#10;AABbQ29udGVudF9UeXBlc10ueG1sUEsBAi0AFAAGAAgAAAAhADj9If/WAAAAlAEAAAsAAAAAAAAA&#10;AAAAAAAALwEAAF9yZWxzLy5yZWxzUEsBAi0AFAAGAAgAAAAhAC/2xXA+AgAAbwQAAA4AAAAAAAAA&#10;AAAAAAAALgIAAGRycy9lMm9Eb2MueG1sUEsBAi0AFAAGAAgAAAAhAPKw1dbZAAAABgEAAA8AAAAA&#10;AAAAAAAAAAAAmAQAAGRycy9kb3ducmV2LnhtbFBLBQYAAAAABAAEAPMAAACeBQAAAAA=&#10;"/>
            </w:pict>
          </mc:Fallback>
        </mc:AlternateContent>
      </w:r>
      <w:r w:rsidRPr="001236E4">
        <w:rPr>
          <w:rFonts w:ascii="Garamond" w:eastAsia="Calibri" w:hAnsi="Garamond" w:cs="Times New Roman"/>
          <w:sz w:val="24"/>
          <w:szCs w:val="24"/>
        </w:rPr>
        <w:t xml:space="preserve">57. Nem veszélyes, </w:t>
      </w:r>
      <w:proofErr w:type="spellStart"/>
      <w:r w:rsidRPr="001236E4">
        <w:rPr>
          <w:rFonts w:ascii="Garamond" w:eastAsia="Calibri" w:hAnsi="Garamond" w:cs="Times New Roman"/>
          <w:sz w:val="24"/>
          <w:szCs w:val="24"/>
        </w:rPr>
        <w:t>újrahasznosítható</w:t>
      </w:r>
      <w:proofErr w:type="spellEnd"/>
      <w:r w:rsidRPr="001236E4">
        <w:rPr>
          <w:rFonts w:ascii="Garamond" w:eastAsia="Calibri" w:hAnsi="Garamond" w:cs="Times New Roman"/>
          <w:sz w:val="24"/>
          <w:szCs w:val="24"/>
        </w:rPr>
        <w:t xml:space="preserve"> hulladék termék;</w:t>
      </w:r>
    </w:p>
    <w:p w:rsidR="001236E4" w:rsidRPr="001236E4" w:rsidRDefault="001236E4" w:rsidP="001236E4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Garamond" w:eastAsia="Calibri" w:hAnsi="Garamond" w:cs="Times New Roman"/>
          <w:sz w:val="24"/>
          <w:szCs w:val="24"/>
        </w:rPr>
      </w:pPr>
      <w:r w:rsidRPr="001236E4">
        <w:rPr>
          <w:rFonts w:ascii="Garamond" w:eastAsia="Calibri" w:hAnsi="Garamond" w:cs="Times New Roman"/>
          <w:noProof/>
          <w:sz w:val="24"/>
          <w:szCs w:val="24"/>
          <w:lang w:eastAsia="hu-HU"/>
        </w:rPr>
        <mc:AlternateContent>
          <mc:Choice Requires="wps">
            <w:drawing>
              <wp:anchor distT="0" distB="0" distL="114300" distR="114300" simplePos="0" relativeHeight="251741184" behindDoc="0" locked="0" layoutInCell="1" allowOverlap="1">
                <wp:simplePos x="0" y="0"/>
                <wp:positionH relativeFrom="column">
                  <wp:posOffset>76835</wp:posOffset>
                </wp:positionH>
                <wp:positionV relativeFrom="paragraph">
                  <wp:posOffset>30480</wp:posOffset>
                </wp:positionV>
                <wp:extent cx="109220" cy="123825"/>
                <wp:effectExtent l="5715" t="10160" r="8890" b="8890"/>
                <wp:wrapNone/>
                <wp:docPr id="13" name="Lekerekített téglalap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9220" cy="1238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13765915" id="Lekerekített téglalap 13" o:spid="_x0000_s1026" style="position:absolute;margin-left:6.05pt;margin-top:2.4pt;width:8.6pt;height:9.75pt;z-index:251741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hhkFPwIAAG8EAAAOAAAAZHJzL2Uyb0RvYy54bWysVMFu2zAMvQ/YPwi6r47TNm2NOEWRrsOA&#10;bivW7QMYSba1ypJGKXHaP9phX9EfGy07XboNOwzzQSBF8pF8pDw/37aGbRQG7WzJ84MJZ8oKJ7Wt&#10;S/7509WrU85CBCvBOKtKfq8CP1+8fDHvfKGmrnFGKmQEYkPR+ZI3Mfoiy4JoVAvhwHllyVg5bCGS&#10;inUmETpCb002nUxmWedQenRChUC3l4ORLxJ+VSkRP1RVUJGZklNtMZ2YzlV/Zos5FDWCb7QYy4B/&#10;qKIFbSnpE9QlRGBr1L9BtVqgC66KB8K1masqLVTqgbrJJ790c9uAV6kXIif4J5rC/4MV7zc3yLSk&#10;2R1yZqGlGV2rO4Xq7vF7VDGy+PitNmDAM/IgujofCoq69TfYNxz8tRN3gVm3bMDW6gLRdY0CSUXm&#10;vX/2LKBXAoWyVffOSUoG6+gSc9sK2x6QOGHbNKD7pwGpbWSCLvPJ2XRKYxRkyqeHp9PjlAGKXbDH&#10;EN8o17JeKDm6tZUfaQlSBthch5iGJMdOQX7hrGoNjXwDhuWz2exkRBydMyh2mKlbZ7S80sYkBevV&#10;0iCj0JJfpW8MDvtuxrKu5GfHVOzfISbp+xNE6iOtas/sayuTHEGbQaYqjR2p7tkdprRy8p6YRjds&#10;Pb1SEhqHD5x1tPElD1/XgIoz89bStM7yo6P+iSTl6PikJxr3Lat9C1hBUCWPnA3iMg7Pau1R1w1l&#10;ylO71l3QhCsdd6swVDUWS1tN0rNns68nr5//icUPAAAA//8DAFBLAwQUAAYACAAAACEAi6mB7toA&#10;AAAGAQAADwAAAGRycy9kb3ducmV2LnhtbEyPwU7DMBBE70j8g7VI3KjdtCCaxqkQElwRgQNHJ16S&#10;qPE6tZ008PUsJzitRjOafVMcFjeIGUPsPWlYrxQIpMbbnloN729PN/cgYjJkzeAJNXxhhEN5eVGY&#10;3PozveJcpVZwCcXcaOhSGnMpY9OhM3HlRyT2Pn1wJrEMrbTBnLncDTJT6k460xN/6MyIjx02x2py&#10;GhqrJhU+5pddfZuq73k6kXw+aX19tTzsQSRc0l8YfvEZHUpmqv1ENoqBdbbmpIYtD2A7221A1Hy3&#10;G5BlIf/jlz8AAAD//wMAUEsBAi0AFAAGAAgAAAAhALaDOJL+AAAA4QEAABMAAAAAAAAAAAAAAAAA&#10;AAAAAFtDb250ZW50X1R5cGVzXS54bWxQSwECLQAUAAYACAAAACEAOP0h/9YAAACUAQAACwAAAAAA&#10;AAAAAAAAAAAvAQAAX3JlbHMvLnJlbHNQSwECLQAUAAYACAAAACEAp4YZBT8CAABvBAAADgAAAAAA&#10;AAAAAAAAAAAuAgAAZHJzL2Uyb0RvYy54bWxQSwECLQAUAAYACAAAACEAi6mB7toAAAAGAQAADwAA&#10;AAAAAAAAAAAAAACZBAAAZHJzL2Rvd25yZXYueG1sUEsFBgAAAAAEAAQA8wAAAKAFAAAAAA==&#10;"/>
            </w:pict>
          </mc:Fallback>
        </mc:AlternateContent>
      </w:r>
      <w:r w:rsidRPr="001236E4">
        <w:rPr>
          <w:rFonts w:ascii="Garamond" w:eastAsia="Calibri" w:hAnsi="Garamond" w:cs="Times New Roman"/>
          <w:sz w:val="24"/>
          <w:szCs w:val="24"/>
        </w:rPr>
        <w:t>58. Zálogház által, a tevékenysége keretén belül felvett és ki nem váltott zálogtárgy;</w:t>
      </w:r>
    </w:p>
    <w:p w:rsidR="001236E4" w:rsidRPr="001236E4" w:rsidRDefault="001236E4" w:rsidP="001236E4">
      <w:pPr>
        <w:tabs>
          <w:tab w:val="left" w:leader="dot" w:pos="9072"/>
        </w:tabs>
        <w:spacing w:after="0" w:line="240" w:lineRule="auto"/>
        <w:ind w:left="357"/>
        <w:contextualSpacing/>
        <w:jc w:val="both"/>
        <w:rPr>
          <w:rFonts w:ascii="Garamond" w:eastAsia="Calibri" w:hAnsi="Garamond" w:cs="Times New Roman"/>
          <w:sz w:val="24"/>
          <w:szCs w:val="24"/>
          <w:lang w:eastAsia="hu-HU"/>
        </w:rPr>
      </w:pPr>
      <w:r w:rsidRPr="001236E4">
        <w:rPr>
          <w:rFonts w:ascii="Garamond" w:eastAsia="Calibri" w:hAnsi="Garamond" w:cs="Times New Roman"/>
          <w:noProof/>
          <w:sz w:val="24"/>
          <w:szCs w:val="24"/>
          <w:lang w:eastAsia="hu-HU"/>
        </w:rPr>
        <mc:AlternateContent>
          <mc:Choice Requires="wps">
            <w:drawing>
              <wp:anchor distT="0" distB="0" distL="114300" distR="114300" simplePos="0" relativeHeight="251742208" behindDoc="0" locked="0" layoutInCell="1" allowOverlap="1">
                <wp:simplePos x="0" y="0"/>
                <wp:positionH relativeFrom="column">
                  <wp:posOffset>76835</wp:posOffset>
                </wp:positionH>
                <wp:positionV relativeFrom="paragraph">
                  <wp:posOffset>26670</wp:posOffset>
                </wp:positionV>
                <wp:extent cx="109220" cy="123825"/>
                <wp:effectExtent l="5715" t="10160" r="8890" b="8890"/>
                <wp:wrapNone/>
                <wp:docPr id="12" name="Lekerekített téglalap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9220" cy="1238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6268C85D" id="Lekerekített téglalap 12" o:spid="_x0000_s1026" style="position:absolute;margin-left:6.05pt;margin-top:2.1pt;width:8.6pt;height:9.75pt;z-index:251742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TesUPgIAAG8EAAAOAAAAZHJzL2Uyb0RvYy54bWysVFFv1DAMfkfiP0R5Z72W7bZV15umjSGk&#10;ARODH+BL0jYsTYKTu974RzzwK/bHcNPeuAHiAdGHyI7tz/Znp4uzbWfYRmHQzlY8P5hxpqxwUtum&#10;4p8+Xr044SxEsBKMs6ri9yrws+XzZ4vel6pwrTNSISMQG8reV7yN0ZdZFkSrOggHzitLxtphB5FU&#10;bDKJ0BN6Z7JiNptnvUPp0QkVAt1ejka+TPh1rUR8X9dBRWYqTrXFdGI6V8OZLRdQNgi+1WIqA/6h&#10;ig60paSPUJcQga1R/wbVaYEuuDoeCNdlrq61UKkH6iaf/dLNbQtepV6InOAfaQr/D1a829wg05Jm&#10;V3BmoaMZXas7heru4XtUMbL48K0xYMAz8iC6eh9Kirr1Nzg0HPy1E3eBWXfRgm3UOaLrWwWSiswH&#10;/+xJwKAECmWr/q2TlAzW0SXmtjV2AyBxwrZpQPePA1LbyARd5rPToqAxCjLlxcuT4ihlgHIX7DHE&#10;18p1bBAqjm5t5QdagpQBNtchpiHJqVOQnzmrO0Mj34Bh+Xw+P54QJ+cMyh1m6tYZLa+0MUnBZnVh&#10;kFFoxa/SNwWHfTdjWV/x0yMq9u8Qs/T9CSL1kVZ1YPaVlUmOoM0oU5XGTlQP7I5TWjl5T0yjG7ee&#10;XikJrcOvnPW08RUPX9aAijPzxtK0TvPDw+GJJOXw6HggGvctq30LWEFQFY+cjeJFHJ/V2qNuWsqU&#10;p3atO6cJ1zruVmGsaiqWtpqkJ89mX09eP/8Tyx8AAAD//wMAUEsDBBQABgAIAAAAIQAuiqVo2gAA&#10;AAYBAAAPAAAAZHJzL2Rvd25yZXYueG1sTI7NTsMwEITvSLyDtUjcqN2UnzbEqRASXBGBA0cn3iYR&#10;8Tq1nTTw9CwnOI1GM5r5iv3iBjFjiL0nDeuVAoHUeNtTq+H97elqCyImQ9YMnlDDF0bYl+dnhcmt&#10;P9ErzlVqBY9QzI2GLqUxlzI2HToTV35E4uzggzOJbWilDebE426QmVK30pme+KEzIz522HxWk9PQ&#10;WDWp8DG/7OqbVH3P05Hk81Hry4vl4R5EwiX9leEXn9GhZKbaT2SjGNhna25quM5AcJztNiBq1s0d&#10;yLKQ//HLHwAAAP//AwBQSwECLQAUAAYACAAAACEAtoM4kv4AAADhAQAAEwAAAAAAAAAAAAAAAAAA&#10;AAAAW0NvbnRlbnRfVHlwZXNdLnhtbFBLAQItABQABgAIAAAAIQA4/SH/1gAAAJQBAAALAAAAAAAA&#10;AAAAAAAAAC8BAABfcmVscy8ucmVsc1BLAQItABQABgAIAAAAIQD/TesUPgIAAG8EAAAOAAAAAAAA&#10;AAAAAAAAAC4CAABkcnMvZTJvRG9jLnhtbFBLAQItABQABgAIAAAAIQAuiqVo2gAAAAYBAAAPAAAA&#10;AAAAAAAAAAAAAJgEAABkcnMvZG93bnJldi54bWxQSwUGAAAAAAQABADzAAAAnwUAAAAA&#10;"/>
            </w:pict>
          </mc:Fallback>
        </mc:AlternateContent>
      </w:r>
      <w:r w:rsidRPr="001236E4">
        <w:rPr>
          <w:rFonts w:ascii="Garamond" w:eastAsia="Calibri" w:hAnsi="Garamond" w:cs="Times New Roman"/>
          <w:sz w:val="24"/>
          <w:szCs w:val="24"/>
          <w:lang w:eastAsia="hu-HU"/>
        </w:rPr>
        <w:t>59. Egyéb (jelölje meg)</w:t>
      </w:r>
      <w:r w:rsidRPr="001236E4">
        <w:rPr>
          <w:rFonts w:ascii="Garamond" w:eastAsia="Calibri" w:hAnsi="Garamond" w:cs="Times New Roman"/>
          <w:sz w:val="24"/>
          <w:szCs w:val="24"/>
          <w:lang w:eastAsia="hu-HU"/>
        </w:rPr>
        <w:tab/>
      </w:r>
    </w:p>
    <w:p w:rsidR="001236E4" w:rsidRPr="001236E4" w:rsidRDefault="001236E4" w:rsidP="001236E4">
      <w:pPr>
        <w:tabs>
          <w:tab w:val="left" w:leader="dot" w:pos="9072"/>
        </w:tabs>
        <w:spacing w:after="0" w:line="240" w:lineRule="auto"/>
        <w:ind w:left="357"/>
        <w:contextualSpacing/>
        <w:jc w:val="both"/>
        <w:rPr>
          <w:rFonts w:ascii="Garamond" w:eastAsia="Calibri" w:hAnsi="Garamond" w:cs="Times New Roman"/>
          <w:sz w:val="24"/>
          <w:szCs w:val="24"/>
          <w:lang w:eastAsia="hu-HU"/>
        </w:rPr>
      </w:pPr>
      <w:r w:rsidRPr="001236E4">
        <w:rPr>
          <w:rFonts w:ascii="Garamond" w:eastAsia="Calibri" w:hAnsi="Garamond" w:cs="Times New Roman"/>
          <w:sz w:val="24"/>
          <w:szCs w:val="24"/>
          <w:lang w:eastAsia="hu-HU"/>
        </w:rPr>
        <w:tab/>
      </w:r>
    </w:p>
    <w:p w:rsidR="001236E4" w:rsidRPr="001236E4" w:rsidRDefault="001236E4" w:rsidP="001236E4">
      <w:pPr>
        <w:spacing w:before="120" w:after="200" w:line="276" w:lineRule="auto"/>
        <w:jc w:val="both"/>
        <w:rPr>
          <w:rFonts w:ascii="Garamond" w:eastAsia="Calibri" w:hAnsi="Garamond" w:cs="Times New Roman"/>
          <w:b/>
          <w:bCs/>
          <w:iCs/>
          <w:sz w:val="24"/>
          <w:szCs w:val="24"/>
        </w:rPr>
      </w:pPr>
      <w:r w:rsidRPr="001236E4">
        <w:rPr>
          <w:rFonts w:ascii="Garamond" w:eastAsia="Calibri" w:hAnsi="Garamond" w:cs="Times New Roman"/>
          <w:b/>
          <w:bCs/>
          <w:iCs/>
          <w:sz w:val="24"/>
          <w:szCs w:val="24"/>
        </w:rPr>
        <w:t>(a megfelelőt jelölje X-szel)</w:t>
      </w:r>
    </w:p>
    <w:p w:rsidR="001236E4" w:rsidRPr="001236E4" w:rsidRDefault="005B4882" w:rsidP="001236E4">
      <w:pPr>
        <w:tabs>
          <w:tab w:val="left" w:pos="2977"/>
          <w:tab w:val="right" w:leader="dot" w:pos="9214"/>
        </w:tabs>
        <w:spacing w:before="120" w:after="120" w:line="276" w:lineRule="auto"/>
        <w:jc w:val="both"/>
        <w:rPr>
          <w:rFonts w:ascii="Garamond" w:eastAsia="Calibri" w:hAnsi="Garamond" w:cs="Times New Roman"/>
          <w:b/>
          <w:iCs/>
          <w:sz w:val="24"/>
          <w:szCs w:val="24"/>
        </w:rPr>
      </w:pPr>
      <w:r>
        <w:rPr>
          <w:rFonts w:ascii="Garamond" w:eastAsia="Calibri" w:hAnsi="Garamond" w:cs="Times New Roman"/>
          <w:b/>
          <w:iCs/>
          <w:sz w:val="24"/>
          <w:szCs w:val="24"/>
        </w:rPr>
        <w:t>10</w:t>
      </w:r>
      <w:r w:rsidR="001236E4" w:rsidRPr="001236E4">
        <w:rPr>
          <w:rFonts w:ascii="Garamond" w:eastAsia="Calibri" w:hAnsi="Garamond" w:cs="Times New Roman"/>
          <w:b/>
          <w:iCs/>
          <w:sz w:val="24"/>
          <w:szCs w:val="24"/>
        </w:rPr>
        <w:t>.1.</w:t>
      </w:r>
      <w:r w:rsidR="001236E4" w:rsidRPr="001236E4">
        <w:rPr>
          <w:rFonts w:ascii="Garamond" w:eastAsia="Calibri" w:hAnsi="Garamond" w:cs="Times New Roman"/>
          <w:bCs/>
          <w:iCs/>
          <w:sz w:val="24"/>
          <w:szCs w:val="24"/>
        </w:rPr>
        <w:t xml:space="preserve"> </w:t>
      </w:r>
      <w:r w:rsidR="001236E4" w:rsidRPr="001236E4">
        <w:rPr>
          <w:rFonts w:ascii="Garamond" w:eastAsia="Calibri" w:hAnsi="Garamond" w:cs="Times New Roman"/>
          <w:b/>
          <w:iCs/>
          <w:sz w:val="24"/>
          <w:szCs w:val="24"/>
        </w:rPr>
        <w:t>A fenti termékkörökön belül forgalmazni kívánt jövedéki termékek</w:t>
      </w:r>
    </w:p>
    <w:p w:rsidR="001236E4" w:rsidRPr="001236E4" w:rsidRDefault="001236E4" w:rsidP="001236E4">
      <w:pPr>
        <w:tabs>
          <w:tab w:val="left" w:pos="2977"/>
          <w:tab w:val="right" w:leader="dot" w:pos="9214"/>
        </w:tabs>
        <w:spacing w:after="0" w:line="240" w:lineRule="auto"/>
        <w:ind w:left="360"/>
        <w:jc w:val="both"/>
        <w:rPr>
          <w:rFonts w:ascii="Garamond" w:eastAsia="Calibri" w:hAnsi="Garamond" w:cs="Times New Roman"/>
          <w:bCs/>
          <w:iCs/>
          <w:sz w:val="24"/>
          <w:szCs w:val="24"/>
        </w:rPr>
      </w:pPr>
      <w:r w:rsidRPr="001236E4">
        <w:rPr>
          <w:rFonts w:ascii="Garamond" w:eastAsia="Calibri" w:hAnsi="Garamond" w:cs="Times New Roman"/>
          <w:bCs/>
          <w:iCs/>
          <w:noProof/>
          <w:sz w:val="24"/>
          <w:szCs w:val="24"/>
          <w:lang w:eastAsia="hu-HU"/>
        </w:rPr>
        <mc:AlternateContent>
          <mc:Choice Requires="wps">
            <w:drawing>
              <wp:anchor distT="0" distB="0" distL="114300" distR="114300" simplePos="0" relativeHeight="251743232" behindDoc="0" locked="0" layoutInCell="1" allowOverlap="1">
                <wp:simplePos x="0" y="0"/>
                <wp:positionH relativeFrom="column">
                  <wp:posOffset>81280</wp:posOffset>
                </wp:positionH>
                <wp:positionV relativeFrom="paragraph">
                  <wp:posOffset>56515</wp:posOffset>
                </wp:positionV>
                <wp:extent cx="109220" cy="123825"/>
                <wp:effectExtent l="10160" t="6350" r="13970" b="12700"/>
                <wp:wrapNone/>
                <wp:docPr id="11" name="Lekerekített téglalap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9220" cy="1238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1FA1B241" id="Lekerekített téglalap 11" o:spid="_x0000_s1026" style="position:absolute;margin-left:6.4pt;margin-top:4.45pt;width:8.6pt;height:9.75pt;z-index:251743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EPwmQgIAAG8EAAAOAAAAZHJzL2Uyb0RvYy54bWysVM1u2zAMvg/YOwi6r46zJm2DOEWRLsOA&#10;bivW7QEYSba1yJJGKXHaN9phT9EXGy07XfaDHYb5IJAi+YnkR3p+uW8M2ykM2tmC5ycjzpQVTmpb&#10;FfzTx9WLc85CBCvBOKsKfq8Cv1w8fzZv/UyNXe2MVMgIxIZZ6wtex+hnWRZErRoIJ84rS8bSYQOR&#10;VKwyidASemOy8Wg0zVqH0qMTKgS6ve6NfJHwy1KJ+L4sg4rMFJxyi+nEdK67M1vMYVYh+FqLIQ34&#10;hywa0JYefYK6hghsi/o3qEYLdMGV8US4JnNlqYVKNVA1+eiXau5q8CrVQs0J/qlN4f/Bine7W2Ra&#10;Enc5ZxYa4uhGbRSqzeO3qGJk8fFrZcCAZ+RB7Wp9mFHUnb/FruDgb5zYBGbdsgZbqStE19YKJCWZ&#10;/LOfAjolUChbt2+dpMdgG13q3L7EpgOknrB9Iuj+iSC1j0zQZT66GI+JRkGmfPzyfDzpMspgdgj2&#10;GOJr5RrWCQVHt7XyAw1BegF2NyEmkuRQKcjPnJWNIcp3YFg+nU7PBsTBmbAPmKlaZ7RcaWOSgtV6&#10;aZBRaMFX6RuCw7Gbsawt+MWEkv07xCh9f4JIdaRR7Tr7ysokR9CmlylLY6kRh+72LK2dvKdOo+un&#10;nraUhNrhA2ctTXzBw5ctoOLMvLHE1kV+etqtSFJOJ2ddo/HYsj62gBUEVfDIWS8uY79WW4+6quml&#10;PJVr3RUxXOrYEdXl12c1KDTVib9hA7u1OdaT14//xOI7AAAA//8DAFBLAwQUAAYACAAAACEAEbDM&#10;hNkAAAAGAQAADwAAAGRycy9kb3ducmV2LnhtbEyPT0+EMBTE7yZ+h+aZeHNb8U9YlrIxJno1ogeP&#10;hb4FIn1l28Kin97nSY+Tmcz8ptyvbhQLhjh40nC9USCQWm8H6jS8vz1d5SBiMmTN6Ak1fGGEfXV+&#10;VprC+hO94lKnTnAJxcJo6FOaCilj26MzceMnJPYOPjiTWIZO2mBOXO5GmSl1L50ZiBd6M+Fjj+1n&#10;PTsNrVWzCh/Ly7a5S/X3Mh9JPh+1vrxYH3YgEq7pLwy/+IwOFTM1fiYbxcg6Y/KkId+CYPtG8bNG&#10;Q5bfgqxK+R+/+gEAAP//AwBQSwECLQAUAAYACAAAACEAtoM4kv4AAADhAQAAEwAAAAAAAAAAAAAA&#10;AAAAAAAAW0NvbnRlbnRfVHlwZXNdLnhtbFBLAQItABQABgAIAAAAIQA4/SH/1gAAAJQBAAALAAAA&#10;AAAAAAAAAAAAAC8BAABfcmVscy8ucmVsc1BLAQItABQABgAIAAAAIQAXEPwmQgIAAG8EAAAOAAAA&#10;AAAAAAAAAAAAAC4CAABkcnMvZTJvRG9jLnhtbFBLAQItABQABgAIAAAAIQARsMyE2QAAAAYBAAAP&#10;AAAAAAAAAAAAAAAAAJwEAABkcnMvZG93bnJldi54bWxQSwUGAAAAAAQABADzAAAAogUAAAAA&#10;"/>
            </w:pict>
          </mc:Fallback>
        </mc:AlternateContent>
      </w:r>
      <w:proofErr w:type="gramStart"/>
      <w:r w:rsidRPr="001236E4">
        <w:rPr>
          <w:rFonts w:ascii="Garamond" w:eastAsia="Calibri" w:hAnsi="Garamond" w:cs="Times New Roman"/>
          <w:bCs/>
          <w:iCs/>
          <w:sz w:val="24"/>
          <w:szCs w:val="24"/>
        </w:rPr>
        <w:t>energiatermék</w:t>
      </w:r>
      <w:proofErr w:type="gramEnd"/>
    </w:p>
    <w:p w:rsidR="001236E4" w:rsidRPr="001236E4" w:rsidRDefault="001236E4" w:rsidP="001236E4">
      <w:pPr>
        <w:tabs>
          <w:tab w:val="left" w:pos="2977"/>
          <w:tab w:val="right" w:leader="dot" w:pos="9214"/>
        </w:tabs>
        <w:spacing w:after="0" w:line="240" w:lineRule="auto"/>
        <w:ind w:left="360"/>
        <w:jc w:val="both"/>
        <w:rPr>
          <w:rFonts w:ascii="Garamond" w:eastAsia="Calibri" w:hAnsi="Garamond" w:cs="Times New Roman"/>
          <w:bCs/>
          <w:iCs/>
          <w:sz w:val="24"/>
          <w:szCs w:val="24"/>
        </w:rPr>
      </w:pPr>
      <w:r w:rsidRPr="001236E4">
        <w:rPr>
          <w:rFonts w:ascii="Garamond" w:eastAsia="Calibri" w:hAnsi="Garamond" w:cs="Times New Roman"/>
          <w:bCs/>
          <w:iCs/>
          <w:noProof/>
          <w:sz w:val="24"/>
          <w:szCs w:val="24"/>
          <w:lang w:eastAsia="hu-HU"/>
        </w:rPr>
        <mc:AlternateContent>
          <mc:Choice Requires="wps">
            <w:drawing>
              <wp:anchor distT="0" distB="0" distL="114300" distR="114300" simplePos="0" relativeHeight="251744256" behindDoc="0" locked="0" layoutInCell="1" allowOverlap="1">
                <wp:simplePos x="0" y="0"/>
                <wp:positionH relativeFrom="column">
                  <wp:posOffset>81280</wp:posOffset>
                </wp:positionH>
                <wp:positionV relativeFrom="paragraph">
                  <wp:posOffset>35560</wp:posOffset>
                </wp:positionV>
                <wp:extent cx="109220" cy="123825"/>
                <wp:effectExtent l="10160" t="8255" r="13970" b="10795"/>
                <wp:wrapNone/>
                <wp:docPr id="10" name="Lekerekített téglalap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9220" cy="1238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792AFB0C" id="Lekerekített téglalap 10" o:spid="_x0000_s1026" style="position:absolute;margin-left:6.4pt;margin-top:2.8pt;width:8.6pt;height:9.75pt;z-index:251744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2w43PgIAAG8EAAAOAAAAZHJzL2Uyb0RvYy54bWysVFFv0zAQfkfiP1h+Z2nK2m3R0mnaKEIq&#10;MDH4AVfbScwc25zdpuUf8cCv2B/j4mSjA8QDIg/Wne/uu7vvzjm/2LWGbRUG7WzJ86MJZ8oKJ7Wt&#10;S/7p4/LFKWchgpVgnFUl36vALxbPn513vlBT1zgjFTICsaHofMmbGH2RZUE0qoVw5LyyZKwcthBJ&#10;xTqTCB2htyabTibzrHMoPTqhQqDb68HIFwm/qpSI76sqqMhMyam2mE5M57o/s8U5FDWCb7QYy4B/&#10;qKIFbSnpI9Q1RGAb1L9BtVqgC66KR8K1masqLVTqgbrJJ790c9uAV6kXIif4R5rC/4MV77Y3yLSk&#10;2RE9Flqa0UrdKVR399+jipHF+2+1AQOekQfR1flQUNStv8G+4eBXTtwFZt1VA7ZWl4iuaxRIKjLv&#10;/bMnAb0SKJStu7dOUjLYRJeY21XY9oDECdulAe0fB6R2kQm6zCdn0ynVKciUT1+eTmcpAxQPwR5D&#10;fK1cy3qh5Og2Vn6gJUgZYLsKMQ1Jjp2C/MxZ1Roa+RYMy+fz+cmIODpnUDxgpm6d0XKpjUkK1usr&#10;g4xCS75M3xgcDt2MZV3Jz2ZU7N8hJun7E0TqI61qz+wrK5McQZtBpiqNHanu2R2mtHZyT0yjG7ae&#10;XikJjcOvnHW08SUPXzaAijPzxtK0zvLj4/6JJOV4dtITjYeW9aEFrCCokkfOBvEqDs9q41HXDWXK&#10;U7vWXdKEKx0fVmGoaiyWtpqkJ8/mUE9eP/8Tix8AAAD//wMAUEsDBBQABgAIAAAAIQCUypsY2QAA&#10;AAYBAAAPAAAAZHJzL2Rvd25yZXYueG1sTI9BT4QwFITvJv6H5m3izW0Xw0aRsjEmejWiB4+FPoEs&#10;fWXbwqK/3udJj5OZzHxTHlY3igVDHDxp2G0VCKTW24E6De9vT9e3IGIyZM3oCTV8YYRDdXlRmsL6&#10;M73iUqdOcAnFwmjoU5oKKWPbozNx6yck9j59cCaxDJ20wZy53I0yU2ovnRmIF3oz4WOP7bGenYbW&#10;qlmFj+XlrslT/b3MJ5LPJ62vNuvDPYiEa/oLwy8+o0PFTI2fyUYxss6YPGnI9yDYvlH8rNGQ5TuQ&#10;VSn/41c/AAAA//8DAFBLAQItABQABgAIAAAAIQC2gziS/gAAAOEBAAATAAAAAAAAAAAAAAAAAAAA&#10;AABbQ29udGVudF9UeXBlc10ueG1sUEsBAi0AFAAGAAgAAAAhADj9If/WAAAAlAEAAAsAAAAAAAAA&#10;AAAAAAAALwEAAF9yZWxzLy5yZWxzUEsBAi0AFAAGAAgAAAAhAE/bDjc+AgAAbwQAAA4AAAAAAAAA&#10;AAAAAAAALgIAAGRycy9lMm9Eb2MueG1sUEsBAi0AFAAGAAgAAAAhAJTKmxjZAAAABgEAAA8AAAAA&#10;AAAAAAAAAAAAmAQAAGRycy9kb3ducmV2LnhtbFBLBQYAAAAABAAEAPMAAACeBQAAAAA=&#10;"/>
            </w:pict>
          </mc:Fallback>
        </mc:AlternateContent>
      </w:r>
      <w:proofErr w:type="gramStart"/>
      <w:r w:rsidRPr="001236E4">
        <w:rPr>
          <w:rFonts w:ascii="Garamond" w:eastAsia="Calibri" w:hAnsi="Garamond" w:cs="Times New Roman"/>
          <w:bCs/>
          <w:iCs/>
          <w:sz w:val="24"/>
          <w:szCs w:val="24"/>
        </w:rPr>
        <w:t>sör</w:t>
      </w:r>
      <w:proofErr w:type="gramEnd"/>
    </w:p>
    <w:p w:rsidR="001236E4" w:rsidRPr="001236E4" w:rsidRDefault="001236E4" w:rsidP="001236E4">
      <w:pPr>
        <w:tabs>
          <w:tab w:val="left" w:pos="2977"/>
          <w:tab w:val="right" w:leader="dot" w:pos="9214"/>
        </w:tabs>
        <w:spacing w:after="0" w:line="240" w:lineRule="auto"/>
        <w:ind w:left="360"/>
        <w:jc w:val="both"/>
        <w:rPr>
          <w:rFonts w:ascii="Garamond" w:eastAsia="Calibri" w:hAnsi="Garamond" w:cs="Times New Roman"/>
          <w:bCs/>
          <w:iCs/>
          <w:sz w:val="24"/>
          <w:szCs w:val="24"/>
        </w:rPr>
      </w:pPr>
      <w:r w:rsidRPr="001236E4">
        <w:rPr>
          <w:rFonts w:ascii="Garamond" w:eastAsia="Calibri" w:hAnsi="Garamond" w:cs="Times New Roman"/>
          <w:bCs/>
          <w:iCs/>
          <w:noProof/>
          <w:sz w:val="24"/>
          <w:szCs w:val="24"/>
          <w:lang w:eastAsia="hu-HU"/>
        </w:rPr>
        <mc:AlternateContent>
          <mc:Choice Requires="wps">
            <w:drawing>
              <wp:anchor distT="0" distB="0" distL="114300" distR="114300" simplePos="0" relativeHeight="251745280" behindDoc="0" locked="0" layoutInCell="1" allowOverlap="1">
                <wp:simplePos x="0" y="0"/>
                <wp:positionH relativeFrom="column">
                  <wp:posOffset>81280</wp:posOffset>
                </wp:positionH>
                <wp:positionV relativeFrom="paragraph">
                  <wp:posOffset>24765</wp:posOffset>
                </wp:positionV>
                <wp:extent cx="109220" cy="123825"/>
                <wp:effectExtent l="10160" t="10795" r="13970" b="8255"/>
                <wp:wrapNone/>
                <wp:docPr id="9" name="Lekerekített téglalap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9220" cy="1238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73BCF9BF" id="Lekerekített téglalap 9" o:spid="_x0000_s1026" style="position:absolute;margin-left:6.4pt;margin-top:1.95pt;width:8.6pt;height:9.75pt;z-index:251745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GmLkPQIAAG0EAAAOAAAAZHJzL2Uyb0RvYy54bWysVFFv0zAQfkfiP1h+Z2nK1q3R0mnqGEIa&#10;MDH4AVfbSUwd25zdpuMf8cCv2B/j4mSlA8QDIg/Wnc/33d13dzm/2LWGbRUG7WzJ86MJZ8oKJ7Wt&#10;S/7p4/WLM85CBCvBOKtKfq8Cv1g8f3be+UJNXeOMVMgIxIai8yVvYvRFlgXRqBbCkfPKkrFy2EIk&#10;FetMInSE3ppsOpnMss6h9OiECoFurwYjXyT8qlIivq+qoCIzJafcYjoxnav+zBbnUNQIvtFiTAP+&#10;IYsWtKWge6griMA2qH+DarVAF1wVj4RrM1dVWqhUA1WTT36p5q4Br1ItRE7we5rC/4MV77a3yLQs&#10;+ZwzCy216EatFar1w/eoYmTx4VttwIBn856szoeCfO78LfblBn/jxDow65YN2FpdIrquUSApxbx/&#10;nz1x6JVArmzVvXWSYsEmusTbrsK2ByRG2C61537fHrWLTNBlPplPp9REQaZ8+vJsepIiQPHo7DHE&#10;18q1rBdKjm5j5QcagRQBtjchphbJsVCQnzmrWkMN34Jh+Ww2Ox0Rx8cZFI+YqVpntLzWxiQF69XS&#10;ICPXkl+nb3QOh8+MZR2Re0LJ/h1ikr4/QaQ60qD2zL6yMskRtBlkytLYkeqe3aFLKyfviWl0w8zT&#10;jpLQOPzKWUfzXvLwZQOoODNvLHVrnh8f9wuSlOOT055oPLSsDi1gBUGVPHI2iMs4LNXGo64bipSn&#10;cq27pA5XOj6OwpDVmCzNNElPluZQT69+/iUWPwAAAP//AwBQSwMEFAAGAAgAAAAhALnh/qLZAAAA&#10;BgEAAA8AAABkcnMvZG93bnJldi54bWxMj0FPhDAUhO8m/ofmmXhzW0GNy1I2xkSvRvTgsdAnkKWv&#10;bFtY9Nf7POlxMpOZb8r96kaxYIiDJw3XGwUCqfV2oE7D+9vT1T2ImAxZM3pCDV8YYV+dn5WmsP5E&#10;r7jUqRNcQrEwGvqUpkLK2PboTNz4CYm9Tx+cSSxDJ20wJy53o8yUupPODMQLvZnwscf2UM9OQ2vV&#10;rMLH8rJtblP9vcxHks9HrS8v1ocdiIRr+gvDLz6jQ8VMjZ/JRjGyzpg8aci3INjOFT9rNGT5Dciq&#10;lP/xqx8AAAD//wMAUEsBAi0AFAAGAAgAAAAhALaDOJL+AAAA4QEAABMAAAAAAAAAAAAAAAAAAAAA&#10;AFtDb250ZW50X1R5cGVzXS54bWxQSwECLQAUAAYACAAAACEAOP0h/9YAAACUAQAACwAAAAAAAAAA&#10;AAAAAAAvAQAAX3JlbHMvLnJlbHNQSwECLQAUAAYACAAAACEAmhpi5D0CAABtBAAADgAAAAAAAAAA&#10;AAAAAAAuAgAAZHJzL2Uyb0RvYy54bWxQSwECLQAUAAYACAAAACEAueH+otkAAAAGAQAADwAAAAAA&#10;AAAAAAAAAACXBAAAZHJzL2Rvd25yZXYueG1sUEsFBgAAAAAEAAQA8wAAAJ0FAAAAAA==&#10;"/>
            </w:pict>
          </mc:Fallback>
        </mc:AlternateContent>
      </w:r>
      <w:proofErr w:type="gramStart"/>
      <w:r w:rsidRPr="001236E4">
        <w:rPr>
          <w:rFonts w:ascii="Garamond" w:eastAsia="Calibri" w:hAnsi="Garamond" w:cs="Times New Roman"/>
          <w:bCs/>
          <w:iCs/>
          <w:sz w:val="24"/>
          <w:szCs w:val="24"/>
        </w:rPr>
        <w:t>csendes</w:t>
      </w:r>
      <w:proofErr w:type="gramEnd"/>
      <w:r w:rsidRPr="001236E4">
        <w:rPr>
          <w:rFonts w:ascii="Garamond" w:eastAsia="Calibri" w:hAnsi="Garamond" w:cs="Times New Roman"/>
          <w:bCs/>
          <w:iCs/>
          <w:sz w:val="24"/>
          <w:szCs w:val="24"/>
        </w:rPr>
        <w:t xml:space="preserve"> és habzóbor</w:t>
      </w:r>
    </w:p>
    <w:p w:rsidR="001236E4" w:rsidRPr="001236E4" w:rsidRDefault="001236E4" w:rsidP="001236E4">
      <w:pPr>
        <w:tabs>
          <w:tab w:val="left" w:pos="2977"/>
          <w:tab w:val="right" w:leader="dot" w:pos="9214"/>
        </w:tabs>
        <w:spacing w:after="0" w:line="240" w:lineRule="auto"/>
        <w:ind w:left="360"/>
        <w:jc w:val="both"/>
        <w:rPr>
          <w:rFonts w:ascii="Garamond" w:eastAsia="Calibri" w:hAnsi="Garamond" w:cs="Times New Roman"/>
          <w:bCs/>
          <w:iCs/>
          <w:sz w:val="24"/>
          <w:szCs w:val="24"/>
        </w:rPr>
      </w:pPr>
      <w:r w:rsidRPr="001236E4">
        <w:rPr>
          <w:rFonts w:ascii="Garamond" w:eastAsia="Calibri" w:hAnsi="Garamond" w:cs="Times New Roman"/>
          <w:bCs/>
          <w:iCs/>
          <w:noProof/>
          <w:sz w:val="24"/>
          <w:szCs w:val="24"/>
          <w:lang w:eastAsia="hu-HU"/>
        </w:rPr>
        <mc:AlternateContent>
          <mc:Choice Requires="wps">
            <w:drawing>
              <wp:anchor distT="0" distB="0" distL="114300" distR="114300" simplePos="0" relativeHeight="251746304" behindDoc="0" locked="0" layoutInCell="1" allowOverlap="1">
                <wp:simplePos x="0" y="0"/>
                <wp:positionH relativeFrom="column">
                  <wp:posOffset>81280</wp:posOffset>
                </wp:positionH>
                <wp:positionV relativeFrom="paragraph">
                  <wp:posOffset>22860</wp:posOffset>
                </wp:positionV>
                <wp:extent cx="109220" cy="123825"/>
                <wp:effectExtent l="10160" t="12700" r="13970" b="6350"/>
                <wp:wrapNone/>
                <wp:docPr id="8" name="Lekerekített téglalap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9220" cy="1238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765693B3" id="Lekerekített téglalap 8" o:spid="_x0000_s1026" style="position:absolute;margin-left:6.4pt;margin-top:1.8pt;width:8.6pt;height:9.75pt;z-index:251746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XZ8qPQIAAG0EAAAOAAAAZHJzL2Uyb0RvYy54bWysVMFu1DAQvSPxD5bvbDZLd9tGzVZVyyKk&#10;BSoKHzBrO4mpY5uxd7PljzjwFf0xJk5atoA4IHKwZmzPm5n3xjk737eG7RQG7WzJ88mUM2WFk9rW&#10;Jf/0cfXihLMQwUowzqqS36nAz5fPn511vlAz1zgjFTICsaHofMmbGH2RZUE0qoUwcV5ZOqwcthDJ&#10;xTqTCB2htyabTaeLrHMoPTqhQqDdq+GQLxN+VSkR31dVUJGZklNtMa2Y1k2/ZsszKGoE32gxlgH/&#10;UEUL2lLSR6griMC2qH+DarVAF1wVJ8K1masqLVTqgbrJp790c9OAV6kXIif4R5rC/4MV73bXyLQs&#10;OQlloSWJ1upWobq9/x5VjCzef6sNGPDspCer86GgmBt/jX27wa+duA3MussGbK0uEF3XKJBUYt7f&#10;z54E9E6gULbp3jpJuWAbXeJtX2HbAxIjbJ/kuXuUR+0jE7SZT09nMxJR0FE+e3kym6cMUDwEewzx&#10;tXIt642So9ta+YFGIGWA3TrEJJEcGwX5mbOqNST4DgzLF4vF8Yg4Xs6geMBM3Tqj5UobkxysN5cG&#10;GYWWfJW+MTgcXjOWdSU/nVOxf4eYpu9PEKmPNKg9s6+sTHYEbQabqjR2pLpnd1Bp4+QdMY1umHl6&#10;o2Q0Dr9y1tG8lzx82QIqzswbS2qd5kdH/QNJztH8uCcaD082hydgBUGVPHI2mJdxeFRbj7puKFOe&#10;2rXughSudHwYhaGqsViaabKePJpDP936+ZdY/gAAAP//AwBQSwMEFAAGAAgAAAAhAL2geFXZAAAA&#10;BgEAAA8AAABkcnMvZG93bnJldi54bWxMj0FPhDAUhO8m/ofmbeLNbRfiRpGyMSZ6NaIHj4U+gSx9&#10;ZdvCor/e50mPk5nMfFMeVjeKBUMcPGnYbRUIpNbbgToN729P17cgYjJkzegJNXxhhEN1eVGawvoz&#10;veJSp05wCcXCaOhTmgopY9ujM3HrJyT2Pn1wJrEMnbTBnLncjTJTai+dGYgXejPhY4/tsZ6dhtaq&#10;WYWP5eWuuUn19zKfSD6ftL7arA/3IBKu6S8Mv/iMDhUzNX4mG8XIOmPypCHfg2A7V/ys0ZDlO5BV&#10;Kf/jVz8AAAD//wMAUEsBAi0AFAAGAAgAAAAhALaDOJL+AAAA4QEAABMAAAAAAAAAAAAAAAAAAAAA&#10;AFtDb250ZW50X1R5cGVzXS54bWxQSwECLQAUAAYACAAAACEAOP0h/9YAAACUAQAACwAAAAAAAAAA&#10;AAAAAAAvAQAAX3JlbHMvLnJlbHNQSwECLQAUAAYACAAAACEAmV2fKj0CAABtBAAADgAAAAAAAAAA&#10;AAAAAAAuAgAAZHJzL2Uyb0RvYy54bWxQSwECLQAUAAYACAAAACEAvaB4VdkAAAAGAQAADwAAAAAA&#10;AAAAAAAAAACXBAAAZHJzL2Rvd25yZXYueG1sUEsFBgAAAAAEAAQA8wAAAJ0FAAAAAA==&#10;"/>
            </w:pict>
          </mc:Fallback>
        </mc:AlternateContent>
      </w:r>
      <w:proofErr w:type="gramStart"/>
      <w:r w:rsidRPr="001236E4">
        <w:rPr>
          <w:rFonts w:ascii="Garamond" w:eastAsia="Calibri" w:hAnsi="Garamond" w:cs="Times New Roman"/>
          <w:bCs/>
          <w:iCs/>
          <w:sz w:val="24"/>
          <w:szCs w:val="24"/>
        </w:rPr>
        <w:t>egyéb</w:t>
      </w:r>
      <w:proofErr w:type="gramEnd"/>
      <w:r w:rsidRPr="001236E4">
        <w:rPr>
          <w:rFonts w:ascii="Garamond" w:eastAsia="Calibri" w:hAnsi="Garamond" w:cs="Times New Roman"/>
          <w:bCs/>
          <w:iCs/>
          <w:sz w:val="24"/>
          <w:szCs w:val="24"/>
        </w:rPr>
        <w:t xml:space="preserve"> csendes és habzó erjesztett ital</w:t>
      </w:r>
    </w:p>
    <w:p w:rsidR="001236E4" w:rsidRPr="001236E4" w:rsidRDefault="001236E4" w:rsidP="001236E4">
      <w:pPr>
        <w:tabs>
          <w:tab w:val="left" w:pos="2977"/>
          <w:tab w:val="right" w:leader="dot" w:pos="9214"/>
        </w:tabs>
        <w:spacing w:after="0" w:line="240" w:lineRule="auto"/>
        <w:ind w:left="360"/>
        <w:jc w:val="both"/>
        <w:rPr>
          <w:rFonts w:ascii="Garamond" w:eastAsia="Calibri" w:hAnsi="Garamond" w:cs="Times New Roman"/>
          <w:bCs/>
          <w:iCs/>
          <w:sz w:val="24"/>
          <w:szCs w:val="24"/>
        </w:rPr>
      </w:pPr>
      <w:r w:rsidRPr="001236E4">
        <w:rPr>
          <w:rFonts w:ascii="Garamond" w:eastAsia="Calibri" w:hAnsi="Garamond" w:cs="Times New Roman"/>
          <w:bCs/>
          <w:iCs/>
          <w:noProof/>
          <w:sz w:val="24"/>
          <w:szCs w:val="24"/>
          <w:lang w:eastAsia="hu-HU"/>
        </w:rPr>
        <mc:AlternateContent>
          <mc:Choice Requires="wps">
            <w:drawing>
              <wp:anchor distT="0" distB="0" distL="114300" distR="114300" simplePos="0" relativeHeight="251747328" behindDoc="0" locked="0" layoutInCell="1" allowOverlap="1">
                <wp:simplePos x="0" y="0"/>
                <wp:positionH relativeFrom="column">
                  <wp:posOffset>81280</wp:posOffset>
                </wp:positionH>
                <wp:positionV relativeFrom="paragraph">
                  <wp:posOffset>31115</wp:posOffset>
                </wp:positionV>
                <wp:extent cx="109220" cy="123825"/>
                <wp:effectExtent l="10160" t="5715" r="13970" b="13335"/>
                <wp:wrapNone/>
                <wp:docPr id="7" name="Lekerekített téglalap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9220" cy="1238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414BD106" id="Lekerekített téglalap 7" o:spid="_x0000_s1026" style="position:absolute;margin-left:6.4pt;margin-top:2.45pt;width:8.6pt;height:9.75pt;z-index:251747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paHuPgIAAG0EAAAOAAAAZHJzL2Uyb0RvYy54bWysVMFy0zAQvTPDP2h0p45Dk7aeOJ1OShhm&#10;CnQofMBGkm0RWRIrJU75Iw58RX+MtZyUFBgODD5odiXt231vV55d7lrDtgqDdrbk+cmIM2WFk9rW&#10;Jf/0cfninLMQwUowzqqS36vAL+fPn806X6ixa5yRChmB2FB0vuRNjL7IsiAa1UI4cV5ZOqwcthDJ&#10;xTqTCB2htyYbj0bTrHMoPTqhQqDd6+GQzxN+VSkR31dVUJGZklNtMa2Y1lW/ZvMZFDWCb7TYlwH/&#10;UEUL2lLSR6hriMA2qH+DarVAF1wVT4RrM1dVWqjEgdjko1/Y3DXgVeJC4gT/KFP4f7Di3fYWmZYl&#10;P+PMQkstulFrhWr98D2qGFl8+FYbMODZWS9W50NBMXf+Fnu6wd84sQ7MukUDtlZXiK5rFEgqMe/v&#10;Z08CeidQKFt1b52kXLCJLum2q7DtAUkRtkvtuX9sj9pFJmgzH12Mx9REQUf5+OX5eJIyQHEI9hji&#10;a+Va1hslR7ex8gONQMoA25sQU4vknijIz5xVraGGb8GwfDqdJo4ZFPvLZB0wE1tntFxqY5KD9Wph&#10;kFFoyZfp25cTjq8Zy7qSX0yo2L9DjNL3J4jEIw1qr+wrK5MdQZvBpiqN3Uvdqzt0aeXkPSmNbph5&#10;eqNkNA6/ctbRvJc8fNkAKs7MG0vdushPT/sHkpzTyVkvNB6frI5PwAqCKnnkbDAXcXhUG4+6bihT&#10;nuhad0UdrnQ8jMJQ1b5YmmmynjyaYz/d+vmXmP8AAAD//wMAUEsDBBQABgAIAAAAIQBDZAof2QAA&#10;AAYBAAAPAAAAZHJzL2Rvd25yZXYueG1sTI9BT4QwFITvJv6H5pl4c1sRjctSNsZEr0b04LHQJ5Cl&#10;r2xbWPTX+zzpcTKTmW/K/epGsWCIgycN1xsFAqn1dqBOw/vb09U9iJgMWTN6Qg1fGGFfnZ+VprD+&#10;RK+41KkTXEKxMBr6lKZCytj26Ezc+AmJvU8fnEksQydtMCcud6PMlLqTzgzEC72Z8LHH9lDPTkNr&#10;1azCx/KybW5T/b3MR5LPR60vL9aHHYiEa/oLwy8+o0PFTI2fyUYxss6YPGnItyDYvlH8rNGQ5TnI&#10;qpT/8asfAAAA//8DAFBLAQItABQABgAIAAAAIQC2gziS/gAAAOEBAAATAAAAAAAAAAAAAAAAAAAA&#10;AABbQ29udGVudF9UeXBlc10ueG1sUEsBAi0AFAAGAAgAAAAhADj9If/WAAAAlAEAAAsAAAAAAAAA&#10;AAAAAAAALwEAAF9yZWxzLy5yZWxzUEsBAi0AFAAGAAgAAAAhAA6loe4+AgAAbQQAAA4AAAAAAAAA&#10;AAAAAAAALgIAAGRycy9lMm9Eb2MueG1sUEsBAi0AFAAGAAgAAAAhAENkCh/ZAAAABgEAAA8AAAAA&#10;AAAAAAAAAAAAmAQAAGRycy9kb3ducmV2LnhtbFBLBQYAAAAABAAEAPMAAACeBQAAAAA=&#10;"/>
            </w:pict>
          </mc:Fallback>
        </mc:AlternateContent>
      </w:r>
      <w:proofErr w:type="gramStart"/>
      <w:r w:rsidRPr="001236E4">
        <w:rPr>
          <w:rFonts w:ascii="Garamond" w:eastAsia="Calibri" w:hAnsi="Garamond" w:cs="Times New Roman"/>
          <w:bCs/>
          <w:iCs/>
          <w:sz w:val="24"/>
          <w:szCs w:val="24"/>
        </w:rPr>
        <w:t>köztes</w:t>
      </w:r>
      <w:proofErr w:type="gramEnd"/>
      <w:r w:rsidRPr="001236E4">
        <w:rPr>
          <w:rFonts w:ascii="Garamond" w:eastAsia="Calibri" w:hAnsi="Garamond" w:cs="Times New Roman"/>
          <w:bCs/>
          <w:iCs/>
          <w:sz w:val="24"/>
          <w:szCs w:val="24"/>
        </w:rPr>
        <w:t xml:space="preserve"> alkoholtermék</w:t>
      </w:r>
    </w:p>
    <w:p w:rsidR="001236E4" w:rsidRPr="001236E4" w:rsidRDefault="001236E4" w:rsidP="001236E4">
      <w:pPr>
        <w:tabs>
          <w:tab w:val="left" w:pos="2977"/>
          <w:tab w:val="right" w:leader="dot" w:pos="9214"/>
        </w:tabs>
        <w:spacing w:after="0" w:line="240" w:lineRule="auto"/>
        <w:ind w:left="357"/>
        <w:jc w:val="both"/>
        <w:rPr>
          <w:rFonts w:ascii="Garamond" w:eastAsia="Calibri" w:hAnsi="Garamond" w:cs="Times New Roman"/>
          <w:bCs/>
          <w:iCs/>
          <w:sz w:val="24"/>
          <w:szCs w:val="24"/>
        </w:rPr>
      </w:pPr>
      <w:r w:rsidRPr="001236E4">
        <w:rPr>
          <w:rFonts w:ascii="Garamond" w:eastAsia="Calibri" w:hAnsi="Garamond" w:cs="Times New Roman"/>
          <w:bCs/>
          <w:iCs/>
          <w:noProof/>
          <w:sz w:val="24"/>
          <w:szCs w:val="24"/>
          <w:lang w:eastAsia="hu-HU"/>
        </w:rPr>
        <mc:AlternateContent>
          <mc:Choice Requires="wps">
            <w:drawing>
              <wp:anchor distT="0" distB="0" distL="114300" distR="114300" simplePos="0" relativeHeight="251748352" behindDoc="0" locked="0" layoutInCell="1" allowOverlap="1">
                <wp:simplePos x="0" y="0"/>
                <wp:positionH relativeFrom="column">
                  <wp:posOffset>81280</wp:posOffset>
                </wp:positionH>
                <wp:positionV relativeFrom="paragraph">
                  <wp:posOffset>16510</wp:posOffset>
                </wp:positionV>
                <wp:extent cx="109220" cy="123825"/>
                <wp:effectExtent l="10160" t="13970" r="13970" b="5080"/>
                <wp:wrapNone/>
                <wp:docPr id="6" name="Lekerekített téglalap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9220" cy="1238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4EAA327D" id="Lekerekített téglalap 6" o:spid="_x0000_s1026" style="position:absolute;margin-left:6.4pt;margin-top:1.3pt;width:8.6pt;height:9.75pt;z-index:251748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4lwgPQIAAG0EAAAOAAAAZHJzL2Uyb0RvYy54bWysVFFv0zAQfkfiP1h+Z2nK2m3R0mnaKEIq&#10;MDH4AVfbScwc25zdpuUf8cCv2B/j4mSjA8QDIg/Wnc/33d13dzm/2LWGbRUG7WzJ86MJZ8oKJ7Wt&#10;S/7p4/LFKWchgpVgnFUl36vALxbPn513vlBT1zgjFTICsaHofMmbGH2RZUE0qoVw5LyyZKwcthBJ&#10;xTqTCB2htyabTibzrHMoPTqhQqDb68HIFwm/qpSI76sqqMhMySm3mE5M57o/s8U5FDWCb7QY04B/&#10;yKIFbSnoI9Q1RGAb1L9BtVqgC66KR8K1masqLVSqgarJJ79Uc9uAV6kWIif4R5rC/4MV77Y3yLQs&#10;+ZwzCy21aKXuFKq7++9Rxcji/bfagAHP5j1ZnQ8F+dz6G+zLDX7lxF1g1l01YGt1iei6RoGkFPP+&#10;ffbEoVcCubJ199ZJigWb6BJvuwrbHpAYYbvUnv1je9QuMkGX+eRsOqUmCjLl05en01mKAMWDs8cQ&#10;XyvXsl4oObqNlR9oBFIE2K5CTC2SY6EgP3NWtYYavgXD8vl8fjIijo8zKB4wU7XOaLnUxiQF6/WV&#10;QUauJV+mb3QOh8+MZV3Jz2aU7N8hJun7E0SqIw1qz+wrK5McQZtBpiyNHanu2R26tHZyT0yjG2ae&#10;dpSExuFXzjqa95KHLxtAxZl5Y6lbZ/nxcb8gSTmenfRE46FlfWgBKwiq5JGzQbyKw1JtPOq6oUh5&#10;Kte6S+pwpePDKAxZjcnSTJP0ZGkO9fTq519i8QMAAP//AwBQSwMEFAAGAAgAAAAhAG5Pb6XYAAAA&#10;BgEAAA8AAABkcnMvZG93bnJldi54bWxMj8FOwzAQRO9I/IO1SL1Ru6moSohTISS4IkIPPTrxkkTE&#10;69R20sDXs5zg+DSrmbfFYXGDmDHE3pOGzVqBQGq87anVcHx/vt2DiMmQNYMn1PCFEQ7l9VVhcusv&#10;9IZzlVrBJRRzo6FLacyljE2HzsS1H5E4+/DBmcQYWmmDuXC5G2Sm1E460xMvdGbEpw6bz2pyGhqr&#10;JhVO8+t9fZeq73k6k3w5a726WR4fQCRc0t8x/OqzOpTsVPuJbBQDc8bmSUO2A8HxVvFnNWO2AVkW&#10;8r9++QMAAP//AwBQSwECLQAUAAYACAAAACEAtoM4kv4AAADhAQAAEwAAAAAAAAAAAAAAAAAAAAAA&#10;W0NvbnRlbnRfVHlwZXNdLnhtbFBLAQItABQABgAIAAAAIQA4/SH/1gAAAJQBAAALAAAAAAAAAAAA&#10;AAAAAC8BAABfcmVscy8ucmVsc1BLAQItABQABgAIAAAAIQAN4lwgPQIAAG0EAAAOAAAAAAAAAAAA&#10;AAAAAC4CAABkcnMvZTJvRG9jLnhtbFBLAQItABQABgAIAAAAIQBuT2+l2AAAAAYBAAAPAAAAAAAA&#10;AAAAAAAAAJcEAABkcnMvZG93bnJldi54bWxQSwUGAAAAAAQABADzAAAAnAUAAAAA&#10;"/>
            </w:pict>
          </mc:Fallback>
        </mc:AlternateContent>
      </w:r>
      <w:proofErr w:type="gramStart"/>
      <w:r w:rsidRPr="001236E4">
        <w:rPr>
          <w:rFonts w:ascii="Garamond" w:eastAsia="Calibri" w:hAnsi="Garamond" w:cs="Times New Roman"/>
          <w:bCs/>
          <w:iCs/>
          <w:sz w:val="24"/>
          <w:szCs w:val="24"/>
        </w:rPr>
        <w:t>alkoholtermék</w:t>
      </w:r>
      <w:proofErr w:type="gramEnd"/>
    </w:p>
    <w:p w:rsidR="001236E4" w:rsidRPr="001236E4" w:rsidRDefault="001236E4" w:rsidP="001236E4">
      <w:pPr>
        <w:spacing w:before="120" w:after="200" w:line="276" w:lineRule="auto"/>
        <w:jc w:val="both"/>
        <w:rPr>
          <w:rFonts w:ascii="Garamond" w:eastAsia="Calibri" w:hAnsi="Garamond" w:cs="Times New Roman"/>
          <w:b/>
          <w:bCs/>
          <w:iCs/>
          <w:sz w:val="24"/>
          <w:szCs w:val="24"/>
        </w:rPr>
      </w:pPr>
      <w:r w:rsidRPr="001236E4">
        <w:rPr>
          <w:rFonts w:ascii="Garamond" w:eastAsia="Calibri" w:hAnsi="Garamond" w:cs="Times New Roman"/>
          <w:b/>
          <w:bCs/>
          <w:iCs/>
          <w:sz w:val="24"/>
          <w:szCs w:val="24"/>
        </w:rPr>
        <w:t>(a megfelelőt jelölje X-szel)</w:t>
      </w:r>
    </w:p>
    <w:p w:rsidR="001236E4" w:rsidRPr="001236E4" w:rsidRDefault="001236E4" w:rsidP="001236E4">
      <w:pPr>
        <w:numPr>
          <w:ilvl w:val="1"/>
          <w:numId w:val="1"/>
        </w:numPr>
        <w:spacing w:before="120" w:after="120" w:line="360" w:lineRule="auto"/>
        <w:contextualSpacing/>
        <w:jc w:val="both"/>
        <w:rPr>
          <w:rFonts w:ascii="Garamond" w:eastAsia="Calibri" w:hAnsi="Garamond" w:cs="Times New Roman"/>
          <w:b/>
          <w:iCs/>
          <w:sz w:val="24"/>
          <w:szCs w:val="24"/>
          <w:u w:val="single"/>
        </w:rPr>
      </w:pPr>
      <w:r w:rsidRPr="001236E4">
        <w:rPr>
          <w:rFonts w:ascii="Garamond" w:eastAsia="Calibri" w:hAnsi="Garamond" w:cs="Times New Roman"/>
          <w:b/>
          <w:iCs/>
          <w:sz w:val="24"/>
          <w:szCs w:val="24"/>
          <w:u w:val="single"/>
        </w:rPr>
        <w:lastRenderedPageBreak/>
        <w:t>A kereskedő nyilatkozatai:</w:t>
      </w:r>
    </w:p>
    <w:p w:rsidR="001236E4" w:rsidRPr="001236E4" w:rsidRDefault="005B4882" w:rsidP="001236E4">
      <w:pPr>
        <w:spacing w:after="120" w:line="240" w:lineRule="auto"/>
        <w:contextualSpacing/>
        <w:jc w:val="both"/>
        <w:rPr>
          <w:rFonts w:ascii="Garamond" w:eastAsia="Calibri" w:hAnsi="Garamond" w:cs="Times New Roman"/>
          <w:bCs/>
          <w:iCs/>
          <w:sz w:val="24"/>
          <w:szCs w:val="24"/>
        </w:rPr>
      </w:pPr>
      <w:r>
        <w:rPr>
          <w:rFonts w:ascii="Garamond" w:eastAsia="Calibri" w:hAnsi="Garamond" w:cs="Times New Roman"/>
          <w:bCs/>
          <w:iCs/>
          <w:sz w:val="24"/>
          <w:szCs w:val="24"/>
        </w:rPr>
        <w:t>11</w:t>
      </w:r>
      <w:r w:rsidR="001236E4" w:rsidRPr="001236E4">
        <w:rPr>
          <w:rFonts w:ascii="Garamond" w:eastAsia="Calibri" w:hAnsi="Garamond" w:cs="Times New Roman"/>
          <w:bCs/>
          <w:iCs/>
          <w:sz w:val="24"/>
          <w:szCs w:val="24"/>
        </w:rPr>
        <w:t xml:space="preserve">.1 az általam végzett kereskedelmi tevékenység során a fentiekben megjelölt helyen szeszesital-kimérést kívánok folytatni </w:t>
      </w:r>
      <w:r w:rsidR="001236E4" w:rsidRPr="001236E4">
        <w:rPr>
          <w:rFonts w:ascii="Garamond" w:eastAsia="Calibri" w:hAnsi="Garamond" w:cs="Times New Roman"/>
          <w:b/>
          <w:bCs/>
          <w:iCs/>
          <w:sz w:val="24"/>
          <w:szCs w:val="24"/>
        </w:rPr>
        <w:t>(a megfelelőt húzza alá)</w:t>
      </w:r>
      <w:r w:rsidR="001236E4" w:rsidRPr="001236E4">
        <w:rPr>
          <w:rFonts w:ascii="Garamond" w:eastAsia="Calibri" w:hAnsi="Garamond" w:cs="Times New Roman"/>
          <w:bCs/>
          <w:iCs/>
          <w:sz w:val="24"/>
          <w:szCs w:val="24"/>
        </w:rPr>
        <w:tab/>
      </w:r>
      <w:r w:rsidR="001236E4" w:rsidRPr="001236E4">
        <w:rPr>
          <w:rFonts w:ascii="Garamond" w:eastAsia="Calibri" w:hAnsi="Garamond" w:cs="Times New Roman"/>
          <w:bCs/>
          <w:iCs/>
          <w:sz w:val="24"/>
          <w:szCs w:val="24"/>
        </w:rPr>
        <w:tab/>
        <w:t>igen</w:t>
      </w:r>
      <w:r w:rsidR="001236E4" w:rsidRPr="001236E4">
        <w:rPr>
          <w:rFonts w:ascii="Garamond" w:eastAsia="Calibri" w:hAnsi="Garamond" w:cs="Times New Roman"/>
          <w:bCs/>
          <w:iCs/>
          <w:sz w:val="24"/>
          <w:szCs w:val="24"/>
        </w:rPr>
        <w:tab/>
      </w:r>
      <w:r w:rsidR="001236E4" w:rsidRPr="001236E4">
        <w:rPr>
          <w:rFonts w:ascii="Garamond" w:eastAsia="Calibri" w:hAnsi="Garamond" w:cs="Times New Roman"/>
          <w:bCs/>
          <w:iCs/>
          <w:sz w:val="24"/>
          <w:szCs w:val="24"/>
        </w:rPr>
        <w:tab/>
        <w:t>nem</w:t>
      </w:r>
    </w:p>
    <w:p w:rsidR="001236E4" w:rsidRPr="001236E4" w:rsidRDefault="001236E4" w:rsidP="001236E4">
      <w:pPr>
        <w:spacing w:after="120" w:line="240" w:lineRule="auto"/>
        <w:contextualSpacing/>
        <w:jc w:val="both"/>
        <w:rPr>
          <w:rFonts w:ascii="Garamond" w:eastAsia="Calibri" w:hAnsi="Garamond" w:cs="Times New Roman"/>
          <w:bCs/>
          <w:iCs/>
          <w:sz w:val="24"/>
          <w:szCs w:val="24"/>
        </w:rPr>
      </w:pPr>
    </w:p>
    <w:p w:rsidR="001236E4" w:rsidRPr="001236E4" w:rsidRDefault="005B4882" w:rsidP="001236E4">
      <w:pPr>
        <w:spacing w:before="120" w:after="0" w:line="240" w:lineRule="auto"/>
        <w:contextualSpacing/>
        <w:jc w:val="both"/>
        <w:rPr>
          <w:rFonts w:ascii="Garamond" w:eastAsia="Calibri" w:hAnsi="Garamond" w:cs="Times New Roman"/>
          <w:bCs/>
          <w:iCs/>
          <w:sz w:val="24"/>
          <w:szCs w:val="24"/>
        </w:rPr>
      </w:pPr>
      <w:r>
        <w:rPr>
          <w:rFonts w:ascii="Garamond" w:eastAsia="Calibri" w:hAnsi="Garamond" w:cs="Times New Roman"/>
          <w:bCs/>
          <w:iCs/>
          <w:sz w:val="24"/>
          <w:szCs w:val="24"/>
        </w:rPr>
        <w:t>11</w:t>
      </w:r>
      <w:bookmarkStart w:id="1" w:name="_GoBack"/>
      <w:bookmarkEnd w:id="1"/>
      <w:r w:rsidR="001236E4" w:rsidRPr="001236E4">
        <w:rPr>
          <w:rFonts w:ascii="Garamond" w:eastAsia="Calibri" w:hAnsi="Garamond" w:cs="Times New Roman"/>
          <w:bCs/>
          <w:iCs/>
          <w:sz w:val="24"/>
          <w:szCs w:val="24"/>
        </w:rPr>
        <w:t>.2 az általam végzett kereskedelmi tevékenység során a fentiekben megjelölt helyen lévő vendéglátó üzletben a vendégek szórakoztatására az alábbi tevékenységeket kívánom folytatni</w:t>
      </w:r>
    </w:p>
    <w:p w:rsidR="001236E4" w:rsidRPr="001236E4" w:rsidRDefault="001236E4" w:rsidP="001236E4">
      <w:pPr>
        <w:spacing w:after="0" w:line="276" w:lineRule="auto"/>
        <w:ind w:left="360"/>
        <w:contextualSpacing/>
        <w:jc w:val="both"/>
        <w:rPr>
          <w:rFonts w:ascii="Garamond" w:eastAsia="Calibri" w:hAnsi="Garamond" w:cs="Times New Roman"/>
          <w:bCs/>
          <w:iCs/>
          <w:sz w:val="24"/>
          <w:szCs w:val="24"/>
        </w:rPr>
      </w:pPr>
      <w:r w:rsidRPr="001236E4">
        <w:rPr>
          <w:rFonts w:ascii="Garamond" w:eastAsia="Calibri" w:hAnsi="Garamond" w:cs="Times New Roman"/>
          <w:bCs/>
          <w:iCs/>
          <w:noProof/>
          <w:sz w:val="24"/>
          <w:szCs w:val="24"/>
          <w:lang w:eastAsia="hu-HU"/>
        </w:rPr>
        <mc:AlternateContent>
          <mc:Choice Requires="wps">
            <w:drawing>
              <wp:anchor distT="0" distB="0" distL="114300" distR="114300" simplePos="0" relativeHeight="251749376" behindDoc="0" locked="0" layoutInCell="1" allowOverlap="1">
                <wp:simplePos x="0" y="0"/>
                <wp:positionH relativeFrom="column">
                  <wp:posOffset>38735</wp:posOffset>
                </wp:positionH>
                <wp:positionV relativeFrom="paragraph">
                  <wp:posOffset>29210</wp:posOffset>
                </wp:positionV>
                <wp:extent cx="109220" cy="123825"/>
                <wp:effectExtent l="5715" t="12065" r="8890" b="6985"/>
                <wp:wrapNone/>
                <wp:docPr id="5" name="Lekerekített téglalap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9220" cy="1238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22EFEFF1" id="Lekerekített téglalap 5" o:spid="_x0000_s1026" style="position:absolute;margin-left:3.05pt;margin-top:2.3pt;width:8.6pt;height:9.75pt;z-index:251749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LSqoPgIAAG0EAAAOAAAAZHJzL2Uyb0RvYy54bWysVMFy0zAQvTPDP2h0J45DkzaeOp1OSxhm&#10;AnQofMBGkm1RWRIrJU74Iw58RX+MtZyWFBgODD5odrXap7dvVz6/2LWGbRUG7WzJ89GYM2WFk9rW&#10;Jf/0cfnijLMQwUowzqqS71XgF4vnz847X6iJa5yRChmB2FB0vuRNjL7IsiAa1UIYOa8sBSuHLURy&#10;sc4kQkforckm4/Es6xxKj06oEGj3egjyRcKvKiXi+6oKKjJTcuIW04ppXfdrtjiHokbwjRYHGvAP&#10;LFrQli59hLqGCGyD+jeoVgt0wVVxJFybuarSQqUaqJp8/Es1tw14lWohcYJ/lCn8P1jxbnuDTMuS&#10;Tzmz0FKLVupOobq7/x5VjCzef6sNGPBs2ovV+VBQzq2/wb7c4FdO3AVm3VUDtlaXiK5rFEiimPfn&#10;sycJvRMola27t07SXbCJLum2q7DtAUkRtkvt2T+2R+0iE7SZj+eTCTVRUCifvDybJEYZFA/JHkN8&#10;rVzLeqPk6DZWfqARSDfAdhViapE8FAryM2dVa6jhWzAsn81mp4kzFIfDhP2Amap1RsulNiY5WK+v&#10;DDJKLfkyfYfkcHzMWNaVfD4lsn+HGKfvTxCpjjSovbKvrEx2BG0Gm1gae5C6V3fo0trJPSmNbph5&#10;eqNkNA6/ctbRvJc8fNkAKs7MG0vdmucnJ/0DSc7J9LQXGo8j6+MIWEFQJY+cDeZVHB7VxqOuG7op&#10;T+Vad0kdrnR8GIWB1YEszTRZTx7NsZ9O/fxLLH4AAAD//wMAUEsDBBQABgAIAAAAIQB8ezKz2QAA&#10;AAUBAAAPAAAAZHJzL2Rvd25yZXYueG1sTI5BT4QwFITvJv6H5pl4c1t2V6JI2RgTvRrRg8dCn0Ck&#10;r2xbWPTX+zzpaTKZycxXHlY3igVDHDxpyDYKBFLr7UCdhrfXx6sbEDEZsmb0hBq+MMKhOj8rTWH9&#10;iV5wqVMneIRiYTT0KU2FlLHt0Zm48RMSZx8+OJPYhk7aYE487ka5VSqXzgzED72Z8KHH9rOenYbW&#10;qlmF9+X5trlO9fcyH0k+HbW+vFjv70AkXNNfGX7xGR0qZmr8TDaKUUOecVHDPgfB6Xa3A9Gw7jOQ&#10;VSn/01c/AAAA//8DAFBLAQItABQABgAIAAAAIQC2gziS/gAAAOEBAAATAAAAAAAAAAAAAAAAAAAA&#10;AABbQ29udGVudF9UeXBlc10ueG1sUEsBAi0AFAAGAAgAAAAhADj9If/WAAAAlAEAAAsAAAAAAAAA&#10;AAAAAAAALwEAAF9yZWxzLy5yZWxzUEsBAi0AFAAGAAgAAAAhAEktKqg+AgAAbQQAAA4AAAAAAAAA&#10;AAAAAAAALgIAAGRycy9lMm9Eb2MueG1sUEsBAi0AFAAGAAgAAAAhAHx7MrPZAAAABQEAAA8AAAAA&#10;AAAAAAAAAAAAmAQAAGRycy9kb3ducmV2LnhtbFBLBQYAAAAABAAEAPMAAACeBQAAAAA=&#10;"/>
            </w:pict>
          </mc:Fallback>
        </mc:AlternateContent>
      </w:r>
      <w:proofErr w:type="gramStart"/>
      <w:r w:rsidRPr="001236E4">
        <w:rPr>
          <w:rFonts w:ascii="Garamond" w:eastAsia="Calibri" w:hAnsi="Garamond" w:cs="Times New Roman"/>
          <w:bCs/>
          <w:iCs/>
          <w:sz w:val="24"/>
          <w:szCs w:val="24"/>
        </w:rPr>
        <w:t>zeneszolgáltatás</w:t>
      </w:r>
      <w:proofErr w:type="gramEnd"/>
      <w:r>
        <w:rPr>
          <w:rFonts w:ascii="Garamond" w:eastAsia="Calibri" w:hAnsi="Garamond" w:cs="Times New Roman"/>
          <w:bCs/>
          <w:iCs/>
          <w:sz w:val="24"/>
          <w:szCs w:val="24"/>
        </w:rPr>
        <w:t>;</w:t>
      </w:r>
    </w:p>
    <w:p w:rsidR="001236E4" w:rsidRPr="001236E4" w:rsidRDefault="001236E4" w:rsidP="001236E4">
      <w:pPr>
        <w:spacing w:after="0" w:line="276" w:lineRule="auto"/>
        <w:ind w:left="360"/>
        <w:contextualSpacing/>
        <w:jc w:val="both"/>
        <w:rPr>
          <w:rFonts w:ascii="Garamond" w:eastAsia="Calibri" w:hAnsi="Garamond" w:cs="Times New Roman"/>
          <w:bCs/>
          <w:iCs/>
          <w:sz w:val="24"/>
          <w:szCs w:val="24"/>
        </w:rPr>
      </w:pPr>
      <w:r w:rsidRPr="001236E4">
        <w:rPr>
          <w:rFonts w:ascii="Garamond" w:eastAsia="Calibri" w:hAnsi="Garamond" w:cs="Times New Roman"/>
          <w:bCs/>
          <w:iCs/>
          <w:noProof/>
          <w:sz w:val="24"/>
          <w:szCs w:val="24"/>
          <w:lang w:eastAsia="hu-HU"/>
        </w:rPr>
        <mc:AlternateContent>
          <mc:Choice Requires="wps">
            <w:drawing>
              <wp:anchor distT="0" distB="0" distL="114300" distR="114300" simplePos="0" relativeHeight="251750400" behindDoc="0" locked="0" layoutInCell="1" allowOverlap="1">
                <wp:simplePos x="0" y="0"/>
                <wp:positionH relativeFrom="column">
                  <wp:posOffset>38735</wp:posOffset>
                </wp:positionH>
                <wp:positionV relativeFrom="paragraph">
                  <wp:posOffset>24765</wp:posOffset>
                </wp:positionV>
                <wp:extent cx="109220" cy="123825"/>
                <wp:effectExtent l="5715" t="8890" r="8890" b="10160"/>
                <wp:wrapNone/>
                <wp:docPr id="4" name="Lekerekített téglalap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9220" cy="1238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3E1B77F1" id="Lekerekített téglalap 4" o:spid="_x0000_s1026" style="position:absolute;margin-left:3.05pt;margin-top:1.95pt;width:8.6pt;height:9.75pt;z-index:251750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atdmPQIAAG0EAAAOAAAAZHJzL2Uyb0RvYy54bWysVFFv0zAQfkfiP1h+Z2lK161R02nqGEIa&#10;MDH4AVfbScwc25zdpuMf8cCv2B/j4mSjA8QDIg/Wnc/33d13d1me7VvDdgqDdrbk+dGEM2WFk9rW&#10;Jf/08fLFKWchgpVgnFUlv1OBn62eP1t2vlBT1zgjFTICsaHofMmbGH2RZUE0qoVw5LyyZKwcthBJ&#10;xTqTCB2htyabTibzrHMoPTqhQqDbi8HIVwm/qpSI76sqqMhMySm3mE5M56Y/s9USihrBN1qMacA/&#10;ZNGCthT0EeoCIrAt6t+gWi3QBVfFI+HazFWVFirVQNXkk1+quWnAq1QLkRP8I03h/8GKd7trZFqW&#10;fMaZhZZadKVuFarb++9Rxcji/bfagAHPZj1ZnQ8F+dz4a+zLDf7KidvArFs3YGt1jui6RoGkFPP+&#10;ffbEoVcCubJN99ZJigXb6BJv+wrbHpAYYfvUnrvH9qh9ZIIu88liOqUmCjLl05en0+MUAYoHZ48h&#10;vlauZb1QcnRbKz/QCKQIsLsKMbVIjoWC/MxZ1Rpq+A4My+fz+cmIOD7OoHjATNU6o+WlNiYpWG/W&#10;Bhm5lvwyfaNzOHxmLOtKvjimZP8OMUnfnyBSHWlQe2ZfWZnkCNoMMmVp7Eh1z+7QpY2Td8Q0umHm&#10;aUdJaBx+5ayjeS95+LIFVJyZN5a6tchns35BkjI7PumJxkPL5tACVhBUySNng7iOw1JtPeq6oUh5&#10;Kte6c+pwpePDKAxZjcnSTJP0ZGkO9fTq519i9QMAAP//AwBQSwMEFAAGAAgAAAAhAIK/QPnZAAAA&#10;BQEAAA8AAABkcnMvZG93bnJldi54bWxMjsFOwzAQRO9I/IO1SNyo3QYqGrKpEBJcESkHjk68JBHx&#10;OrWdNPD1uCc4jUYzmnnFfrGDmMmH3jHCeqVAEDfO9NwivB+eb+5BhKjZ6MExIXxTgH15eVHo3LgT&#10;v9FcxVakEQ65RuhiHHMpQ9OR1WHlRuKUfTpvdUzWt9J4fUrjdpAbpbbS6p7TQ6dHeuqo+aomi9AY&#10;NSn/Mb/u6rtY/czTkeXLEfH6anl8ABFpiX9lOOMndCgTU+0mNkEMCNt1KiJkOxAp3WQZiPqstyDL&#10;Qv6nL38BAAD//wMAUEsBAi0AFAAGAAgAAAAhALaDOJL+AAAA4QEAABMAAAAAAAAAAAAAAAAAAAAA&#10;AFtDb250ZW50X1R5cGVzXS54bWxQSwECLQAUAAYACAAAACEAOP0h/9YAAACUAQAACwAAAAAAAAAA&#10;AAAAAAAvAQAAX3JlbHMvLnJlbHNQSwECLQAUAAYACAAAACEASmrXZj0CAABtBAAADgAAAAAAAAAA&#10;AAAAAAAuAgAAZHJzL2Uyb0RvYy54bWxQSwECLQAUAAYACAAAACEAgr9A+dkAAAAFAQAADwAAAAAA&#10;AAAAAAAAAACXBAAAZHJzL2Rvd25yZXYueG1sUEsFBgAAAAAEAAQA8wAAAJ0FAAAAAA==&#10;"/>
            </w:pict>
          </mc:Fallback>
        </mc:AlternateContent>
      </w:r>
      <w:proofErr w:type="gramStart"/>
      <w:r w:rsidRPr="001236E4">
        <w:rPr>
          <w:rFonts w:ascii="Garamond" w:eastAsia="Calibri" w:hAnsi="Garamond" w:cs="Times New Roman"/>
          <w:bCs/>
          <w:iCs/>
          <w:sz w:val="24"/>
          <w:szCs w:val="24"/>
        </w:rPr>
        <w:t>műsoros</w:t>
      </w:r>
      <w:proofErr w:type="gramEnd"/>
      <w:r w:rsidRPr="001236E4">
        <w:rPr>
          <w:rFonts w:ascii="Garamond" w:eastAsia="Calibri" w:hAnsi="Garamond" w:cs="Times New Roman"/>
          <w:bCs/>
          <w:iCs/>
          <w:sz w:val="24"/>
          <w:szCs w:val="24"/>
        </w:rPr>
        <w:t xml:space="preserve"> előadás, tánc rendezése</w:t>
      </w:r>
      <w:r>
        <w:rPr>
          <w:rFonts w:ascii="Garamond" w:eastAsia="Calibri" w:hAnsi="Garamond" w:cs="Times New Roman"/>
          <w:bCs/>
          <w:iCs/>
          <w:sz w:val="24"/>
          <w:szCs w:val="24"/>
        </w:rPr>
        <w:t>;</w:t>
      </w:r>
    </w:p>
    <w:p w:rsidR="001236E4" w:rsidRPr="001236E4" w:rsidRDefault="001236E4" w:rsidP="001236E4">
      <w:pPr>
        <w:spacing w:after="0" w:line="240" w:lineRule="auto"/>
        <w:ind w:left="357"/>
        <w:contextualSpacing/>
        <w:jc w:val="both"/>
        <w:rPr>
          <w:rFonts w:ascii="Garamond" w:eastAsia="Calibri" w:hAnsi="Garamond" w:cs="Times New Roman"/>
          <w:bCs/>
          <w:iCs/>
          <w:sz w:val="24"/>
          <w:szCs w:val="24"/>
        </w:rPr>
      </w:pPr>
      <w:r w:rsidRPr="001236E4">
        <w:rPr>
          <w:rFonts w:ascii="Garamond" w:eastAsia="Calibri" w:hAnsi="Garamond" w:cs="Times New Roman"/>
          <w:bCs/>
          <w:iCs/>
          <w:noProof/>
          <w:sz w:val="24"/>
          <w:szCs w:val="24"/>
          <w:lang w:eastAsia="hu-HU"/>
        </w:rPr>
        <mc:AlternateContent>
          <mc:Choice Requires="wps">
            <w:drawing>
              <wp:anchor distT="0" distB="0" distL="114300" distR="114300" simplePos="0" relativeHeight="251751424" behindDoc="0" locked="0" layoutInCell="1" allowOverlap="1">
                <wp:simplePos x="0" y="0"/>
                <wp:positionH relativeFrom="column">
                  <wp:posOffset>38735</wp:posOffset>
                </wp:positionH>
                <wp:positionV relativeFrom="paragraph">
                  <wp:posOffset>60960</wp:posOffset>
                </wp:positionV>
                <wp:extent cx="109220" cy="123825"/>
                <wp:effectExtent l="5715" t="8890" r="8890" b="10160"/>
                <wp:wrapNone/>
                <wp:docPr id="1" name="Lekerekített téglalap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9220" cy="1238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4FDF617C" id="Lekerekített téglalap 1" o:spid="_x0000_s1026" style="position:absolute;margin-left:3.05pt;margin-top:4.8pt;width:8.6pt;height:9.75pt;z-index:251751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PT0lQAIAAG0EAAAOAAAAZHJzL2Uyb0RvYy54bWysVM1u1DAQviPxDpbvNJul3barZqtqSxFS&#10;gYrCA8zaTmLWsc3Yu9n2jTjwFH0xxk5alh9xQORgzXg8n2e+z5Oz811n2FZh0M5WvDyYcKascFLb&#10;puKfPl69OOEsRLASjLOq4ncq8PPF82dnvZ+rqWudkQoZgdgw733F2xj9vCiCaFUH4cB5ZSlYO+wg&#10;kotNIRF6Qu9MMZ1MZkXvUHp0QoVAu5dDkC8yfl0rEd/XdVCRmYpTbTGvmNdVWovFGcwbBN9qMZYB&#10;/1BFB9rSpU9QlxCBbVD/BtVpgS64Oh4I1xWurrVQuQfqppz80s1tC17lXoic4J9oCv8PVrzb3iDT&#10;krTjzEJHEl2rtUK1fvgWVYwsPnxtDBjwrExk9T7MKefW32BqN/hrJ9aBWbdswTbqAtH1rQJJJebz&#10;xU8JyQmUylb9WyfpLthEl3nb1dglQGKE7bI8d0/yqF1kgjbLyel0SiIKCpXTlyfTo1RRAfPHZI8h&#10;vlauY8moOLqNlR/oCeQbYHsdYpZIjo2C/MxZ3RkSfAuGlbPZ7HhEHA8T9iNm7tYZLa+0MdnBZrU0&#10;yCi14lf5G5PD/jFjWV/x0yMq9u8Qk/z9CSL3kR9qYvaVldmOoM1gU5XGEhGP7A4qrZy8I6bRDW+e&#10;ZpSM1uE9Zz2994qHLxtAxZl5Y0mt0/LwMA1Idg6PjhPRuB9Z7UfACoKqeORsMJdxGKqNR920dFOZ&#10;27XughSudUxCpfqGqkaH3nTWb5y/NDT7fj714y+x+A4AAP//AwBQSwMEFAAGAAgAAAAhAP1A49jZ&#10;AAAABQEAAA8AAABkcnMvZG93bnJldi54bWxMjkFPhDAUhO8m/ofmbeLNLexGIkjZGBO9GnEPHgt9&#10;Aln6yraFRX+9z5OeJpOZzHzlYbWjWNCHwZGCdJuAQGqdGahTcHx/vr0HEaImo0dHqOALAxyq66tS&#10;F8Zd6A2XOnaCRygUWkEf41RIGdoerQ5bNyFx9um81ZGt76Tx+sLjdpS7JMmk1QPxQ68nfOqxPdWz&#10;VdCaZE78x/KaN3ex/l7mM8mXs1I3m/XxAUTENf6V4Ref0aFipsbNZIIYFWQpFxXkGQhOd/s9iIY1&#10;T0FWpfxPX/0AAAD//wMAUEsBAi0AFAAGAAgAAAAhALaDOJL+AAAA4QEAABMAAAAAAAAAAAAAAAAA&#10;AAAAAFtDb250ZW50X1R5cGVzXS54bWxQSwECLQAUAAYACAAAACEAOP0h/9YAAACUAQAACwAAAAAA&#10;AAAAAAAAAAAvAQAAX3JlbHMvLnJlbHNQSwECLQAUAAYACAAAACEAxz09JUACAABtBAAADgAAAAAA&#10;AAAAAAAAAAAuAgAAZHJzL2Uyb0RvYy54bWxQSwECLQAUAAYACAAAACEA/UDj2NkAAAAFAQAADwAA&#10;AAAAAAAAAAAAAACaBAAAZHJzL2Rvd25yZXYueG1sUEsFBgAAAAAEAAQA8wAAAKAFAAAAAA==&#10;"/>
            </w:pict>
          </mc:Fallback>
        </mc:AlternateContent>
      </w:r>
      <w:proofErr w:type="gramStart"/>
      <w:r w:rsidRPr="001236E4">
        <w:rPr>
          <w:rFonts w:ascii="Garamond" w:eastAsia="Calibri" w:hAnsi="Garamond" w:cs="Times New Roman"/>
          <w:bCs/>
          <w:iCs/>
          <w:sz w:val="24"/>
          <w:szCs w:val="24"/>
        </w:rPr>
        <w:t>a</w:t>
      </w:r>
      <w:proofErr w:type="gramEnd"/>
      <w:r w:rsidRPr="001236E4">
        <w:rPr>
          <w:rFonts w:ascii="Garamond" w:eastAsia="Calibri" w:hAnsi="Garamond" w:cs="Times New Roman"/>
          <w:bCs/>
          <w:iCs/>
          <w:sz w:val="24"/>
          <w:szCs w:val="24"/>
        </w:rPr>
        <w:t xml:space="preserve"> szerencsejáték szervezéséről szóló 1991. évi XXXIV. törvényben foglaltak alapján szerencsejátéknak nem minősülő szórakoztató játék üzemeltetése</w:t>
      </w:r>
      <w:r>
        <w:rPr>
          <w:rFonts w:ascii="Garamond" w:eastAsia="Calibri" w:hAnsi="Garamond" w:cs="Times New Roman"/>
          <w:bCs/>
          <w:iCs/>
          <w:sz w:val="24"/>
          <w:szCs w:val="24"/>
        </w:rPr>
        <w:t>;</w:t>
      </w:r>
    </w:p>
    <w:p w:rsidR="001236E4" w:rsidRPr="001236E4" w:rsidRDefault="001236E4" w:rsidP="001236E4">
      <w:pPr>
        <w:spacing w:before="120" w:after="200" w:line="276" w:lineRule="auto"/>
        <w:jc w:val="both"/>
        <w:rPr>
          <w:rFonts w:ascii="Garamond" w:eastAsia="Calibri" w:hAnsi="Garamond" w:cs="Times New Roman"/>
          <w:b/>
          <w:bCs/>
          <w:iCs/>
          <w:sz w:val="24"/>
          <w:szCs w:val="24"/>
        </w:rPr>
      </w:pPr>
      <w:r w:rsidRPr="001236E4">
        <w:rPr>
          <w:rFonts w:ascii="Garamond" w:eastAsia="Calibri" w:hAnsi="Garamond" w:cs="Times New Roman"/>
          <w:b/>
          <w:bCs/>
          <w:iCs/>
          <w:sz w:val="24"/>
          <w:szCs w:val="24"/>
        </w:rPr>
        <w:t>(a megfelelőt jelölje X-szel)</w:t>
      </w:r>
    </w:p>
    <w:p w:rsidR="001236E4" w:rsidRPr="001236E4" w:rsidRDefault="001236E4" w:rsidP="001236E4">
      <w:pPr>
        <w:numPr>
          <w:ilvl w:val="0"/>
          <w:numId w:val="1"/>
        </w:numPr>
        <w:tabs>
          <w:tab w:val="center" w:pos="4536"/>
        </w:tabs>
        <w:spacing w:after="0" w:line="360" w:lineRule="auto"/>
        <w:jc w:val="both"/>
        <w:rPr>
          <w:rFonts w:ascii="Garamond" w:eastAsia="Calibri" w:hAnsi="Garamond" w:cs="Times New Roman"/>
          <w:b/>
          <w:sz w:val="24"/>
          <w:u w:val="single"/>
        </w:rPr>
      </w:pPr>
      <w:r w:rsidRPr="001236E4">
        <w:rPr>
          <w:rFonts w:ascii="Garamond" w:eastAsia="Calibri" w:hAnsi="Garamond" w:cs="Times New Roman"/>
          <w:b/>
          <w:sz w:val="24"/>
        </w:rPr>
        <w:t xml:space="preserve"> </w:t>
      </w:r>
      <w:r w:rsidRPr="001236E4">
        <w:rPr>
          <w:rFonts w:ascii="Garamond" w:eastAsia="Calibri" w:hAnsi="Garamond" w:cs="Times New Roman"/>
          <w:b/>
          <w:sz w:val="24"/>
          <w:u w:val="single"/>
        </w:rPr>
        <w:t>Csatolandó okiratok:</w:t>
      </w:r>
    </w:p>
    <w:p w:rsidR="001236E4" w:rsidRPr="001236E4" w:rsidRDefault="001236E4" w:rsidP="001236E4">
      <w:pPr>
        <w:numPr>
          <w:ilvl w:val="1"/>
          <w:numId w:val="1"/>
        </w:numPr>
        <w:spacing w:after="0" w:line="320" w:lineRule="exact"/>
        <w:jc w:val="both"/>
        <w:rPr>
          <w:rFonts w:ascii="Garamond" w:eastAsia="Calibri" w:hAnsi="Garamond" w:cs="Times New Roman"/>
          <w:sz w:val="24"/>
          <w:szCs w:val="24"/>
        </w:rPr>
      </w:pPr>
      <w:r w:rsidRPr="001236E4">
        <w:rPr>
          <w:rFonts w:ascii="Garamond" w:eastAsia="Calibri" w:hAnsi="Garamond" w:cs="Times New Roman"/>
          <w:sz w:val="24"/>
          <w:szCs w:val="24"/>
        </w:rPr>
        <w:t>nem a kérelmező tulajdonában lévő üzlet esetében az üzlet használatának jogcímére vonatkozó igazoló okirat (a tulajdoni lap kivételével!);</w:t>
      </w:r>
    </w:p>
    <w:p w:rsidR="001236E4" w:rsidRPr="001236E4" w:rsidRDefault="001236E4" w:rsidP="001236E4">
      <w:pPr>
        <w:numPr>
          <w:ilvl w:val="1"/>
          <w:numId w:val="1"/>
        </w:numPr>
        <w:spacing w:after="0" w:line="320" w:lineRule="exact"/>
        <w:jc w:val="both"/>
        <w:rPr>
          <w:rFonts w:ascii="Garamond" w:eastAsia="Calibri" w:hAnsi="Garamond" w:cs="Times New Roman"/>
          <w:sz w:val="24"/>
          <w:szCs w:val="24"/>
        </w:rPr>
      </w:pPr>
      <w:r w:rsidRPr="001236E4">
        <w:rPr>
          <w:rFonts w:ascii="Garamond" w:eastAsia="Calibri" w:hAnsi="Garamond" w:cs="Times New Roman"/>
          <w:sz w:val="24"/>
          <w:szCs w:val="24"/>
        </w:rPr>
        <w:t>haszonélvezet esetében – ha nem a tulajdonos vagy a haszonélvező a kérelmező – a haszonélvező hozzájárulását igazoló okirat;</w:t>
      </w:r>
    </w:p>
    <w:p w:rsidR="001236E4" w:rsidRPr="001236E4" w:rsidRDefault="001236E4" w:rsidP="001236E4">
      <w:pPr>
        <w:numPr>
          <w:ilvl w:val="1"/>
          <w:numId w:val="1"/>
        </w:numPr>
        <w:spacing w:after="0" w:line="320" w:lineRule="exact"/>
        <w:jc w:val="both"/>
        <w:rPr>
          <w:rFonts w:ascii="Garamond" w:eastAsia="Calibri" w:hAnsi="Garamond" w:cs="Times New Roman"/>
          <w:sz w:val="24"/>
          <w:szCs w:val="24"/>
        </w:rPr>
      </w:pPr>
      <w:r w:rsidRPr="001236E4">
        <w:rPr>
          <w:rFonts w:ascii="Garamond" w:eastAsia="Calibri" w:hAnsi="Garamond" w:cs="Times New Roman"/>
          <w:sz w:val="24"/>
          <w:szCs w:val="24"/>
        </w:rPr>
        <w:t>közös tulajdonban álló üzlet esetében, ha nem a tulajdonostársak közössége a kérelmező, a tulajdonostársak hozzájárulását igazoló okirat;</w:t>
      </w:r>
    </w:p>
    <w:p w:rsidR="001236E4" w:rsidRPr="001236E4" w:rsidRDefault="001236E4" w:rsidP="001236E4">
      <w:pPr>
        <w:numPr>
          <w:ilvl w:val="1"/>
          <w:numId w:val="1"/>
        </w:numPr>
        <w:spacing w:after="0" w:line="320" w:lineRule="exact"/>
        <w:jc w:val="both"/>
        <w:rPr>
          <w:rFonts w:ascii="Garamond" w:eastAsia="Calibri" w:hAnsi="Garamond" w:cs="Times New Roman"/>
          <w:sz w:val="24"/>
          <w:szCs w:val="24"/>
        </w:rPr>
      </w:pPr>
      <w:r w:rsidRPr="001236E4">
        <w:rPr>
          <w:rFonts w:ascii="Garamond" w:eastAsia="Calibri" w:hAnsi="Garamond" w:cs="Times New Roman"/>
          <w:sz w:val="24"/>
          <w:szCs w:val="24"/>
        </w:rPr>
        <w:t>mozgóbolt esetén a működési terület és az útvonal jegyzéke;</w:t>
      </w:r>
    </w:p>
    <w:p w:rsidR="001236E4" w:rsidRPr="001236E4" w:rsidRDefault="001236E4" w:rsidP="001236E4">
      <w:pPr>
        <w:numPr>
          <w:ilvl w:val="1"/>
          <w:numId w:val="1"/>
        </w:numPr>
        <w:spacing w:after="0" w:line="320" w:lineRule="exact"/>
        <w:jc w:val="both"/>
        <w:rPr>
          <w:rFonts w:ascii="Garamond" w:eastAsia="Calibri" w:hAnsi="Garamond" w:cs="Times New Roman"/>
          <w:sz w:val="24"/>
          <w:szCs w:val="24"/>
        </w:rPr>
      </w:pPr>
      <w:r w:rsidRPr="001236E4">
        <w:rPr>
          <w:rFonts w:ascii="Garamond" w:eastAsia="Calibri" w:hAnsi="Garamond" w:cs="Times New Roman"/>
          <w:sz w:val="24"/>
        </w:rPr>
        <w:t>üzleten kívüli kereskedés és csomagküldő kereskedelem esetében a működési terület jegyzéke, a működési területével érintett települések, megyék megjelölésével;</w:t>
      </w:r>
    </w:p>
    <w:p w:rsidR="001236E4" w:rsidRPr="001236E4" w:rsidRDefault="001236E4" w:rsidP="001236E4">
      <w:pPr>
        <w:spacing w:after="200" w:line="276" w:lineRule="auto"/>
        <w:jc w:val="both"/>
        <w:rPr>
          <w:rFonts w:ascii="Garamond" w:eastAsia="Calibri" w:hAnsi="Garamond" w:cs="Times New Roman"/>
          <w:sz w:val="24"/>
          <w:szCs w:val="24"/>
        </w:rPr>
      </w:pPr>
    </w:p>
    <w:p w:rsidR="001236E4" w:rsidRPr="001236E4" w:rsidRDefault="001236E4" w:rsidP="001236E4">
      <w:pPr>
        <w:spacing w:after="200" w:line="276" w:lineRule="auto"/>
        <w:jc w:val="both"/>
        <w:rPr>
          <w:rFonts w:ascii="Garamond" w:eastAsia="Calibri" w:hAnsi="Garamond" w:cs="Times New Roman"/>
          <w:sz w:val="24"/>
        </w:rPr>
      </w:pPr>
    </w:p>
    <w:p w:rsidR="001236E4" w:rsidRPr="001236E4" w:rsidRDefault="001236E4" w:rsidP="001236E4">
      <w:pPr>
        <w:tabs>
          <w:tab w:val="left" w:leader="dot" w:pos="3402"/>
        </w:tabs>
        <w:spacing w:after="200" w:line="276" w:lineRule="auto"/>
        <w:jc w:val="both"/>
        <w:rPr>
          <w:rFonts w:ascii="Garamond" w:eastAsia="Calibri" w:hAnsi="Garamond" w:cs="Times New Roman"/>
          <w:sz w:val="24"/>
          <w:szCs w:val="24"/>
        </w:rPr>
      </w:pPr>
      <w:r w:rsidRPr="001236E4">
        <w:rPr>
          <w:rFonts w:ascii="Garamond" w:eastAsia="Calibri" w:hAnsi="Garamond" w:cs="Times New Roman"/>
          <w:sz w:val="24"/>
          <w:szCs w:val="24"/>
        </w:rPr>
        <w:t>…</w:t>
      </w:r>
      <w:proofErr w:type="gramStart"/>
      <w:r w:rsidRPr="001236E4">
        <w:rPr>
          <w:rFonts w:ascii="Garamond" w:eastAsia="Calibri" w:hAnsi="Garamond" w:cs="Times New Roman"/>
          <w:sz w:val="24"/>
          <w:szCs w:val="24"/>
        </w:rPr>
        <w:t>…………,</w:t>
      </w:r>
      <w:proofErr w:type="gramEnd"/>
      <w:r w:rsidRPr="001236E4">
        <w:rPr>
          <w:rFonts w:ascii="Garamond" w:eastAsia="Calibri" w:hAnsi="Garamond" w:cs="Times New Roman"/>
          <w:sz w:val="24"/>
          <w:szCs w:val="24"/>
        </w:rPr>
        <w:t xml:space="preserve"> 20……. év ……………………….. hónap …….. nap</w:t>
      </w:r>
      <w:r w:rsidRPr="001236E4">
        <w:rPr>
          <w:rFonts w:ascii="Garamond" w:eastAsia="Calibri" w:hAnsi="Garamond" w:cs="Times New Roman"/>
          <w:sz w:val="24"/>
          <w:szCs w:val="24"/>
        </w:rPr>
        <w:tab/>
      </w:r>
    </w:p>
    <w:p w:rsidR="001236E4" w:rsidRPr="001236E4" w:rsidRDefault="001236E4" w:rsidP="001236E4">
      <w:pPr>
        <w:spacing w:after="200" w:line="276" w:lineRule="auto"/>
        <w:jc w:val="both"/>
        <w:rPr>
          <w:rFonts w:ascii="Garamond" w:eastAsia="Calibri" w:hAnsi="Garamond" w:cs="Times New Roman"/>
          <w:sz w:val="24"/>
        </w:rPr>
      </w:pPr>
    </w:p>
    <w:p w:rsidR="001236E4" w:rsidRPr="001236E4" w:rsidRDefault="001236E4" w:rsidP="001236E4">
      <w:pPr>
        <w:spacing w:after="200" w:line="276" w:lineRule="auto"/>
        <w:jc w:val="both"/>
        <w:rPr>
          <w:rFonts w:ascii="Garamond" w:eastAsia="Calibri" w:hAnsi="Garamond" w:cs="Times New Roman"/>
          <w:sz w:val="24"/>
        </w:rPr>
      </w:pPr>
    </w:p>
    <w:p w:rsidR="001236E4" w:rsidRPr="001236E4" w:rsidRDefault="001236E4" w:rsidP="001236E4">
      <w:pPr>
        <w:spacing w:after="200" w:line="276" w:lineRule="auto"/>
        <w:jc w:val="both"/>
        <w:rPr>
          <w:rFonts w:ascii="Garamond" w:eastAsia="Calibri" w:hAnsi="Garamond" w:cs="Times New Roman"/>
          <w:sz w:val="24"/>
        </w:rPr>
      </w:pPr>
    </w:p>
    <w:p w:rsidR="001236E4" w:rsidRPr="001236E4" w:rsidRDefault="001236E4" w:rsidP="001236E4">
      <w:pPr>
        <w:tabs>
          <w:tab w:val="left" w:pos="4962"/>
          <w:tab w:val="left" w:leader="dot" w:pos="8364"/>
        </w:tabs>
        <w:spacing w:after="0" w:line="360" w:lineRule="auto"/>
        <w:jc w:val="both"/>
        <w:rPr>
          <w:rFonts w:ascii="Garamond" w:eastAsia="Calibri" w:hAnsi="Garamond" w:cs="Times New Roman"/>
          <w:sz w:val="24"/>
        </w:rPr>
      </w:pPr>
      <w:r w:rsidRPr="001236E4">
        <w:rPr>
          <w:rFonts w:ascii="Garamond" w:eastAsia="Calibri" w:hAnsi="Garamond" w:cs="Times New Roman"/>
          <w:sz w:val="24"/>
        </w:rPr>
        <w:tab/>
      </w:r>
      <w:r w:rsidRPr="001236E4">
        <w:rPr>
          <w:rFonts w:ascii="Garamond" w:eastAsia="Calibri" w:hAnsi="Garamond" w:cs="Times New Roman"/>
          <w:sz w:val="24"/>
        </w:rPr>
        <w:tab/>
      </w:r>
    </w:p>
    <w:p w:rsidR="001236E4" w:rsidRPr="001236E4" w:rsidRDefault="001236E4" w:rsidP="001236E4">
      <w:pPr>
        <w:tabs>
          <w:tab w:val="center" w:pos="6663"/>
        </w:tabs>
        <w:spacing w:after="0" w:line="360" w:lineRule="auto"/>
        <w:jc w:val="both"/>
        <w:rPr>
          <w:rFonts w:ascii="Garamond" w:eastAsia="Calibri" w:hAnsi="Garamond" w:cs="Times New Roman"/>
          <w:b/>
          <w:sz w:val="24"/>
        </w:rPr>
      </w:pPr>
      <w:r w:rsidRPr="001236E4">
        <w:rPr>
          <w:rFonts w:ascii="Garamond" w:eastAsia="Calibri" w:hAnsi="Garamond" w:cs="Times New Roman"/>
          <w:sz w:val="24"/>
        </w:rPr>
        <w:tab/>
      </w:r>
      <w:proofErr w:type="gramStart"/>
      <w:r w:rsidRPr="001236E4">
        <w:rPr>
          <w:rFonts w:ascii="Garamond" w:eastAsia="Calibri" w:hAnsi="Garamond" w:cs="Times New Roman"/>
          <w:b/>
          <w:sz w:val="24"/>
        </w:rPr>
        <w:t>bejelentő</w:t>
      </w:r>
      <w:proofErr w:type="gramEnd"/>
      <w:r w:rsidRPr="001236E4">
        <w:rPr>
          <w:rFonts w:ascii="Garamond" w:eastAsia="Calibri" w:hAnsi="Garamond" w:cs="Times New Roman"/>
          <w:b/>
          <w:sz w:val="24"/>
        </w:rPr>
        <w:t xml:space="preserve"> (cégszerű) aláírása (bélyegzője)</w:t>
      </w:r>
    </w:p>
    <w:p w:rsidR="001236E4" w:rsidRPr="001236E4" w:rsidRDefault="001236E4" w:rsidP="001236E4">
      <w:pPr>
        <w:tabs>
          <w:tab w:val="center" w:pos="6663"/>
        </w:tabs>
        <w:spacing w:after="0" w:line="360" w:lineRule="auto"/>
        <w:jc w:val="both"/>
        <w:rPr>
          <w:rFonts w:ascii="Garamond" w:eastAsia="Calibri" w:hAnsi="Garamond" w:cs="Times New Roman"/>
          <w:b/>
          <w:sz w:val="24"/>
        </w:rPr>
      </w:pPr>
      <w:r w:rsidRPr="001236E4">
        <w:rPr>
          <w:rFonts w:ascii="Garamond" w:eastAsia="Calibri" w:hAnsi="Garamond" w:cs="Times New Roman"/>
          <w:b/>
          <w:sz w:val="24"/>
        </w:rPr>
        <w:tab/>
        <w:t>(Telefonszáma</w:t>
      </w:r>
      <w:proofErr w:type="gramStart"/>
      <w:r w:rsidRPr="001236E4">
        <w:rPr>
          <w:rFonts w:ascii="Garamond" w:eastAsia="Calibri" w:hAnsi="Garamond" w:cs="Times New Roman"/>
          <w:b/>
          <w:sz w:val="24"/>
        </w:rPr>
        <w:t>: …</w:t>
      </w:r>
      <w:proofErr w:type="gramEnd"/>
      <w:r w:rsidRPr="001236E4">
        <w:rPr>
          <w:rFonts w:ascii="Garamond" w:eastAsia="Calibri" w:hAnsi="Garamond" w:cs="Times New Roman"/>
          <w:b/>
          <w:sz w:val="24"/>
        </w:rPr>
        <w:t>…………..……………)</w:t>
      </w:r>
    </w:p>
    <w:p w:rsidR="001236E4" w:rsidRPr="001236E4" w:rsidRDefault="001236E4" w:rsidP="001236E4">
      <w:pPr>
        <w:tabs>
          <w:tab w:val="center" w:pos="6663"/>
        </w:tabs>
        <w:spacing w:after="0" w:line="360" w:lineRule="auto"/>
        <w:jc w:val="both"/>
        <w:rPr>
          <w:rFonts w:ascii="Garamond" w:eastAsia="Calibri" w:hAnsi="Garamond" w:cs="Times New Roman"/>
          <w:b/>
          <w:sz w:val="24"/>
        </w:rPr>
      </w:pPr>
      <w:r w:rsidRPr="001236E4">
        <w:rPr>
          <w:rFonts w:ascii="Garamond" w:eastAsia="Calibri" w:hAnsi="Garamond" w:cs="Times New Roman"/>
          <w:b/>
          <w:sz w:val="24"/>
        </w:rPr>
        <w:tab/>
        <w:t>(Email címe</w:t>
      </w:r>
      <w:proofErr w:type="gramStart"/>
      <w:r w:rsidRPr="001236E4">
        <w:rPr>
          <w:rFonts w:ascii="Garamond" w:eastAsia="Calibri" w:hAnsi="Garamond" w:cs="Times New Roman"/>
          <w:b/>
          <w:sz w:val="24"/>
        </w:rPr>
        <w:t>: …</w:t>
      </w:r>
      <w:proofErr w:type="gramEnd"/>
      <w:r w:rsidRPr="001236E4">
        <w:rPr>
          <w:rFonts w:ascii="Garamond" w:eastAsia="Calibri" w:hAnsi="Garamond" w:cs="Times New Roman"/>
          <w:b/>
          <w:sz w:val="24"/>
        </w:rPr>
        <w:t>…………………………...)</w:t>
      </w:r>
    </w:p>
    <w:p w:rsidR="00C3747A" w:rsidRPr="001236E4" w:rsidRDefault="00C3747A" w:rsidP="00D169AE">
      <w:pPr>
        <w:tabs>
          <w:tab w:val="center" w:pos="6804"/>
        </w:tabs>
        <w:spacing w:after="120" w:line="276" w:lineRule="auto"/>
        <w:jc w:val="both"/>
        <w:rPr>
          <w:rFonts w:ascii="Garamond" w:eastAsia="Calibri" w:hAnsi="Garamond" w:cs="Times New Roman"/>
          <w:sz w:val="24"/>
          <w:szCs w:val="24"/>
        </w:rPr>
      </w:pPr>
    </w:p>
    <w:sectPr w:rsidR="00C3747A" w:rsidRPr="001236E4" w:rsidSect="00A70EEC">
      <w:headerReference w:type="default" r:id="rId8"/>
      <w:headerReference w:type="first" r:id="rId9"/>
      <w:footerReference w:type="first" r:id="rId10"/>
      <w:pgSz w:w="11906" w:h="16838"/>
      <w:pgMar w:top="851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F1A9B" w:rsidRDefault="00FF1A9B" w:rsidP="00C1192C">
      <w:pPr>
        <w:spacing w:after="0" w:line="240" w:lineRule="auto"/>
      </w:pPr>
      <w:r>
        <w:separator/>
      </w:r>
    </w:p>
  </w:endnote>
  <w:endnote w:type="continuationSeparator" w:id="0">
    <w:p w:rsidR="00FF1A9B" w:rsidRDefault="00FF1A9B" w:rsidP="00C1192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FiraSans-Book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1192C" w:rsidRPr="00C177D7" w:rsidRDefault="00C1192C" w:rsidP="00C1192C">
    <w:pPr>
      <w:autoSpaceDE w:val="0"/>
      <w:autoSpaceDN w:val="0"/>
      <w:adjustRightInd w:val="0"/>
      <w:spacing w:after="0" w:line="240" w:lineRule="auto"/>
      <w:rPr>
        <w:rFonts w:ascii="FiraSans-Book" w:hAnsi="FiraSans-Book" w:cs="FiraSans-Book"/>
        <w:color w:val="849098"/>
        <w:sz w:val="20"/>
        <w:szCs w:val="20"/>
      </w:rPr>
    </w:pPr>
  </w:p>
  <w:p w:rsidR="00997D91" w:rsidRPr="00C177D7" w:rsidRDefault="00C1192C" w:rsidP="00C1192C">
    <w:pPr>
      <w:pStyle w:val="llb"/>
      <w:rPr>
        <w:rFonts w:ascii="Times New Roman" w:hAnsi="Times New Roman" w:cs="Times New Roman"/>
        <w:color w:val="000000" w:themeColor="text1"/>
        <w:sz w:val="20"/>
        <w:szCs w:val="20"/>
      </w:rPr>
    </w:pPr>
    <w:r w:rsidRPr="00C177D7">
      <w:rPr>
        <w:rFonts w:ascii="Times New Roman" w:hAnsi="Times New Roman" w:cs="Times New Roman"/>
        <w:noProof/>
        <w:color w:val="000000" w:themeColor="text1"/>
        <w:sz w:val="20"/>
        <w:szCs w:val="20"/>
        <w:lang w:eastAsia="hu-HU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391EAF88" wp14:editId="6940C866">
              <wp:simplePos x="0" y="0"/>
              <wp:positionH relativeFrom="column">
                <wp:posOffset>0</wp:posOffset>
              </wp:positionH>
              <wp:positionV relativeFrom="paragraph">
                <wp:posOffset>-164737</wp:posOffset>
              </wp:positionV>
              <wp:extent cx="5760000" cy="0"/>
              <wp:effectExtent l="0" t="0" r="31750" b="19050"/>
              <wp:wrapNone/>
              <wp:docPr id="3" name="Egyenes összekötő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760000" cy="0"/>
                      </a:xfrm>
                      <a:prstGeom prst="line">
                        <a:avLst/>
                      </a:prstGeom>
                      <a:ln w="12700">
                        <a:solidFill>
                          <a:schemeClr val="bg1">
                            <a:lumMod val="85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6455296A" id="Egyenes összekötő 3" o:spid="_x0000_s1026" style="position:absolute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0,-12.95pt" to="453.55pt,-12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1a63+AEAADMEAAAOAAAAZHJzL2Uyb0RvYy54bWysU0tu2zAQ3RfoHQjua8kO8oFgOYuk6aYf&#10;o2kPQFNDiSh/IBlL7i16mVwg6L06pGQlblct6gWtGc57M+9ptL4etCJ78EFaU9PloqQEDLeNNG1N&#10;v365e3NFSYjMNExZAzU9QKDXm9ev1r2rYGU7qxrwBElMqHpX0y5GVxVF4B1oFhbWgcFLYb1mEUPf&#10;Fo1nPbJrVazK8qLorW+ctxxCwOzteEk3mV8I4PGTEAEiUTXF2WI+fT536Sw2a1a1nrlO8mkM9g9T&#10;aCYNNp2pbllk5MHLP6i05N4GK+KCW11YISSHrAHVLMvf1Nx3zEHWguYEN9sU/h8t/7jfeiKbmp5R&#10;YpjGV/S2PYCBQJ4eQ/gO354e488f5Cw51btQIeDGbP0UBbf1SfYgvE7/KIgM2d3D7C4MkXBMnl9e&#10;lPijhB/vimeg8yG+A6tJeqipkiYJZxXbvw8Rm2HpsSSllSE9rtvqEvlSHKySzZ1UKgdpeeBGebJn&#10;+Np37TLXqAf9wTZj7uo8TTLy5l1L5bnLCybsqQwmk+xRaH6KBwXjDJ9BoHUobWwwE409GOdg4nLq&#10;ogxWJ5jAKWfgNP3pwKfAqT5BIS/034BnRO5sTZzBWhrrR+9Ou8fhOLIY648OjLqTBTvbHPIKZGtw&#10;M7Nz01eUVv9lnOHP3/rmFwAAAP//AwBQSwMEFAAGAAgAAAAhAAZu6x/cAAAACAEAAA8AAABkcnMv&#10;ZG93bnJldi54bWxMj9FKw0AQRd8L/sMygi/SblJqNDGbIgXBglBM/YBNdkyC2dmQ3abx7zuCYB9n&#10;7nDm3Hw7215MOPrOkYJ4FYFAqp3pqFHweXxdPoHwQZPRvSNU8IMetsXNIteZcWf6wKkMjWAI+Uwr&#10;aEMYMil93aLVfuUGJM6+3Gh14HFspBn1meG2l+soSqTVHfGHVg+4a7H+Lk+WKbtNScfDPqnku32b&#10;kr2J4/tUqbvb+eUZRMA5/B/Drz6rQ8FOlTuR8aJXwEWCguX6IQXBcRo9xiCqv40scnldoLgAAAD/&#10;/wMAUEsBAi0AFAAGAAgAAAAhALaDOJL+AAAA4QEAABMAAAAAAAAAAAAAAAAAAAAAAFtDb250ZW50&#10;X1R5cGVzXS54bWxQSwECLQAUAAYACAAAACEAOP0h/9YAAACUAQAACwAAAAAAAAAAAAAAAAAvAQAA&#10;X3JlbHMvLnJlbHNQSwECLQAUAAYACAAAACEAYNWut/gBAAAzBAAADgAAAAAAAAAAAAAAAAAuAgAA&#10;ZHJzL2Uyb0RvYy54bWxQSwECLQAUAAYACAAAACEABm7rH9wAAAAIAQAADwAAAAAAAAAAAAAAAABS&#10;BAAAZHJzL2Rvd25yZXYueG1sUEsFBgAAAAAEAAQA8wAAAFsFAAAAAA==&#10;" strokecolor="#d8d8d8 [2732]" strokeweight="1pt">
              <v:stroke joinstyle="miter"/>
            </v:line>
          </w:pict>
        </mc:Fallback>
      </mc:AlternateContent>
    </w:r>
    <w:r w:rsidRPr="00C177D7">
      <w:rPr>
        <w:rFonts w:ascii="Times New Roman" w:hAnsi="Times New Roman" w:cs="Times New Roman"/>
        <w:color w:val="000000" w:themeColor="text1"/>
        <w:sz w:val="20"/>
        <w:szCs w:val="20"/>
      </w:rPr>
      <w:t>Cím: 9155 Lébény, Fő út 47.</w:t>
    </w:r>
    <w:r w:rsidR="00997D91" w:rsidRPr="00C177D7">
      <w:rPr>
        <w:rFonts w:ascii="Times New Roman" w:hAnsi="Times New Roman" w:cs="Times New Roman"/>
        <w:color w:val="000000" w:themeColor="text1"/>
        <w:sz w:val="20"/>
        <w:szCs w:val="20"/>
      </w:rPr>
      <w:tab/>
    </w:r>
    <w:r w:rsidR="00997D91" w:rsidRPr="00C177D7">
      <w:rPr>
        <w:rFonts w:ascii="Times New Roman" w:hAnsi="Times New Roman" w:cs="Times New Roman"/>
        <w:color w:val="000000" w:themeColor="text1"/>
        <w:sz w:val="20"/>
        <w:szCs w:val="20"/>
      </w:rPr>
      <w:tab/>
      <w:t>Ügyfélfogadási idő</w:t>
    </w:r>
  </w:p>
  <w:p w:rsidR="00AD0932" w:rsidRPr="00C177D7" w:rsidRDefault="00997D91" w:rsidP="00C1192C">
    <w:pPr>
      <w:pStyle w:val="llb"/>
      <w:rPr>
        <w:rFonts w:ascii="Times New Roman" w:hAnsi="Times New Roman" w:cs="Times New Roman"/>
        <w:color w:val="000000" w:themeColor="text1"/>
        <w:sz w:val="20"/>
        <w:szCs w:val="20"/>
      </w:rPr>
    </w:pPr>
    <w:r w:rsidRPr="00C177D7">
      <w:rPr>
        <w:rFonts w:ascii="Times New Roman" w:hAnsi="Times New Roman" w:cs="Times New Roman"/>
        <w:color w:val="000000" w:themeColor="text1"/>
        <w:sz w:val="20"/>
        <w:szCs w:val="20"/>
      </w:rPr>
      <w:t>LEBENYPH – KRID szám: 107053361</w:t>
    </w:r>
    <w:r w:rsidR="00AD0932" w:rsidRPr="00C177D7">
      <w:rPr>
        <w:rFonts w:ascii="Times New Roman" w:hAnsi="Times New Roman" w:cs="Times New Roman"/>
        <w:color w:val="000000" w:themeColor="text1"/>
        <w:sz w:val="20"/>
        <w:szCs w:val="20"/>
      </w:rPr>
      <w:tab/>
    </w:r>
    <w:r w:rsidR="00AD0932" w:rsidRPr="00C177D7">
      <w:rPr>
        <w:rFonts w:ascii="Times New Roman" w:hAnsi="Times New Roman" w:cs="Times New Roman"/>
        <w:color w:val="000000" w:themeColor="text1"/>
        <w:sz w:val="20"/>
        <w:szCs w:val="20"/>
      </w:rPr>
      <w:tab/>
    </w:r>
    <w:r w:rsidRPr="00C177D7">
      <w:rPr>
        <w:rFonts w:ascii="Times New Roman" w:hAnsi="Times New Roman" w:cs="Times New Roman"/>
        <w:color w:val="000000" w:themeColor="text1"/>
        <w:sz w:val="20"/>
        <w:szCs w:val="20"/>
      </w:rPr>
      <w:t>Hétfő: 13:00-16:00</w:t>
    </w:r>
  </w:p>
  <w:p w:rsidR="00C1192C" w:rsidRPr="00C177D7" w:rsidRDefault="00C1192C" w:rsidP="00C1192C">
    <w:pPr>
      <w:pStyle w:val="llb"/>
      <w:rPr>
        <w:rFonts w:ascii="Times New Roman" w:hAnsi="Times New Roman" w:cs="Times New Roman"/>
        <w:color w:val="000000" w:themeColor="text1"/>
        <w:sz w:val="20"/>
        <w:szCs w:val="20"/>
      </w:rPr>
    </w:pPr>
    <w:r w:rsidRPr="00C177D7">
      <w:rPr>
        <w:rFonts w:ascii="Times New Roman" w:hAnsi="Times New Roman" w:cs="Times New Roman"/>
        <w:color w:val="000000" w:themeColor="text1"/>
        <w:sz w:val="20"/>
        <w:szCs w:val="20"/>
      </w:rPr>
      <w:t>Telefon: 96/360-033</w:t>
    </w:r>
    <w:r w:rsidR="00AD0932" w:rsidRPr="00C177D7">
      <w:rPr>
        <w:rFonts w:ascii="Times New Roman" w:hAnsi="Times New Roman" w:cs="Times New Roman"/>
        <w:color w:val="000000" w:themeColor="text1"/>
        <w:sz w:val="20"/>
        <w:szCs w:val="20"/>
      </w:rPr>
      <w:tab/>
    </w:r>
    <w:r w:rsidR="00AD0932" w:rsidRPr="00C177D7">
      <w:rPr>
        <w:rFonts w:ascii="Times New Roman" w:hAnsi="Times New Roman" w:cs="Times New Roman"/>
        <w:color w:val="000000" w:themeColor="text1"/>
        <w:sz w:val="20"/>
        <w:szCs w:val="20"/>
      </w:rPr>
      <w:tab/>
    </w:r>
    <w:r w:rsidR="00997D91" w:rsidRPr="00C177D7">
      <w:rPr>
        <w:rFonts w:ascii="Times New Roman" w:hAnsi="Times New Roman" w:cs="Times New Roman"/>
        <w:color w:val="000000" w:themeColor="text1"/>
        <w:sz w:val="20"/>
        <w:szCs w:val="20"/>
      </w:rPr>
      <w:t>Kedd: 8:00-12:00</w:t>
    </w:r>
  </w:p>
  <w:p w:rsidR="00C1192C" w:rsidRPr="00C177D7" w:rsidRDefault="00C1192C" w:rsidP="00C1192C">
    <w:pPr>
      <w:pStyle w:val="llb"/>
      <w:rPr>
        <w:rFonts w:ascii="Times New Roman" w:hAnsi="Times New Roman" w:cs="Times New Roman"/>
        <w:color w:val="000000" w:themeColor="text1"/>
        <w:sz w:val="20"/>
        <w:szCs w:val="20"/>
      </w:rPr>
    </w:pPr>
    <w:r w:rsidRPr="00C177D7">
      <w:rPr>
        <w:rFonts w:ascii="Times New Roman" w:hAnsi="Times New Roman" w:cs="Times New Roman"/>
        <w:color w:val="000000" w:themeColor="text1"/>
        <w:sz w:val="20"/>
        <w:szCs w:val="20"/>
      </w:rPr>
      <w:t>Mobil: 06-20-264-7967</w:t>
    </w:r>
    <w:r w:rsidR="00AD0932" w:rsidRPr="00C177D7">
      <w:rPr>
        <w:rFonts w:ascii="Times New Roman" w:hAnsi="Times New Roman" w:cs="Times New Roman"/>
        <w:color w:val="000000" w:themeColor="text1"/>
        <w:sz w:val="20"/>
        <w:szCs w:val="20"/>
      </w:rPr>
      <w:tab/>
    </w:r>
    <w:r w:rsidR="00AD0932" w:rsidRPr="00C177D7">
      <w:rPr>
        <w:rFonts w:ascii="Times New Roman" w:hAnsi="Times New Roman" w:cs="Times New Roman"/>
        <w:color w:val="000000" w:themeColor="text1"/>
        <w:sz w:val="20"/>
        <w:szCs w:val="20"/>
      </w:rPr>
      <w:tab/>
    </w:r>
    <w:r w:rsidR="00997D91" w:rsidRPr="00C177D7">
      <w:rPr>
        <w:rFonts w:ascii="Times New Roman" w:hAnsi="Times New Roman" w:cs="Times New Roman"/>
        <w:color w:val="000000" w:themeColor="text1"/>
        <w:sz w:val="20"/>
        <w:szCs w:val="20"/>
      </w:rPr>
      <w:t>Szerda: Nincs ügyfélfogadás</w:t>
    </w:r>
  </w:p>
  <w:p w:rsidR="00C1192C" w:rsidRPr="00C177D7" w:rsidRDefault="00C1192C" w:rsidP="00C1192C">
    <w:pPr>
      <w:pStyle w:val="llb"/>
      <w:rPr>
        <w:rFonts w:ascii="Times New Roman" w:hAnsi="Times New Roman" w:cs="Times New Roman"/>
        <w:color w:val="000000" w:themeColor="text1"/>
        <w:sz w:val="20"/>
        <w:szCs w:val="20"/>
      </w:rPr>
    </w:pPr>
    <w:r w:rsidRPr="00C177D7">
      <w:rPr>
        <w:rFonts w:ascii="Times New Roman" w:hAnsi="Times New Roman" w:cs="Times New Roman"/>
        <w:color w:val="000000" w:themeColor="text1"/>
        <w:sz w:val="20"/>
        <w:szCs w:val="20"/>
      </w:rPr>
      <w:t xml:space="preserve">Email: </w:t>
    </w:r>
    <w:hyperlink r:id="rId1" w:history="1">
      <w:r w:rsidR="00AD0932" w:rsidRPr="00C177D7">
        <w:rPr>
          <w:rFonts w:ascii="Times New Roman" w:hAnsi="Times New Roman" w:cs="Times New Roman"/>
          <w:color w:val="000000" w:themeColor="text1"/>
          <w:sz w:val="20"/>
          <w:szCs w:val="20"/>
        </w:rPr>
        <w:t>hivatal@lebeny.hu</w:t>
      </w:r>
    </w:hyperlink>
    <w:r w:rsidR="00AD0932" w:rsidRPr="00C177D7">
      <w:rPr>
        <w:rFonts w:ascii="Times New Roman" w:hAnsi="Times New Roman" w:cs="Times New Roman"/>
        <w:color w:val="000000" w:themeColor="text1"/>
        <w:sz w:val="20"/>
        <w:szCs w:val="20"/>
      </w:rPr>
      <w:tab/>
    </w:r>
    <w:r w:rsidR="00AD0932" w:rsidRPr="00C177D7">
      <w:rPr>
        <w:rFonts w:ascii="Times New Roman" w:hAnsi="Times New Roman" w:cs="Times New Roman"/>
        <w:color w:val="000000" w:themeColor="text1"/>
        <w:sz w:val="20"/>
        <w:szCs w:val="20"/>
      </w:rPr>
      <w:tab/>
    </w:r>
    <w:r w:rsidR="00997D91" w:rsidRPr="00C177D7">
      <w:rPr>
        <w:rFonts w:ascii="Times New Roman" w:hAnsi="Times New Roman" w:cs="Times New Roman"/>
        <w:color w:val="000000" w:themeColor="text1"/>
        <w:sz w:val="20"/>
        <w:szCs w:val="20"/>
      </w:rPr>
      <w:t>Csütörtök: 13:00-16:00</w:t>
    </w:r>
  </w:p>
  <w:p w:rsidR="00AD0932" w:rsidRPr="00C177D7" w:rsidRDefault="00AD0932" w:rsidP="00C1192C">
    <w:pPr>
      <w:pStyle w:val="llb"/>
      <w:rPr>
        <w:rFonts w:ascii="Times New Roman" w:hAnsi="Times New Roman" w:cs="Times New Roman"/>
        <w:color w:val="000000" w:themeColor="text1"/>
        <w:sz w:val="20"/>
        <w:szCs w:val="20"/>
      </w:rPr>
    </w:pPr>
    <w:r w:rsidRPr="00C177D7">
      <w:rPr>
        <w:rFonts w:ascii="Times New Roman" w:hAnsi="Times New Roman" w:cs="Times New Roman"/>
        <w:color w:val="000000" w:themeColor="text1"/>
        <w:sz w:val="20"/>
        <w:szCs w:val="20"/>
      </w:rPr>
      <w:t xml:space="preserve">Web: </w:t>
    </w:r>
    <w:hyperlink r:id="rId2" w:history="1">
      <w:r w:rsidRPr="00C177D7">
        <w:rPr>
          <w:rStyle w:val="Hiperhivatkozs"/>
          <w:rFonts w:ascii="Times New Roman" w:hAnsi="Times New Roman" w:cs="Times New Roman"/>
          <w:color w:val="000000" w:themeColor="text1"/>
          <w:sz w:val="20"/>
          <w:szCs w:val="20"/>
          <w:u w:val="none"/>
        </w:rPr>
        <w:t>www.lebeny.hu</w:t>
      </w:r>
    </w:hyperlink>
    <w:r w:rsidRPr="00C177D7">
      <w:rPr>
        <w:rFonts w:ascii="Times New Roman" w:hAnsi="Times New Roman" w:cs="Times New Roman"/>
        <w:color w:val="000000" w:themeColor="text1"/>
        <w:sz w:val="20"/>
        <w:szCs w:val="20"/>
      </w:rPr>
      <w:tab/>
    </w:r>
    <w:r w:rsidRPr="00C177D7">
      <w:rPr>
        <w:rFonts w:ascii="Times New Roman" w:hAnsi="Times New Roman" w:cs="Times New Roman"/>
        <w:color w:val="000000" w:themeColor="text1"/>
        <w:sz w:val="20"/>
        <w:szCs w:val="20"/>
      </w:rPr>
      <w:tab/>
    </w:r>
    <w:r w:rsidR="007533D4" w:rsidRPr="00C177D7">
      <w:rPr>
        <w:rFonts w:ascii="Times New Roman" w:hAnsi="Times New Roman" w:cs="Times New Roman"/>
        <w:color w:val="000000" w:themeColor="text1"/>
        <w:sz w:val="20"/>
        <w:szCs w:val="20"/>
      </w:rPr>
      <w:t>Péntek: 8:00-12:00</w:t>
    </w:r>
  </w:p>
  <w:p w:rsidR="00AD0932" w:rsidRPr="00C177D7" w:rsidRDefault="00AD0932" w:rsidP="00C1192C">
    <w:pPr>
      <w:pStyle w:val="llb"/>
      <w:rPr>
        <w:rFonts w:ascii="Times New Roman" w:hAnsi="Times New Roman" w:cs="Times New Roman"/>
        <w:color w:val="000000" w:themeColor="text1"/>
        <w:sz w:val="20"/>
        <w:szCs w:val="20"/>
      </w:rPr>
    </w:pPr>
    <w:r w:rsidRPr="00C177D7">
      <w:rPr>
        <w:rFonts w:ascii="Times New Roman" w:hAnsi="Times New Roman" w:cs="Times New Roman"/>
        <w:color w:val="000000" w:themeColor="text1"/>
        <w:sz w:val="20"/>
        <w:szCs w:val="20"/>
      </w:rPr>
      <w:tab/>
    </w:r>
    <w:r w:rsidRPr="00C177D7">
      <w:rPr>
        <w:rFonts w:ascii="Times New Roman" w:hAnsi="Times New Roman" w:cs="Times New Roman"/>
        <w:color w:val="000000" w:themeColor="text1"/>
        <w:sz w:val="20"/>
        <w:szCs w:val="20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F1A9B" w:rsidRDefault="00FF1A9B" w:rsidP="00C1192C">
      <w:pPr>
        <w:spacing w:after="0" w:line="240" w:lineRule="auto"/>
      </w:pPr>
      <w:r>
        <w:separator/>
      </w:r>
    </w:p>
  </w:footnote>
  <w:footnote w:type="continuationSeparator" w:id="0">
    <w:p w:rsidR="00FF1A9B" w:rsidRDefault="00FF1A9B" w:rsidP="00C1192C">
      <w:pPr>
        <w:spacing w:after="0" w:line="240" w:lineRule="auto"/>
      </w:pPr>
      <w:r>
        <w:continuationSeparator/>
      </w:r>
    </w:p>
  </w:footnote>
  <w:footnote w:id="1">
    <w:p w:rsidR="001236E4" w:rsidRPr="0019508A" w:rsidRDefault="001236E4" w:rsidP="001236E4">
      <w:pPr>
        <w:pStyle w:val="Lbjegyzetszveg"/>
        <w:rPr>
          <w:sz w:val="16"/>
          <w:szCs w:val="16"/>
        </w:rPr>
      </w:pPr>
      <w:r w:rsidRPr="0019508A">
        <w:rPr>
          <w:rStyle w:val="Lbjegyzet-hivatkozs"/>
          <w:sz w:val="16"/>
          <w:szCs w:val="16"/>
        </w:rPr>
        <w:footnoteRef/>
      </w:r>
      <w:r w:rsidRPr="0019508A">
        <w:rPr>
          <w:sz w:val="16"/>
          <w:szCs w:val="16"/>
        </w:rPr>
        <w:t xml:space="preserve"> </w:t>
      </w:r>
      <w:proofErr w:type="gramStart"/>
      <w:r w:rsidRPr="0019508A">
        <w:rPr>
          <w:sz w:val="16"/>
          <w:szCs w:val="16"/>
        </w:rPr>
        <w:t>üzleten</w:t>
      </w:r>
      <w:proofErr w:type="gramEnd"/>
      <w:r w:rsidRPr="0019508A">
        <w:rPr>
          <w:sz w:val="16"/>
          <w:szCs w:val="16"/>
        </w:rPr>
        <w:t xml:space="preserve"> kívüli kereskedés és csomagküldő kereskedelem esetében a megye, illetve az országos jelleg megjelölése</w:t>
      </w:r>
      <w:r>
        <w:rPr>
          <w:sz w:val="16"/>
          <w:szCs w:val="16"/>
        </w:rPr>
        <w:t>, a működési terület jegyzéke; mozgóbolt esetében a működési terület és az útvonal jegyzéke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104262113"/>
      <w:docPartObj>
        <w:docPartGallery w:val="Page Numbers (Top of Page)"/>
        <w:docPartUnique/>
      </w:docPartObj>
    </w:sdtPr>
    <w:sdtEndPr/>
    <w:sdtContent>
      <w:p w:rsidR="00D169AE" w:rsidRDefault="00D169AE">
        <w:pPr>
          <w:pStyle w:val="lfej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B4882">
          <w:rPr>
            <w:noProof/>
          </w:rPr>
          <w:t>5</w:t>
        </w:r>
        <w:r>
          <w:fldChar w:fldCharType="end"/>
        </w:r>
      </w:p>
    </w:sdtContent>
  </w:sdt>
  <w:p w:rsidR="00D169AE" w:rsidRDefault="00D169AE">
    <w:pPr>
      <w:pStyle w:val="lfej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1192C" w:rsidRDefault="00CC5FE8" w:rsidP="00CC5FE8">
    <w:pPr>
      <w:pStyle w:val="lfej"/>
      <w:spacing w:line="360" w:lineRule="auto"/>
      <w:jc w:val="center"/>
    </w:pPr>
    <w:r>
      <w:rPr>
        <w:noProof/>
        <w:lang w:eastAsia="hu-HU"/>
      </w:rPr>
      <w:drawing>
        <wp:inline distT="0" distB="0" distL="0" distR="0">
          <wp:extent cx="635000" cy="863600"/>
          <wp:effectExtent l="0" t="0" r="0" b="0"/>
          <wp:docPr id="22" name="Kép 22" descr="cime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1" descr="cime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5000" cy="863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1192C" w:rsidRDefault="005F303E" w:rsidP="00CC5FE8">
    <w:pPr>
      <w:pStyle w:val="lfej"/>
      <w:spacing w:line="360" w:lineRule="auto"/>
      <w:jc w:val="center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>LÉBÉNYI KÖZÖS ÖNKORMÁNYZATI HIVATAL</w:t>
    </w:r>
  </w:p>
  <w:p w:rsidR="00C1192C" w:rsidRPr="00C1192C" w:rsidRDefault="00C1192C" w:rsidP="00C1192C">
    <w:pPr>
      <w:pStyle w:val="lfej"/>
      <w:spacing w:line="360" w:lineRule="auto"/>
      <w:jc w:val="center"/>
      <w:rPr>
        <w:rFonts w:ascii="Times New Roman" w:hAnsi="Times New Roman" w:cs="Times New Roman"/>
      </w:rPr>
    </w:pPr>
    <w:r>
      <w:rPr>
        <w:rFonts w:ascii="Times New Roman" w:hAnsi="Times New Roman" w:cs="Times New Roman"/>
        <w:noProof/>
        <w:lang w:eastAsia="hu-HU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37465</wp:posOffset>
              </wp:positionH>
              <wp:positionV relativeFrom="paragraph">
                <wp:posOffset>53340</wp:posOffset>
              </wp:positionV>
              <wp:extent cx="5760000" cy="0"/>
              <wp:effectExtent l="0" t="0" r="31750" b="19050"/>
              <wp:wrapNone/>
              <wp:docPr id="2" name="Egyenes összekötő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760000" cy="0"/>
                      </a:xfrm>
                      <a:prstGeom prst="line">
                        <a:avLst/>
                      </a:prstGeom>
                      <a:ln w="12700">
                        <a:solidFill>
                          <a:schemeClr val="bg1">
                            <a:lumMod val="85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4CE5562F" id="Egyenes összekötő 2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.95pt,4.2pt" to="456.5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FXZs9wEAADMEAAAOAAAAZHJzL2Uyb0RvYy54bWysU0tu2zAQ3RfoHQjua8kG8oFgOYuk6aYf&#10;o00PQFNDmSh/IBnL7i16mVwg6L06JGUlblYp6gWtGc57M+9ptLzaa0V24IO0pqXzWU0JGG47afqW&#10;fr+7fXdJSYjMdExZAy09QKBXq7dvloNrYGG3VnXgCZKY0AyupdsYXVNVgW9BszCzDgxeCus1ixj6&#10;vuo8G5Bdq2pR1+fVYH3nvOUQAmZvyiVdZX4hgMcvQgSIRLUUZ4v59PncpLNaLVnTe+a2ko9jsH+Y&#10;QjNpsOlEdcMiI/devqDSknsbrIgzbnVlhZAcsgZUM6//UvNtyxxkLWhOcJNN4f/R8s+7tSeya+mC&#10;EsM0vqL3/QEMBPL4EMJP+PH4EH//Iovk1OBCg4Brs/ZjFNzaJ9l74XX6R0Fkn909TO7CPhKOybOL&#10;8xp/lPDjXfUEdD7ED2A1SQ8tVdIk4axhu48hYjMsPZaktDJkwHVbXCBfioNVsruVSuUgLQ9cK092&#10;DF/7pp/nGnWvP9mu5C7P0iSFN+9aKs9dnjFhT2UwmWQXofkpHhSUGb6CQOtQWmkwEZUejHMwcT52&#10;UQarE0zglBNwnP504FPgWJ+gkBf6NeAJkTtbEyewlsb64t1p97g/jixK/dGBojtZsLHdIa9AtgY3&#10;Mzs3fkVp9Z/HGf70ra/+AAAA//8DAFBLAwQUAAYACAAAACEA7HB4IdoAAAAFAQAADwAAAGRycy9k&#10;b3ducmV2LnhtbEyP0UrDQBBF3wX/YZmCL8VuojU0MZsiBcGCUEz9gE12TEKzsyG7TePfO/pSHy/3&#10;cuZMvp1tLyYcfedIQbyKQCDVznTUKPg8vt5vQPigyejeESr4Rg/b4vYm15lxF/rAqQyNYAj5TCto&#10;QxgyKX3dotV+5QYk7r7caHXgODbSjPrCcNvLhyhKpNUd8YVWD7hrsT6VZ8uU3bqk42GfVPLdvk3J&#10;3sTxMlXqbjG/PIMIOIfrGH71WR0KdqrcmYwXvYKnlIcKNmsQ3KbxI39W/WVZ5PK/ffEDAAD//wMA&#10;UEsBAi0AFAAGAAgAAAAhALaDOJL+AAAA4QEAABMAAAAAAAAAAAAAAAAAAAAAAFtDb250ZW50X1R5&#10;cGVzXS54bWxQSwECLQAUAAYACAAAACEAOP0h/9YAAACUAQAACwAAAAAAAAAAAAAAAAAvAQAAX3Jl&#10;bHMvLnJlbHNQSwECLQAUAAYACAAAACEAZhV2bPcBAAAzBAAADgAAAAAAAAAAAAAAAAAuAgAAZHJz&#10;L2Uyb0RvYy54bWxQSwECLQAUAAYACAAAACEA7HB4IdoAAAAFAQAADwAAAAAAAAAAAAAAAABRBAAA&#10;ZHJzL2Rvd25yZXYueG1sUEsFBgAAAAAEAAQA8wAAAFgFAAAAAA==&#10;" strokecolor="#d8d8d8 [2732]" strokeweight="1pt">
              <v:stroke joinstyle="miter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B76675"/>
    <w:multiLevelType w:val="multilevel"/>
    <w:tmpl w:val="B9C09E36"/>
    <w:lvl w:ilvl="0">
      <w:start w:val="1"/>
      <w:numFmt w:val="upperRoman"/>
      <w:lvlText w:val="%1."/>
      <w:lvlJc w:val="left"/>
      <w:pPr>
        <w:tabs>
          <w:tab w:val="num" w:pos="360"/>
        </w:tabs>
        <w:ind w:left="360" w:hanging="360"/>
      </w:pPr>
      <w:rPr>
        <w:rFonts w:ascii="Garamond" w:eastAsia="Times New Roman" w:hAnsi="Garamond" w:cs="Times New Roman" w:hint="default"/>
        <w:b/>
      </w:rPr>
    </w:lvl>
    <w:lvl w:ilvl="1">
      <w:start w:val="1"/>
      <w:numFmt w:val="decimal"/>
      <w:isLgl/>
      <w:lvlText w:val="%2."/>
      <w:lvlJc w:val="left"/>
      <w:pPr>
        <w:tabs>
          <w:tab w:val="num" w:pos="420"/>
        </w:tabs>
        <w:ind w:left="420" w:hanging="420"/>
      </w:pPr>
      <w:rPr>
        <w:rFonts w:ascii="Garamond" w:eastAsia="Times New Roman" w:hAnsi="Garamond"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" w15:restartNumberingAfterBreak="0">
    <w:nsid w:val="17277306"/>
    <w:multiLevelType w:val="hybridMultilevel"/>
    <w:tmpl w:val="5344AD84"/>
    <w:lvl w:ilvl="0" w:tplc="040E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192C"/>
    <w:rsid w:val="001236E4"/>
    <w:rsid w:val="00142B28"/>
    <w:rsid w:val="0016302D"/>
    <w:rsid w:val="002957E1"/>
    <w:rsid w:val="002E2186"/>
    <w:rsid w:val="00340730"/>
    <w:rsid w:val="004369FC"/>
    <w:rsid w:val="004A4ED6"/>
    <w:rsid w:val="005A21CA"/>
    <w:rsid w:val="005B4882"/>
    <w:rsid w:val="005F303E"/>
    <w:rsid w:val="006C19F0"/>
    <w:rsid w:val="00720691"/>
    <w:rsid w:val="007533D4"/>
    <w:rsid w:val="00786904"/>
    <w:rsid w:val="007C4961"/>
    <w:rsid w:val="00815FFA"/>
    <w:rsid w:val="008D7035"/>
    <w:rsid w:val="00963D25"/>
    <w:rsid w:val="00997D91"/>
    <w:rsid w:val="00A70EEC"/>
    <w:rsid w:val="00AB5A75"/>
    <w:rsid w:val="00AD0932"/>
    <w:rsid w:val="00B37097"/>
    <w:rsid w:val="00C1192C"/>
    <w:rsid w:val="00C177D7"/>
    <w:rsid w:val="00C3747A"/>
    <w:rsid w:val="00CC5FE8"/>
    <w:rsid w:val="00D169AE"/>
    <w:rsid w:val="00D456EF"/>
    <w:rsid w:val="00EA1571"/>
    <w:rsid w:val="00F52432"/>
    <w:rsid w:val="00FF1A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4FE0F4D"/>
  <w15:chartTrackingRefBased/>
  <w15:docId w15:val="{9E536E6F-D75D-4E51-B8BB-CD92105371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C1192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C1192C"/>
  </w:style>
  <w:style w:type="paragraph" w:styleId="llb">
    <w:name w:val="footer"/>
    <w:basedOn w:val="Norml"/>
    <w:link w:val="llbChar"/>
    <w:uiPriority w:val="99"/>
    <w:unhideWhenUsed/>
    <w:rsid w:val="00C1192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C1192C"/>
  </w:style>
  <w:style w:type="character" w:styleId="Hiperhivatkozs">
    <w:name w:val="Hyperlink"/>
    <w:basedOn w:val="Bekezdsalapbettpusa"/>
    <w:uiPriority w:val="99"/>
    <w:unhideWhenUsed/>
    <w:rsid w:val="00AD0932"/>
    <w:rPr>
      <w:color w:val="0563C1" w:themeColor="hyperlink"/>
      <w:u w:val="single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F5243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F52432"/>
    <w:rPr>
      <w:rFonts w:ascii="Segoe UI" w:hAnsi="Segoe UI" w:cs="Segoe UI"/>
      <w:sz w:val="18"/>
      <w:szCs w:val="18"/>
    </w:rPr>
  </w:style>
  <w:style w:type="paragraph" w:styleId="Lbjegyzetszveg">
    <w:name w:val="footnote text"/>
    <w:basedOn w:val="Norml"/>
    <w:link w:val="LbjegyzetszvegChar"/>
    <w:uiPriority w:val="99"/>
    <w:semiHidden/>
    <w:unhideWhenUsed/>
    <w:rsid w:val="001236E4"/>
    <w:pPr>
      <w:spacing w:after="0" w:line="240" w:lineRule="auto"/>
    </w:pPr>
    <w:rPr>
      <w:sz w:val="20"/>
      <w:szCs w:val="20"/>
    </w:rPr>
  </w:style>
  <w:style w:type="character" w:customStyle="1" w:styleId="LbjegyzetszvegChar">
    <w:name w:val="Lábjegyzetszöveg Char"/>
    <w:basedOn w:val="Bekezdsalapbettpusa"/>
    <w:link w:val="Lbjegyzetszveg"/>
    <w:uiPriority w:val="99"/>
    <w:semiHidden/>
    <w:rsid w:val="001236E4"/>
    <w:rPr>
      <w:sz w:val="20"/>
      <w:szCs w:val="20"/>
    </w:rPr>
  </w:style>
  <w:style w:type="character" w:styleId="Lbjegyzet-hivatkozs">
    <w:name w:val="footnote reference"/>
    <w:unhideWhenUsed/>
    <w:rsid w:val="001236E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lebeny.hu" TargetMode="External"/><Relationship Id="rId1" Type="http://schemas.openxmlformats.org/officeDocument/2006/relationships/hyperlink" Target="mailto:hivatal@lebeny.hu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EACB395-297B-47EE-A83D-3ED816BAA8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1062</Words>
  <Characters>7334</Characters>
  <Application>Microsoft Office Word</Application>
  <DocSecurity>0</DocSecurity>
  <Lines>61</Lines>
  <Paragraphs>16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Mészáros Dóra</dc:creator>
  <cp:keywords/>
  <dc:description/>
  <cp:lastModifiedBy>dr. Szüts Ádám</cp:lastModifiedBy>
  <cp:revision>3</cp:revision>
  <cp:lastPrinted>2021-09-29T08:17:00Z</cp:lastPrinted>
  <dcterms:created xsi:type="dcterms:W3CDTF">2023-03-09T12:04:00Z</dcterms:created>
  <dcterms:modified xsi:type="dcterms:W3CDTF">2023-03-09T12:05:00Z</dcterms:modified>
</cp:coreProperties>
</file>