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center"/>
        <w:rPr>
          <w:b/>
          <w:bCs/>
          <w:iCs/>
          <w:sz w:val="28"/>
          <w:szCs w:val="28"/>
        </w:rPr>
      </w:pPr>
      <w:r w:rsidRPr="0046649F">
        <w:rPr>
          <w:b/>
          <w:bCs/>
          <w:iCs/>
          <w:sz w:val="28"/>
          <w:szCs w:val="28"/>
        </w:rPr>
        <w:t>BEJELENTŐ LAP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center"/>
        <w:rPr>
          <w:b/>
          <w:bCs/>
          <w:iCs/>
        </w:rPr>
      </w:pPr>
    </w:p>
    <w:p w:rsidR="000B25D4" w:rsidRPr="0046649F" w:rsidRDefault="000B25D4" w:rsidP="000B25D4">
      <w:pPr>
        <w:pStyle w:val="NormlWeb"/>
        <w:numPr>
          <w:ilvl w:val="0"/>
          <w:numId w:val="2"/>
        </w:numPr>
        <w:spacing w:before="120" w:beforeAutospacing="0" w:after="120" w:afterAutospacing="0" w:line="276" w:lineRule="auto"/>
        <w:ind w:left="714" w:right="125" w:hanging="357"/>
        <w:jc w:val="both"/>
        <w:rPr>
          <w:bCs/>
          <w:iCs/>
        </w:rPr>
      </w:pPr>
      <w:r w:rsidRPr="0046649F">
        <w:rPr>
          <w:bCs/>
          <w:iCs/>
        </w:rPr>
        <w:t>méhtartásról</w:t>
      </w:r>
    </w:p>
    <w:p w:rsidR="000B25D4" w:rsidRPr="0046649F" w:rsidRDefault="000B25D4" w:rsidP="000B25D4">
      <w:pPr>
        <w:pStyle w:val="NormlWeb"/>
        <w:numPr>
          <w:ilvl w:val="0"/>
          <w:numId w:val="2"/>
        </w:numPr>
        <w:spacing w:before="120" w:beforeAutospacing="0" w:after="120" w:afterAutospacing="0" w:line="276" w:lineRule="auto"/>
        <w:ind w:left="714" w:right="125" w:hanging="357"/>
        <w:jc w:val="both"/>
        <w:rPr>
          <w:bCs/>
          <w:iCs/>
        </w:rPr>
      </w:pPr>
      <w:r w:rsidRPr="0046649F">
        <w:rPr>
          <w:bCs/>
          <w:iCs/>
        </w:rPr>
        <w:t>méhek beszállításáról</w:t>
      </w:r>
    </w:p>
    <w:p w:rsidR="000B25D4" w:rsidRPr="0046649F" w:rsidRDefault="000B25D4" w:rsidP="000B25D4">
      <w:pPr>
        <w:pStyle w:val="NormlWeb"/>
        <w:numPr>
          <w:ilvl w:val="0"/>
          <w:numId w:val="2"/>
        </w:numPr>
        <w:spacing w:before="120" w:beforeAutospacing="0" w:after="120" w:afterAutospacing="0" w:line="276" w:lineRule="auto"/>
        <w:ind w:left="714" w:right="125" w:hanging="357"/>
        <w:jc w:val="both"/>
        <w:rPr>
          <w:bCs/>
          <w:iCs/>
        </w:rPr>
      </w:pPr>
      <w:r w:rsidRPr="0046649F">
        <w:rPr>
          <w:bCs/>
          <w:iCs/>
        </w:rPr>
        <w:t>méhek kiszállításáról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0" w:name="pr251"/>
      <w:bookmarkEnd w:id="0"/>
      <w:r w:rsidRPr="0046649F">
        <w:t>A méhész neve</w:t>
      </w:r>
      <w:proofErr w:type="gramStart"/>
      <w:r w:rsidRPr="0046649F">
        <w:t xml:space="preserve">: </w:t>
      </w:r>
      <w:r>
        <w:t>…</w:t>
      </w:r>
      <w:proofErr w:type="gramEnd"/>
      <w:r>
        <w:t>….</w:t>
      </w:r>
      <w:r w:rsidRPr="0046649F">
        <w:t>.................................................................................................................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both"/>
      </w:pPr>
      <w:bookmarkStart w:id="1" w:name="pr252"/>
      <w:bookmarkEnd w:id="1"/>
      <w:r w:rsidRPr="0046649F">
        <w:t>Lakcíme</w:t>
      </w:r>
      <w:proofErr w:type="gramStart"/>
      <w:r w:rsidRPr="0046649F">
        <w:t xml:space="preserve">: </w:t>
      </w:r>
      <w:r>
        <w:t>.</w:t>
      </w:r>
      <w:r w:rsidRPr="0046649F">
        <w:t>.</w:t>
      </w:r>
      <w:proofErr w:type="gramEnd"/>
      <w:r w:rsidRPr="0046649F">
        <w:t>..................................................................................................................................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2" w:name="pr253"/>
      <w:bookmarkEnd w:id="2"/>
      <w:r w:rsidRPr="0046649F">
        <w:t>A méhek állandó telephelye</w:t>
      </w:r>
      <w:proofErr w:type="gramStart"/>
      <w:r w:rsidRPr="0046649F">
        <w:t xml:space="preserve">: </w:t>
      </w:r>
      <w:r>
        <w:t>..</w:t>
      </w:r>
      <w:proofErr w:type="gramEnd"/>
      <w:r w:rsidRPr="0046649F">
        <w:t>....................................................................................................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3" w:name="pr254"/>
      <w:bookmarkEnd w:id="3"/>
      <w:r w:rsidRPr="0046649F">
        <w:t>A vándoroltatáshoz kiadott állatorvosi igazolás száma</w:t>
      </w:r>
      <w:proofErr w:type="gramStart"/>
      <w:r w:rsidRPr="0046649F">
        <w:t>: ..</w:t>
      </w:r>
      <w:proofErr w:type="gramEnd"/>
      <w:r w:rsidRPr="0046649F">
        <w:t>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4" w:name="pr255"/>
      <w:bookmarkEnd w:id="4"/>
      <w:r w:rsidRPr="0046649F">
        <w:t>A kiadás helye</w:t>
      </w:r>
      <w:proofErr w:type="gramStart"/>
      <w:r w:rsidRPr="0046649F">
        <w:t>: ..</w:t>
      </w:r>
      <w:proofErr w:type="gramEnd"/>
      <w:r w:rsidRPr="0046649F">
        <w:t xml:space="preserve">.................................................... </w:t>
      </w:r>
      <w:proofErr w:type="gramStart"/>
      <w:r w:rsidRPr="0046649F">
        <w:t>ideje</w:t>
      </w:r>
      <w:proofErr w:type="gramEnd"/>
      <w:r w:rsidRPr="0046649F">
        <w:t>: 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5" w:name="pr256"/>
      <w:bookmarkEnd w:id="5"/>
      <w:r w:rsidRPr="0046649F">
        <w:t>A méhek utolsó tartási helye</w:t>
      </w:r>
      <w:proofErr w:type="gramStart"/>
      <w:r w:rsidRPr="0046649F">
        <w:t>: ..</w:t>
      </w:r>
      <w:proofErr w:type="gramEnd"/>
      <w:r w:rsidRPr="0046649F">
        <w:t>...................................................................................................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6" w:name="pr257"/>
      <w:bookmarkEnd w:id="6"/>
      <w:r w:rsidRPr="0046649F">
        <w:t>A jelenlegi vándortanya pontos megjelölése</w:t>
      </w:r>
      <w:proofErr w:type="gramStart"/>
      <w:r w:rsidRPr="0046649F">
        <w:t>: ..</w:t>
      </w:r>
      <w:proofErr w:type="gramEnd"/>
      <w:r w:rsidRPr="0046649F">
        <w:t>..........................................................................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7" w:name="pr258"/>
      <w:bookmarkEnd w:id="7"/>
      <w:r w:rsidRPr="0046649F">
        <w:t xml:space="preserve">A </w:t>
      </w:r>
      <w:proofErr w:type="spellStart"/>
      <w:r w:rsidRPr="0046649F">
        <w:t>kaptárak</w:t>
      </w:r>
      <w:proofErr w:type="spellEnd"/>
      <w:r w:rsidRPr="0046649F">
        <w:t xml:space="preserve"> száma</w:t>
      </w:r>
      <w:proofErr w:type="gramStart"/>
      <w:r w:rsidRPr="0046649F">
        <w:t xml:space="preserve">: </w:t>
      </w:r>
      <w:r>
        <w:t>..</w:t>
      </w:r>
      <w:proofErr w:type="gramEnd"/>
      <w:r w:rsidRPr="0046649F">
        <w:t>....................................................................................................................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8" w:name="pr259"/>
      <w:bookmarkEnd w:id="8"/>
      <w:r w:rsidRPr="0046649F">
        <w:t>A méhcsaládok száma</w:t>
      </w:r>
      <w:proofErr w:type="gramStart"/>
      <w:r w:rsidRPr="0046649F">
        <w:t>: ..</w:t>
      </w:r>
      <w:proofErr w:type="gramEnd"/>
      <w:r w:rsidRPr="0046649F">
        <w:t>.............................................................................................................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</w:pPr>
      <w:bookmarkStart w:id="9" w:name="pr260"/>
      <w:bookmarkEnd w:id="9"/>
      <w:r w:rsidRPr="0046649F">
        <w:t>A letelepedés pontos ideje</w:t>
      </w:r>
      <w:proofErr w:type="gramStart"/>
      <w:r w:rsidRPr="0046649F">
        <w:t>: ..</w:t>
      </w:r>
      <w:proofErr w:type="gramEnd"/>
      <w:r w:rsidRPr="0046649F">
        <w:t>......................................................................................................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both"/>
      </w:pP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both"/>
      </w:pPr>
      <w:bookmarkStart w:id="10" w:name="pr261"/>
      <w:bookmarkEnd w:id="10"/>
      <w:proofErr w:type="gramStart"/>
      <w:r w:rsidRPr="0046649F">
        <w:t>Kelt ..</w:t>
      </w:r>
      <w:proofErr w:type="gramEnd"/>
      <w:r w:rsidRPr="0046649F">
        <w:t xml:space="preserve">................., 20 ..... </w:t>
      </w:r>
      <w:proofErr w:type="gramStart"/>
      <w:r w:rsidRPr="0046649F">
        <w:t>év</w:t>
      </w:r>
      <w:proofErr w:type="gramEnd"/>
      <w:r w:rsidRPr="0046649F">
        <w:t xml:space="preserve"> ................... </w:t>
      </w:r>
      <w:proofErr w:type="gramStart"/>
      <w:r w:rsidRPr="0046649F">
        <w:t>hó</w:t>
      </w:r>
      <w:proofErr w:type="gramEnd"/>
      <w:r w:rsidRPr="0046649F">
        <w:t xml:space="preserve"> ..... </w:t>
      </w:r>
      <w:proofErr w:type="gramStart"/>
      <w:r w:rsidRPr="0046649F">
        <w:t>nap</w:t>
      </w:r>
      <w:proofErr w:type="gramEnd"/>
      <w:r w:rsidRPr="0046649F">
        <w:t>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both"/>
      </w:pPr>
    </w:p>
    <w:p w:rsidR="000B25D4" w:rsidRPr="0046649F" w:rsidRDefault="000B25D4" w:rsidP="000B25D4">
      <w:pPr>
        <w:pStyle w:val="NormlWeb"/>
        <w:spacing w:before="150" w:beforeAutospacing="0" w:after="0" w:afterAutospacing="0" w:line="276" w:lineRule="auto"/>
        <w:ind w:right="-2"/>
        <w:jc w:val="center"/>
      </w:pPr>
      <w:bookmarkStart w:id="11" w:name="pr262"/>
      <w:bookmarkEnd w:id="11"/>
      <w:r w:rsidRPr="0046649F">
        <w:tab/>
      </w:r>
      <w:r w:rsidRPr="0046649F">
        <w:tab/>
      </w:r>
      <w:r w:rsidRPr="0046649F">
        <w:tab/>
      </w:r>
      <w:r w:rsidRPr="0046649F">
        <w:tab/>
      </w:r>
      <w:r w:rsidRPr="0046649F">
        <w:tab/>
      </w:r>
      <w:r w:rsidRPr="0046649F">
        <w:tab/>
        <w:t>........................................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center"/>
      </w:pPr>
      <w:bookmarkStart w:id="12" w:name="pr263"/>
      <w:bookmarkEnd w:id="12"/>
      <w:r w:rsidRPr="0046649F">
        <w:tab/>
      </w:r>
      <w:r w:rsidRPr="0046649F">
        <w:tab/>
      </w:r>
      <w:r w:rsidRPr="0046649F">
        <w:tab/>
      </w:r>
      <w:r w:rsidRPr="0046649F">
        <w:tab/>
      </w:r>
      <w:r w:rsidRPr="0046649F">
        <w:tab/>
      </w:r>
      <w:r w:rsidRPr="0046649F">
        <w:tab/>
      </w:r>
      <w:proofErr w:type="gramStart"/>
      <w:r w:rsidRPr="0046649F">
        <w:t>a</w:t>
      </w:r>
      <w:proofErr w:type="gramEnd"/>
      <w:r w:rsidRPr="0046649F">
        <w:t xml:space="preserve"> bejelentő aláírása</w:t>
      </w:r>
    </w:p>
    <w:p w:rsidR="000B25D4" w:rsidRDefault="000B25D4" w:rsidP="000B25D4">
      <w:pPr>
        <w:pStyle w:val="NormlWeb"/>
        <w:spacing w:before="0" w:beforeAutospacing="0" w:after="0" w:afterAutospacing="0" w:line="276" w:lineRule="auto"/>
        <w:ind w:right="125"/>
        <w:jc w:val="center"/>
      </w:pP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center"/>
      </w:pPr>
    </w:p>
    <w:p w:rsidR="000B25D4" w:rsidRPr="00B824D5" w:rsidRDefault="000B25D4" w:rsidP="000B25D4">
      <w:pPr>
        <w:pStyle w:val="NormlWeb"/>
        <w:spacing w:before="0" w:beforeAutospacing="0" w:after="0" w:afterAutospacing="0" w:line="276" w:lineRule="auto"/>
        <w:ind w:right="125"/>
        <w:jc w:val="center"/>
        <w:rPr>
          <w:b/>
          <w:bCs/>
          <w:iCs/>
          <w:sz w:val="28"/>
          <w:szCs w:val="28"/>
        </w:rPr>
      </w:pPr>
      <w:bookmarkStart w:id="13" w:name="pr264"/>
      <w:bookmarkEnd w:id="13"/>
      <w:r w:rsidRPr="00B824D5">
        <w:rPr>
          <w:b/>
          <w:bCs/>
          <w:iCs/>
          <w:sz w:val="28"/>
          <w:szCs w:val="28"/>
        </w:rPr>
        <w:t>IGAZOLÓ SZELVÉNY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center"/>
      </w:pP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-2"/>
        <w:jc w:val="both"/>
      </w:pPr>
      <w:bookmarkStart w:id="14" w:name="pr265"/>
      <w:bookmarkEnd w:id="14"/>
      <w:r w:rsidRPr="0046649F">
        <w:t>A/</w:t>
      </w:r>
      <w:proofErr w:type="gramStart"/>
      <w:r w:rsidRPr="0046649F">
        <w:t>z ..</w:t>
      </w:r>
      <w:proofErr w:type="gramEnd"/>
      <w:r w:rsidRPr="0046649F">
        <w:t xml:space="preserve">........................................................ </w:t>
      </w:r>
      <w:proofErr w:type="gramStart"/>
      <w:r w:rsidRPr="0046649F">
        <w:t>települési</w:t>
      </w:r>
      <w:proofErr w:type="gramEnd"/>
      <w:r w:rsidRPr="0046649F">
        <w:t xml:space="preserve"> önkormányzat/kerületi önkormányzat jegyzője igazolja, hogy .......................................... </w:t>
      </w:r>
      <w:proofErr w:type="gramStart"/>
      <w:r w:rsidRPr="0046649F">
        <w:t>méhész</w:t>
      </w:r>
      <w:proofErr w:type="gramEnd"/>
      <w:r w:rsidRPr="0046649F">
        <w:t xml:space="preserve"> ...................................... </w:t>
      </w:r>
      <w:proofErr w:type="gramStart"/>
      <w:r w:rsidRPr="0046649F">
        <w:t>lakos</w:t>
      </w:r>
      <w:proofErr w:type="gramEnd"/>
      <w:r w:rsidRPr="0046649F">
        <w:t xml:space="preserve"> .............................................. </w:t>
      </w:r>
      <w:proofErr w:type="gramStart"/>
      <w:r w:rsidRPr="0046649F">
        <w:t>db</w:t>
      </w:r>
      <w:proofErr w:type="gramEnd"/>
      <w:r w:rsidRPr="0046649F">
        <w:t xml:space="preserve"> méhkaptárjának letelepítését bejelentette.</w:t>
      </w: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both"/>
      </w:pPr>
    </w:p>
    <w:p w:rsidR="000B25D4" w:rsidRPr="0046649F" w:rsidRDefault="000B25D4" w:rsidP="000B25D4">
      <w:pPr>
        <w:pStyle w:val="NormlWeb"/>
        <w:spacing w:before="0" w:beforeAutospacing="0" w:after="0" w:afterAutospacing="0" w:line="276" w:lineRule="auto"/>
        <w:ind w:right="125"/>
        <w:jc w:val="both"/>
      </w:pPr>
      <w:bookmarkStart w:id="15" w:name="pr266"/>
      <w:bookmarkEnd w:id="15"/>
      <w:proofErr w:type="gramStart"/>
      <w:r w:rsidRPr="0046649F">
        <w:t>Kelt ..</w:t>
      </w:r>
      <w:proofErr w:type="gramEnd"/>
      <w:r w:rsidRPr="0046649F">
        <w:t xml:space="preserve">................., 20 ..... </w:t>
      </w:r>
      <w:proofErr w:type="gramStart"/>
      <w:r w:rsidRPr="0046649F">
        <w:t>év</w:t>
      </w:r>
      <w:proofErr w:type="gramEnd"/>
      <w:r w:rsidRPr="0046649F">
        <w:t xml:space="preserve"> ................... </w:t>
      </w:r>
      <w:proofErr w:type="gramStart"/>
      <w:r w:rsidRPr="0046649F">
        <w:t>hó</w:t>
      </w:r>
      <w:proofErr w:type="gramEnd"/>
      <w:r w:rsidRPr="0046649F">
        <w:t xml:space="preserve"> ..... nap.</w:t>
      </w:r>
      <w:bookmarkStart w:id="16" w:name="_GoBack"/>
      <w:bookmarkEnd w:id="16"/>
    </w:p>
    <w:p w:rsidR="00E16268" w:rsidRDefault="000B25D4" w:rsidP="00A24406">
      <w: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B25D4" w:rsidRPr="00A24406" w:rsidRDefault="000B25D4" w:rsidP="00A24406">
      <w:r>
        <w:t xml:space="preserve">                                                                                                                                             </w:t>
      </w:r>
      <w:proofErr w:type="gramStart"/>
      <w:r>
        <w:t>jegyző</w:t>
      </w:r>
      <w:proofErr w:type="gramEnd"/>
    </w:p>
    <w:sectPr w:rsidR="000B25D4" w:rsidRPr="00A2440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46D" w:rsidRDefault="001C246D" w:rsidP="00314A55">
      <w:pPr>
        <w:spacing w:after="0" w:line="240" w:lineRule="auto"/>
      </w:pPr>
      <w:r>
        <w:separator/>
      </w:r>
    </w:p>
  </w:endnote>
  <w:endnote w:type="continuationSeparator" w:id="0">
    <w:p w:rsidR="001C246D" w:rsidRDefault="001C246D" w:rsidP="00314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Pr="00C177D7" w:rsidRDefault="00314A55" w:rsidP="00314A55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2C7BC2" wp14:editId="34948E81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3A0529" id="Egyenes összekötő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Ügyfélfogadási idő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Hétfő: 13:00-16:00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Kedd: 8:00-12:00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Szerda: Nincs ügyfélfogadás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Csütörtök: 13:00-16:00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Péntek: 8:00-12:00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</w:p>
  <w:p w:rsidR="00314A55" w:rsidRDefault="00314A5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46D" w:rsidRDefault="001C246D" w:rsidP="00314A55">
      <w:pPr>
        <w:spacing w:after="0" w:line="240" w:lineRule="auto"/>
      </w:pPr>
      <w:r>
        <w:separator/>
      </w:r>
    </w:p>
  </w:footnote>
  <w:footnote w:type="continuationSeparator" w:id="0">
    <w:p w:rsidR="001C246D" w:rsidRDefault="001C246D" w:rsidP="00314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Default="00314A55" w:rsidP="00314A55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 wp14:anchorId="1808A3FE" wp14:editId="1E881247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4A55" w:rsidRDefault="00314A55" w:rsidP="00314A55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LÉBÉNYI KÖZÖS ÖNKORMÁNYZATI HIVATAL</w:t>
    </w:r>
  </w:p>
  <w:p w:rsidR="00314A55" w:rsidRDefault="00314A5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E4AA1"/>
    <w:multiLevelType w:val="hybridMultilevel"/>
    <w:tmpl w:val="083435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B5337"/>
    <w:multiLevelType w:val="hybridMultilevel"/>
    <w:tmpl w:val="4F189F44"/>
    <w:lvl w:ilvl="0" w:tplc="0564113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55"/>
    <w:rsid w:val="000B25D4"/>
    <w:rsid w:val="0017081C"/>
    <w:rsid w:val="001C246D"/>
    <w:rsid w:val="00314A55"/>
    <w:rsid w:val="00367266"/>
    <w:rsid w:val="00683749"/>
    <w:rsid w:val="00A24406"/>
    <w:rsid w:val="00D90A2A"/>
    <w:rsid w:val="00E1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0DDE3"/>
  <w15:chartTrackingRefBased/>
  <w15:docId w15:val="{99ABA10F-959F-42B0-B7EB-731FD477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90A2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14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4A55"/>
  </w:style>
  <w:style w:type="paragraph" w:styleId="llb">
    <w:name w:val="footer"/>
    <w:basedOn w:val="Norml"/>
    <w:link w:val="llbChar"/>
    <w:uiPriority w:val="99"/>
    <w:unhideWhenUsed/>
    <w:rsid w:val="00314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4A55"/>
  </w:style>
  <w:style w:type="character" w:styleId="Hiperhivatkozs">
    <w:name w:val="Hyperlink"/>
    <w:basedOn w:val="Bekezdsalapbettpusa"/>
    <w:uiPriority w:val="99"/>
    <w:unhideWhenUsed/>
    <w:rsid w:val="00314A55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unhideWhenUsed/>
    <w:rsid w:val="000B25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2023-02-21T13:47:00Z</dcterms:created>
  <dcterms:modified xsi:type="dcterms:W3CDTF">2023-02-21T13:47:00Z</dcterms:modified>
</cp:coreProperties>
</file>